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5162" w:rsidRDefault="00415162">
      <w:r>
        <w:t>Message field has asterisk denoting it’s required, but the code isn’t checking that it’s filled.</w:t>
      </w:r>
    </w:p>
    <w:p w:rsidR="00FD52A6" w:rsidRDefault="00415162">
      <w:r>
        <w:rPr>
          <w:noProof/>
          <w:lang w:eastAsia="en-GB"/>
        </w:rPr>
        <w:drawing>
          <wp:inline distT="0" distB="0" distL="0" distR="0">
            <wp:extent cx="3810000" cy="1863794"/>
            <wp:effectExtent l="0" t="0" r="0" b="3175"/>
            <wp:docPr id="2" name="Picture 2" descr="C:\Users\Natty\Desktop\screenshot-localhost 2017-05-07 13-48-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atty\Desktop\screenshot-localhost 2017-05-07 13-48-18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5295" cy="18663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5162" w:rsidRDefault="00415162"/>
    <w:p w:rsidR="00415162" w:rsidRDefault="00415162"/>
    <w:p w:rsidR="00437DA1" w:rsidRDefault="00437DA1">
      <w:r>
        <w:t>Image in content is overflowing in the X on mobile.</w:t>
      </w:r>
    </w:p>
    <w:p w:rsidR="00437DA1" w:rsidRDefault="00437DA1">
      <w:r>
        <w:object w:dxaOrig="5403" w:dyaOrig="86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0pt;height:6in" o:ole="">
            <v:imagedata r:id="rId5" o:title=""/>
          </v:shape>
          <o:OLEObject Type="Embed" ProgID="Photoshop.Image.13" ShapeID="_x0000_i1025" DrawAspect="Content" ObjectID="_1555674091" r:id="rId6">
            <o:FieldCodes>\s</o:FieldCodes>
          </o:OLEObject>
        </w:object>
      </w:r>
    </w:p>
    <w:p w:rsidR="00437DA1" w:rsidRDefault="00437DA1"/>
    <w:p w:rsidR="00415162" w:rsidRDefault="007A7469">
      <w:proofErr w:type="spellStart"/>
      <w:r w:rsidRPr="007A7469">
        <w:t>Smoothscroll</w:t>
      </w:r>
      <w:proofErr w:type="spellEnd"/>
      <w:r w:rsidRPr="007A7469">
        <w:t xml:space="preserve"> error in console.</w:t>
      </w:r>
    </w:p>
    <w:p w:rsidR="007A7469" w:rsidRDefault="007A7469">
      <w:r>
        <w:rPr>
          <w:noProof/>
          <w:lang w:eastAsia="en-GB"/>
        </w:rPr>
        <w:drawing>
          <wp:inline distT="0" distB="0" distL="0" distR="0">
            <wp:extent cx="5429250" cy="1095375"/>
            <wp:effectExtent l="0" t="0" r="0" b="9525"/>
            <wp:docPr id="3" name="Picture 3" descr="C:\Users\Natty\Desktop\Untitled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Natty\Desktop\Untitled-2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7469" w:rsidRDefault="007A7469"/>
    <w:p w:rsidR="001E408C" w:rsidRDefault="001E408C">
      <w:r>
        <w:t>SVG animation doesn’t work on IE.</w:t>
      </w:r>
    </w:p>
    <w:p w:rsidR="008D1B7D" w:rsidRDefault="008D1B7D">
      <w:r>
        <w:rPr>
          <w:noProof/>
          <w:lang w:eastAsia="en-GB"/>
        </w:rPr>
        <w:drawing>
          <wp:inline distT="0" distB="0" distL="0" distR="0">
            <wp:extent cx="5724525" cy="2343150"/>
            <wp:effectExtent l="0" t="0" r="9525" b="0"/>
            <wp:docPr id="4" name="Picture 4" descr="C:\Users\Natty\Desktop\Untitled-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Natty\Desktop\Untitled-3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E408C" w:rsidRDefault="001E408C"/>
    <w:p w:rsidR="00DC6C47" w:rsidRDefault="00DC6C47">
      <w:r w:rsidRPr="00DC6C47">
        <w:t>(IE) Console error logged (Unable to get property '</w:t>
      </w:r>
      <w:proofErr w:type="spellStart"/>
      <w:r w:rsidRPr="00DC6C47">
        <w:t>toLowerCase</w:t>
      </w:r>
      <w:proofErr w:type="spellEnd"/>
      <w:r w:rsidRPr="00DC6C47">
        <w:t>'</w:t>
      </w:r>
      <w:r>
        <w:t xml:space="preserve"> of undefined or null reference</w:t>
      </w:r>
      <w:r w:rsidRPr="00DC6C47">
        <w:t>).</w:t>
      </w:r>
    </w:p>
    <w:p w:rsidR="00DC6C47" w:rsidRDefault="00DC6C47">
      <w:r>
        <w:rPr>
          <w:noProof/>
          <w:lang w:eastAsia="en-GB"/>
        </w:rPr>
        <w:lastRenderedPageBreak/>
        <w:drawing>
          <wp:inline distT="0" distB="0" distL="0" distR="0" wp14:anchorId="7FEE0D30" wp14:editId="33B38B7A">
            <wp:extent cx="5731510" cy="361315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1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C6C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4F3"/>
    <w:rsid w:val="001E408C"/>
    <w:rsid w:val="00415162"/>
    <w:rsid w:val="00437DA1"/>
    <w:rsid w:val="005F574B"/>
    <w:rsid w:val="007A7469"/>
    <w:rsid w:val="0084760D"/>
    <w:rsid w:val="0088024E"/>
    <w:rsid w:val="008D1B7D"/>
    <w:rsid w:val="00A67336"/>
    <w:rsid w:val="00AD34F3"/>
    <w:rsid w:val="00DC6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3C0898-2E85-4DF1-B567-9E4B6D445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theme" Target="theme/theme1.xml"/><Relationship Id="rId5" Type="http://schemas.openxmlformats.org/officeDocument/2006/relationships/image" Target="media/image2.emf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53</Words>
  <Characters>305</Characters>
  <Application>Microsoft Office Word</Application>
  <DocSecurity>0</DocSecurity>
  <Lines>2</Lines>
  <Paragraphs>1</Paragraphs>
  <ScaleCrop>false</ScaleCrop>
  <Company/>
  <LinksUpToDate>false</LinksUpToDate>
  <CharactersWithSpaces>357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Natty</dc:creator>
  <cp:keywords/>
  <dc:description/>
  <cp:lastModifiedBy>Natty</cp:lastModifiedBy>
  <cp:revision>8</cp:revision>
  <dcterms:created xsi:type="dcterms:W3CDTF">2017-05-07T12:47:00Z</dcterms:created>
  <dcterms:modified xsi:type="dcterms:W3CDTF">2017-05-07T13:55:00Z</dcterms:modified>
</cp:coreProperties>
</file>