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60DD" w:rsidRDefault="00902914">
      <w:r>
        <w:t>123123</w:t>
      </w:r>
      <w:bookmarkStart w:id="0" w:name="_GoBack"/>
      <w:bookmarkEnd w:id="0"/>
    </w:p>
    <w:sectPr w:rsidR="00C460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66FF"/>
    <w:rsid w:val="005166FF"/>
    <w:rsid w:val="00902914"/>
    <w:rsid w:val="00C46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2024-03-06T17:29:00Z</dcterms:created>
  <dcterms:modified xsi:type="dcterms:W3CDTF">2024-03-06T17:29:00Z</dcterms:modified>
</cp:coreProperties>
</file>