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F4C8" w14:textId="696DF4ED" w:rsidR="000B28B7" w:rsidRDefault="009E10EC">
      <w:r>
        <w:t xml:space="preserve">                                                                                                                            Apigateway</w:t>
      </w:r>
    </w:p>
    <w:p w14:paraId="5B014442" w14:textId="18B51841" w:rsidR="009E10EC" w:rsidRDefault="009E10EC">
      <w:r>
        <w:t>1.api is the acronym for application programming interface.</w:t>
      </w:r>
    </w:p>
    <w:p w14:paraId="7670391F" w14:textId="1FDC941D" w:rsidR="009E10EC" w:rsidRDefault="009E10EC">
      <w:r>
        <w:t>2.which is a software intermediately that allows two applications to talk to each other.</w:t>
      </w:r>
    </w:p>
    <w:p w14:paraId="6C2ACD76" w14:textId="69DF354B" w:rsidR="009E10EC" w:rsidRDefault="009E10EC">
      <w:r>
        <w:t>3.api gateway is a service provided by amazon that used to create,publish,maintain,monitor and and secure various api’s such as</w:t>
      </w:r>
    </w:p>
    <w:p w14:paraId="330C75FC" w14:textId="309BB76A" w:rsidR="009E10EC" w:rsidRDefault="009E10EC">
      <w:r>
        <w:t>REST,HTTP and WEBSOCKET</w:t>
      </w:r>
    </w:p>
    <w:p w14:paraId="60D837A5" w14:textId="739810B8" w:rsidR="009E10EC" w:rsidRDefault="009E10EC">
      <w:r>
        <w:t>4.</w:t>
      </w:r>
      <w:r w:rsidR="0043677A">
        <w:t>In rest api’s user send request to database and it send response to the user.</w:t>
      </w:r>
    </w:p>
    <w:p w14:paraId="2BC6631F" w14:textId="6E2FFD28" w:rsidR="0043677A" w:rsidRDefault="009E3D4B">
      <w:r>
        <w:t>5.rest is known as representational state transfer</w:t>
      </w:r>
      <w:r w:rsidR="00652696">
        <w:t>.</w:t>
      </w:r>
    </w:p>
    <w:p w14:paraId="420FE290" w14:textId="7748C6AA" w:rsidR="00652696" w:rsidRDefault="00652696">
      <w:r>
        <w:t>FEATURES OF AMZON GATEWAY</w:t>
      </w:r>
    </w:p>
    <w:p w14:paraId="3DFA66B0" w14:textId="250C4164" w:rsidR="00652696" w:rsidRDefault="00652696">
      <w:r>
        <w:t>1.stateful(websocket)and stateless(rest,http)api’s.</w:t>
      </w:r>
    </w:p>
    <w:p w14:paraId="62354EE6" w14:textId="58544FC6" w:rsidR="00652696" w:rsidRDefault="00652696">
      <w:r>
        <w:t>2.powerful.flexible authentication mechanism.</w:t>
      </w:r>
    </w:p>
    <w:p w14:paraId="35854D73" w14:textId="5985224E" w:rsidR="00652696" w:rsidRDefault="00652696">
      <w:r>
        <w:t>3.it is also provides canary release deployments.cloudtraillogging and monitoring of api usage and api changes.</w:t>
      </w:r>
    </w:p>
    <w:p w14:paraId="6381F3D5" w14:textId="5FBE80F2" w:rsidR="00652696" w:rsidRDefault="00652696">
      <w:r>
        <w:t>4.cloudwatch access logging and execution logging</w:t>
      </w:r>
    </w:p>
    <w:p w14:paraId="2A65BB6D" w14:textId="54A0B4CC" w:rsidR="00652696" w:rsidRDefault="00652696">
      <w:r>
        <w:t>5.ability to use cloud</w:t>
      </w:r>
      <w:r w:rsidR="008228E3">
        <w:t xml:space="preserve"> </w:t>
      </w:r>
      <w:r>
        <w:t>fo</w:t>
      </w:r>
      <w:r w:rsidR="008228E3">
        <w:t>r</w:t>
      </w:r>
      <w:r>
        <w:t>mation template and enable api creation</w:t>
      </w:r>
    </w:p>
    <w:p w14:paraId="69C044CA" w14:textId="53C290C9" w:rsidR="00652696" w:rsidRDefault="00652696">
      <w:r>
        <w:t>6.supports custom domain names.</w:t>
      </w:r>
    </w:p>
    <w:p w14:paraId="6A3960C2" w14:textId="00B153E8" w:rsidR="00182FA7" w:rsidRDefault="00182FA7">
      <w:r>
        <w:t xml:space="preserve">BENFITS </w:t>
      </w:r>
    </w:p>
    <w:p w14:paraId="2DECA9C6" w14:textId="5E88CD13" w:rsidR="00182FA7" w:rsidRDefault="00182FA7">
      <w:r>
        <w:t>1.provides efficient api development by allowing you to run multiple versions of same api simultaneously</w:t>
      </w:r>
    </w:p>
    <w:p w14:paraId="41302CCA" w14:textId="0FDC4AC3" w:rsidR="00182FA7" w:rsidRDefault="00182FA7">
      <w:r>
        <w:t xml:space="preserve">2.rubust performance at any scale </w:t>
      </w:r>
      <w:r w:rsidR="00913F96">
        <w:t>with low latency.</w:t>
      </w:r>
    </w:p>
    <w:p w14:paraId="112CD2E4" w14:textId="62793BA5" w:rsidR="00913F96" w:rsidRDefault="00913F96">
      <w:r>
        <w:t>3.cost saving with tiered pricing model</w:t>
      </w:r>
    </w:p>
    <w:p w14:paraId="5FF2051A" w14:textId="76872EE9" w:rsidR="00913F96" w:rsidRDefault="00913F96">
      <w:r>
        <w:t>4.easy to monitor the api’s using cloudwatch.</w:t>
      </w:r>
    </w:p>
    <w:p w14:paraId="3B1F84E6" w14:textId="0A3D8AFA" w:rsidR="00913F96" w:rsidRDefault="00AB5CBC">
      <w:r>
        <w:t>5.restful api’s can be created both rest and http api’s.</w:t>
      </w:r>
    </w:p>
    <w:p w14:paraId="7609415B" w14:textId="5C1D2429" w:rsidR="00C44369" w:rsidRDefault="00C44369"/>
    <w:p w14:paraId="65012C82" w14:textId="7F5635AC" w:rsidR="00C44369" w:rsidRDefault="00C44369">
      <w:r>
        <w:t>Creating rest api</w:t>
      </w:r>
    </w:p>
    <w:p w14:paraId="699D749F" w14:textId="363EFDF6" w:rsidR="00AB5CBC" w:rsidRDefault="00C44369">
      <w:r>
        <w:rPr>
          <w:noProof/>
        </w:rPr>
        <w:drawing>
          <wp:inline distT="0" distB="0" distL="0" distR="0" wp14:anchorId="732B4B49" wp14:editId="12560D01">
            <wp:extent cx="5664200" cy="2390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500" cy="239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9664" w14:textId="0190DD19" w:rsidR="00F616CF" w:rsidRDefault="00F616CF">
      <w:r>
        <w:rPr>
          <w:noProof/>
        </w:rPr>
        <w:drawing>
          <wp:inline distT="0" distB="0" distL="0" distR="0" wp14:anchorId="28617DC3" wp14:editId="68CD247A">
            <wp:extent cx="5378450" cy="24689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048" cy="247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B7D0" w14:textId="69D9FCDF" w:rsidR="00F616CF" w:rsidRDefault="00F616CF">
      <w:r>
        <w:t>Create resource</w:t>
      </w:r>
      <w:r w:rsidR="00BE4C0A">
        <w:t xml:space="preserve"> .</w:t>
      </w:r>
    </w:p>
    <w:p w14:paraId="2F6F3969" w14:textId="6AC6DCB0" w:rsidR="00F616CF" w:rsidRDefault="00F616CF">
      <w:r>
        <w:rPr>
          <w:noProof/>
        </w:rPr>
        <w:drawing>
          <wp:inline distT="0" distB="0" distL="0" distR="0" wp14:anchorId="715D4C05" wp14:editId="79C7D059">
            <wp:extent cx="5511800" cy="2025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804" cy="204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386E" w14:textId="183AD4C4" w:rsidR="00BE4C0A" w:rsidRDefault="00BE4C0A"/>
    <w:p w14:paraId="24011FE6" w14:textId="7C412C5F" w:rsidR="00BE4C0A" w:rsidRDefault="00BE4C0A">
      <w:r>
        <w:t>Create method</w:t>
      </w:r>
    </w:p>
    <w:p w14:paraId="6B50236F" w14:textId="208C5156" w:rsidR="00BE4C0A" w:rsidRDefault="00BE4C0A">
      <w:r>
        <w:rPr>
          <w:noProof/>
        </w:rPr>
        <w:drawing>
          <wp:inline distT="0" distB="0" distL="0" distR="0" wp14:anchorId="04BE29E5" wp14:editId="58466B39">
            <wp:extent cx="5613400" cy="2795904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062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0BBC" w14:textId="7F796465" w:rsidR="00BE4C0A" w:rsidRDefault="00BE4C0A"/>
    <w:p w14:paraId="6F0D7D56" w14:textId="3AD50DFE" w:rsidR="00BE4C0A" w:rsidRDefault="00BE4C0A">
      <w:r>
        <w:t>Deploy In dev statge.</w:t>
      </w:r>
    </w:p>
    <w:p w14:paraId="1A869F4B" w14:textId="13EB0A0D" w:rsidR="00BE4C0A" w:rsidRDefault="00BE4C0A">
      <w:r>
        <w:rPr>
          <w:noProof/>
        </w:rPr>
        <w:drawing>
          <wp:inline distT="0" distB="0" distL="0" distR="0" wp14:anchorId="3AED5576" wp14:editId="6268E9CE">
            <wp:extent cx="5302250" cy="29278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387" cy="29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78AC" w14:textId="77777777" w:rsidR="00652696" w:rsidRDefault="00652696"/>
    <w:sectPr w:rsidR="0065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B9"/>
    <w:rsid w:val="000B28B7"/>
    <w:rsid w:val="001712B9"/>
    <w:rsid w:val="00182FA7"/>
    <w:rsid w:val="0043677A"/>
    <w:rsid w:val="00652696"/>
    <w:rsid w:val="008228E3"/>
    <w:rsid w:val="00913F96"/>
    <w:rsid w:val="009E10EC"/>
    <w:rsid w:val="009E3D4B"/>
    <w:rsid w:val="00AB5CBC"/>
    <w:rsid w:val="00BE4C0A"/>
    <w:rsid w:val="00C44369"/>
    <w:rsid w:val="00F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A85A"/>
  <w15:chartTrackingRefBased/>
  <w15:docId w15:val="{B5D0A706-E70D-487D-BCE2-73174796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11</cp:revision>
  <dcterms:created xsi:type="dcterms:W3CDTF">2022-06-28T08:29:00Z</dcterms:created>
  <dcterms:modified xsi:type="dcterms:W3CDTF">2022-06-28T09:38:00Z</dcterms:modified>
</cp:coreProperties>
</file>