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ጠቅላይ ሚኒስትር ዐቢይ የተካፈሉበት የካፍ ወዳጅነት የእግር ኳስ ጨዋታ ተካሄደ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ጥቅምት </w:t>
      </w:r>
      <w:r>
        <w:rPr>
          <w:rStyle w:val="Strong"/>
        </w:rPr>
        <w:t>11/2017 (</w:t>
      </w:r>
      <w:r>
        <w:rPr>
          <w:rStyle w:val="Strong"/>
        </w:rPr>
        <w:t>አዲስ ዋልታ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ጠቅላይ ሚኒስትር ዐቢይ አሕመድ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የተካፈሉበት የካፍ ወዳጅነት የእግር ኳስ ጨዋታ በአዲስ አበባ ስታዲየም ተካሄደ።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በኢትዮጵያ የቀድሞ ተጫዋቾች እና የካፍ አመራሮችና የቀድሞ የአፍሪካ ተጫዋቾች መካከል የተካሄደው ጨዋታ ከካፍ </w:t>
      </w:r>
      <w:r>
        <w:rPr/>
        <w:t>46</w:t>
      </w:r>
      <w:r>
        <w:rPr/>
        <w:t>ኛ መደበኛ ጠቅላላ ጉባኤ ጎን ለጎን ነው።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ጠቅላይ ሚኒስትር ዐቢይ አሕመድን ጨምሮ አዳነ ግርማ፣ ሳለዲን ሰኢድ፣ ፍቅሩ ተፈራ፣ ጄጄ ኦኮቻ እና ሌሎች ከቀድሞ የኢትዮጵያ ብሄራዊ ቡድን በኩል ተሰልፈዋል።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በካፍ አመራሮችና የቀድሞ የአፍሪካ ተጫዋቾች ቡድን በኩል ደግሞ ሳሙኤል ኤቶ፣ አልሀጂ ዲዩፍ እና ካሉ ቡዋሊያ ተካፍለዋል።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በአክሊሉ ማሬ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LibreOffice/24.2.5.2$Linux_X86_64 LibreOffice_project/420$Build-2</Application>
  <AppVersion>15.0000</AppVersion>
  <Pages>1</Pages>
  <Words>88</Words>
  <Characters>346</Characters>
  <CharactersWithSpaces>428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2025-01-28T16:46:36Z</dcterms:created>
  <dc:creator/>
  <dc:description/>
  <dc:language>en-US</dc:language>
  <cp:lastModifiedBy/>
  <dcterms:modified xsi:type="dcterms:W3CDTF">2025-01-28T17:47:53Z</dcterms:modified>
  <cp:revision>1</cp:revision>
  <dc:subject/>
  <dc:title/>
</cp:coreProperties>
</file>