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D33D3" w14:textId="59DCAB22" w:rsidR="00A41F5C" w:rsidRDefault="00A41F5C" w:rsidP="00A41F5C">
      <w:r>
        <w:t>Nathan Bird</w:t>
      </w:r>
    </w:p>
    <w:p w14:paraId="2856D2DA" w14:textId="63DDC269" w:rsidR="00A41F5C" w:rsidRDefault="00A41F5C" w:rsidP="00A41F5C">
      <w:r>
        <w:t>May 20, 2024</w:t>
      </w:r>
    </w:p>
    <w:p w14:paraId="1659D68F" w14:textId="75D623B0" w:rsidR="00A41F5C" w:rsidRDefault="00A41F5C" w:rsidP="00A41F5C">
      <w:r>
        <w:t>Web Development WDD 130</w:t>
      </w:r>
    </w:p>
    <w:p w14:paraId="070C3AB2" w14:textId="3451DE1B" w:rsidR="00A41F5C" w:rsidRDefault="00A41F5C" w:rsidP="00A41F5C">
      <w:r>
        <w:t>Personal Website Proposal.</w:t>
      </w:r>
    </w:p>
    <w:p w14:paraId="1A010AA4" w14:textId="77777777" w:rsidR="00A41F5C" w:rsidRDefault="00A41F5C" w:rsidP="00A41F5C"/>
    <w:p w14:paraId="54C255C4" w14:textId="42A61CD7" w:rsidR="00BC6BB6" w:rsidRDefault="00A41F5C">
      <w:r>
        <w:t>My website proposal will be upcoming events in my ward. I am on the ward activities committee. I want to help build a better understanding of our future activities to help with higher participation and increase fellowship opportunities. This will help ward members to know what is expected and planned to help answer their questions.</w:t>
      </w:r>
    </w:p>
    <w:p w14:paraId="01B6A3EC" w14:textId="67612D39" w:rsidR="006B3F7F" w:rsidRDefault="006B3F7F">
      <w:r>
        <w:rPr>
          <w:noProof/>
        </w:rPr>
        <w:drawing>
          <wp:inline distT="0" distB="0" distL="0" distR="0" wp14:anchorId="1610DBE5" wp14:editId="2F07498D">
            <wp:extent cx="5943600" cy="3141345"/>
            <wp:effectExtent l="0" t="0" r="0" b="1905"/>
            <wp:docPr id="23441517" name="Picture 1" descr="A logo with colorful people in the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41517" name="Picture 1" descr="A logo with colorful people in the cen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141345"/>
                    </a:xfrm>
                    <a:prstGeom prst="rect">
                      <a:avLst/>
                    </a:prstGeom>
                  </pic:spPr>
                </pic:pic>
              </a:graphicData>
            </a:graphic>
          </wp:inline>
        </w:drawing>
      </w:r>
    </w:p>
    <w:sectPr w:rsidR="006B3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F5C"/>
    <w:rsid w:val="006B3F7F"/>
    <w:rsid w:val="00A41F5C"/>
    <w:rsid w:val="00BC6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7BCC4"/>
  <w15:chartTrackingRefBased/>
  <w15:docId w15:val="{AD3E91BC-17C1-460B-B5F6-F8B953805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61</Words>
  <Characters>352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Bird</dc:creator>
  <cp:keywords/>
  <dc:description/>
  <cp:lastModifiedBy>Nathan Bird</cp:lastModifiedBy>
  <cp:revision>1</cp:revision>
  <dcterms:created xsi:type="dcterms:W3CDTF">2024-05-21T02:40:00Z</dcterms:created>
  <dcterms:modified xsi:type="dcterms:W3CDTF">2024-05-21T03:04:00Z</dcterms:modified>
</cp:coreProperties>
</file>