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6B7" w:rsidRDefault="0065771D">
      <w:r w:rsidRPr="0065771D">
        <w:t>Breakout Sessions: Critical Machine Learning Tasks</w:t>
      </w:r>
    </w:p>
    <w:p w:rsidR="0065771D" w:rsidRDefault="0065771D"/>
    <w:p w:rsidR="0065771D" w:rsidRPr="0065771D" w:rsidRDefault="0065771D" w:rsidP="0065771D">
      <w:r w:rsidRPr="0065771D">
        <w:t>The three primary machine learning tasks are:</w:t>
      </w:r>
    </w:p>
    <w:p w:rsidR="00000000" w:rsidRPr="0065771D" w:rsidRDefault="0065771D" w:rsidP="0065771D">
      <w:pPr>
        <w:numPr>
          <w:ilvl w:val="0"/>
          <w:numId w:val="1"/>
        </w:numPr>
      </w:pPr>
      <w:r w:rsidRPr="0065771D">
        <w:t>Linear Regression</w:t>
      </w:r>
    </w:p>
    <w:p w:rsidR="00000000" w:rsidRPr="0065771D" w:rsidRDefault="0065771D" w:rsidP="0065771D">
      <w:pPr>
        <w:numPr>
          <w:ilvl w:val="0"/>
          <w:numId w:val="1"/>
        </w:numPr>
      </w:pPr>
      <w:r w:rsidRPr="0065771D">
        <w:t>Classification</w:t>
      </w:r>
    </w:p>
    <w:p w:rsidR="00000000" w:rsidRPr="0065771D" w:rsidRDefault="0065771D" w:rsidP="0065771D">
      <w:pPr>
        <w:numPr>
          <w:ilvl w:val="0"/>
          <w:numId w:val="1"/>
        </w:numPr>
      </w:pPr>
      <w:r w:rsidRPr="0065771D">
        <w:t>Clustering</w:t>
      </w:r>
    </w:p>
    <w:p w:rsidR="00000000" w:rsidRPr="0065771D" w:rsidRDefault="0065771D" w:rsidP="0065771D">
      <w:pPr>
        <w:numPr>
          <w:ilvl w:val="0"/>
          <w:numId w:val="2"/>
        </w:numPr>
      </w:pPr>
      <w:r w:rsidRPr="0065771D">
        <w:t>Describe the type of problems appropriate for each task (Streng</w:t>
      </w:r>
      <w:r w:rsidRPr="0065771D">
        <w:t>ths and Weaknesses)</w:t>
      </w:r>
    </w:p>
    <w:p w:rsidR="00000000" w:rsidRPr="0065771D" w:rsidRDefault="0065771D" w:rsidP="0065771D">
      <w:pPr>
        <w:numPr>
          <w:ilvl w:val="0"/>
          <w:numId w:val="2"/>
        </w:numPr>
      </w:pPr>
      <w:r w:rsidRPr="0065771D">
        <w:t>Explain which represents supervised vs. unsupervised learning.</w:t>
      </w:r>
    </w:p>
    <w:p w:rsidR="00000000" w:rsidRPr="0065771D" w:rsidRDefault="0065771D" w:rsidP="0065771D">
      <w:pPr>
        <w:numPr>
          <w:ilvl w:val="0"/>
          <w:numId w:val="2"/>
        </w:numPr>
      </w:pPr>
      <w:r w:rsidRPr="0065771D">
        <w:t>Identify one use cases appropriate for each</w:t>
      </w:r>
      <w:r w:rsidRPr="0065771D">
        <w:t xml:space="preserve"> task.</w:t>
      </w:r>
    </w:p>
    <w:p w:rsidR="0065771D" w:rsidRDefault="0065771D"/>
    <w:p w:rsidR="0065771D" w:rsidRDefault="0065771D"/>
    <w:p w:rsidR="0065771D" w:rsidRPr="0065771D" w:rsidRDefault="0065771D" w:rsidP="0065771D">
      <w:r w:rsidRPr="0065771D">
        <w:t>Key question: Who is George E. P. Box</w:t>
      </w:r>
      <w:r w:rsidRPr="0065771D">
        <w:rPr>
          <w:u w:val="single"/>
        </w:rPr>
        <w:t xml:space="preserve"> </w:t>
      </w:r>
      <w:r w:rsidRPr="0065771D">
        <w:t>and what does his quote “all models are wrong, but some are useful” mean?</w:t>
      </w:r>
    </w:p>
    <w:p w:rsidR="0065771D" w:rsidRDefault="0065771D">
      <w:bookmarkStart w:id="0" w:name="_GoBack"/>
      <w:bookmarkEnd w:id="0"/>
    </w:p>
    <w:sectPr w:rsidR="0065771D" w:rsidSect="0039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F339C"/>
    <w:multiLevelType w:val="hybridMultilevel"/>
    <w:tmpl w:val="46CC787E"/>
    <w:lvl w:ilvl="0" w:tplc="ECEE1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50B4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0A6A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90C5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3273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34F7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960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A33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CE0C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4DC4BFF"/>
    <w:multiLevelType w:val="hybridMultilevel"/>
    <w:tmpl w:val="73C020C6"/>
    <w:lvl w:ilvl="0" w:tplc="C3A64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8449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A8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6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00B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4C4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A2E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70B5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780C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1D"/>
    <w:rsid w:val="00106CF6"/>
    <w:rsid w:val="00393EAB"/>
    <w:rsid w:val="0065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15CE4"/>
  <w15:chartTrackingRefBased/>
  <w15:docId w15:val="{1A7F21E1-7D85-5C42-8824-4479FA62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60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3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2019-05-07T23:06:00Z</dcterms:created>
  <dcterms:modified xsi:type="dcterms:W3CDTF">2019-05-07T23:08:00Z</dcterms:modified>
</cp:coreProperties>
</file>