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97EED" w14:textId="2EF459E8" w:rsidR="004117CC" w:rsidRDefault="00E83D5A">
      <w:r>
        <w:t>TEST CASES</w:t>
      </w:r>
    </w:p>
    <w:tbl>
      <w:tblPr>
        <w:tblStyle w:val="Gitternetztabelle2Akzent2"/>
        <w:tblW w:w="0" w:type="auto"/>
        <w:tblLook w:val="04A0" w:firstRow="1" w:lastRow="0" w:firstColumn="1" w:lastColumn="0" w:noHBand="0" w:noVBand="1"/>
      </w:tblPr>
      <w:tblGrid>
        <w:gridCol w:w="2972"/>
        <w:gridCol w:w="6090"/>
      </w:tblGrid>
      <w:tr w:rsidR="002F599C" w14:paraId="3612AA98" w14:textId="77777777" w:rsidTr="002F59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6AB93B3A" w14:textId="77777777" w:rsidR="002F599C" w:rsidRDefault="002F599C"/>
        </w:tc>
        <w:tc>
          <w:tcPr>
            <w:tcW w:w="6090" w:type="dxa"/>
          </w:tcPr>
          <w:p w14:paraId="5F21FDCE" w14:textId="77777777" w:rsidR="002F599C" w:rsidRDefault="002F59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599C" w14:paraId="58E9D41B" w14:textId="77777777" w:rsidTr="002F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05274C22" w14:textId="3A738574" w:rsidR="002F599C" w:rsidRPr="002F599C" w:rsidRDefault="002F599C" w:rsidP="002F599C">
            <w:pPr>
              <w:rPr>
                <w:b w:val="0"/>
                <w:bCs w:val="0"/>
              </w:rPr>
            </w:pPr>
            <w:r>
              <w:t>Test ID</w:t>
            </w:r>
          </w:p>
        </w:tc>
        <w:tc>
          <w:tcPr>
            <w:tcW w:w="6090" w:type="dxa"/>
          </w:tcPr>
          <w:p w14:paraId="4FA06FB2" w14:textId="77777777" w:rsidR="002F599C" w:rsidRDefault="002F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F599C" w14:paraId="2887B486" w14:textId="77777777" w:rsidTr="002F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D7B04D9" w14:textId="6E0C515C" w:rsidR="002F599C" w:rsidRDefault="002F599C">
            <w:r>
              <w:t>Objective</w:t>
            </w:r>
          </w:p>
        </w:tc>
        <w:tc>
          <w:tcPr>
            <w:tcW w:w="6090" w:type="dxa"/>
          </w:tcPr>
          <w:p w14:paraId="1375C809" w14:textId="77777777" w:rsidR="002F599C" w:rsidRDefault="002F59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5E3E" w14:paraId="09910AE0" w14:textId="77777777" w:rsidTr="002F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9253572" w14:textId="1B8774A8" w:rsidR="005D5E3E" w:rsidRPr="0083236F" w:rsidRDefault="005D5E3E" w:rsidP="0083236F">
            <w:pPr>
              <w:rPr>
                <w:b w:val="0"/>
                <w:bCs w:val="0"/>
              </w:rPr>
            </w:pPr>
            <w:r>
              <w:t>Normative Reference</w:t>
            </w:r>
          </w:p>
        </w:tc>
        <w:tc>
          <w:tcPr>
            <w:tcW w:w="6090" w:type="dxa"/>
          </w:tcPr>
          <w:p w14:paraId="23803C2B" w14:textId="77777777" w:rsidR="005D5E3E" w:rsidRDefault="005D5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3D7F" w14:paraId="293E1DD0" w14:textId="77777777" w:rsidTr="002F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84FCC75" w14:textId="6A204C72" w:rsidR="00283D7F" w:rsidRDefault="00283D7F" w:rsidP="0083236F">
            <w:r>
              <w:t>SRIO Reference</w:t>
            </w:r>
          </w:p>
        </w:tc>
        <w:tc>
          <w:tcPr>
            <w:tcW w:w="6090" w:type="dxa"/>
          </w:tcPr>
          <w:p w14:paraId="48636C4A" w14:textId="77777777" w:rsidR="00283D7F" w:rsidRDefault="00283D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5E3E" w14:paraId="1E7CA2E5" w14:textId="77777777" w:rsidTr="002F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5816AE18" w14:textId="580FAD8C" w:rsidR="005D5E3E" w:rsidRDefault="005D5E3E" w:rsidP="0083236F">
            <w:r>
              <w:t>Tool</w:t>
            </w:r>
          </w:p>
        </w:tc>
        <w:tc>
          <w:tcPr>
            <w:tcW w:w="6090" w:type="dxa"/>
          </w:tcPr>
          <w:p w14:paraId="7921BDD6" w14:textId="77777777" w:rsidR="005D5E3E" w:rsidRDefault="005D5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C5BF2" w14:paraId="77792C3D" w14:textId="77777777" w:rsidTr="002F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341B6E6B" w14:textId="39F284E9" w:rsidR="00BC5BF2" w:rsidRDefault="00BC5BF2" w:rsidP="0083236F">
            <w:r>
              <w:t>Category</w:t>
            </w:r>
          </w:p>
        </w:tc>
        <w:tc>
          <w:tcPr>
            <w:tcW w:w="6090" w:type="dxa"/>
          </w:tcPr>
          <w:p w14:paraId="1B67C83A" w14:textId="77777777" w:rsidR="00BC5BF2" w:rsidRDefault="00BC5B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C5BF2" w14:paraId="0356AA23" w14:textId="77777777" w:rsidTr="002F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D7400E" w14:textId="0C439ECF" w:rsidR="00BC5BF2" w:rsidRDefault="00BC5BF2" w:rsidP="0083236F">
            <w:r>
              <w:t>Test</w:t>
            </w:r>
            <w:r w:rsidR="00384DA0">
              <w:t xml:space="preserve"> Goal</w:t>
            </w:r>
          </w:p>
        </w:tc>
        <w:tc>
          <w:tcPr>
            <w:tcW w:w="6090" w:type="dxa"/>
          </w:tcPr>
          <w:p w14:paraId="37C107D8" w14:textId="77777777" w:rsidR="00BC5BF2" w:rsidRDefault="00BC5B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D5E3E" w14:paraId="77A288D0" w14:textId="77777777" w:rsidTr="002F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07FC3506" w14:textId="42C58216" w:rsidR="005D5E3E" w:rsidRDefault="005D5E3E" w:rsidP="0083236F">
            <w:r>
              <w:t>Preconditions</w:t>
            </w:r>
          </w:p>
        </w:tc>
        <w:tc>
          <w:tcPr>
            <w:tcW w:w="6090" w:type="dxa"/>
          </w:tcPr>
          <w:p w14:paraId="718ADF39" w14:textId="77777777" w:rsidR="005D5E3E" w:rsidRDefault="005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5E3E" w14:paraId="7B7E763B" w14:textId="77777777" w:rsidTr="002F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2BEE733B" w14:textId="134A2C65" w:rsidR="005D5E3E" w:rsidRDefault="005D5E3E" w:rsidP="0083236F">
            <w:r>
              <w:t>Excecution Procedure</w:t>
            </w:r>
          </w:p>
        </w:tc>
        <w:tc>
          <w:tcPr>
            <w:tcW w:w="6090" w:type="dxa"/>
          </w:tcPr>
          <w:p w14:paraId="75C757C1" w14:textId="77777777" w:rsidR="005D5E3E" w:rsidRDefault="005D5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734AA" w14:paraId="11FCCB9C" w14:textId="77777777" w:rsidTr="002F59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4D3ABCDD" w14:textId="2FA264FF" w:rsidR="00E734AA" w:rsidRDefault="00E734AA" w:rsidP="0083236F">
            <w:r>
              <w:t>Evidence to Store</w:t>
            </w:r>
          </w:p>
        </w:tc>
        <w:tc>
          <w:tcPr>
            <w:tcW w:w="6090" w:type="dxa"/>
          </w:tcPr>
          <w:p w14:paraId="616C476B" w14:textId="77777777" w:rsidR="00E734AA" w:rsidRDefault="00E734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5E3E" w14:paraId="54708BAC" w14:textId="77777777" w:rsidTr="002F5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CAD1EAD" w14:textId="2F86BE80" w:rsidR="005D5E3E" w:rsidRDefault="005D5E3E" w:rsidP="0083236F">
            <w:r>
              <w:t>Acceptance Criteri</w:t>
            </w:r>
            <w:r w:rsidR="00450659">
              <w:t>a</w:t>
            </w:r>
            <w:r>
              <w:t xml:space="preserve"> </w:t>
            </w:r>
          </w:p>
        </w:tc>
        <w:tc>
          <w:tcPr>
            <w:tcW w:w="6090" w:type="dxa"/>
          </w:tcPr>
          <w:p w14:paraId="187ED2FA" w14:textId="77777777" w:rsidR="005D5E3E" w:rsidRDefault="005D5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94B9351" w14:textId="77777777" w:rsidR="002F599C" w:rsidRDefault="002F599C"/>
    <w:sectPr w:rsidR="002F599C">
      <w:footerReference w:type="even" r:id="rId6"/>
      <w:footerReference w:type="default" r:id="rId7"/>
      <w:footerReference w:type="firs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C4697" w14:textId="77777777" w:rsidR="00946F2A" w:rsidRDefault="00946F2A" w:rsidP="00E83D5A">
      <w:pPr>
        <w:spacing w:after="0" w:line="240" w:lineRule="auto"/>
      </w:pPr>
      <w:r>
        <w:separator/>
      </w:r>
    </w:p>
  </w:endnote>
  <w:endnote w:type="continuationSeparator" w:id="0">
    <w:p w14:paraId="2AF61F8A" w14:textId="77777777" w:rsidR="00946F2A" w:rsidRDefault="00946F2A" w:rsidP="00E83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F9E35" w14:textId="77777777" w:rsidR="00E83D5A" w:rsidRDefault="00E83D5A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A2BE6" w14:textId="77777777" w:rsidR="00E83D5A" w:rsidRDefault="00E83D5A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BDA3F" w14:textId="77777777" w:rsidR="00E83D5A" w:rsidRDefault="00E83D5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73B0C" w14:textId="77777777" w:rsidR="00946F2A" w:rsidRDefault="00946F2A" w:rsidP="00E83D5A">
      <w:pPr>
        <w:spacing w:after="0" w:line="240" w:lineRule="auto"/>
      </w:pPr>
      <w:r>
        <w:separator/>
      </w:r>
    </w:p>
  </w:footnote>
  <w:footnote w:type="continuationSeparator" w:id="0">
    <w:p w14:paraId="3931E8A5" w14:textId="77777777" w:rsidR="00946F2A" w:rsidRDefault="00946F2A" w:rsidP="00E83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D5A"/>
    <w:rsid w:val="000E3FB5"/>
    <w:rsid w:val="001B231D"/>
    <w:rsid w:val="00283D7F"/>
    <w:rsid w:val="002E6837"/>
    <w:rsid w:val="002F599C"/>
    <w:rsid w:val="00384DA0"/>
    <w:rsid w:val="004117CC"/>
    <w:rsid w:val="00450659"/>
    <w:rsid w:val="004C5279"/>
    <w:rsid w:val="005D5E3E"/>
    <w:rsid w:val="007A60C3"/>
    <w:rsid w:val="00812158"/>
    <w:rsid w:val="0083236F"/>
    <w:rsid w:val="00946F2A"/>
    <w:rsid w:val="00BC5BF2"/>
    <w:rsid w:val="00BF78BF"/>
    <w:rsid w:val="00E0208D"/>
    <w:rsid w:val="00E734AA"/>
    <w:rsid w:val="00E83D5A"/>
    <w:rsid w:val="00ED4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93AA1"/>
  <w15:chartTrackingRefBased/>
  <w15:docId w15:val="{FAE1EE6B-59D5-4940-B878-24D3FF07A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TW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3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83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83D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3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3D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3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3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3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3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3D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83D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83D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3D5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3D5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3D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3D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3D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3D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3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3D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3D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3D5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3D5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3D5A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E83D5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83D5A"/>
  </w:style>
  <w:style w:type="table" w:styleId="Tabellenraster">
    <w:name w:val="Table Grid"/>
    <w:basedOn w:val="NormaleTabelle"/>
    <w:uiPriority w:val="39"/>
    <w:rsid w:val="002F59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2Akzent2">
    <w:name w:val="Grid Table 2 Accent 2"/>
    <w:basedOn w:val="NormaleTabelle"/>
    <w:uiPriority w:val="47"/>
    <w:rsid w:val="002F599C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97c528e-e8db-4a71-b5cb-4edd5b40a06c}" enabled="1" method="Standard" siteId="{2782ef14-4849-46b4-b90d-d7e83fc425c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154</Characters>
  <Application>Microsoft Office Word</Application>
  <DocSecurity>0</DocSecurity>
  <Lines>17</Lines>
  <Paragraphs>18</Paragraphs>
  <ScaleCrop>false</ScaleCrop>
  <Company>ifm group</Company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Nuber, Nathalie</dc:creator>
  <cp:keywords/>
  <dc:description/>
  <cp:lastModifiedBy>Nuber, Nathalie</cp:lastModifiedBy>
  <cp:revision>10</cp:revision>
  <dcterms:created xsi:type="dcterms:W3CDTF">2026-08-20T13:46:00Z</dcterms:created>
  <dcterms:modified xsi:type="dcterms:W3CDTF">2026-08-20T13:53:00Z</dcterms:modified>
</cp:coreProperties>
</file>