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5B3B" w14:textId="12A8A6C1" w:rsidR="00381618" w:rsidRDefault="00F626E8" w:rsidP="00F626E8">
      <w:pPr>
        <w:pStyle w:val="Heading1"/>
      </w:pPr>
      <w:r>
        <w:t>Elevator Pitch</w:t>
      </w:r>
    </w:p>
    <w:p w14:paraId="58CBCA56" w14:textId="60D3ACD5" w:rsidR="00F626E8" w:rsidRPr="00F626E8" w:rsidRDefault="00F626E8" w:rsidP="00F626E8">
      <w:r>
        <w:t xml:space="preserve">Have you ever needed a vacation but didn’t have the time to plan it? Wouldn’t it be nice to have a website that takes your stress out of the mix and plans the perfect vacation for you? This website will do just that. </w:t>
      </w:r>
      <w:r w:rsidR="000A0330">
        <w:t>It will even automatically invite and coordinate with the people that would make your vacation special.</w:t>
      </w:r>
      <w:r w:rsidR="000A0330" w:rsidRPr="000A0330">
        <w:t xml:space="preserve"> </w:t>
      </w:r>
      <w:r w:rsidR="000A0330">
        <w:t>It will be as if your mother planned a vacation and just asked you to pitch in a little and join along.</w:t>
      </w:r>
    </w:p>
    <w:sectPr w:rsidR="00F626E8" w:rsidRPr="00F6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E8"/>
    <w:rsid w:val="000A0330"/>
    <w:rsid w:val="00381618"/>
    <w:rsid w:val="00F6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16A"/>
  <w15:chartTrackingRefBased/>
  <w15:docId w15:val="{48AE4643-88C7-454F-8961-2B3BE396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Harris</dc:creator>
  <cp:keywords/>
  <dc:description/>
  <cp:lastModifiedBy>Nathan Harris</cp:lastModifiedBy>
  <cp:revision>2</cp:revision>
  <dcterms:created xsi:type="dcterms:W3CDTF">2022-10-16T01:58:00Z</dcterms:created>
  <dcterms:modified xsi:type="dcterms:W3CDTF">2022-10-16T02:06:00Z</dcterms:modified>
</cp:coreProperties>
</file>