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38.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4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6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8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9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14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16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18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19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20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4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6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8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9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11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Beside 12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After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After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After 3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filler 40.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4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6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8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9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11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Down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one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one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one 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one 4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two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two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two 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two 4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three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three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three 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Row three 4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