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250C8" w14:textId="46AA4AFA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I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didn’t enjoy living at </w:t>
      </w: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my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father’s house — mainly because of the constant “nagging.”</w:t>
      </w:r>
    </w:p>
    <w:p w14:paraId="3E51EA23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“You’re leaving the fan on when you exit the room.”</w:t>
      </w:r>
    </w:p>
    <w:p w14:paraId="679026B1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“The TV’s on in the living room and no one is watching… Turn it off!”</w:t>
      </w:r>
    </w:p>
    <w:p w14:paraId="2029364F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“Close the door properly.”</w:t>
      </w:r>
    </w:p>
    <w:p w14:paraId="68153EA7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“Don’t waste so much water.”</w:t>
      </w:r>
    </w:p>
    <w:p w14:paraId="04CC36B6" w14:textId="77777777" w:rsidR="00676755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</w:pPr>
    </w:p>
    <w:p w14:paraId="1211713A" w14:textId="70E10D68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didn’t like how </w:t>
      </w: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my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father bothered </w:t>
      </w: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me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with those “little things.”</w:t>
      </w:r>
    </w:p>
    <w:p w14:paraId="42316868" w14:textId="20F99591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I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tolerated it… until one day </w:t>
      </w: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I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got a call for a job interview.</w:t>
      </w:r>
    </w:p>
    <w:p w14:paraId="7C7F294E" w14:textId="6B407FC4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“As soon as I get this job, I’ll leave this city. I won’t have to hear my dad complain anymore,” </w:t>
      </w: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thought.</w:t>
      </w:r>
    </w:p>
    <w:p w14:paraId="35609923" w14:textId="556870B9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As </w:t>
      </w: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I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was leaving, </w:t>
      </w: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my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father gave </w:t>
      </w: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me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some advice:</w:t>
      </w:r>
    </w:p>
    <w:p w14:paraId="55DF9AAC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“Answer every question with confidence. Even if you don’t know the answer, speak with certainty.”</w:t>
      </w:r>
    </w:p>
    <w:p w14:paraId="7E3D92D8" w14:textId="2F7F4CD8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And then… gave </w:t>
      </w: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me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more money than necessary for the interview.</w:t>
      </w:r>
    </w:p>
    <w:p w14:paraId="48CB815C" w14:textId="77777777" w:rsidR="00676755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</w:p>
    <w:p w14:paraId="1B376AEC" w14:textId="4445E769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When </w:t>
      </w: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arrived at the interview </w:t>
      </w:r>
      <w:proofErr w:type="spellStart"/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center</w:t>
      </w:r>
      <w:proofErr w:type="spellEnd"/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, </w:t>
      </w: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noticed there was no security at the entrance.</w:t>
      </w:r>
    </w:p>
    <w:p w14:paraId="380D9C5A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The door was wide open—swinging outward and possibly disturbing people passing by.</w:t>
      </w:r>
    </w:p>
    <w:p w14:paraId="7D340082" w14:textId="4B64CCE4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closed it gently and stepped inside.</w:t>
      </w:r>
    </w:p>
    <w:p w14:paraId="0B3AF031" w14:textId="77777777" w:rsidR="00676755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</w:p>
    <w:p w14:paraId="4F0476EF" w14:textId="422E7493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On both sides of the path, </w:t>
      </w: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saw beautiful flowers, but the gardener had left the hose running.</w:t>
      </w:r>
    </w:p>
    <w:p w14:paraId="79538477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Water was spilling everywhere.</w:t>
      </w:r>
    </w:p>
    <w:p w14:paraId="140DBAAD" w14:textId="54400088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adjusted the hose and placed it where the plants actually needed watering.</w:t>
      </w:r>
    </w:p>
    <w:p w14:paraId="4E023547" w14:textId="77777777" w:rsidR="00676755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</w:p>
    <w:p w14:paraId="6DBF329F" w14:textId="6F1D3189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There was no receptionist, but a note said:</w:t>
      </w:r>
    </w:p>
    <w:p w14:paraId="5B05EB4E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“Interview upstairs.”</w:t>
      </w:r>
    </w:p>
    <w:p w14:paraId="0D20FEC2" w14:textId="17BF37BB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walked up slowly…</w:t>
      </w:r>
    </w:p>
    <w:p w14:paraId="5AD321A0" w14:textId="77777777" w:rsidR="00676755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</w:p>
    <w:p w14:paraId="45DA0FC6" w14:textId="45C2BCD5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The lights in the staircase were still on, even though it was 10 a.m.—probably since the night before.</w:t>
      </w:r>
    </w:p>
    <w:p w14:paraId="599BFAB7" w14:textId="0B9165D1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I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remembered </w:t>
      </w: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my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dad’s voice:</w:t>
      </w:r>
    </w:p>
    <w:p w14:paraId="4FEE2BE0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“Why are you leaving the room with the lights on?”</w:t>
      </w:r>
    </w:p>
    <w:p w14:paraId="7F1611B4" w14:textId="0F006FAC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Annoyed, yet thoughtful, </w:t>
      </w:r>
      <w:proofErr w:type="gramStart"/>
      <w:r w:rsidR="008063C7"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looked</w:t>
      </w:r>
      <w:proofErr w:type="gramEnd"/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for the switch… and turned them off.</w:t>
      </w:r>
    </w:p>
    <w:p w14:paraId="4047FFE6" w14:textId="77777777" w:rsidR="00676755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</w:p>
    <w:p w14:paraId="0CB224B9" w14:textId="70BDE6B1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Upstairs, in a large hall, many candidates were waiting.</w:t>
      </w:r>
    </w:p>
    <w:p w14:paraId="29378A46" w14:textId="7A091923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As </w:t>
      </w:r>
      <w:proofErr w:type="gramStart"/>
      <w:r w:rsidR="008063C7"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stepped</w:t>
      </w:r>
      <w:proofErr w:type="gramEnd"/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in, he noticed the Welcome doormat was upside down.</w:t>
      </w:r>
    </w:p>
    <w:p w14:paraId="52C07AB1" w14:textId="3B939F59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With a slight sigh, </w:t>
      </w:r>
      <w:proofErr w:type="gramStart"/>
      <w:r w:rsidR="008063C7"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fixed</w:t>
      </w:r>
      <w:proofErr w:type="gramEnd"/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it.</w:t>
      </w:r>
    </w:p>
    <w:p w14:paraId="3D2FBB48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lastRenderedPageBreak/>
        <w:t>Old habits die hard...</w:t>
      </w:r>
    </w:p>
    <w:p w14:paraId="612B233A" w14:textId="77777777" w:rsidR="00676755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</w:pPr>
    </w:p>
    <w:p w14:paraId="6B3090F8" w14:textId="2530EE1A" w:rsidR="006B6331" w:rsidRPr="006B6331" w:rsidRDefault="008063C7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="006B6331"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saw the front seats were full while the ones in the back were empty.</w:t>
      </w:r>
    </w:p>
    <w:p w14:paraId="413675CD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Several fans were blowing over empty chairs.</w:t>
      </w:r>
    </w:p>
    <w:p w14:paraId="61520F1D" w14:textId="1E3157E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Once again, </w:t>
      </w:r>
      <w:r w:rsidR="008063C7"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my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dad’s voice echoed in his mind:</w:t>
      </w:r>
    </w:p>
    <w:p w14:paraId="241ABCFB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“Why are the fans on where no one is sitting?”</w:t>
      </w:r>
    </w:p>
    <w:p w14:paraId="30D09CCF" w14:textId="79B7F4E2" w:rsidR="006B6331" w:rsidRPr="006B6331" w:rsidRDefault="008063C7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proofErr w:type="gramStart"/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="006B6331"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turned</w:t>
      </w:r>
      <w:proofErr w:type="gramEnd"/>
      <w:r w:rsidR="006B6331"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off the unnecessary fans and sat in the back.</w:t>
      </w:r>
    </w:p>
    <w:p w14:paraId="6545988A" w14:textId="77777777" w:rsidR="00676755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</w:p>
    <w:p w14:paraId="4E1C90CF" w14:textId="4EF3425C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Candidate after candidate entered and left through another door—nobody knew what was being asked.</w:t>
      </w:r>
    </w:p>
    <w:p w14:paraId="38EC2659" w14:textId="209963E3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Finally, it was </w:t>
      </w:r>
      <w:r w:rsidR="008063C7"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my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turn.</w:t>
      </w:r>
    </w:p>
    <w:p w14:paraId="5687F34E" w14:textId="7EDEFC33" w:rsidR="006B6331" w:rsidRPr="006B6331" w:rsidRDefault="008063C7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proofErr w:type="gramStart"/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="006B6331"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walked</w:t>
      </w:r>
      <w:proofErr w:type="gramEnd"/>
      <w:r w:rsidR="006B6331"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in nervously.</w:t>
      </w:r>
    </w:p>
    <w:p w14:paraId="3F406E5E" w14:textId="77777777" w:rsidR="00676755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</w:p>
    <w:p w14:paraId="388DE269" w14:textId="39F9CD29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The interviewer took his papers but didn’t even look at them.</w:t>
      </w:r>
    </w:p>
    <w:p w14:paraId="36339F47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He asked:</w:t>
      </w:r>
    </w:p>
    <w:p w14:paraId="7572250E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“When can you start?”</w:t>
      </w:r>
    </w:p>
    <w:p w14:paraId="3704881E" w14:textId="09AF14B1" w:rsidR="006B6331" w:rsidRPr="006B6331" w:rsidRDefault="008063C7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proofErr w:type="gramStart"/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="006B6331"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froze</w:t>
      </w:r>
      <w:proofErr w:type="gramEnd"/>
      <w:r w:rsidR="006B6331"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.</w:t>
      </w:r>
    </w:p>
    <w:p w14:paraId="43E6AE74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“Wait… Is this a trick question? Or… is he really offering me the job?”</w:t>
      </w:r>
    </w:p>
    <w:p w14:paraId="13BEE599" w14:textId="77777777" w:rsidR="008063C7" w:rsidRDefault="008063C7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</w:p>
    <w:p w14:paraId="03BF83E4" w14:textId="0423C990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The interviewer noticed </w:t>
      </w:r>
      <w:r w:rsidR="008063C7"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my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hesitation and said:</w:t>
      </w:r>
    </w:p>
    <w:p w14:paraId="65337CF2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“Wondering why we’re not asking questions? Because we don’t believe questions reveal a person’s true nature.</w:t>
      </w:r>
    </w:p>
    <w:p w14:paraId="034D35D2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We believe in observing people’s actions.”</w:t>
      </w:r>
    </w:p>
    <w:p w14:paraId="44166DF7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“We tested everyone through surveillance cameras. Only one person closed the door, fixed the hose, turned off the lights, straightened the doormat, and shut off the fans.”</w:t>
      </w:r>
    </w:p>
    <w:p w14:paraId="40BAA727" w14:textId="77777777" w:rsidR="00676755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</w:p>
    <w:p w14:paraId="2B856ACF" w14:textId="25D6E923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“That person… was you. That’s why you’re hired.”</w:t>
      </w:r>
    </w:p>
    <w:p w14:paraId="7E21A3C4" w14:textId="77777777" w:rsidR="00676755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</w:p>
    <w:p w14:paraId="385F5C05" w14:textId="5DEA3C8C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In that moment, </w:t>
      </w:r>
      <w:proofErr w:type="gramStart"/>
      <w:r w:rsidR="00676755"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realized</w:t>
      </w:r>
      <w:proofErr w:type="gramEnd"/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that everything </w:t>
      </w:r>
      <w:r w:rsidR="00676755"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my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father had taught </w:t>
      </w:r>
      <w:r w:rsidR="00676755"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me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made sense.</w:t>
      </w:r>
    </w:p>
    <w:p w14:paraId="3D59F6F8" w14:textId="761A4E84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All the discipline he once resented… was what helped </w:t>
      </w:r>
      <w:r w:rsidR="00676755"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me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get </w:t>
      </w:r>
      <w:r w:rsidR="00676755"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my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first job.</w:t>
      </w:r>
    </w:p>
    <w:p w14:paraId="3F64690D" w14:textId="2D52F39F" w:rsidR="006B6331" w:rsidRPr="006B6331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(</w:t>
      </w:r>
      <w:r w:rsidR="006B6331"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The irritation vanished</w:t>
      </w: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)</w:t>
      </w:r>
      <w:r w:rsidR="006B6331"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.</w:t>
      </w:r>
    </w:p>
    <w:p w14:paraId="0A1EF337" w14:textId="314C7744" w:rsidR="006B6331" w:rsidRPr="006B6331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proofErr w:type="gramStart"/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="006B6331"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smiled</w:t>
      </w:r>
      <w:proofErr w:type="gramEnd"/>
      <w:r w:rsidR="006B6331"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—grateful—and decided:</w:t>
      </w:r>
    </w:p>
    <w:p w14:paraId="60653023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“I’m bringing Dad with me. We’ll live together.”</w:t>
      </w:r>
    </w:p>
    <w:p w14:paraId="24F4A088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---</w:t>
      </w:r>
    </w:p>
    <w:p w14:paraId="57BF57DF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Everything our parents tell us is for our good. They want to shape a brighter future for us.</w:t>
      </w:r>
    </w:p>
    <w:p w14:paraId="629AF760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A rock doesn’t become a sculpture without enduring the sculptor’s chisel.</w:t>
      </w:r>
    </w:p>
    <w:p w14:paraId="6E111742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To become people of value, we must accept guidance, corrections, and love—</w:t>
      </w:r>
    </w:p>
    <w:p w14:paraId="20B622B5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lastRenderedPageBreak/>
        <w:t>Which is exactly what our parents give us.</w:t>
      </w:r>
    </w:p>
    <w:p w14:paraId="4D1D96FB" w14:textId="77777777" w:rsidR="00676755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</w:p>
    <w:p w14:paraId="065E4A9B" w14:textId="5D88331C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A mother lifts a child to feed, comfort, and love.</w:t>
      </w:r>
    </w:p>
    <w:p w14:paraId="6A60CF68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A father lifts the child onto his shoulders…</w:t>
      </w:r>
    </w:p>
    <w:p w14:paraId="1F01C457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proofErr w:type="gramStart"/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So</w:t>
      </w:r>
      <w:proofErr w:type="gramEnd"/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they can see the world he never could.</w:t>
      </w:r>
    </w:p>
    <w:p w14:paraId="21D6053D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We easily feel a mother’s pain,</w:t>
      </w:r>
    </w:p>
    <w:p w14:paraId="2A93C184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But a father’s pain is often invisible—only noticed when others reveal it.</w:t>
      </w:r>
    </w:p>
    <w:p w14:paraId="4A671D6F" w14:textId="77777777" w:rsidR="00676755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</w:p>
    <w:p w14:paraId="01739BF4" w14:textId="033604E9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At 5, our father is our teacher</w:t>
      </w:r>
    </w:p>
    <w:p w14:paraId="4B329F8E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At 20, he might feel like a villain</w:t>
      </w:r>
    </w:p>
    <w:p w14:paraId="701FE21A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But for life… he is our guide.</w:t>
      </w:r>
    </w:p>
    <w:p w14:paraId="1231EABF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Mothers may grow old and live with their children…</w:t>
      </w:r>
    </w:p>
    <w:p w14:paraId="20075910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But many fathers don’t know how to ask for that.</w:t>
      </w:r>
    </w:p>
    <w:p w14:paraId="54F06CB7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Don’t wait until it’s too late to show love.</w:t>
      </w:r>
    </w:p>
    <w:p w14:paraId="26878146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Care for them while they’re here. Hug them. Appreciate them. Always.</w:t>
      </w:r>
    </w:p>
    <w:p w14:paraId="37771746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They are our greatest gifts.</w:t>
      </w:r>
    </w:p>
    <w:p w14:paraId="6EC49EC9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Parents are real-life superheroes. Never forget.</w:t>
      </w:r>
    </w:p>
    <w:p w14:paraId="2DF93A93" w14:textId="77777777" w:rsidR="006F23CC" w:rsidRPr="006B6331" w:rsidRDefault="006F23CC">
      <w:pPr>
        <w:rPr>
          <w:rFonts w:ascii="Calibri" w:hAnsi="Calibri" w:cs="Calibri"/>
          <w:sz w:val="28"/>
          <w:szCs w:val="28"/>
        </w:rPr>
      </w:pPr>
    </w:p>
    <w:sectPr w:rsidR="006F23CC" w:rsidRPr="006B6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331"/>
    <w:rsid w:val="0025575B"/>
    <w:rsid w:val="00676755"/>
    <w:rsid w:val="006B6331"/>
    <w:rsid w:val="006F23CC"/>
    <w:rsid w:val="0080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1FB92"/>
  <w15:chartTrackingRefBased/>
  <w15:docId w15:val="{135A5DA8-62CB-4C30-93F7-A4EA2EDCE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6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23999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450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4769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7262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09371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059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7847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0346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74495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8693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839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2480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5474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476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40459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26935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600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2136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5950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22103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5375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0293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33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2229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927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7044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2026-06-08T22:55:00Z</dcterms:created>
  <dcterms:modified xsi:type="dcterms:W3CDTF">2026-06-08T22:55:00Z</dcterms:modified>
</cp:coreProperties>
</file>