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3CD0" w:rsidP="5E9C0417" w:rsidRDefault="00473CD0" w14:paraId="5687F3D8" w14:textId="77777777">
      <w:pPr>
        <w:jc w:val="center"/>
        <w:rPr>
          <w:b w:val="1"/>
          <w:bCs w:val="1"/>
          <w:sz w:val="24"/>
          <w:szCs w:val="24"/>
        </w:rPr>
      </w:pPr>
      <w:r w:rsidRPr="5E9C0417" w:rsidR="6800BD13">
        <w:rPr>
          <w:b w:val="1"/>
          <w:bCs w:val="1"/>
          <w:sz w:val="24"/>
          <w:szCs w:val="24"/>
        </w:rPr>
        <w:t>The Messiah</w:t>
      </w:r>
    </w:p>
    <w:p w:rsidR="00CA25D8" w:rsidP="00473CD0" w:rsidRDefault="00CA25D8" w14:paraId="0F54C3CD" w14:textId="19A88BF7">
      <w:pPr>
        <w:jc w:val="center"/>
        <w:rPr>
          <w:sz w:val="20"/>
          <w:szCs w:val="20"/>
        </w:rPr>
      </w:pPr>
      <w:r>
        <w:rPr>
          <w:sz w:val="24"/>
          <w:szCs w:val="24"/>
        </w:rPr>
        <w:t>6</w:t>
      </w:r>
      <w:r w:rsidR="008D724D">
        <w:rPr>
          <w:sz w:val="24"/>
          <w:szCs w:val="24"/>
        </w:rPr>
        <w:t>12</w:t>
      </w:r>
      <w:r>
        <w:rPr>
          <w:sz w:val="24"/>
          <w:szCs w:val="24"/>
        </w:rPr>
        <w:t xml:space="preserve"> words</w:t>
      </w:r>
    </w:p>
    <w:p w:rsidR="00473CD0" w:rsidP="00473CD0" w:rsidRDefault="00473CD0" w14:paraId="4C42D3A6" w14:textId="77777777">
      <w:pPr>
        <w:rPr>
          <w:sz w:val="20"/>
          <w:szCs w:val="20"/>
        </w:rPr>
      </w:pPr>
    </w:p>
    <w:p w:rsidR="00473CD0" w:rsidP="5E9C0417" w:rsidRDefault="00473CD0" w14:paraId="39623F67" w14:textId="71930AF3">
      <w:pPr>
        <w:rPr>
          <w:rFonts w:cs="Calibri" w:cstheme="minorAscii"/>
          <w:sz w:val="24"/>
          <w:szCs w:val="24"/>
        </w:rPr>
      </w:pPr>
      <w:r w:rsidRPr="5E9C0417" w:rsidR="6800BD13">
        <w:rPr>
          <w:sz w:val="24"/>
          <w:szCs w:val="24"/>
        </w:rPr>
        <w:t xml:space="preserve">     </w:t>
      </w:r>
      <w:r w:rsidRPr="5E9C0417" w:rsidR="6800BD13">
        <w:rPr>
          <w:sz w:val="24"/>
          <w:szCs w:val="24"/>
        </w:rPr>
        <w:t>The</w:t>
      </w:r>
      <w:r w:rsidRPr="5E9C0417" w:rsidR="6800BD13">
        <w:rPr>
          <w:sz w:val="24"/>
          <w:szCs w:val="24"/>
        </w:rPr>
        <w:t xml:space="preserve"> grass is brown and brittle, the result of weeks without rain. Cicadas chirp loudly from</w:t>
      </w:r>
    </w:p>
    <w:p w:rsidR="00473CD0" w:rsidP="5E9C0417" w:rsidRDefault="00473CD0" w14:paraId="301CB000" w14:textId="3CF98E76">
      <w:pPr>
        <w:rPr>
          <w:rFonts w:cs="Calibri" w:cstheme="minorAscii"/>
          <w:sz w:val="24"/>
          <w:szCs w:val="24"/>
        </w:rPr>
      </w:pPr>
      <w:r w:rsidRPr="5E9C0417" w:rsidR="6800BD13">
        <w:rPr>
          <w:sz w:val="24"/>
          <w:szCs w:val="24"/>
        </w:rPr>
        <w:t xml:space="preserve"> the seed heads that border the </w:t>
      </w:r>
      <w:r w:rsidRPr="5E9C0417" w:rsidR="6800BD13">
        <w:rPr>
          <w:rFonts w:cs="Calibri" w:cstheme="minorAscii"/>
          <w:sz w:val="24"/>
          <w:szCs w:val="24"/>
        </w:rPr>
        <w:t>dusty path. The sun blazes high overhead, and heat waves</w:t>
      </w:r>
    </w:p>
    <w:p w:rsidR="00473CD0" w:rsidP="5E9C0417" w:rsidRDefault="00473CD0" w14:paraId="66C3F554" w14:textId="380FC292">
      <w:pPr>
        <w:rPr>
          <w:rFonts w:cs="Calibri" w:cstheme="minorAscii"/>
          <w:sz w:val="24"/>
          <w:szCs w:val="24"/>
        </w:rPr>
      </w:pPr>
      <w:r w:rsidRPr="5E9C0417" w:rsidR="6800BD13">
        <w:rPr>
          <w:rFonts w:cs="Calibri" w:cstheme="minorAscii"/>
          <w:sz w:val="24"/>
          <w:szCs w:val="24"/>
        </w:rPr>
        <w:t xml:space="preserve"> shimmer and dance on the horizon. Sensible people stay indoors</w:t>
      </w:r>
      <w:r w:rsidRPr="5E9C0417" w:rsidR="230BAAAC">
        <w:rPr>
          <w:rFonts w:cs="Calibri" w:cstheme="minorAscii"/>
          <w:sz w:val="24"/>
          <w:szCs w:val="24"/>
        </w:rPr>
        <w:t>,</w:t>
      </w:r>
      <w:r w:rsidRPr="5E9C0417" w:rsidR="6800BD13">
        <w:rPr>
          <w:rFonts w:cs="Calibri" w:cstheme="minorAscii"/>
          <w:sz w:val="24"/>
          <w:szCs w:val="24"/>
        </w:rPr>
        <w:t xml:space="preserve"> were its cooler. Not me.</w:t>
      </w:r>
    </w:p>
    <w:p w:rsidR="5E9C0417" w:rsidP="5E9C0417" w:rsidRDefault="5E9C0417" w14:paraId="65A66FD8" w14:textId="138DB400">
      <w:pPr>
        <w:rPr>
          <w:rFonts w:cs="Calibri" w:cstheme="minorAscii"/>
          <w:sz w:val="24"/>
          <w:szCs w:val="24"/>
        </w:rPr>
      </w:pPr>
    </w:p>
    <w:p w:rsidR="00473CD0" w:rsidP="5E9C0417" w:rsidRDefault="00473CD0" w14:paraId="52D5C96B" w14:textId="475A59DF">
      <w:pPr>
        <w:rPr>
          <w:rFonts w:cs="Calibri" w:cstheme="minorAscii"/>
          <w:sz w:val="24"/>
          <w:szCs w:val="24"/>
        </w:rPr>
      </w:pPr>
      <w:r w:rsidRPr="5E9C0417" w:rsidR="6800BD13">
        <w:rPr>
          <w:rFonts w:cs="Calibri" w:cstheme="minorAscii"/>
          <w:sz w:val="24"/>
          <w:szCs w:val="24"/>
        </w:rPr>
        <w:t xml:space="preserve">     I look down at my</w:t>
      </w:r>
      <w:r w:rsidRPr="5E9C0417" w:rsidR="7A6B4814">
        <w:rPr>
          <w:rFonts w:cs="Calibri" w:cstheme="minorAscii"/>
          <w:sz w:val="24"/>
          <w:szCs w:val="24"/>
        </w:rPr>
        <w:t xml:space="preserve"> dust encrusted</w:t>
      </w:r>
      <w:r w:rsidRPr="5E9C0417" w:rsidR="6800BD13">
        <w:rPr>
          <w:rFonts w:cs="Calibri" w:cstheme="minorAscii"/>
          <w:sz w:val="24"/>
          <w:szCs w:val="24"/>
        </w:rPr>
        <w:t xml:space="preserve"> sandals as I walk, head bowed under the weight of the</w:t>
      </w:r>
    </w:p>
    <w:p w:rsidR="00473CD0" w:rsidP="5E9C0417" w:rsidRDefault="00473CD0" w14:paraId="50EB554A" w14:textId="52913BDA">
      <w:pPr>
        <w:rPr>
          <w:rFonts w:cs="Calibri" w:cstheme="minorAscii"/>
          <w:sz w:val="24"/>
          <w:szCs w:val="24"/>
        </w:rPr>
      </w:pPr>
      <w:r w:rsidRPr="5E9C0417" w:rsidR="6800BD13">
        <w:rPr>
          <w:rFonts w:cs="Calibri" w:cstheme="minorAscii"/>
          <w:sz w:val="24"/>
          <w:szCs w:val="24"/>
        </w:rPr>
        <w:t xml:space="preserve"> clay pitcher I carry on my shoulder. Sweat rolls down my face and back, plastering my hair</w:t>
      </w:r>
    </w:p>
    <w:p w:rsidR="00473CD0" w:rsidP="5E9C0417" w:rsidRDefault="00473CD0" w14:paraId="42CF5817" w14:textId="1D49DD84">
      <w:pPr>
        <w:rPr>
          <w:rFonts w:cs="Calibri" w:cstheme="minorAscii"/>
          <w:sz w:val="24"/>
          <w:szCs w:val="24"/>
        </w:rPr>
      </w:pPr>
      <w:r w:rsidRPr="5E9C0417" w:rsidR="6800BD13">
        <w:rPr>
          <w:rFonts w:cs="Calibri" w:cstheme="minorAscii"/>
          <w:sz w:val="24"/>
          <w:szCs w:val="24"/>
        </w:rPr>
        <w:t xml:space="preserve"> to my forehead and neck. Halfway up the hill, I pause for a rest, turning back to look </w:t>
      </w:r>
      <w:r w:rsidRPr="5E9C0417" w:rsidR="46B06CEB">
        <w:rPr>
          <w:rFonts w:cs="Calibri" w:cstheme="minorAscii"/>
          <w:sz w:val="24"/>
          <w:szCs w:val="24"/>
        </w:rPr>
        <w:t>down</w:t>
      </w:r>
    </w:p>
    <w:p w:rsidR="00473CD0" w:rsidP="5E9C0417" w:rsidRDefault="00473CD0" w14:paraId="61C1CDEA" w14:textId="418696EF">
      <w:pPr>
        <w:rPr>
          <w:rFonts w:cs="Calibri" w:cstheme="minorAscii"/>
          <w:sz w:val="24"/>
          <w:szCs w:val="24"/>
        </w:rPr>
      </w:pPr>
      <w:r w:rsidRPr="5E9C0417" w:rsidR="46B06CEB">
        <w:rPr>
          <w:rFonts w:cs="Calibri" w:cstheme="minorAscii"/>
          <w:sz w:val="24"/>
          <w:szCs w:val="24"/>
        </w:rPr>
        <w:t xml:space="preserve"> </w:t>
      </w:r>
      <w:r w:rsidRPr="5E9C0417" w:rsidR="6800BD13">
        <w:rPr>
          <w:rFonts w:cs="Calibri" w:cstheme="minorAscii"/>
          <w:sz w:val="24"/>
          <w:szCs w:val="24"/>
        </w:rPr>
        <w:t>at the rooftops of my hometown Sychar.</w:t>
      </w:r>
      <w:r w:rsidRPr="5E9C0417" w:rsidR="46B06CEB">
        <w:rPr>
          <w:rFonts w:cs="Calibri" w:cstheme="minorAscii"/>
          <w:sz w:val="24"/>
          <w:szCs w:val="24"/>
        </w:rPr>
        <w:t xml:space="preserve"> I remind myself why I do this</w:t>
      </w:r>
      <w:r w:rsidRPr="5E9C0417" w:rsidR="55DD9785">
        <w:rPr>
          <w:rFonts w:cs="Calibri" w:cstheme="minorAscii"/>
          <w:sz w:val="24"/>
          <w:szCs w:val="24"/>
        </w:rPr>
        <w:t xml:space="preserve"> in the</w:t>
      </w:r>
      <w:r w:rsidRPr="5E9C0417" w:rsidR="46B06CEB">
        <w:rPr>
          <w:rFonts w:cs="Calibri" w:cstheme="minorAscii"/>
          <w:sz w:val="24"/>
          <w:szCs w:val="24"/>
        </w:rPr>
        <w:t xml:space="preserve"> blistering heat.</w:t>
      </w:r>
    </w:p>
    <w:p w:rsidR="00473CD0" w:rsidP="5E9C0417" w:rsidRDefault="00473CD0" w14:paraId="3A7317BC" w14:textId="72A2C875">
      <w:pPr>
        <w:rPr>
          <w:rFonts w:cs="Calibri" w:cstheme="minorAscii"/>
          <w:sz w:val="24"/>
          <w:szCs w:val="24"/>
        </w:rPr>
      </w:pPr>
    </w:p>
    <w:p w:rsidR="00473CD0" w:rsidP="5E9C0417" w:rsidRDefault="00473CD0" w14:paraId="28BB133B" w14:textId="294D326F">
      <w:pPr>
        <w:rPr>
          <w:rFonts w:cs="Calibri" w:cstheme="minorAscii"/>
          <w:sz w:val="24"/>
          <w:szCs w:val="24"/>
        </w:rPr>
      </w:pPr>
      <w:r w:rsidRPr="5E9C0417" w:rsidR="46B06CEB">
        <w:rPr>
          <w:rFonts w:cs="Calibri" w:cstheme="minorAscii"/>
          <w:sz w:val="24"/>
          <w:szCs w:val="24"/>
        </w:rPr>
        <w:t xml:space="preserve"> “You’re sick of the people,” I mutter</w:t>
      </w:r>
      <w:r w:rsidRPr="5E9C0417" w:rsidR="230BAAAC">
        <w:rPr>
          <w:rFonts w:cs="Calibri" w:cstheme="minorAscii"/>
          <w:sz w:val="24"/>
          <w:szCs w:val="24"/>
        </w:rPr>
        <w:t xml:space="preserve"> to the no one in particular</w:t>
      </w:r>
      <w:r w:rsidRPr="5E9C0417" w:rsidR="46B06CEB">
        <w:rPr>
          <w:rFonts w:cs="Calibri" w:cstheme="minorAscii"/>
          <w:sz w:val="24"/>
          <w:szCs w:val="24"/>
        </w:rPr>
        <w:t>, “so get ove</w:t>
      </w:r>
      <w:r w:rsidRPr="5E9C0417" w:rsidR="4AAFD11C">
        <w:rPr>
          <w:rFonts w:cs="Calibri" w:cstheme="minorAscii"/>
          <w:sz w:val="24"/>
          <w:szCs w:val="24"/>
        </w:rPr>
        <w:t>r yourself</w:t>
      </w:r>
      <w:r w:rsidRPr="5E9C0417" w:rsidR="46B06CEB">
        <w:rPr>
          <w:rFonts w:cs="Calibri" w:cstheme="minorAscii"/>
          <w:sz w:val="24"/>
          <w:szCs w:val="24"/>
        </w:rPr>
        <w:t>.”</w:t>
      </w:r>
    </w:p>
    <w:p w:rsidR="5E9C0417" w:rsidP="5E9C0417" w:rsidRDefault="5E9C0417" w14:paraId="5B36B01E" w14:textId="37ADCF8C">
      <w:pPr>
        <w:rPr>
          <w:rFonts w:cs="Calibri" w:cstheme="minorAscii"/>
          <w:sz w:val="24"/>
          <w:szCs w:val="24"/>
        </w:rPr>
      </w:pPr>
    </w:p>
    <w:p w:rsidR="000C5DCD" w:rsidP="5E9C0417" w:rsidRDefault="000C5DCD" w14:paraId="032CED56" w14:textId="6827A628">
      <w:pPr>
        <w:rPr>
          <w:rFonts w:cs="Calibri" w:cstheme="minorAscii"/>
          <w:sz w:val="24"/>
          <w:szCs w:val="24"/>
        </w:rPr>
      </w:pPr>
      <w:r w:rsidRPr="5E9C0417" w:rsidR="46B06CEB">
        <w:rPr>
          <w:rFonts w:cs="Calibri" w:cstheme="minorAscii"/>
          <w:sz w:val="24"/>
          <w:szCs w:val="24"/>
        </w:rPr>
        <w:t xml:space="preserve">     I go to the well at noon because it’s the least crowded then. Most people </w:t>
      </w:r>
      <w:r w:rsidRPr="5E9C0417" w:rsidR="4AAFD11C">
        <w:rPr>
          <w:rFonts w:cs="Calibri" w:cstheme="minorAscii"/>
          <w:sz w:val="24"/>
          <w:szCs w:val="24"/>
        </w:rPr>
        <w:t>go to draw</w:t>
      </w:r>
    </w:p>
    <w:p w:rsidR="000C5DCD" w:rsidP="5E9C0417" w:rsidRDefault="000C5DCD" w14:paraId="1D44BCCF" w14:textId="5CBE0E86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water in the morning or evening, when the sun is less fierce; when its cooler. This way, I</w:t>
      </w:r>
    </w:p>
    <w:p w:rsidR="000C5DCD" w:rsidP="5E9C0417" w:rsidRDefault="000C5DCD" w14:paraId="36AF9216" w14:textId="4125DBE5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don’t have to answer all the questions. I don’t have to face the icy stares of people I don’t</w:t>
      </w:r>
    </w:p>
    <w:p w:rsidR="000C5DCD" w:rsidP="5E9C0417" w:rsidRDefault="000C5DCD" w14:paraId="188DF987" w14:textId="55EB0CAF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even know. I don’t have to pretend to be oblivious to the whispers, the name calling behind</w:t>
      </w:r>
    </w:p>
    <w:p w:rsidR="000C5DCD" w:rsidP="5E9C0417" w:rsidRDefault="000C5DCD" w14:paraId="31880268" w14:textId="42CC16FD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my back.</w:t>
      </w:r>
    </w:p>
    <w:p w:rsidR="000C5DCD" w:rsidP="5E9C0417" w:rsidRDefault="000C5DCD" w14:paraId="45A808F5" w14:textId="6F40EFA5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</w:t>
      </w:r>
    </w:p>
    <w:p w:rsidR="00A96A8B" w:rsidP="5E9C0417" w:rsidRDefault="00A96A8B" w14:paraId="5B9B812F" w14:textId="259BA4B4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    I sigh, hoist the pitcher higher on my shoulder, and continue up the hill. I walk for</w:t>
      </w:r>
    </w:p>
    <w:p w:rsidR="00A96A8B" w:rsidP="5E9C0417" w:rsidRDefault="00A96A8B" w14:paraId="7D869F83" w14:textId="2F246B87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another half</w:t>
      </w:r>
      <w:r w:rsidRPr="5E9C0417" w:rsidR="230BAAAC">
        <w:rPr>
          <w:rFonts w:cs="Calibri" w:cstheme="minorAscii"/>
          <w:sz w:val="24"/>
          <w:szCs w:val="24"/>
        </w:rPr>
        <w:t xml:space="preserve"> a</w:t>
      </w:r>
      <w:r w:rsidRPr="5E9C0417" w:rsidR="4AAFD11C">
        <w:rPr>
          <w:rFonts w:cs="Calibri" w:cstheme="minorAscii"/>
          <w:sz w:val="24"/>
          <w:szCs w:val="24"/>
        </w:rPr>
        <w:t xml:space="preserve"> minute before the well comes into view. There</w:t>
      </w:r>
      <w:r w:rsidRPr="5E9C0417" w:rsidR="55DD9785">
        <w:rPr>
          <w:rFonts w:cs="Calibri" w:cstheme="minorAscii"/>
          <w:sz w:val="24"/>
          <w:szCs w:val="24"/>
        </w:rPr>
        <w:t>’</w:t>
      </w:r>
      <w:r w:rsidRPr="5E9C0417" w:rsidR="4AAFD11C">
        <w:rPr>
          <w:rFonts w:cs="Calibri" w:cstheme="minorAscii"/>
          <w:sz w:val="24"/>
          <w:szCs w:val="24"/>
        </w:rPr>
        <w:t>s a man sitting there in the</w:t>
      </w:r>
    </w:p>
    <w:p w:rsidR="00A96A8B" w:rsidP="5E9C0417" w:rsidRDefault="00A96A8B" w14:paraId="3BB74133" w14:textId="065E409D">
      <w:pPr>
        <w:rPr>
          <w:rFonts w:cs="Calibri" w:cstheme="minorAscii"/>
          <w:sz w:val="24"/>
          <w:szCs w:val="24"/>
        </w:rPr>
      </w:pPr>
      <w:r w:rsidRPr="5E9C0417" w:rsidR="4AAFD11C">
        <w:rPr>
          <w:rFonts w:cs="Calibri" w:cstheme="minorAscii"/>
          <w:sz w:val="24"/>
          <w:szCs w:val="24"/>
        </w:rPr>
        <w:t xml:space="preserve"> shade of </w:t>
      </w:r>
      <w:r w:rsidRPr="5E9C0417" w:rsidR="021C6744">
        <w:rPr>
          <w:rFonts w:cs="Calibri" w:cstheme="minorAscii"/>
          <w:sz w:val="24"/>
          <w:szCs w:val="24"/>
        </w:rPr>
        <w:t>the olive tree that grows just to the left of the well. I go about filling my pitcher,</w:t>
      </w:r>
    </w:p>
    <w:p w:rsidR="00A96A8B" w:rsidP="5E9C0417" w:rsidRDefault="00A96A8B" w14:paraId="27DB9880" w14:textId="416E172B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avoiding eye contact; ignoring him.</w:t>
      </w:r>
    </w:p>
    <w:p w:rsidR="00A96A8B" w:rsidP="5E9C0417" w:rsidRDefault="00A96A8B" w14:paraId="4B77621F" w14:textId="1115F6CC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</w:t>
      </w:r>
    </w:p>
    <w:p w:rsidR="00BA5A9C" w:rsidP="00473CD0" w:rsidRDefault="00BA5A9C" w14:paraId="6FE6B71D" w14:textId="343A47D7">
      <w:pPr>
        <w:rPr>
          <w:rFonts w:cstheme="minorHAns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    “Give me a drink.”</w:t>
      </w:r>
    </w:p>
    <w:p w:rsidR="5E9C0417" w:rsidP="5E9C0417" w:rsidRDefault="5E9C0417" w14:paraId="62A10042" w14:textId="57DB6EB8">
      <w:pPr>
        <w:rPr>
          <w:rFonts w:cs="Calibri" w:cstheme="minorAscii"/>
          <w:sz w:val="24"/>
          <w:szCs w:val="24"/>
        </w:rPr>
      </w:pPr>
    </w:p>
    <w:p w:rsidR="00BA5A9C" w:rsidP="5E9C0417" w:rsidRDefault="00BA5A9C" w14:paraId="268531B9" w14:textId="1D0BFA7E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    I look up in surprise, then reply hesitantly, “Sir, you can see I am a Samaritan. Why would</w:t>
      </w:r>
    </w:p>
    <w:p w:rsidR="00BA5A9C" w:rsidP="5E9C0417" w:rsidRDefault="00BA5A9C" w14:paraId="2929A548" w14:textId="45CF238B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you ask for a drink from me, as you are a Jew?”</w:t>
      </w:r>
    </w:p>
    <w:p w:rsidR="00BA5A9C" w:rsidP="5E9C0417" w:rsidRDefault="00BA5A9C" w14:paraId="7888E4CF" w14:textId="424B3828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    He smiled softly, and said, “</w:t>
      </w:r>
      <w:r w:rsidRPr="5E9C0417" w:rsidR="55DD9785">
        <w:rPr>
          <w:rFonts w:cs="Calibri" w:cstheme="minorAscii"/>
          <w:sz w:val="24"/>
          <w:szCs w:val="24"/>
        </w:rPr>
        <w:t>I</w:t>
      </w:r>
      <w:r w:rsidRPr="5E9C0417" w:rsidR="021C6744">
        <w:rPr>
          <w:rFonts w:cs="Calibri" w:cstheme="minorAscii"/>
          <w:sz w:val="24"/>
          <w:szCs w:val="24"/>
        </w:rPr>
        <w:t>f you knew who I was, you would have asked me for living</w:t>
      </w:r>
    </w:p>
    <w:p w:rsidR="00BA5A9C" w:rsidP="5E9C0417" w:rsidRDefault="00BA5A9C" w14:paraId="39326554" w14:textId="50E92198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water, and I would have given it to you.”</w:t>
      </w:r>
    </w:p>
    <w:p w:rsidR="5E9C0417" w:rsidP="5E9C0417" w:rsidRDefault="5E9C0417" w14:paraId="4624628F" w14:textId="20BE9D2B">
      <w:pPr>
        <w:rPr>
          <w:rFonts w:cs="Calibri" w:cstheme="minorAscii"/>
          <w:sz w:val="24"/>
          <w:szCs w:val="24"/>
        </w:rPr>
      </w:pPr>
    </w:p>
    <w:p w:rsidR="00BA5A9C" w:rsidP="5E9C0417" w:rsidRDefault="00BA5A9C" w14:paraId="34CEA404" w14:textId="61D34EE1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    Living water? “Sir, this well is deep, and you have no rope or pitcher; how will you draw</w:t>
      </w:r>
    </w:p>
    <w:p w:rsidR="00BA5A9C" w:rsidP="5E9C0417" w:rsidRDefault="00BA5A9C" w14:paraId="03B87C0D" w14:textId="43C230B9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this water?”</w:t>
      </w:r>
    </w:p>
    <w:p w:rsidR="5E9C0417" w:rsidP="5E9C0417" w:rsidRDefault="5E9C0417" w14:paraId="035CF189" w14:textId="0F913384">
      <w:pPr>
        <w:rPr>
          <w:rFonts w:cs="Calibri" w:cstheme="minorAscii"/>
          <w:sz w:val="24"/>
          <w:szCs w:val="24"/>
        </w:rPr>
      </w:pPr>
    </w:p>
    <w:p w:rsidR="00BA5A9C" w:rsidP="5E9C0417" w:rsidRDefault="00BA5A9C" w14:paraId="1CE6213F" w14:textId="5BC0B7B9">
      <w:pPr>
        <w:rPr>
          <w:rFonts w:cs="Calibri" w:cstheme="minorAscii"/>
          <w:sz w:val="24"/>
          <w:szCs w:val="24"/>
        </w:rPr>
      </w:pPr>
      <w:r w:rsidRPr="5E9C0417" w:rsidR="021C6744">
        <w:rPr>
          <w:rFonts w:cs="Calibri" w:cstheme="minorAscii"/>
          <w:sz w:val="24"/>
          <w:szCs w:val="24"/>
        </w:rPr>
        <w:t xml:space="preserve">     </w:t>
      </w:r>
      <w:r w:rsidRPr="5E9C0417" w:rsidR="72C5A50C">
        <w:rPr>
          <w:rFonts w:cs="Calibri" w:cstheme="minorAscii"/>
          <w:sz w:val="24"/>
          <w:szCs w:val="24"/>
        </w:rPr>
        <w:t>“When you are thirsty you draw water from this well and drink, and for a little while your</w:t>
      </w:r>
    </w:p>
    <w:p w:rsidR="00BA5A9C" w:rsidP="5E9C0417" w:rsidRDefault="00BA5A9C" w14:paraId="145026AA" w14:textId="3277C521">
      <w:pPr>
        <w:rPr>
          <w:rFonts w:cs="Calibri" w:cstheme="minorAscii"/>
          <w:sz w:val="24"/>
          <w:szCs w:val="24"/>
        </w:rPr>
      </w:pPr>
      <w:r w:rsidRPr="5E9C0417" w:rsidR="72C5A50C">
        <w:rPr>
          <w:rFonts w:cs="Calibri" w:cstheme="minorAscii"/>
          <w:sz w:val="24"/>
          <w:szCs w:val="24"/>
        </w:rPr>
        <w:t xml:space="preserve"> thirst is quenched. </w:t>
      </w:r>
      <w:r w:rsidRPr="5E9C0417" w:rsidR="6169B265">
        <w:rPr>
          <w:rFonts w:cs="Calibri" w:cstheme="minorAscii"/>
          <w:sz w:val="24"/>
          <w:szCs w:val="24"/>
        </w:rPr>
        <w:t xml:space="preserve"> But I can offer you water that will quench your thirst forever.”</w:t>
      </w:r>
    </w:p>
    <w:p w:rsidR="5E9C0417" w:rsidP="5E9C0417" w:rsidRDefault="5E9C0417" w14:paraId="74F8DF9D" w14:textId="44354ED0">
      <w:pPr>
        <w:rPr>
          <w:rFonts w:cs="Calibri" w:cstheme="minorAscii"/>
          <w:sz w:val="24"/>
          <w:szCs w:val="24"/>
        </w:rPr>
      </w:pPr>
    </w:p>
    <w:p w:rsidR="00916A74" w:rsidP="5E9C0417" w:rsidRDefault="00916A74" w14:paraId="1DBC90A4" w14:textId="2355A891">
      <w:pPr>
        <w:rPr>
          <w:rFonts w:cs="Calibri" w:cstheme="minorAscii"/>
          <w:sz w:val="24"/>
          <w:szCs w:val="24"/>
        </w:rPr>
      </w:pPr>
      <w:r w:rsidRPr="5E9C0417" w:rsidR="6169B265">
        <w:rPr>
          <w:rFonts w:cs="Calibri" w:cstheme="minorAscii"/>
          <w:sz w:val="24"/>
          <w:szCs w:val="24"/>
        </w:rPr>
        <w:t xml:space="preserve">     I take a deep breath, taking in this incredible information.</w:t>
      </w:r>
      <w:r w:rsidRPr="5E9C0417" w:rsidR="689AC5A0">
        <w:rPr>
          <w:rFonts w:cs="Calibri" w:cstheme="minorAscii"/>
          <w:sz w:val="24"/>
          <w:szCs w:val="24"/>
        </w:rPr>
        <w:t xml:space="preserve"> “Sir, please give m</w:t>
      </w:r>
      <w:r w:rsidRPr="5E9C0417" w:rsidR="55DD9785">
        <w:rPr>
          <w:rFonts w:cs="Calibri" w:cstheme="minorAscii"/>
          <w:sz w:val="24"/>
          <w:szCs w:val="24"/>
        </w:rPr>
        <w:t>e</w:t>
      </w:r>
      <w:r w:rsidRPr="5E9C0417" w:rsidR="689AC5A0">
        <w:rPr>
          <w:rFonts w:cs="Calibri" w:cstheme="minorAscii"/>
          <w:sz w:val="24"/>
          <w:szCs w:val="24"/>
        </w:rPr>
        <w:t xml:space="preserve"> this water,</w:t>
      </w:r>
    </w:p>
    <w:p w:rsidR="00916A74" w:rsidP="5E9C0417" w:rsidRDefault="00916A74" w14:paraId="78F0D4B1" w14:textId="02B35271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so I don’t have to come here every day to draw.”</w:t>
      </w:r>
    </w:p>
    <w:p w:rsidR="5E9C0417" w:rsidP="5E9C0417" w:rsidRDefault="5E9C0417" w14:paraId="7E1CB7AD" w14:textId="53E26B54">
      <w:pPr>
        <w:rPr>
          <w:rFonts w:cs="Calibri" w:cstheme="minorAscii"/>
          <w:sz w:val="24"/>
          <w:szCs w:val="24"/>
        </w:rPr>
      </w:pPr>
    </w:p>
    <w:p w:rsidR="002F4474" w:rsidP="5E9C0417" w:rsidRDefault="002F4474" w14:paraId="7EF9B944" w14:textId="2F6133B7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    The man paused, looking deep into my eyes. “Go and find your husband, and bring him</w:t>
      </w:r>
    </w:p>
    <w:p w:rsidR="002F4474" w:rsidP="5E9C0417" w:rsidRDefault="002F4474" w14:paraId="4DFEF1B6" w14:textId="7212C0A1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back here with you.” </w:t>
      </w:r>
    </w:p>
    <w:p w:rsidR="5E9C0417" w:rsidP="5E9C0417" w:rsidRDefault="5E9C0417" w14:paraId="6E927D15" w14:textId="688A5EDF">
      <w:pPr>
        <w:rPr>
          <w:rFonts w:cs="Calibri" w:cstheme="minorAscii"/>
          <w:sz w:val="24"/>
          <w:szCs w:val="24"/>
        </w:rPr>
      </w:pPr>
    </w:p>
    <w:p w:rsidR="002F4474" w:rsidP="5E9C0417" w:rsidRDefault="002F4474" w14:paraId="13A99059" w14:textId="2D476FD8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    I drop my gaze, avoiding the disappointment I was sure to see in his eyes when I said my</w:t>
      </w:r>
    </w:p>
    <w:p w:rsidR="002F4474" w:rsidP="5E9C0417" w:rsidRDefault="002F4474" w14:paraId="6301A549" w14:textId="32A8863C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next words. “I don’t have a husband.”</w:t>
      </w:r>
    </w:p>
    <w:p w:rsidR="002F4474" w:rsidP="5E9C0417" w:rsidRDefault="002F4474" w14:paraId="0990E37D" w14:textId="2EE1FD24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    He smiled sadly, “No, you don’t. You have had five husbands, and you are not married to</w:t>
      </w:r>
    </w:p>
    <w:p w:rsidR="002F4474" w:rsidP="5E9C0417" w:rsidRDefault="002F4474" w14:paraId="41C78DC9" w14:textId="6D8BC035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the man you live with now.”</w:t>
      </w:r>
    </w:p>
    <w:p w:rsidR="5E9C0417" w:rsidP="5E9C0417" w:rsidRDefault="5E9C0417" w14:paraId="33DF3262" w14:textId="62F3E52B">
      <w:pPr>
        <w:rPr>
          <w:rFonts w:cs="Calibri" w:cstheme="minorAscii"/>
          <w:sz w:val="24"/>
          <w:szCs w:val="24"/>
        </w:rPr>
      </w:pPr>
    </w:p>
    <w:p w:rsidR="002F4474" w:rsidP="5E9C0417" w:rsidRDefault="002F4474" w14:paraId="64F7ED86" w14:textId="27876DBC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 xml:space="preserve">     I look up, startled. This man </w:t>
      </w:r>
      <w:r w:rsidRPr="5E9C0417" w:rsidR="230BAAAC">
        <w:rPr>
          <w:rFonts w:cs="Calibri" w:cstheme="minorAscii"/>
          <w:sz w:val="24"/>
          <w:szCs w:val="24"/>
        </w:rPr>
        <w:t>i</w:t>
      </w:r>
      <w:r w:rsidRPr="5E9C0417" w:rsidR="689AC5A0">
        <w:rPr>
          <w:rFonts w:cs="Calibri" w:cstheme="minorAscii"/>
          <w:sz w:val="24"/>
          <w:szCs w:val="24"/>
        </w:rPr>
        <w:t>s a stranger, how d</w:t>
      </w:r>
      <w:r w:rsidRPr="5E9C0417" w:rsidR="55DD9785">
        <w:rPr>
          <w:rFonts w:cs="Calibri" w:cstheme="minorAscii"/>
          <w:sz w:val="24"/>
          <w:szCs w:val="24"/>
        </w:rPr>
        <w:t>oes</w:t>
      </w:r>
      <w:r w:rsidRPr="5E9C0417" w:rsidR="689AC5A0">
        <w:rPr>
          <w:rFonts w:cs="Calibri" w:cstheme="minorAscii"/>
          <w:sz w:val="24"/>
          <w:szCs w:val="24"/>
        </w:rPr>
        <w:t xml:space="preserve"> he know who I live with? How d</w:t>
      </w:r>
      <w:r w:rsidRPr="5E9C0417" w:rsidR="230BAAAC">
        <w:rPr>
          <w:rFonts w:cs="Calibri" w:cstheme="minorAscii"/>
          <w:sz w:val="24"/>
          <w:szCs w:val="24"/>
        </w:rPr>
        <w:t>oes</w:t>
      </w:r>
      <w:r w:rsidRPr="5E9C0417" w:rsidR="689AC5A0">
        <w:rPr>
          <w:rFonts w:cs="Calibri" w:cstheme="minorAscii"/>
          <w:sz w:val="24"/>
          <w:szCs w:val="24"/>
        </w:rPr>
        <w:t xml:space="preserve"> </w:t>
      </w:r>
    </w:p>
    <w:p w:rsidR="002F4474" w:rsidP="5E9C0417" w:rsidRDefault="002F4474" w14:paraId="77019122" w14:textId="46AF8047">
      <w:pPr>
        <w:rPr>
          <w:rFonts w:cs="Calibri" w:cstheme="minorAscii"/>
          <w:sz w:val="24"/>
          <w:szCs w:val="24"/>
        </w:rPr>
      </w:pPr>
      <w:r w:rsidRPr="5E9C0417" w:rsidR="689AC5A0">
        <w:rPr>
          <w:rFonts w:cs="Calibri" w:cstheme="minorAscii"/>
          <w:sz w:val="24"/>
          <w:szCs w:val="24"/>
        </w:rPr>
        <w:t>he know I ha</w:t>
      </w:r>
      <w:r w:rsidRPr="5E9C0417" w:rsidR="230BAAAC">
        <w:rPr>
          <w:rFonts w:cs="Calibri" w:cstheme="minorAscii"/>
          <w:sz w:val="24"/>
          <w:szCs w:val="24"/>
        </w:rPr>
        <w:t>ve</w:t>
      </w:r>
      <w:r w:rsidRPr="5E9C0417" w:rsidR="689AC5A0">
        <w:rPr>
          <w:rFonts w:cs="Calibri" w:cstheme="minorAscii"/>
          <w:sz w:val="24"/>
          <w:szCs w:val="24"/>
        </w:rPr>
        <w:t xml:space="preserve"> been married five times? “Sir, you must be a prophet</w:t>
      </w:r>
      <w:r w:rsidRPr="5E9C0417" w:rsidR="214CB41F">
        <w:rPr>
          <w:rFonts w:cs="Calibri" w:cstheme="minorAscii"/>
          <w:sz w:val="24"/>
          <w:szCs w:val="24"/>
        </w:rPr>
        <w:t>, how else could you</w:t>
      </w:r>
    </w:p>
    <w:p w:rsidR="002F4474" w:rsidP="5E9C0417" w:rsidRDefault="002F4474" w14:paraId="02F4B930" w14:textId="1ABDA6C4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know</w:t>
      </w:r>
      <w:r w:rsidRPr="5E9C0417" w:rsidR="7A6B4814">
        <w:rPr>
          <w:rFonts w:cs="Calibri" w:cstheme="minorAscii"/>
          <w:sz w:val="24"/>
          <w:szCs w:val="24"/>
        </w:rPr>
        <w:t xml:space="preserve"> </w:t>
      </w:r>
      <w:r w:rsidRPr="5E9C0417" w:rsidR="214CB41F">
        <w:rPr>
          <w:rFonts w:cs="Calibri" w:cstheme="minorAscii"/>
          <w:sz w:val="24"/>
          <w:szCs w:val="24"/>
        </w:rPr>
        <w:t>these things?”</w:t>
      </w:r>
      <w:r w:rsidRPr="5E9C0417" w:rsidR="689AC5A0">
        <w:rPr>
          <w:rFonts w:cs="Calibri" w:cstheme="minorAscii"/>
          <w:sz w:val="24"/>
          <w:szCs w:val="24"/>
        </w:rPr>
        <w:t xml:space="preserve"> </w:t>
      </w:r>
    </w:p>
    <w:p w:rsidR="5E9C0417" w:rsidP="5E9C0417" w:rsidRDefault="5E9C0417" w14:paraId="0CE60922" w14:textId="2251A512">
      <w:pPr>
        <w:rPr>
          <w:rFonts w:cs="Calibri" w:cstheme="minorAscii"/>
          <w:sz w:val="24"/>
          <w:szCs w:val="24"/>
        </w:rPr>
      </w:pPr>
    </w:p>
    <w:p w:rsidR="009B4CF7" w:rsidP="5E9C0417" w:rsidRDefault="009B4CF7" w14:paraId="667E48DF" w14:textId="0D73CC9F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  He smiled again. I blunder on, words tumbling out of my mouth before I had a chance to</w:t>
      </w:r>
    </w:p>
    <w:p w:rsidR="009B4CF7" w:rsidP="5E9C0417" w:rsidRDefault="009B4CF7" w14:paraId="4F93B5C4" w14:textId="7FECD6C6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think them through. Before I thought about how embarrassing it would be if I was wrong.</w:t>
      </w:r>
    </w:p>
    <w:p w:rsidR="009B4CF7" w:rsidP="5E9C0417" w:rsidRDefault="009B4CF7" w14:paraId="73FC82FB" w14:textId="797E7A08">
      <w:pPr>
        <w:rPr>
          <w:rFonts w:cs="Calibri" w:cstheme="minorAscii"/>
          <w:sz w:val="24"/>
          <w:szCs w:val="24"/>
        </w:rPr>
      </w:pPr>
    </w:p>
    <w:p w:rsidR="009B4CF7" w:rsidP="5E9C0417" w:rsidRDefault="009B4CF7" w14:paraId="55A687BA" w14:textId="1129E0D9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“I believe the Messiah is coming,” I exclaim breathlessly, </w:t>
      </w:r>
      <w:r w:rsidRPr="5E9C0417" w:rsidR="7A6B4814">
        <w:rPr>
          <w:rFonts w:cs="Calibri" w:cstheme="minorAscii"/>
          <w:sz w:val="24"/>
          <w:szCs w:val="24"/>
        </w:rPr>
        <w:t>“</w:t>
      </w:r>
      <w:r w:rsidRPr="5E9C0417" w:rsidR="214CB41F">
        <w:rPr>
          <w:rFonts w:cs="Calibri" w:cstheme="minorAscii"/>
          <w:sz w:val="24"/>
          <w:szCs w:val="24"/>
        </w:rPr>
        <w:t>and when he comes, he will</w:t>
      </w:r>
    </w:p>
    <w:p w:rsidR="009B4CF7" w:rsidP="5E9C0417" w:rsidRDefault="009B4CF7" w14:paraId="6E6B8272" w14:textId="70D5951E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explain everything.” I pause, then ask hesitantly</w:t>
      </w:r>
      <w:r w:rsidRPr="5E9C0417" w:rsidR="7A6B4814">
        <w:rPr>
          <w:rFonts w:cs="Calibri" w:cstheme="minorAscii"/>
          <w:sz w:val="24"/>
          <w:szCs w:val="24"/>
        </w:rPr>
        <w:t xml:space="preserve">; hopefully, </w:t>
      </w:r>
      <w:r w:rsidRPr="5E9C0417" w:rsidR="214CB41F">
        <w:rPr>
          <w:rFonts w:cs="Calibri" w:cstheme="minorAscii"/>
          <w:sz w:val="24"/>
          <w:szCs w:val="24"/>
        </w:rPr>
        <w:t>“Are you…?”</w:t>
      </w:r>
    </w:p>
    <w:p w:rsidR="009B4CF7" w:rsidP="5E9C0417" w:rsidRDefault="009B4CF7" w14:paraId="1A0FB0AF" w14:textId="7A755C54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    Again, he smiles that beautiful, understanding smile, and I know what he’s going to say</w:t>
      </w:r>
    </w:p>
    <w:p w:rsidR="009B4CF7" w:rsidP="5E9C0417" w:rsidRDefault="009B4CF7" w14:paraId="29FEDC13" w14:textId="6926C87E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before his answer makes my hope a reality. </w:t>
      </w:r>
    </w:p>
    <w:p w:rsidR="5E9C0417" w:rsidP="5E9C0417" w:rsidRDefault="5E9C0417" w14:paraId="35FD3238" w14:textId="09FC9B84">
      <w:pPr>
        <w:rPr>
          <w:rFonts w:cs="Calibri" w:cstheme="minorAscii"/>
          <w:sz w:val="24"/>
          <w:szCs w:val="24"/>
        </w:rPr>
      </w:pPr>
    </w:p>
    <w:p w:rsidR="009B4CF7" w:rsidP="5E9C0417" w:rsidRDefault="009B4CF7" w14:paraId="6C2B6A3C" w14:textId="0356815C">
      <w:pPr>
        <w:rPr>
          <w:rFonts w:cs="Calibri" w:cstheme="minorAscii"/>
          <w:sz w:val="24"/>
          <w:szCs w:val="24"/>
        </w:rPr>
      </w:pPr>
      <w:r w:rsidRPr="5E9C0417" w:rsidR="214CB41F">
        <w:rPr>
          <w:rFonts w:cs="Calibri" w:cstheme="minorAscii"/>
          <w:sz w:val="24"/>
          <w:szCs w:val="24"/>
        </w:rPr>
        <w:t xml:space="preserve">     “I am </w:t>
      </w:r>
      <w:r w:rsidRPr="5E9C0417" w:rsidR="4B556AE2">
        <w:rPr>
          <w:rFonts w:cs="Calibri" w:cstheme="minorAscii"/>
          <w:sz w:val="24"/>
          <w:szCs w:val="24"/>
        </w:rPr>
        <w:t>that,</w:t>
      </w:r>
      <w:r w:rsidRPr="5E9C0417" w:rsidR="214CB41F">
        <w:rPr>
          <w:rFonts w:cs="Calibri" w:cstheme="minorAscii"/>
          <w:sz w:val="24"/>
          <w:szCs w:val="24"/>
        </w:rPr>
        <w:t xml:space="preserve"> Messiah.”</w:t>
      </w:r>
    </w:p>
    <w:p w:rsidR="00BA5A9C" w:rsidP="00473CD0" w:rsidRDefault="00BA5A9C" w14:paraId="0E141A1B" w14:textId="77777777">
      <w:pPr>
        <w:rPr>
          <w:rFonts w:cstheme="minorHAnsi"/>
          <w:sz w:val="24"/>
          <w:szCs w:val="24"/>
        </w:rPr>
      </w:pPr>
    </w:p>
    <w:p w:rsidR="00CA25D8" w:rsidP="00473CD0" w:rsidRDefault="00CA25D8" w14:paraId="71333AA2" w14:textId="77777777">
      <w:pPr>
        <w:rPr>
          <w:rFonts w:cstheme="minorHAnsi"/>
          <w:sz w:val="24"/>
          <w:szCs w:val="24"/>
        </w:rPr>
      </w:pPr>
    </w:p>
    <w:p w:rsidR="00CA25D8" w:rsidP="00473CD0" w:rsidRDefault="00CA25D8" w14:paraId="76CFBB0B" w14:textId="77777777">
      <w:pPr>
        <w:rPr>
          <w:rFonts w:cstheme="minorHAnsi"/>
          <w:sz w:val="24"/>
          <w:szCs w:val="24"/>
        </w:rPr>
      </w:pPr>
    </w:p>
    <w:p w:rsidRPr="00473CD0" w:rsidR="00CA25D8" w:rsidP="5E9C0417" w:rsidRDefault="00CA25D8" w14:paraId="4536CE3D" w14:textId="1540D992">
      <w:pPr>
        <w:jc w:val="right"/>
        <w:rPr>
          <w:rFonts w:cs="Calibri" w:cstheme="minorAscii"/>
          <w:b w:val="1"/>
          <w:bCs w:val="1"/>
          <w:sz w:val="24"/>
          <w:szCs w:val="24"/>
        </w:rPr>
      </w:pPr>
      <w:r w:rsidRPr="5E9C0417" w:rsidR="7A6B4814">
        <w:rPr>
          <w:rFonts w:cs="Calibri" w:cstheme="minorAscii"/>
          <w:b w:val="1"/>
          <w:bCs w:val="1"/>
          <w:sz w:val="24"/>
          <w:szCs w:val="24"/>
        </w:rPr>
        <w:t>By Laura Cullen</w:t>
      </w:r>
    </w:p>
    <w:sectPr w:rsidRPr="00473CD0" w:rsidR="00CA25D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D0"/>
    <w:rsid w:val="00044A8D"/>
    <w:rsid w:val="0006234C"/>
    <w:rsid w:val="00082A62"/>
    <w:rsid w:val="000C5DCD"/>
    <w:rsid w:val="00145839"/>
    <w:rsid w:val="001656FF"/>
    <w:rsid w:val="001E4E32"/>
    <w:rsid w:val="002F4474"/>
    <w:rsid w:val="00473CD0"/>
    <w:rsid w:val="004A61F0"/>
    <w:rsid w:val="005F25BA"/>
    <w:rsid w:val="008663D1"/>
    <w:rsid w:val="008D724D"/>
    <w:rsid w:val="00916A74"/>
    <w:rsid w:val="009B4CF7"/>
    <w:rsid w:val="00A96A8B"/>
    <w:rsid w:val="00BA5A9C"/>
    <w:rsid w:val="00C26122"/>
    <w:rsid w:val="00C5323E"/>
    <w:rsid w:val="00CA25D8"/>
    <w:rsid w:val="021C6744"/>
    <w:rsid w:val="0E5AD7A6"/>
    <w:rsid w:val="1A541B9F"/>
    <w:rsid w:val="1D81A522"/>
    <w:rsid w:val="1DA08B5E"/>
    <w:rsid w:val="214CB41F"/>
    <w:rsid w:val="230BAAAC"/>
    <w:rsid w:val="464E5450"/>
    <w:rsid w:val="46B06CEB"/>
    <w:rsid w:val="4AAFD11C"/>
    <w:rsid w:val="4B556AE2"/>
    <w:rsid w:val="4B70F92A"/>
    <w:rsid w:val="5531FD85"/>
    <w:rsid w:val="55DD9785"/>
    <w:rsid w:val="5E9C0417"/>
    <w:rsid w:val="6169B265"/>
    <w:rsid w:val="6800BD13"/>
    <w:rsid w:val="689AC5A0"/>
    <w:rsid w:val="72C5A50C"/>
    <w:rsid w:val="7A6B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A926"/>
  <w15:chartTrackingRefBased/>
  <w15:docId w15:val="{59671DB3-5644-4D21-B6D4-52F734163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D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D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73CD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73CD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73CD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73CD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73CD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73CD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73CD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73CD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73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D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73CD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73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D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73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D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73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 N Cullen</dc:creator>
  <keywords/>
  <dc:description/>
  <lastModifiedBy>Lynette Bell</lastModifiedBy>
  <revision>3</revision>
  <lastPrinted>2026-02-24T04:03:00.0000000Z</lastPrinted>
  <dcterms:created xsi:type="dcterms:W3CDTF">2026-02-25T17:41:00.0000000Z</dcterms:created>
  <dcterms:modified xsi:type="dcterms:W3CDTF">2026-05-19T07:40:29.7521307Z</dcterms:modified>
</coreProperties>
</file>