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CE91" w14:textId="68A5D92B" w:rsidR="00573851" w:rsidRDefault="008E392A">
      <w:pPr>
        <w:rPr>
          <w:b/>
          <w:bCs/>
        </w:rPr>
      </w:pPr>
      <w:r>
        <w:rPr>
          <w:b/>
          <w:bCs/>
        </w:rPr>
        <w:t>Education, the Key to Success</w:t>
      </w:r>
    </w:p>
    <w:p w14:paraId="51EB5250" w14:textId="3E1D0E9A" w:rsidR="008E392A" w:rsidRDefault="008E392A">
      <w:pPr>
        <w:rPr>
          <w:b/>
          <w:bCs/>
        </w:rPr>
      </w:pPr>
      <w:r>
        <w:rPr>
          <w:b/>
          <w:bCs/>
        </w:rPr>
        <w:t>Jonathan Karanja</w:t>
      </w:r>
    </w:p>
    <w:p w14:paraId="76106D40" w14:textId="20CC75DB" w:rsidR="008E392A" w:rsidRDefault="008E392A">
      <w:pPr>
        <w:rPr>
          <w:b/>
          <w:bCs/>
        </w:rPr>
      </w:pPr>
      <w:r>
        <w:rPr>
          <w:b/>
          <w:bCs/>
        </w:rPr>
        <w:t>Delorah Daniel</w:t>
      </w:r>
    </w:p>
    <w:p w14:paraId="3CA29D65" w14:textId="77777777" w:rsidR="008E392A" w:rsidRDefault="008E392A">
      <w:pPr>
        <w:rPr>
          <w:b/>
          <w:bCs/>
        </w:rPr>
      </w:pPr>
    </w:p>
    <w:p w14:paraId="68E81CF7" w14:textId="203108FC" w:rsidR="008E392A" w:rsidRPr="008E392A" w:rsidRDefault="008E392A">
      <w:r w:rsidRPr="008E392A">
        <w:t>From generation to generation, from time to time, </w:t>
      </w:r>
      <w:r w:rsidRPr="008E392A">
        <w:br/>
        <w:t>Hast education among men been exalted, </w:t>
      </w:r>
      <w:r w:rsidRPr="008E392A">
        <w:br/>
        <w:t>We’ve our children been telling two things do rhyme, </w:t>
      </w:r>
      <w:r w:rsidRPr="008E392A">
        <w:br/>
        <w:t>These are diligence and education-possessing value untold.</w:t>
      </w:r>
      <w:r w:rsidRPr="008E392A">
        <w:br/>
      </w:r>
      <w:r w:rsidRPr="008E392A">
        <w:br/>
        <w:t>Without skill, none can read nor write, </w:t>
      </w:r>
      <w:r w:rsidRPr="008E392A">
        <w:br/>
        <w:t>Nor can one a simple, mere highway signpost decipher, </w:t>
      </w:r>
      <w:r w:rsidRPr="008E392A">
        <w:br/>
        <w:t>Even along a road, one needs a bit of skill of blue, </w:t>
      </w:r>
      <w:r w:rsidRPr="008E392A">
        <w:br/>
        <w:t xml:space="preserve">‘As to identify </w:t>
      </w:r>
      <w:proofErr w:type="spellStart"/>
      <w:r w:rsidRPr="008E392A">
        <w:t>colours</w:t>
      </w:r>
      <w:proofErr w:type="spellEnd"/>
      <w:r w:rsidRPr="008E392A">
        <w:t xml:space="preserve"> from others and even directions.</w:t>
      </w:r>
      <w:r w:rsidRPr="008E392A">
        <w:br/>
      </w:r>
      <w:r w:rsidRPr="008E392A">
        <w:br/>
        <w:t xml:space="preserve">Not only </w:t>
      </w:r>
      <w:proofErr w:type="spellStart"/>
      <w:r w:rsidRPr="008E392A">
        <w:t>colours</w:t>
      </w:r>
      <w:proofErr w:type="spellEnd"/>
      <w:r w:rsidRPr="008E392A">
        <w:t>, but even information and messages as well, </w:t>
      </w:r>
      <w:r w:rsidRPr="008E392A">
        <w:br/>
        <w:t>One needs education to write read and decode, </w:t>
      </w:r>
      <w:r w:rsidRPr="008E392A">
        <w:br/>
        <w:t>Even one language from another to tell, </w:t>
      </w:r>
      <w:r w:rsidRPr="008E392A">
        <w:br/>
        <w:t>One needs education, to read languages many &amp; even ‘encode’, </w:t>
      </w:r>
      <w:r w:rsidRPr="008E392A">
        <w:br/>
      </w:r>
      <w:r w:rsidRPr="008E392A">
        <w:br/>
        <w:t>As a globe trotter, well versed in the ways of the world, </w:t>
      </w:r>
      <w:r w:rsidRPr="008E392A">
        <w:br/>
        <w:t>One needs education, as a ‘vehicle’ and means to success, </w:t>
      </w:r>
      <w:r w:rsidRPr="008E392A">
        <w:br/>
        <w:t>‘Course one cannot travel to Spain, Israel, China or Arab world, </w:t>
      </w:r>
      <w:r w:rsidRPr="008E392A">
        <w:br/>
        <w:t>If you do not even an iota of knowledge possess!</w:t>
      </w:r>
    </w:p>
    <w:sectPr w:rsidR="008E392A" w:rsidRPr="008E392A" w:rsidSect="00585FD1">
      <w:pgSz w:w="12240" w:h="15840"/>
      <w:pgMar w:top="720" w:right="720" w:bottom="720" w:left="72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2A"/>
    <w:rsid w:val="00573851"/>
    <w:rsid w:val="00585FD1"/>
    <w:rsid w:val="007719FF"/>
    <w:rsid w:val="008E392A"/>
    <w:rsid w:val="00A06FBB"/>
    <w:rsid w:val="00BE4604"/>
    <w:rsid w:val="00F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5C20A"/>
  <w15:chartTrackingRefBased/>
  <w15:docId w15:val="{63E42AD2-6FC1-DF41-81ED-FD855BC62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202122"/>
        <w:kern w:val="2"/>
        <w:sz w:val="32"/>
        <w:szCs w:val="32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9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92A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9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2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2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Williams</dc:creator>
  <cp:keywords/>
  <dc:description/>
  <cp:lastModifiedBy>Lilian Williams</cp:lastModifiedBy>
  <cp:revision>1</cp:revision>
  <dcterms:created xsi:type="dcterms:W3CDTF">2026-07-15T02:43:00Z</dcterms:created>
  <dcterms:modified xsi:type="dcterms:W3CDTF">2026-07-15T02:46:00Z</dcterms:modified>
</cp:coreProperties>
</file>