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743A59" w14:paraId="2C078E63" wp14:textId="004840A1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5F743A59" w:rsidR="774827E7">
        <w:rPr>
          <w:b w:val="1"/>
          <w:bCs w:val="1"/>
          <w:sz w:val="24"/>
          <w:szCs w:val="24"/>
        </w:rPr>
        <w:t>Project Assumptions/limitations/constraints</w:t>
      </w:r>
    </w:p>
    <w:p w:rsidR="148246D3" w:rsidP="5F743A59" w:rsidRDefault="148246D3" w14:paraId="0568B140" w14:textId="2A9A90F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Assumptions:</w:t>
      </w:r>
    </w:p>
    <w:p w:rsidR="148246D3" w:rsidP="5F743A59" w:rsidRDefault="148246D3" w14:paraId="71181465" w14:textId="097961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Sufficient and representative data</w:t>
      </w:r>
    </w:p>
    <w:p w:rsidR="148246D3" w:rsidP="5F743A59" w:rsidRDefault="148246D3" w14:paraId="38B11F6A" w14:textId="2A6924C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Algorithm effectiveness</w:t>
      </w:r>
    </w:p>
    <w:p w:rsidR="148246D3" w:rsidP="5F743A59" w:rsidRDefault="148246D3" w14:paraId="2E512FF9" w14:textId="4B2EA76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Limitations:</w:t>
      </w:r>
    </w:p>
    <w:p w:rsidR="148246D3" w:rsidP="5F743A59" w:rsidRDefault="148246D3" w14:paraId="3A2D6589" w14:textId="76774D1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Resource limitations</w:t>
      </w:r>
    </w:p>
    <w:p w:rsidR="148246D3" w:rsidP="5F743A59" w:rsidRDefault="148246D3" w14:paraId="2DCC4C79" w14:textId="35AFBF9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quality</w:t>
      </w:r>
    </w:p>
    <w:p w:rsidR="148246D3" w:rsidP="5F743A59" w:rsidRDefault="148246D3" w14:paraId="68506A85" w14:textId="50C567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Constraints:</w:t>
      </w:r>
    </w:p>
    <w:p w:rsidR="148246D3" w:rsidP="5F743A59" w:rsidRDefault="148246D3" w14:paraId="461EE1C5" w14:textId="742C1A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Budget constraints</w:t>
      </w:r>
    </w:p>
    <w:p w:rsidR="148246D3" w:rsidP="5F743A59" w:rsidRDefault="148246D3" w14:paraId="57F8AFD3" w14:textId="193E8B8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14824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Legal and ethical considerations</w:t>
      </w:r>
    </w:p>
    <w:p w:rsidR="32799E9D" w:rsidP="5F743A59" w:rsidRDefault="32799E9D" w14:paraId="6343735B" w14:textId="42C4EA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743A59" w:rsidR="32799E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 constraints</w:t>
      </w:r>
    </w:p>
    <w:p w:rsidR="5F743A59" w:rsidP="5F743A59" w:rsidRDefault="5F743A59" w14:paraId="7024BC2F" w14:textId="6BF2CE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fe3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E8"/>
    <w:rsid w:val="005A34E8"/>
    <w:rsid w:val="030AAFD8"/>
    <w:rsid w:val="0BC5BCB1"/>
    <w:rsid w:val="11DFC88E"/>
    <w:rsid w:val="148246D3"/>
    <w:rsid w:val="1D34A258"/>
    <w:rsid w:val="32799E9D"/>
    <w:rsid w:val="5AA0C936"/>
    <w:rsid w:val="5F743A59"/>
    <w:rsid w:val="774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34E8"/>
  <w15:chartTrackingRefBased/>
  <w15:docId w15:val="{CFA4ED3B-EF4D-4662-93AE-6217D3AF4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6bff02a68a4e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2023-05-15T21:34:12.3947819Z</dcterms:created>
  <dcterms:modified xsi:type="dcterms:W3CDTF">2023-05-15T21:39:12.4971531Z</dcterms:modified>
  <dc:creator>Nat Shillingford</dc:creator>
  <lastModifiedBy>Nat Shillingford</lastModifiedBy>
</coreProperties>
</file>