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6798941"/>
        <w:placeholder>
          <w:docPart w:val="64771DDB35F93A45BE3D3D0821EC8BAB"/>
        </w:placeholder>
        <w:temporary/>
        <w:showingPlcHdr/>
        <w15:appearance w15:val="hidden"/>
      </w:sdtPr>
      <w:sdtEndPr/>
      <w:sdtContent>
        <w:p w:rsidR="00807843" w:rsidRDefault="000F312B">
          <w:pPr>
            <w:pStyle w:val="Heading1"/>
          </w:pPr>
          <w:r>
            <w:rPr>
              <w:lang w:val="en-GB" w:bidi="en-GB"/>
            </w:rPr>
            <w:t>Take Notes</w:t>
          </w:r>
        </w:p>
      </w:sdtContent>
    </w:sdt>
    <w:sdt>
      <w:sdtPr>
        <w:id w:val="-1461253836"/>
        <w:placeholder>
          <w:docPart w:val="D7607800D1613545A6A8BEDBA31946A7"/>
        </w:placeholder>
        <w:temporary/>
        <w:showingPlcHdr/>
        <w15:appearance w15:val="hidden"/>
      </w:sdtPr>
      <w:sdtEndPr/>
      <w:sdtContent>
        <w:p w:rsidR="00807843" w:rsidRDefault="000F312B">
          <w:pPr>
            <w:pStyle w:val="ListBullet"/>
          </w:pPr>
          <w:r>
            <w:rPr>
              <w:lang w:val="en-GB" w:bidi="en-GB"/>
            </w:rPr>
            <w:t>To take notes, simply tap here and start typing.</w:t>
          </w:r>
        </w:p>
        <w:p w:rsidR="00807843" w:rsidRDefault="000F312B">
          <w:pPr>
            <w:pStyle w:val="ListBullet"/>
          </w:pPr>
          <w:r>
            <w:rPr>
              <w:lang w:val="en-GB" w:bidi="en-GB"/>
            </w:rPr>
            <w:t>Or, easily create a digital notebook for all of your notes that is automatically synced across your devices using the free OneNote app.</w:t>
          </w:r>
        </w:p>
      </w:sdtContent>
    </w:sdt>
    <w:p w:rsidR="00807843" w:rsidRDefault="000F312B">
      <w:pPr>
        <w:pStyle w:val="Heading2"/>
      </w:pPr>
      <w:r>
        <w:rPr>
          <w:lang w:val="en-GB" w:bidi="en-GB"/>
        </w:rPr>
        <w:t xml:space="preserve">To learn more and get OneNote, visit </w:t>
      </w:r>
      <w:hyperlink r:id="rId7" w:history="1">
        <w:r>
          <w:rPr>
            <w:rStyle w:val="Hyperlink"/>
            <w:lang w:val="en-GB" w:bidi="en-GB"/>
          </w:rPr>
          <w:t>www.onenote.com</w:t>
        </w:r>
      </w:hyperlink>
      <w:r>
        <w:rPr>
          <w:lang w:val="en-GB" w:bidi="en-GB"/>
        </w:rPr>
        <w:t>.</w:t>
      </w:r>
    </w:p>
    <w:sectPr w:rsidR="0080784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0692" w:rsidRDefault="00720692">
      <w:r>
        <w:separator/>
      </w:r>
    </w:p>
    <w:p w:rsidR="00720692" w:rsidRDefault="00720692"/>
  </w:endnote>
  <w:endnote w:type="continuationSeparator" w:id="0">
    <w:p w:rsidR="00720692" w:rsidRDefault="00720692">
      <w:r>
        <w:continuationSeparator/>
      </w:r>
    </w:p>
    <w:p w:rsidR="00720692" w:rsidRDefault="00720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0692" w:rsidRDefault="00720692">
      <w:r>
        <w:separator/>
      </w:r>
    </w:p>
    <w:p w:rsidR="00720692" w:rsidRDefault="00720692"/>
  </w:footnote>
  <w:footnote w:type="continuationSeparator" w:id="0">
    <w:p w:rsidR="00720692" w:rsidRDefault="00720692">
      <w:r>
        <w:continuationSeparator/>
      </w:r>
    </w:p>
    <w:p w:rsidR="00720692" w:rsidRDefault="007206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C5"/>
    <w:rsid w:val="000F312B"/>
    <w:rsid w:val="00720692"/>
    <w:rsid w:val="00807843"/>
    <w:rsid w:val="0093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F81744-EFBC-C346-AC96-7ECF40D1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laiman/Library/Containers/com.microsoft.Word/Data/Library/Application%20Support/Microsoft/Office/16.0/DTS/en-GB%7bFD97E07E-DA78-3944-93BE-38302A8EA42A%7d/%7b07B7BFEE-94C5-6444-BEF2-E0AB4377EA17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771DDB35F93A45BE3D3D0821EC8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EA666-5EB0-3E44-A2FE-472526FB1967}"/>
      </w:docPartPr>
      <w:docPartBody>
        <w:p w:rsidR="00000000" w:rsidRDefault="00D43C9B">
          <w:pPr>
            <w:pStyle w:val="64771DDB35F93A45BE3D3D0821EC8BAB"/>
          </w:pPr>
          <w:r>
            <w:rPr>
              <w:lang w:val="en-GB" w:bidi="en-GB"/>
            </w:rPr>
            <w:t>Take Notes</w:t>
          </w:r>
        </w:p>
      </w:docPartBody>
    </w:docPart>
    <w:docPart>
      <w:docPartPr>
        <w:name w:val="D7607800D1613545A6A8BEDBA3194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6F86F-E035-764C-ACBC-2E3C62E53FF7}"/>
      </w:docPartPr>
      <w:docPartBody>
        <w:p w:rsidR="004E7F6D" w:rsidRDefault="00D43C9B">
          <w:pPr>
            <w:pStyle w:val="ListBullet"/>
          </w:pPr>
          <w:r>
            <w:rPr>
              <w:lang w:val="en-GB" w:bidi="en-GB"/>
            </w:rPr>
            <w:t>To take notes, simply tap here and start typing.</w:t>
          </w:r>
        </w:p>
        <w:p w:rsidR="00000000" w:rsidRDefault="00D43C9B">
          <w:pPr>
            <w:pStyle w:val="D7607800D1613545A6A8BEDBA31946A7"/>
          </w:pPr>
          <w:r>
            <w:rPr>
              <w:lang w:val="en-GB" w:bidi="en-GB"/>
            </w:rPr>
            <w:t>Or, easily create a digital notebook for all of your notes that is automatically synced across your devices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9B"/>
    <w:rsid w:val="00D4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771DDB35F93A45BE3D3D0821EC8BAB">
    <w:name w:val="64771DDB35F93A45BE3D3D0821EC8BA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D7607800D1613545A6A8BEDBA31946A7">
    <w:name w:val="D7607800D1613545A6A8BEDBA3194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2020-09-28T03:48:00Z</dcterms:created>
  <dcterms:modified xsi:type="dcterms:W3CDTF">2020-09-28T03:49:00Z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