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D4AA4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1) Driver OOM (Out-of-Memory)</w:t>
      </w:r>
    </w:p>
    <w:p w14:paraId="53B5649F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How to find it (UI path)</w:t>
      </w:r>
    </w:p>
    <w:p w14:paraId="70E20917" w14:textId="77777777" w:rsidR="00704218" w:rsidRPr="00704218" w:rsidRDefault="00704218" w:rsidP="00704218">
      <w:pPr>
        <w:numPr>
          <w:ilvl w:val="0"/>
          <w:numId w:val="1"/>
        </w:numPr>
      </w:pPr>
      <w:r w:rsidRPr="00704218">
        <w:rPr>
          <w:b/>
          <w:bCs/>
        </w:rPr>
        <w:t>Workflows → Jobs → Runs → (your run) → View output</w:t>
      </w:r>
    </w:p>
    <w:p w14:paraId="2A83B5B0" w14:textId="77777777" w:rsidR="00704218" w:rsidRPr="00704218" w:rsidRDefault="00704218" w:rsidP="00704218">
      <w:pPr>
        <w:numPr>
          <w:ilvl w:val="0"/>
          <w:numId w:val="1"/>
        </w:numPr>
      </w:pPr>
      <w:r w:rsidRPr="00704218">
        <w:t xml:space="preserve">Click </w:t>
      </w:r>
      <w:r w:rsidRPr="00704218">
        <w:rPr>
          <w:b/>
          <w:bCs/>
        </w:rPr>
        <w:t>Spark UI</w:t>
      </w:r>
      <w:r w:rsidRPr="00704218">
        <w:t xml:space="preserve"> (top right).</w:t>
      </w:r>
    </w:p>
    <w:p w14:paraId="19DDDE02" w14:textId="77777777" w:rsidR="00704218" w:rsidRPr="00704218" w:rsidRDefault="00704218" w:rsidP="00704218">
      <w:pPr>
        <w:numPr>
          <w:ilvl w:val="0"/>
          <w:numId w:val="1"/>
        </w:numPr>
      </w:pPr>
      <w:r w:rsidRPr="00704218">
        <w:rPr>
          <w:b/>
          <w:bCs/>
        </w:rPr>
        <w:t>Executors → Driver (logs)</w:t>
      </w:r>
      <w:r w:rsidRPr="00704218">
        <w:t xml:space="preserve"> → open </w:t>
      </w:r>
      <w:r w:rsidRPr="00704218">
        <w:rPr>
          <w:b/>
          <w:bCs/>
        </w:rPr>
        <w:t>stderr</w:t>
      </w:r>
      <w:r w:rsidRPr="00704218">
        <w:t xml:space="preserve"> for OutOfMemoryError / Java heap space / GC overhead limit exceeded.</w:t>
      </w:r>
    </w:p>
    <w:p w14:paraId="6F9AA7A0" w14:textId="77777777" w:rsidR="00704218" w:rsidRPr="00704218" w:rsidRDefault="00704218" w:rsidP="00704218">
      <w:pPr>
        <w:numPr>
          <w:ilvl w:val="0"/>
          <w:numId w:val="1"/>
        </w:numPr>
      </w:pPr>
      <w:r w:rsidRPr="00704218">
        <w:rPr>
          <w:b/>
          <w:bCs/>
        </w:rPr>
        <w:t>SQL</w:t>
      </w:r>
      <w:r w:rsidRPr="00704218">
        <w:t xml:space="preserve"> tab → open latest statement → check </w:t>
      </w:r>
      <w:r w:rsidRPr="00704218">
        <w:rPr>
          <w:b/>
          <w:bCs/>
        </w:rPr>
        <w:t>Physical Plan</w:t>
      </w:r>
      <w:r w:rsidRPr="00704218">
        <w:t xml:space="preserve"> for CollectLimit, Broadcast, Exchange right before failure.</w:t>
      </w:r>
    </w:p>
    <w:p w14:paraId="1B1D881C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Common symptoms</w:t>
      </w:r>
    </w:p>
    <w:p w14:paraId="56FB4BB3" w14:textId="77777777" w:rsidR="00704218" w:rsidRPr="00704218" w:rsidRDefault="00704218" w:rsidP="00704218">
      <w:pPr>
        <w:numPr>
          <w:ilvl w:val="0"/>
          <w:numId w:val="2"/>
        </w:numPr>
      </w:pPr>
      <w:r w:rsidRPr="00704218">
        <w:t xml:space="preserve">Run aborts </w:t>
      </w:r>
      <w:proofErr w:type="gramStart"/>
      <w:r w:rsidRPr="00704218">
        <w:t>early;</w:t>
      </w:r>
      <w:proofErr w:type="gramEnd"/>
      <w:r w:rsidRPr="00704218">
        <w:t xml:space="preserve"> no tasks finish.</w:t>
      </w:r>
    </w:p>
    <w:p w14:paraId="0193EE58" w14:textId="77777777" w:rsidR="00704218" w:rsidRPr="00704218" w:rsidRDefault="00704218" w:rsidP="00704218">
      <w:pPr>
        <w:numPr>
          <w:ilvl w:val="0"/>
          <w:numId w:val="2"/>
        </w:numPr>
      </w:pPr>
      <w:proofErr w:type="gramStart"/>
      <w:r w:rsidRPr="00704218">
        <w:t>toPandas(</w:t>
      </w:r>
      <w:proofErr w:type="gramEnd"/>
      <w:r w:rsidRPr="00704218">
        <w:t xml:space="preserve">), </w:t>
      </w:r>
      <w:proofErr w:type="gramStart"/>
      <w:r w:rsidRPr="00704218">
        <w:t>collect(</w:t>
      </w:r>
      <w:proofErr w:type="gramEnd"/>
      <w:r w:rsidRPr="00704218">
        <w:t xml:space="preserve">), or huge </w:t>
      </w:r>
      <w:proofErr w:type="gramStart"/>
      <w:r w:rsidRPr="00704218">
        <w:t>display(</w:t>
      </w:r>
      <w:proofErr w:type="gramEnd"/>
      <w:r w:rsidRPr="00704218">
        <w:t>) results.</w:t>
      </w:r>
    </w:p>
    <w:p w14:paraId="232B510E" w14:textId="77777777" w:rsidR="00704218" w:rsidRPr="00704218" w:rsidRDefault="00704218" w:rsidP="00704218">
      <w:pPr>
        <w:numPr>
          <w:ilvl w:val="0"/>
          <w:numId w:val="2"/>
        </w:numPr>
      </w:pPr>
      <w:r w:rsidRPr="00704218">
        <w:t xml:space="preserve">Very large </w:t>
      </w:r>
      <w:r w:rsidRPr="00704218">
        <w:rPr>
          <w:b/>
          <w:bCs/>
        </w:rPr>
        <w:t>broadcast</w:t>
      </w:r>
      <w:r w:rsidRPr="00704218">
        <w:t xml:space="preserve"> or driver-side aggregations.</w:t>
      </w:r>
    </w:p>
    <w:p w14:paraId="4FD14A92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Likely root causes</w:t>
      </w:r>
    </w:p>
    <w:p w14:paraId="2B26A921" w14:textId="77777777" w:rsidR="00704218" w:rsidRPr="00704218" w:rsidRDefault="00704218" w:rsidP="00704218">
      <w:pPr>
        <w:numPr>
          <w:ilvl w:val="0"/>
          <w:numId w:val="3"/>
        </w:numPr>
      </w:pPr>
      <w:r w:rsidRPr="00704218">
        <w:t>Pulling too much to the driver (collect/toPandas).</w:t>
      </w:r>
    </w:p>
    <w:p w14:paraId="0533304F" w14:textId="77777777" w:rsidR="00704218" w:rsidRPr="00704218" w:rsidRDefault="00704218" w:rsidP="00704218">
      <w:pPr>
        <w:numPr>
          <w:ilvl w:val="0"/>
          <w:numId w:val="3"/>
        </w:numPr>
      </w:pPr>
      <w:r w:rsidRPr="00704218">
        <w:t>Driver planning very large broadcast or JSON serialization spikes.</w:t>
      </w:r>
    </w:p>
    <w:p w14:paraId="17D0E798" w14:textId="77777777" w:rsidR="00704218" w:rsidRPr="00704218" w:rsidRDefault="00704218" w:rsidP="00704218">
      <w:pPr>
        <w:numPr>
          <w:ilvl w:val="0"/>
          <w:numId w:val="3"/>
        </w:numPr>
      </w:pPr>
      <w:r w:rsidRPr="00704218">
        <w:t>Too many result rows in notebook cell.</w:t>
      </w:r>
    </w:p>
    <w:p w14:paraId="44518218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 xml:space="preserve">Fix fast (choose the </w:t>
      </w:r>
      <w:proofErr w:type="gramStart"/>
      <w:r w:rsidRPr="00704218">
        <w:rPr>
          <w:b/>
          <w:bCs/>
        </w:rPr>
        <w:t>lowest-risk</w:t>
      </w:r>
      <w:proofErr w:type="gramEnd"/>
      <w:r w:rsidRPr="00704218">
        <w:rPr>
          <w:b/>
          <w:bCs/>
        </w:rPr>
        <w:t xml:space="preserve"> first)</w:t>
      </w:r>
    </w:p>
    <w:p w14:paraId="05F89E53" w14:textId="77777777" w:rsidR="00704218" w:rsidRPr="00704218" w:rsidRDefault="00704218" w:rsidP="00704218">
      <w:pPr>
        <w:numPr>
          <w:ilvl w:val="0"/>
          <w:numId w:val="4"/>
        </w:numPr>
      </w:pPr>
      <w:r w:rsidRPr="00704218">
        <w:rPr>
          <w:b/>
          <w:bCs/>
        </w:rPr>
        <w:t>Stop collecting to driver</w:t>
      </w:r>
      <w:r w:rsidRPr="00704218">
        <w:t xml:space="preserve">: write to Delta and </w:t>
      </w:r>
      <w:r w:rsidRPr="00704218">
        <w:rPr>
          <w:b/>
          <w:bCs/>
        </w:rPr>
        <w:t>sample</w:t>
      </w:r>
      <w:r w:rsidRPr="00704218">
        <w:t>:</w:t>
      </w:r>
    </w:p>
    <w:p w14:paraId="2DDE9432" w14:textId="77777777" w:rsidR="00704218" w:rsidRPr="00704218" w:rsidRDefault="00704218" w:rsidP="00704218">
      <w:pPr>
        <w:numPr>
          <w:ilvl w:val="0"/>
          <w:numId w:val="4"/>
        </w:numPr>
      </w:pPr>
      <w:proofErr w:type="gramStart"/>
      <w:r w:rsidRPr="00704218">
        <w:t>df.write</w:t>
      </w:r>
      <w:proofErr w:type="gramEnd"/>
      <w:r w:rsidRPr="00704218">
        <w:t>.mode("overwrite"</w:t>
      </w:r>
      <w:proofErr w:type="gramStart"/>
      <w:r w:rsidRPr="00704218">
        <w:t>).saveAsTable</w:t>
      </w:r>
      <w:proofErr w:type="gramEnd"/>
      <w:r w:rsidRPr="00704218">
        <w:t>("</w:t>
      </w:r>
      <w:proofErr w:type="gramStart"/>
      <w:r w:rsidRPr="00704218">
        <w:t>tmp.safe</w:t>
      </w:r>
      <w:proofErr w:type="gramEnd"/>
      <w:r w:rsidRPr="00704218">
        <w:t>_preview"</w:t>
      </w:r>
      <w:proofErr w:type="gramStart"/>
      <w:r w:rsidRPr="00704218">
        <w:t>);</w:t>
      </w:r>
      <w:proofErr w:type="gramEnd"/>
      <w:r w:rsidRPr="00704218">
        <w:t xml:space="preserve"> </w:t>
      </w:r>
    </w:p>
    <w:p w14:paraId="4EE804ED" w14:textId="77777777" w:rsidR="00704218" w:rsidRPr="00704218" w:rsidRDefault="00704218" w:rsidP="00704218">
      <w:pPr>
        <w:numPr>
          <w:ilvl w:val="0"/>
          <w:numId w:val="4"/>
        </w:numPr>
      </w:pPr>
      <w:proofErr w:type="gramStart"/>
      <w:r w:rsidRPr="00704218">
        <w:t>spark.table</w:t>
      </w:r>
      <w:proofErr w:type="gramEnd"/>
      <w:r w:rsidRPr="00704218">
        <w:t>("</w:t>
      </w:r>
      <w:proofErr w:type="gramStart"/>
      <w:r w:rsidRPr="00704218">
        <w:t>tmp.safe</w:t>
      </w:r>
      <w:proofErr w:type="gramEnd"/>
      <w:r w:rsidRPr="00704218">
        <w:t>_preview"</w:t>
      </w:r>
      <w:proofErr w:type="gramStart"/>
      <w:r w:rsidRPr="00704218">
        <w:t>).limit</w:t>
      </w:r>
      <w:proofErr w:type="gramEnd"/>
      <w:r w:rsidRPr="00704218">
        <w:t>(20</w:t>
      </w:r>
      <w:proofErr w:type="gramStart"/>
      <w:r w:rsidRPr="00704218">
        <w:t>).display</w:t>
      </w:r>
      <w:proofErr w:type="gramEnd"/>
      <w:r w:rsidRPr="00704218">
        <w:t>()</w:t>
      </w:r>
    </w:p>
    <w:p w14:paraId="3611CBDE" w14:textId="77777777" w:rsidR="00704218" w:rsidRPr="00704218" w:rsidRDefault="00704218" w:rsidP="00704218">
      <w:pPr>
        <w:numPr>
          <w:ilvl w:val="0"/>
          <w:numId w:val="4"/>
        </w:numPr>
      </w:pPr>
      <w:r w:rsidRPr="00704218">
        <w:rPr>
          <w:b/>
          <w:bCs/>
        </w:rPr>
        <w:t>Cap output</w:t>
      </w:r>
      <w:r w:rsidRPr="00704218">
        <w:t xml:space="preserve">: </w:t>
      </w:r>
      <w:proofErr w:type="gramStart"/>
      <w:r w:rsidRPr="00704218">
        <w:t>df.limit</w:t>
      </w:r>
      <w:proofErr w:type="gramEnd"/>
      <w:r w:rsidRPr="00704218">
        <w:t>(1000</w:t>
      </w:r>
      <w:proofErr w:type="gramStart"/>
      <w:r w:rsidRPr="00704218">
        <w:t>).toPandas</w:t>
      </w:r>
      <w:proofErr w:type="gramEnd"/>
      <w:r w:rsidRPr="00704218">
        <w:t>() only for true samples.</w:t>
      </w:r>
    </w:p>
    <w:p w14:paraId="63C6E055" w14:textId="77777777" w:rsidR="00704218" w:rsidRPr="00704218" w:rsidRDefault="00704218" w:rsidP="00704218">
      <w:pPr>
        <w:numPr>
          <w:ilvl w:val="0"/>
          <w:numId w:val="4"/>
        </w:numPr>
      </w:pPr>
      <w:r w:rsidRPr="00704218">
        <w:rPr>
          <w:b/>
          <w:bCs/>
        </w:rPr>
        <w:t>Push work to executors</w:t>
      </w:r>
      <w:r w:rsidRPr="00704218">
        <w:t>: replace Python UDFs with SQL/Builtin/Pandas UDFs.</w:t>
      </w:r>
    </w:p>
    <w:p w14:paraId="5F99112A" w14:textId="77777777" w:rsidR="00704218" w:rsidRPr="00704218" w:rsidRDefault="00704218" w:rsidP="00704218">
      <w:pPr>
        <w:numPr>
          <w:ilvl w:val="0"/>
          <w:numId w:val="4"/>
        </w:numPr>
      </w:pPr>
      <w:r w:rsidRPr="00704218">
        <w:rPr>
          <w:b/>
          <w:bCs/>
        </w:rPr>
        <w:t>Tune memory only if needed</w:t>
      </w:r>
      <w:r w:rsidRPr="00704218">
        <w:t xml:space="preserve"> (cluster policy): raise </w:t>
      </w:r>
      <w:r w:rsidRPr="00704218">
        <w:rPr>
          <w:b/>
          <w:bCs/>
        </w:rPr>
        <w:t>Driver Memory/Overhead</w:t>
      </w:r>
      <w:r w:rsidRPr="00704218">
        <w:t xml:space="preserve"> one step.</w:t>
      </w:r>
    </w:p>
    <w:p w14:paraId="0E3474DE" w14:textId="77777777" w:rsidR="00704218" w:rsidRPr="00704218" w:rsidRDefault="00704218" w:rsidP="00704218">
      <w:pPr>
        <w:numPr>
          <w:ilvl w:val="0"/>
          <w:numId w:val="4"/>
        </w:numPr>
      </w:pPr>
      <w:r w:rsidRPr="00704218">
        <w:rPr>
          <w:b/>
          <w:bCs/>
        </w:rPr>
        <w:t>Avoid massive broadcasts</w:t>
      </w:r>
      <w:r w:rsidRPr="00704218">
        <w:t>: ensure the “small” side really is small; or drop the hint.</w:t>
      </w:r>
    </w:p>
    <w:p w14:paraId="0D741EC0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Verify</w:t>
      </w:r>
    </w:p>
    <w:p w14:paraId="3ACC64C5" w14:textId="77777777" w:rsidR="00704218" w:rsidRPr="00704218" w:rsidRDefault="00704218" w:rsidP="00704218">
      <w:pPr>
        <w:numPr>
          <w:ilvl w:val="0"/>
          <w:numId w:val="5"/>
        </w:numPr>
      </w:pPr>
      <w:r w:rsidRPr="00704218">
        <w:t xml:space="preserve">Re-run and watch </w:t>
      </w:r>
      <w:r w:rsidRPr="00704218">
        <w:rPr>
          <w:b/>
          <w:bCs/>
        </w:rPr>
        <w:t>Spark UI → Executors → Driver</w:t>
      </w:r>
      <w:r w:rsidRPr="00704218">
        <w:t xml:space="preserve"> memory/GC; </w:t>
      </w:r>
      <w:r w:rsidRPr="00704218">
        <w:rPr>
          <w:b/>
          <w:bCs/>
        </w:rPr>
        <w:t>SQL</w:t>
      </w:r>
      <w:r w:rsidRPr="00704218">
        <w:t xml:space="preserve"> tab shows no Collect of huge datasets; job completes.</w:t>
      </w:r>
    </w:p>
    <w:p w14:paraId="4E42BC2C" w14:textId="77777777" w:rsidR="00704218" w:rsidRPr="00704218" w:rsidRDefault="00704218" w:rsidP="00704218">
      <w:r w:rsidRPr="00704218">
        <w:pict w14:anchorId="3A81FBA3">
          <v:rect id="_x0000_i1055" style="width:0;height:1.5pt" o:hralign="center" o:hrstd="t" o:hr="t" fillcolor="#a0a0a0" stroked="f"/>
        </w:pict>
      </w:r>
    </w:p>
    <w:p w14:paraId="7139BF52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2) Shuffle Fetch Failures (e.g., FetchFailedException)</w:t>
      </w:r>
    </w:p>
    <w:p w14:paraId="4F6D96BD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How to find it (UI path)</w:t>
      </w:r>
    </w:p>
    <w:p w14:paraId="3A3CA481" w14:textId="77777777" w:rsidR="00704218" w:rsidRPr="00704218" w:rsidRDefault="00704218" w:rsidP="00704218">
      <w:pPr>
        <w:numPr>
          <w:ilvl w:val="0"/>
          <w:numId w:val="6"/>
        </w:numPr>
      </w:pPr>
      <w:r w:rsidRPr="00704218">
        <w:rPr>
          <w:b/>
          <w:bCs/>
        </w:rPr>
        <w:t>Workflows → Jobs → Runs</w:t>
      </w:r>
      <w:r w:rsidRPr="00704218">
        <w:t xml:space="preserve"> → the run will show </w:t>
      </w:r>
      <w:r w:rsidRPr="00704218">
        <w:rPr>
          <w:b/>
          <w:bCs/>
        </w:rPr>
        <w:t>failed stage</w:t>
      </w:r>
      <w:r w:rsidRPr="00704218">
        <w:t>.</w:t>
      </w:r>
    </w:p>
    <w:p w14:paraId="437FCC85" w14:textId="77777777" w:rsidR="00704218" w:rsidRPr="00704218" w:rsidRDefault="00704218" w:rsidP="00704218">
      <w:pPr>
        <w:numPr>
          <w:ilvl w:val="0"/>
          <w:numId w:val="6"/>
        </w:numPr>
      </w:pPr>
      <w:r w:rsidRPr="00704218">
        <w:rPr>
          <w:b/>
          <w:bCs/>
        </w:rPr>
        <w:t>Spark UI → Stages</w:t>
      </w:r>
      <w:r w:rsidRPr="00704218">
        <w:t xml:space="preserve"> → failed stage shows red; open it.</w:t>
      </w:r>
    </w:p>
    <w:p w14:paraId="18D5D420" w14:textId="77777777" w:rsidR="00704218" w:rsidRPr="00704218" w:rsidRDefault="00704218" w:rsidP="00704218">
      <w:pPr>
        <w:numPr>
          <w:ilvl w:val="0"/>
          <w:numId w:val="6"/>
        </w:numPr>
      </w:pPr>
      <w:r w:rsidRPr="00704218">
        <w:lastRenderedPageBreak/>
        <w:t xml:space="preserve">In the </w:t>
      </w:r>
      <w:r w:rsidRPr="00704218">
        <w:rPr>
          <w:b/>
          <w:bCs/>
        </w:rPr>
        <w:t>Event Timeline</w:t>
      </w:r>
      <w:r w:rsidRPr="00704218">
        <w:t xml:space="preserve"> and </w:t>
      </w:r>
      <w:r w:rsidRPr="00704218">
        <w:rPr>
          <w:b/>
          <w:bCs/>
        </w:rPr>
        <w:t>Task</w:t>
      </w:r>
      <w:r w:rsidRPr="00704218">
        <w:t xml:space="preserve"> table, look for </w:t>
      </w:r>
      <w:r w:rsidRPr="00704218">
        <w:rPr>
          <w:b/>
          <w:bCs/>
        </w:rPr>
        <w:t>Failed Tasks = X</w:t>
      </w:r>
      <w:r w:rsidRPr="00704218">
        <w:t xml:space="preserve">; open one → bottom shows </w:t>
      </w:r>
      <w:r w:rsidRPr="00704218">
        <w:rPr>
          <w:b/>
          <w:bCs/>
        </w:rPr>
        <w:t>FetchFailed</w:t>
      </w:r>
      <w:r w:rsidRPr="00704218">
        <w:t xml:space="preserve"> with shuffle block / lost executor details.</w:t>
      </w:r>
    </w:p>
    <w:p w14:paraId="5E377FE1" w14:textId="77777777" w:rsidR="00704218" w:rsidRPr="00704218" w:rsidRDefault="00704218" w:rsidP="00704218">
      <w:pPr>
        <w:numPr>
          <w:ilvl w:val="0"/>
          <w:numId w:val="6"/>
        </w:numPr>
      </w:pPr>
      <w:r w:rsidRPr="00704218">
        <w:rPr>
          <w:b/>
          <w:bCs/>
        </w:rPr>
        <w:t>Executors</w:t>
      </w:r>
      <w:r w:rsidRPr="00704218">
        <w:t xml:space="preserve"> tab → check if an executor died (exit reason, lost shuffle blocks).</w:t>
      </w:r>
    </w:p>
    <w:p w14:paraId="1231B3AE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Common symptoms</w:t>
      </w:r>
    </w:p>
    <w:p w14:paraId="17C6E4FE" w14:textId="77777777" w:rsidR="00704218" w:rsidRPr="00704218" w:rsidRDefault="00704218" w:rsidP="00704218">
      <w:pPr>
        <w:numPr>
          <w:ilvl w:val="0"/>
          <w:numId w:val="7"/>
        </w:numPr>
      </w:pPr>
      <w:r w:rsidRPr="00704218">
        <w:t xml:space="preserve">Job fails late in a wide stage (join/agg) with </w:t>
      </w:r>
      <w:r w:rsidRPr="00704218">
        <w:rPr>
          <w:b/>
          <w:bCs/>
        </w:rPr>
        <w:t>lots of shuffle</w:t>
      </w:r>
      <w:r w:rsidRPr="00704218">
        <w:t>.</w:t>
      </w:r>
    </w:p>
    <w:p w14:paraId="444BA264" w14:textId="77777777" w:rsidR="00704218" w:rsidRPr="00704218" w:rsidRDefault="00704218" w:rsidP="00704218">
      <w:pPr>
        <w:numPr>
          <w:ilvl w:val="0"/>
          <w:numId w:val="7"/>
        </w:numPr>
      </w:pPr>
      <w:r w:rsidRPr="00704218">
        <w:t xml:space="preserve">Error mentions </w:t>
      </w:r>
      <w:r w:rsidRPr="00704218">
        <w:rPr>
          <w:b/>
          <w:bCs/>
        </w:rPr>
        <w:t>shuffle block</w:t>
      </w:r>
      <w:r w:rsidRPr="00704218">
        <w:t xml:space="preserve"> / </w:t>
      </w:r>
      <w:r w:rsidRPr="00704218">
        <w:rPr>
          <w:b/>
          <w:bCs/>
        </w:rPr>
        <w:t>connection</w:t>
      </w:r>
      <w:r w:rsidRPr="00704218">
        <w:t xml:space="preserve"> / </w:t>
      </w:r>
      <w:r w:rsidRPr="00704218">
        <w:rPr>
          <w:b/>
          <w:bCs/>
        </w:rPr>
        <w:t>executor lost</w:t>
      </w:r>
      <w:r w:rsidRPr="00704218">
        <w:t>.</w:t>
      </w:r>
    </w:p>
    <w:p w14:paraId="24A1A00F" w14:textId="77777777" w:rsidR="00704218" w:rsidRPr="00704218" w:rsidRDefault="00704218" w:rsidP="00704218">
      <w:pPr>
        <w:numPr>
          <w:ilvl w:val="0"/>
          <w:numId w:val="7"/>
        </w:numPr>
      </w:pPr>
      <w:r w:rsidRPr="00704218">
        <w:t>Retries help intermittently.</w:t>
      </w:r>
    </w:p>
    <w:p w14:paraId="67862F19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Likely root causes</w:t>
      </w:r>
    </w:p>
    <w:p w14:paraId="21C9AF25" w14:textId="77777777" w:rsidR="00704218" w:rsidRPr="00704218" w:rsidRDefault="00704218" w:rsidP="00704218">
      <w:pPr>
        <w:numPr>
          <w:ilvl w:val="0"/>
          <w:numId w:val="8"/>
        </w:numPr>
      </w:pPr>
      <w:r w:rsidRPr="00704218">
        <w:t>Executor loss during shuffle (node preemption, OOM, long GC).</w:t>
      </w:r>
    </w:p>
    <w:p w14:paraId="5150E8D8" w14:textId="77777777" w:rsidR="00704218" w:rsidRPr="00704218" w:rsidRDefault="00704218" w:rsidP="00704218">
      <w:pPr>
        <w:numPr>
          <w:ilvl w:val="0"/>
          <w:numId w:val="8"/>
        </w:numPr>
      </w:pPr>
      <w:r w:rsidRPr="00704218">
        <w:t>Network timeouts or too-large in-flight shuffle fetches.</w:t>
      </w:r>
    </w:p>
    <w:p w14:paraId="28018E79" w14:textId="77777777" w:rsidR="00704218" w:rsidRPr="00704218" w:rsidRDefault="00704218" w:rsidP="00704218">
      <w:pPr>
        <w:numPr>
          <w:ilvl w:val="0"/>
          <w:numId w:val="8"/>
        </w:numPr>
      </w:pPr>
      <w:r w:rsidRPr="00704218">
        <w:t>Oversized partitions due to skew (one reducer fetching huge blocks).</w:t>
      </w:r>
    </w:p>
    <w:p w14:paraId="5EC36FED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Fix fast</w:t>
      </w:r>
    </w:p>
    <w:p w14:paraId="0AA9CB3D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rPr>
          <w:b/>
          <w:bCs/>
        </w:rPr>
        <w:t>Stabilize &amp; retry</w:t>
      </w:r>
      <w:r w:rsidRPr="00704218">
        <w:t xml:space="preserve"> (often transient): re-run once.</w:t>
      </w:r>
    </w:p>
    <w:p w14:paraId="2EE6AB78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rPr>
          <w:b/>
          <w:bCs/>
        </w:rPr>
        <w:t>Reduce per-task shuffle pressure</w:t>
      </w:r>
      <w:r w:rsidRPr="00704218">
        <w:t>: increase partitions (smaller blocks):</w:t>
      </w:r>
    </w:p>
    <w:p w14:paraId="624CD8EF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t>spark.conf.set("</w:t>
      </w:r>
      <w:proofErr w:type="gramStart"/>
      <w:r w:rsidRPr="00704218">
        <w:t>spark.sql.adaptive</w:t>
      </w:r>
      <w:proofErr w:type="gramEnd"/>
      <w:r w:rsidRPr="00704218">
        <w:t>.enabled","true</w:t>
      </w:r>
      <w:proofErr w:type="gramStart"/>
      <w:r w:rsidRPr="00704218">
        <w:t xml:space="preserve">")   </w:t>
      </w:r>
      <w:proofErr w:type="gramEnd"/>
      <w:r w:rsidRPr="00704218">
        <w:t xml:space="preserve">        # AQE</w:t>
      </w:r>
    </w:p>
    <w:p w14:paraId="392B2776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t>spark.conf.set("</w:t>
      </w:r>
      <w:proofErr w:type="gramStart"/>
      <w:r w:rsidRPr="00704218">
        <w:t>spark.sql.shuffle</w:t>
      </w:r>
      <w:proofErr w:type="gramEnd"/>
      <w:r w:rsidRPr="00704218">
        <w:t>.partitions","auto</w:t>
      </w:r>
      <w:proofErr w:type="gramStart"/>
      <w:r w:rsidRPr="00704218">
        <w:t xml:space="preserve">")   </w:t>
      </w:r>
      <w:proofErr w:type="gramEnd"/>
      <w:r w:rsidRPr="00704218">
        <w:t xml:space="preserve">      # or bump (e.g., 600–1200)</w:t>
      </w:r>
    </w:p>
    <w:p w14:paraId="47959D27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rPr>
          <w:b/>
          <w:bCs/>
        </w:rPr>
        <w:t>Broadcast the small side</w:t>
      </w:r>
      <w:r w:rsidRPr="00704218">
        <w:t xml:space="preserve"> to avoid shuffle on that table:</w:t>
      </w:r>
    </w:p>
    <w:p w14:paraId="51BABF5A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t xml:space="preserve">SELECT /*+ </w:t>
      </w:r>
      <w:proofErr w:type="gramStart"/>
      <w:r w:rsidRPr="00704218">
        <w:t>BROADCAST(</w:t>
      </w:r>
      <w:proofErr w:type="gramEnd"/>
      <w:r w:rsidRPr="00704218">
        <w:t>dim) */ ...</w:t>
      </w:r>
    </w:p>
    <w:p w14:paraId="044BC5E7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rPr>
          <w:b/>
          <w:bCs/>
        </w:rPr>
        <w:t>Address skew</w:t>
      </w:r>
      <w:r w:rsidRPr="00704218">
        <w:t xml:space="preserve"> (see Section 3): salt keys or let AQE split skewed partitions.</w:t>
      </w:r>
    </w:p>
    <w:p w14:paraId="69F3D91A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rPr>
          <w:b/>
          <w:bCs/>
        </w:rPr>
        <w:t>Soften network constraints</w:t>
      </w:r>
      <w:r w:rsidRPr="00704218">
        <w:t xml:space="preserve"> (use sparingly if you must):</w:t>
      </w:r>
    </w:p>
    <w:p w14:paraId="4ADC9E66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t>spark.conf.set("</w:t>
      </w:r>
      <w:proofErr w:type="gramStart"/>
      <w:r w:rsidRPr="00704218">
        <w:t>spark.network</w:t>
      </w:r>
      <w:proofErr w:type="gramEnd"/>
      <w:r w:rsidRPr="00704218">
        <w:t>.timeout","600s")</w:t>
      </w:r>
    </w:p>
    <w:p w14:paraId="0CB594BC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t xml:space="preserve"># (advanced) </w:t>
      </w:r>
      <w:proofErr w:type="gramStart"/>
      <w:r w:rsidRPr="00704218">
        <w:t>spark.reducer</w:t>
      </w:r>
      <w:proofErr w:type="gramEnd"/>
      <w:r w:rsidRPr="00704218">
        <w:t>.maxSizeInFlight=48m → 24m to reduce in-flight</w:t>
      </w:r>
    </w:p>
    <w:p w14:paraId="2D17B66E" w14:textId="77777777" w:rsidR="00704218" w:rsidRPr="00704218" w:rsidRDefault="00704218" w:rsidP="00704218">
      <w:pPr>
        <w:numPr>
          <w:ilvl w:val="0"/>
          <w:numId w:val="9"/>
        </w:numPr>
      </w:pPr>
      <w:r w:rsidRPr="00704218">
        <w:rPr>
          <w:b/>
          <w:bCs/>
        </w:rPr>
        <w:t>Health of executors</w:t>
      </w:r>
      <w:r w:rsidRPr="00704218">
        <w:t>: ensure cluster isn’t undersized; prevent executor OOM (see next).</w:t>
      </w:r>
    </w:p>
    <w:p w14:paraId="01BE7467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Verify</w:t>
      </w:r>
    </w:p>
    <w:p w14:paraId="0284501D" w14:textId="77777777" w:rsidR="00704218" w:rsidRPr="00704218" w:rsidRDefault="00704218" w:rsidP="00704218">
      <w:pPr>
        <w:numPr>
          <w:ilvl w:val="0"/>
          <w:numId w:val="10"/>
        </w:numPr>
      </w:pPr>
      <w:r w:rsidRPr="00704218">
        <w:rPr>
          <w:b/>
          <w:bCs/>
        </w:rPr>
        <w:t>Stages</w:t>
      </w:r>
      <w:r w:rsidRPr="00704218">
        <w:t xml:space="preserve"> page now shows </w:t>
      </w:r>
      <w:r w:rsidRPr="00704218">
        <w:rPr>
          <w:b/>
          <w:bCs/>
        </w:rPr>
        <w:t>no failed tasks</w:t>
      </w:r>
      <w:r w:rsidRPr="00704218">
        <w:t xml:space="preserve">; </w:t>
      </w:r>
      <w:r w:rsidRPr="00704218">
        <w:rPr>
          <w:b/>
          <w:bCs/>
        </w:rPr>
        <w:t>Shuffle read time</w:t>
      </w:r>
      <w:r w:rsidRPr="00704218">
        <w:t xml:space="preserve"> drops; </w:t>
      </w:r>
      <w:r w:rsidRPr="00704218">
        <w:rPr>
          <w:b/>
          <w:bCs/>
        </w:rPr>
        <w:t>Executors</w:t>
      </w:r>
      <w:r w:rsidRPr="00704218">
        <w:t xml:space="preserve"> page shows stable executor count.</w:t>
      </w:r>
    </w:p>
    <w:p w14:paraId="290220F6" w14:textId="77777777" w:rsidR="00704218" w:rsidRPr="00704218" w:rsidRDefault="00704218" w:rsidP="00704218">
      <w:r w:rsidRPr="00704218">
        <w:pict w14:anchorId="279F8258">
          <v:rect id="_x0000_i1056" style="width:0;height:1.5pt" o:hralign="center" o:hrstd="t" o:hr="t" fillcolor="#a0a0a0" stroked="f"/>
        </w:pict>
      </w:r>
    </w:p>
    <w:p w14:paraId="51B73F39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3) Stragglers &amp; Tail Latency (mitigate with Speculation)</w:t>
      </w:r>
    </w:p>
    <w:p w14:paraId="7E01594D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How to spot stragglers (UI path)</w:t>
      </w:r>
    </w:p>
    <w:p w14:paraId="14CBD8E2" w14:textId="77777777" w:rsidR="00704218" w:rsidRPr="00704218" w:rsidRDefault="00704218" w:rsidP="00704218">
      <w:pPr>
        <w:numPr>
          <w:ilvl w:val="0"/>
          <w:numId w:val="11"/>
        </w:numPr>
      </w:pPr>
      <w:r w:rsidRPr="00704218">
        <w:rPr>
          <w:b/>
          <w:bCs/>
        </w:rPr>
        <w:t>Spark UI → Stages</w:t>
      </w:r>
      <w:r w:rsidRPr="00704218">
        <w:t xml:space="preserve"> → open slow stage.</w:t>
      </w:r>
    </w:p>
    <w:p w14:paraId="6B4C1DF5" w14:textId="77777777" w:rsidR="00704218" w:rsidRPr="00704218" w:rsidRDefault="00704218" w:rsidP="00704218">
      <w:pPr>
        <w:numPr>
          <w:ilvl w:val="0"/>
          <w:numId w:val="11"/>
        </w:numPr>
      </w:pPr>
      <w:r w:rsidRPr="00704218">
        <w:rPr>
          <w:b/>
          <w:bCs/>
        </w:rPr>
        <w:t>Summary Metrics</w:t>
      </w:r>
      <w:r w:rsidRPr="00704218">
        <w:t>: Big spread between median and max task time.</w:t>
      </w:r>
    </w:p>
    <w:p w14:paraId="62262142" w14:textId="77777777" w:rsidR="00704218" w:rsidRPr="00704218" w:rsidRDefault="00704218" w:rsidP="00704218">
      <w:pPr>
        <w:numPr>
          <w:ilvl w:val="0"/>
          <w:numId w:val="11"/>
        </w:numPr>
      </w:pPr>
      <w:r w:rsidRPr="00704218">
        <w:rPr>
          <w:b/>
          <w:bCs/>
        </w:rPr>
        <w:t>Task table</w:t>
      </w:r>
      <w:r w:rsidRPr="00704218">
        <w:t>: one/few tasks many× slower than peers.</w:t>
      </w:r>
    </w:p>
    <w:p w14:paraId="6BD6D87C" w14:textId="77777777" w:rsidR="00704218" w:rsidRPr="00704218" w:rsidRDefault="00704218" w:rsidP="00704218">
      <w:pPr>
        <w:numPr>
          <w:ilvl w:val="0"/>
          <w:numId w:val="11"/>
        </w:numPr>
      </w:pPr>
      <w:r w:rsidRPr="00704218">
        <w:rPr>
          <w:b/>
          <w:bCs/>
        </w:rPr>
        <w:lastRenderedPageBreak/>
        <w:t>SQL</w:t>
      </w:r>
      <w:r w:rsidRPr="00704218">
        <w:t xml:space="preserve"> tab physical plan often shows Exchange → shuffle; stragglers are usually reducers for skewed keys.</w:t>
      </w:r>
    </w:p>
    <w:p w14:paraId="2C3C0263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Likely root causes</w:t>
      </w:r>
    </w:p>
    <w:p w14:paraId="153454D4" w14:textId="77777777" w:rsidR="00704218" w:rsidRPr="00704218" w:rsidRDefault="00704218" w:rsidP="00704218">
      <w:pPr>
        <w:numPr>
          <w:ilvl w:val="0"/>
          <w:numId w:val="12"/>
        </w:numPr>
      </w:pPr>
      <w:r w:rsidRPr="00704218">
        <w:rPr>
          <w:b/>
          <w:bCs/>
        </w:rPr>
        <w:t>Data skew</w:t>
      </w:r>
      <w:r w:rsidRPr="00704218">
        <w:t>: a reducer got most of one hot key’s rows.</w:t>
      </w:r>
    </w:p>
    <w:p w14:paraId="13A6F9B9" w14:textId="77777777" w:rsidR="00704218" w:rsidRPr="00704218" w:rsidRDefault="00704218" w:rsidP="00704218">
      <w:pPr>
        <w:numPr>
          <w:ilvl w:val="0"/>
          <w:numId w:val="12"/>
        </w:numPr>
      </w:pPr>
      <w:r w:rsidRPr="00704218">
        <w:rPr>
          <w:b/>
          <w:bCs/>
        </w:rPr>
        <w:t>Noisy executor</w:t>
      </w:r>
      <w:r w:rsidRPr="00704218">
        <w:t>: hardware hiccup or transient GC.</w:t>
      </w:r>
    </w:p>
    <w:p w14:paraId="07C6E43C" w14:textId="77777777" w:rsidR="00704218" w:rsidRPr="00704218" w:rsidRDefault="00704218" w:rsidP="00704218">
      <w:pPr>
        <w:numPr>
          <w:ilvl w:val="0"/>
          <w:numId w:val="12"/>
        </w:numPr>
      </w:pPr>
      <w:r w:rsidRPr="00704218">
        <w:rPr>
          <w:b/>
          <w:bCs/>
        </w:rPr>
        <w:t>Cold I/O</w:t>
      </w:r>
      <w:r w:rsidRPr="00704218">
        <w:t xml:space="preserve"> or remote block locality issues.</w:t>
      </w:r>
    </w:p>
    <w:p w14:paraId="742E83D9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Mitigations (order of preference)</w:t>
      </w:r>
    </w:p>
    <w:p w14:paraId="3785028F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A) Fix the cause (best)</w:t>
      </w:r>
    </w:p>
    <w:p w14:paraId="04C002FE" w14:textId="77777777" w:rsidR="00704218" w:rsidRPr="00704218" w:rsidRDefault="00704218" w:rsidP="00704218">
      <w:pPr>
        <w:numPr>
          <w:ilvl w:val="0"/>
          <w:numId w:val="13"/>
        </w:numPr>
      </w:pPr>
      <w:r w:rsidRPr="00704218">
        <w:rPr>
          <w:b/>
          <w:bCs/>
        </w:rPr>
        <w:t>Enable AQE + skew split</w:t>
      </w:r>
      <w:r w:rsidRPr="00704218">
        <w:t>:</w:t>
      </w:r>
    </w:p>
    <w:p w14:paraId="553F71FC" w14:textId="77777777" w:rsidR="00704218" w:rsidRPr="00704218" w:rsidRDefault="00704218" w:rsidP="00704218">
      <w:pPr>
        <w:numPr>
          <w:ilvl w:val="0"/>
          <w:numId w:val="13"/>
        </w:numPr>
      </w:pPr>
      <w:r w:rsidRPr="00704218">
        <w:t>spark.conf.set("</w:t>
      </w:r>
      <w:proofErr w:type="gramStart"/>
      <w:r w:rsidRPr="00704218">
        <w:t>spark.sql.adaptive</w:t>
      </w:r>
      <w:proofErr w:type="gramEnd"/>
      <w:r w:rsidRPr="00704218">
        <w:t>.enabled","true")</w:t>
      </w:r>
    </w:p>
    <w:p w14:paraId="7E04B4B9" w14:textId="77777777" w:rsidR="00704218" w:rsidRPr="00704218" w:rsidRDefault="00704218" w:rsidP="00704218">
      <w:pPr>
        <w:numPr>
          <w:ilvl w:val="0"/>
          <w:numId w:val="13"/>
        </w:numPr>
      </w:pPr>
      <w:r w:rsidRPr="00704218">
        <w:t>spark.conf.set("</w:t>
      </w:r>
      <w:proofErr w:type="gramStart"/>
      <w:r w:rsidRPr="00704218">
        <w:t>spark.sql.adaptive</w:t>
      </w:r>
      <w:proofErr w:type="gramEnd"/>
      <w:r w:rsidRPr="00704218">
        <w:t>.skewJoin.enabled","true")</w:t>
      </w:r>
    </w:p>
    <w:p w14:paraId="159617CB" w14:textId="77777777" w:rsidR="00704218" w:rsidRPr="00704218" w:rsidRDefault="00704218" w:rsidP="00704218">
      <w:pPr>
        <w:numPr>
          <w:ilvl w:val="0"/>
          <w:numId w:val="13"/>
        </w:numPr>
      </w:pPr>
      <w:r w:rsidRPr="00704218">
        <w:rPr>
          <w:b/>
          <w:bCs/>
        </w:rPr>
        <w:t>Broadcast</w:t>
      </w:r>
      <w:r w:rsidRPr="00704218">
        <w:t xml:space="preserve"> small side to eliminate shuffle on one input.</w:t>
      </w:r>
    </w:p>
    <w:p w14:paraId="3A1B8084" w14:textId="77777777" w:rsidR="00704218" w:rsidRPr="00704218" w:rsidRDefault="00704218" w:rsidP="00704218">
      <w:pPr>
        <w:numPr>
          <w:ilvl w:val="0"/>
          <w:numId w:val="13"/>
        </w:numPr>
      </w:pPr>
      <w:r w:rsidRPr="00704218">
        <w:rPr>
          <w:b/>
          <w:bCs/>
        </w:rPr>
        <w:t>Repartition by balanced key</w:t>
      </w:r>
      <w:r w:rsidRPr="00704218">
        <w:t xml:space="preserve"> or </w:t>
      </w:r>
      <w:r w:rsidRPr="00704218">
        <w:rPr>
          <w:b/>
          <w:bCs/>
        </w:rPr>
        <w:t>range</w:t>
      </w:r>
      <w:r w:rsidRPr="00704218">
        <w:t>:</w:t>
      </w:r>
    </w:p>
    <w:p w14:paraId="4C1E2384" w14:textId="77777777" w:rsidR="00704218" w:rsidRPr="00704218" w:rsidRDefault="00704218" w:rsidP="00704218">
      <w:pPr>
        <w:numPr>
          <w:ilvl w:val="0"/>
          <w:numId w:val="13"/>
        </w:numPr>
      </w:pPr>
      <w:proofErr w:type="gramStart"/>
      <w:r w:rsidRPr="00704218">
        <w:t>df.repartition</w:t>
      </w:r>
      <w:proofErr w:type="gramEnd"/>
      <w:r w:rsidRPr="00704218">
        <w:t>(800, "date</w:t>
      </w:r>
      <w:proofErr w:type="gramStart"/>
      <w:r w:rsidRPr="00704218">
        <w:t>")  #</w:t>
      </w:r>
      <w:proofErr w:type="gramEnd"/>
      <w:r w:rsidRPr="00704218">
        <w:t xml:space="preserve"> example; size by bytes/target ~128MB</w:t>
      </w:r>
    </w:p>
    <w:p w14:paraId="3B455772" w14:textId="77777777" w:rsidR="00704218" w:rsidRPr="00704218" w:rsidRDefault="00704218" w:rsidP="00704218">
      <w:pPr>
        <w:numPr>
          <w:ilvl w:val="0"/>
          <w:numId w:val="13"/>
        </w:numPr>
      </w:pPr>
      <w:r w:rsidRPr="00704218">
        <w:rPr>
          <w:b/>
          <w:bCs/>
        </w:rPr>
        <w:t>Salt hot keys</w:t>
      </w:r>
      <w:r w:rsidRPr="00704218">
        <w:t xml:space="preserve"> (last resort for extreme skew).</w:t>
      </w:r>
    </w:p>
    <w:p w14:paraId="6E3877BE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B) Turn on speculation (tail-cutting)</w:t>
      </w:r>
    </w:p>
    <w:p w14:paraId="0756B13B" w14:textId="77777777" w:rsidR="00704218" w:rsidRPr="00704218" w:rsidRDefault="00704218" w:rsidP="00704218">
      <w:pPr>
        <w:numPr>
          <w:ilvl w:val="0"/>
          <w:numId w:val="14"/>
        </w:numPr>
      </w:pPr>
      <w:r w:rsidRPr="00704218">
        <w:t xml:space="preserve">Good when tasks are </w:t>
      </w:r>
      <w:r w:rsidRPr="00704218">
        <w:rPr>
          <w:b/>
          <w:bCs/>
        </w:rPr>
        <w:t>idempotent</w:t>
      </w:r>
      <w:r w:rsidRPr="00704218">
        <w:t xml:space="preserve"> (most map/shuffle read tasks). Avoid for tasks with non-idempotent side effects.</w:t>
      </w:r>
    </w:p>
    <w:p w14:paraId="23D9EBFE" w14:textId="77777777" w:rsidR="00704218" w:rsidRPr="00704218" w:rsidRDefault="00704218" w:rsidP="00704218">
      <w:pPr>
        <w:numPr>
          <w:ilvl w:val="0"/>
          <w:numId w:val="14"/>
        </w:numPr>
      </w:pPr>
      <w:r w:rsidRPr="00704218">
        <w:t>Settings:</w:t>
      </w:r>
    </w:p>
    <w:p w14:paraId="7A3F34A7" w14:textId="77777777" w:rsidR="00704218" w:rsidRPr="00704218" w:rsidRDefault="00704218" w:rsidP="00704218">
      <w:pPr>
        <w:numPr>
          <w:ilvl w:val="0"/>
          <w:numId w:val="14"/>
        </w:numPr>
      </w:pPr>
      <w:r w:rsidRPr="00704218">
        <w:t>spark.conf.set("</w:t>
      </w:r>
      <w:proofErr w:type="gramStart"/>
      <w:r w:rsidRPr="00704218">
        <w:t>spark.speculation</w:t>
      </w:r>
      <w:proofErr w:type="gramEnd"/>
      <w:r w:rsidRPr="00704218">
        <w:t>","true")</w:t>
      </w:r>
    </w:p>
    <w:p w14:paraId="65D3F283" w14:textId="77777777" w:rsidR="00704218" w:rsidRPr="00704218" w:rsidRDefault="00704218" w:rsidP="00704218">
      <w:pPr>
        <w:numPr>
          <w:ilvl w:val="0"/>
          <w:numId w:val="14"/>
        </w:numPr>
      </w:pPr>
      <w:r w:rsidRPr="00704218">
        <w:t>spark.conf.set("</w:t>
      </w:r>
      <w:proofErr w:type="gramStart"/>
      <w:r w:rsidRPr="00704218">
        <w:t>spark.speculation</w:t>
      </w:r>
      <w:proofErr w:type="gramEnd"/>
      <w:r w:rsidRPr="00704218">
        <w:t>.quantile","0.75</w:t>
      </w:r>
      <w:proofErr w:type="gramStart"/>
      <w:r w:rsidRPr="00704218">
        <w:t xml:space="preserve">")   </w:t>
      </w:r>
      <w:proofErr w:type="gramEnd"/>
      <w:r w:rsidRPr="00704218">
        <w:t xml:space="preserve">     # when 25% fastest tasks finish</w:t>
      </w:r>
    </w:p>
    <w:p w14:paraId="0F0B7192" w14:textId="77777777" w:rsidR="00704218" w:rsidRPr="00704218" w:rsidRDefault="00704218" w:rsidP="00704218">
      <w:pPr>
        <w:numPr>
          <w:ilvl w:val="0"/>
          <w:numId w:val="14"/>
        </w:numPr>
      </w:pPr>
      <w:r w:rsidRPr="00704218">
        <w:t>spark.conf.set("</w:t>
      </w:r>
      <w:proofErr w:type="gramStart"/>
      <w:r w:rsidRPr="00704218">
        <w:t>spark.speculation</w:t>
      </w:r>
      <w:proofErr w:type="gramEnd"/>
      <w:r w:rsidRPr="00704218">
        <w:t>.multiplier","1.5</w:t>
      </w:r>
      <w:proofErr w:type="gramStart"/>
      <w:r w:rsidRPr="00704218">
        <w:t xml:space="preserve">")   </w:t>
      </w:r>
      <w:proofErr w:type="gramEnd"/>
      <w:r w:rsidRPr="00704218">
        <w:t xml:space="preserve">    # outlier if 1.5× median</w:t>
      </w:r>
    </w:p>
    <w:p w14:paraId="4510A9AF" w14:textId="77777777" w:rsidR="00704218" w:rsidRPr="00704218" w:rsidRDefault="00704218" w:rsidP="00704218">
      <w:pPr>
        <w:numPr>
          <w:ilvl w:val="0"/>
          <w:numId w:val="14"/>
        </w:numPr>
      </w:pPr>
      <w:r w:rsidRPr="00704218">
        <w:t>spark.conf.set("</w:t>
      </w:r>
      <w:proofErr w:type="gramStart"/>
      <w:r w:rsidRPr="00704218">
        <w:t>spark.speculation</w:t>
      </w:r>
      <w:proofErr w:type="gramEnd"/>
      <w:r w:rsidRPr="00704218">
        <w:t>.minTaskRuntime","60s</w:t>
      </w:r>
      <w:proofErr w:type="gramStart"/>
      <w:r w:rsidRPr="00704218">
        <w:t xml:space="preserve">")   </w:t>
      </w:r>
      <w:proofErr w:type="gramEnd"/>
      <w:r w:rsidRPr="00704218">
        <w:t># avoid short tasks</w:t>
      </w:r>
    </w:p>
    <w:p w14:paraId="2B4A6888" w14:textId="77777777" w:rsidR="00704218" w:rsidRPr="00704218" w:rsidRDefault="00704218" w:rsidP="00704218">
      <w:pPr>
        <w:numPr>
          <w:ilvl w:val="0"/>
          <w:numId w:val="14"/>
        </w:numPr>
      </w:pPr>
      <w:r w:rsidRPr="00704218">
        <w:t>Expect a small compute overhead (duplicates) but shorter stage tail.</w:t>
      </w:r>
    </w:p>
    <w:p w14:paraId="6098E798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Verify</w:t>
      </w:r>
    </w:p>
    <w:p w14:paraId="64F9A947" w14:textId="77777777" w:rsidR="00704218" w:rsidRPr="00704218" w:rsidRDefault="00704218" w:rsidP="00704218">
      <w:pPr>
        <w:numPr>
          <w:ilvl w:val="0"/>
          <w:numId w:val="15"/>
        </w:numPr>
      </w:pPr>
      <w:r w:rsidRPr="00704218">
        <w:rPr>
          <w:b/>
          <w:bCs/>
        </w:rPr>
        <w:t>Stage duration</w:t>
      </w:r>
      <w:r w:rsidRPr="00704218">
        <w:t xml:space="preserve"> drops; </w:t>
      </w:r>
      <w:r w:rsidRPr="00704218">
        <w:rPr>
          <w:b/>
          <w:bCs/>
        </w:rPr>
        <w:t>Task time distribution</w:t>
      </w:r>
      <w:r w:rsidRPr="00704218">
        <w:t xml:space="preserve"> tightens; fewer long tails.</w:t>
      </w:r>
    </w:p>
    <w:p w14:paraId="58DFFAAF" w14:textId="77777777" w:rsidR="00704218" w:rsidRPr="00704218" w:rsidRDefault="00704218" w:rsidP="00704218">
      <w:pPr>
        <w:numPr>
          <w:ilvl w:val="0"/>
          <w:numId w:val="15"/>
        </w:numPr>
      </w:pPr>
      <w:r w:rsidRPr="00704218">
        <w:rPr>
          <w:b/>
          <w:bCs/>
        </w:rPr>
        <w:t>Jobs</w:t>
      </w:r>
      <w:r w:rsidRPr="00704218">
        <w:t xml:space="preserve"> page total runtime improves; </w:t>
      </w:r>
      <w:r w:rsidRPr="00704218">
        <w:rPr>
          <w:b/>
          <w:bCs/>
        </w:rPr>
        <w:t>Executors</w:t>
      </w:r>
      <w:r w:rsidRPr="00704218">
        <w:t xml:space="preserve"> show minor increase in task attempts (expected).</w:t>
      </w:r>
    </w:p>
    <w:p w14:paraId="23A0E903" w14:textId="77777777" w:rsidR="00704218" w:rsidRPr="00704218" w:rsidRDefault="00704218" w:rsidP="00704218">
      <w:r w:rsidRPr="00704218">
        <w:pict w14:anchorId="2D58338D">
          <v:rect id="_x0000_i1057" style="width:0;height:1.5pt" o:hralign="center" o:hrstd="t" o:hr="t" fillcolor="#a0a0a0" stroked="f"/>
        </w:pict>
      </w:r>
    </w:p>
    <w:p w14:paraId="6F17DEF8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Quick Extras (often related)</w:t>
      </w:r>
    </w:p>
    <w:p w14:paraId="01D1C9DB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Executor OOM (not the driver)</w:t>
      </w:r>
    </w:p>
    <w:p w14:paraId="6839907A" w14:textId="77777777" w:rsidR="00704218" w:rsidRPr="00704218" w:rsidRDefault="00704218" w:rsidP="00704218">
      <w:pPr>
        <w:numPr>
          <w:ilvl w:val="0"/>
          <w:numId w:val="16"/>
        </w:numPr>
      </w:pPr>
      <w:r w:rsidRPr="00704218">
        <w:rPr>
          <w:b/>
          <w:bCs/>
        </w:rPr>
        <w:t>UI:</w:t>
      </w:r>
      <w:r w:rsidRPr="00704218">
        <w:t xml:space="preserve"> Spark UI → Executors → look for killed executors; </w:t>
      </w:r>
      <w:r w:rsidRPr="00704218">
        <w:rPr>
          <w:b/>
          <w:bCs/>
        </w:rPr>
        <w:t>stderr</w:t>
      </w:r>
      <w:r w:rsidRPr="00704218">
        <w:t xml:space="preserve"> shows OOM.</w:t>
      </w:r>
    </w:p>
    <w:p w14:paraId="036881D3" w14:textId="77777777" w:rsidR="00704218" w:rsidRPr="00704218" w:rsidRDefault="00704218" w:rsidP="00704218">
      <w:pPr>
        <w:numPr>
          <w:ilvl w:val="0"/>
          <w:numId w:val="16"/>
        </w:numPr>
      </w:pPr>
      <w:r w:rsidRPr="00704218">
        <w:rPr>
          <w:b/>
          <w:bCs/>
        </w:rPr>
        <w:lastRenderedPageBreak/>
        <w:t>Fix:</w:t>
      </w:r>
      <w:r w:rsidRPr="00704218">
        <w:t xml:space="preserve"> Increase partitions (smaller tasks), </w:t>
      </w:r>
      <w:r w:rsidRPr="00704218">
        <w:rPr>
          <w:b/>
          <w:bCs/>
        </w:rPr>
        <w:t>broadcast</w:t>
      </w:r>
      <w:r w:rsidRPr="00704218">
        <w:t xml:space="preserve"> joins, reduce columns early, prefer built-in functions over UDFs, consider raising executor memory/overhead one step.</w:t>
      </w:r>
    </w:p>
    <w:p w14:paraId="5B493C8A" w14:textId="77777777" w:rsidR="00704218" w:rsidRPr="00704218" w:rsidRDefault="00704218" w:rsidP="00704218">
      <w:pPr>
        <w:numPr>
          <w:ilvl w:val="0"/>
          <w:numId w:val="16"/>
        </w:numPr>
      </w:pPr>
      <w:r w:rsidRPr="00704218">
        <w:rPr>
          <w:b/>
          <w:bCs/>
        </w:rPr>
        <w:t>Verify:</w:t>
      </w:r>
      <w:r w:rsidRPr="00704218">
        <w:t xml:space="preserve"> No new OOMs; </w:t>
      </w:r>
      <w:r w:rsidRPr="00704218">
        <w:rPr>
          <w:b/>
          <w:bCs/>
        </w:rPr>
        <w:t>Spill</w:t>
      </w:r>
      <w:r w:rsidRPr="00704218">
        <w:t xml:space="preserve"> metrics fall in Stages.</w:t>
      </w:r>
    </w:p>
    <w:p w14:paraId="23A45F83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File smallness (tiny file storms)</w:t>
      </w:r>
    </w:p>
    <w:p w14:paraId="73F0F536" w14:textId="77777777" w:rsidR="00704218" w:rsidRPr="00704218" w:rsidRDefault="00704218" w:rsidP="00704218">
      <w:pPr>
        <w:numPr>
          <w:ilvl w:val="0"/>
          <w:numId w:val="17"/>
        </w:numPr>
      </w:pPr>
      <w:r w:rsidRPr="00704218">
        <w:rPr>
          <w:b/>
          <w:bCs/>
        </w:rPr>
        <w:t>UI:</w:t>
      </w:r>
      <w:r w:rsidRPr="00704218">
        <w:t xml:space="preserve"> SQL tab → scan time high, many files; </w:t>
      </w:r>
      <w:r w:rsidRPr="00704218">
        <w:rPr>
          <w:b/>
          <w:bCs/>
        </w:rPr>
        <w:t>Delta</w:t>
      </w:r>
      <w:r w:rsidRPr="00704218">
        <w:t xml:space="preserve"> history shows frequent small writes.</w:t>
      </w:r>
    </w:p>
    <w:p w14:paraId="7DFC0389" w14:textId="77777777" w:rsidR="00704218" w:rsidRPr="00704218" w:rsidRDefault="00704218" w:rsidP="00704218">
      <w:pPr>
        <w:numPr>
          <w:ilvl w:val="0"/>
          <w:numId w:val="17"/>
        </w:numPr>
      </w:pPr>
      <w:r w:rsidRPr="00704218">
        <w:rPr>
          <w:b/>
          <w:bCs/>
        </w:rPr>
        <w:t>Fix:</w:t>
      </w:r>
      <w:r w:rsidRPr="00704218">
        <w:t xml:space="preserve"> Batch writes, OPTIMIZE compaction (Databricks), target ~</w:t>
      </w:r>
      <w:r w:rsidRPr="00704218">
        <w:rPr>
          <w:b/>
          <w:bCs/>
        </w:rPr>
        <w:t>128MB</w:t>
      </w:r>
      <w:r w:rsidRPr="00704218">
        <w:t xml:space="preserve"> files.</w:t>
      </w:r>
    </w:p>
    <w:p w14:paraId="4820A6C4" w14:textId="77777777" w:rsidR="00704218" w:rsidRPr="00704218" w:rsidRDefault="00704218" w:rsidP="00704218">
      <w:pPr>
        <w:numPr>
          <w:ilvl w:val="0"/>
          <w:numId w:val="17"/>
        </w:numPr>
      </w:pPr>
      <w:r w:rsidRPr="00704218">
        <w:rPr>
          <w:b/>
          <w:bCs/>
        </w:rPr>
        <w:t>Verify:</w:t>
      </w:r>
      <w:r w:rsidRPr="00704218">
        <w:t xml:space="preserve"> Fewer files scanned; query wall-clock improves.</w:t>
      </w:r>
    </w:p>
    <w:p w14:paraId="27AA7AC1" w14:textId="77777777" w:rsidR="00704218" w:rsidRPr="00704218" w:rsidRDefault="00704218" w:rsidP="00704218">
      <w:r w:rsidRPr="00704218">
        <w:pict w14:anchorId="2BBE69F0">
          <v:rect id="_x0000_i1058" style="width:0;height:1.5pt" o:hralign="center" o:hrstd="t" o:hr="t" fillcolor="#a0a0a0" stroked="f"/>
        </w:pict>
      </w:r>
    </w:p>
    <w:p w14:paraId="523417E0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Triage Checklist (copy/paste)</w:t>
      </w:r>
    </w:p>
    <w:p w14:paraId="3384DD71" w14:textId="77777777" w:rsidR="00704218" w:rsidRPr="00704218" w:rsidRDefault="00704218" w:rsidP="00704218">
      <w:r w:rsidRPr="00704218">
        <w:rPr>
          <w:b/>
          <w:bCs/>
        </w:rPr>
        <w:t>When a run fails:</w:t>
      </w:r>
    </w:p>
    <w:p w14:paraId="0B301591" w14:textId="77777777" w:rsidR="00704218" w:rsidRPr="00704218" w:rsidRDefault="00704218" w:rsidP="00704218">
      <w:pPr>
        <w:numPr>
          <w:ilvl w:val="0"/>
          <w:numId w:val="18"/>
        </w:numPr>
      </w:pPr>
      <w:r w:rsidRPr="00704218">
        <w:t xml:space="preserve">Jobs → Runs → </w:t>
      </w:r>
      <w:r w:rsidRPr="00704218">
        <w:rPr>
          <w:b/>
          <w:bCs/>
        </w:rPr>
        <w:t>Spark UI</w:t>
      </w:r>
      <w:r w:rsidRPr="00704218">
        <w:t xml:space="preserve"> → note </w:t>
      </w:r>
      <w:r w:rsidRPr="00704218">
        <w:rPr>
          <w:b/>
          <w:bCs/>
        </w:rPr>
        <w:t>failing stage</w:t>
      </w:r>
      <w:r w:rsidRPr="00704218">
        <w:t xml:space="preserve"> and error type.</w:t>
      </w:r>
    </w:p>
    <w:p w14:paraId="4EB8032A" w14:textId="77777777" w:rsidR="00704218" w:rsidRPr="00704218" w:rsidRDefault="00704218" w:rsidP="00704218">
      <w:pPr>
        <w:numPr>
          <w:ilvl w:val="0"/>
          <w:numId w:val="18"/>
        </w:numPr>
      </w:pPr>
      <w:r w:rsidRPr="00704218">
        <w:rPr>
          <w:b/>
          <w:bCs/>
        </w:rPr>
        <w:t>Stages</w:t>
      </w:r>
      <w:r w:rsidRPr="00704218">
        <w:t xml:space="preserve"> → open stage → check </w:t>
      </w:r>
      <w:r w:rsidRPr="00704218">
        <w:rPr>
          <w:b/>
          <w:bCs/>
        </w:rPr>
        <w:t>Failed Tasks</w:t>
      </w:r>
      <w:r w:rsidRPr="00704218">
        <w:t xml:space="preserve">, </w:t>
      </w:r>
      <w:r w:rsidRPr="00704218">
        <w:rPr>
          <w:b/>
          <w:bCs/>
        </w:rPr>
        <w:t>Shuffle Read/Write</w:t>
      </w:r>
      <w:r w:rsidRPr="00704218">
        <w:t xml:space="preserve">, </w:t>
      </w:r>
      <w:r w:rsidRPr="00704218">
        <w:rPr>
          <w:b/>
          <w:bCs/>
        </w:rPr>
        <w:t>Spill</w:t>
      </w:r>
      <w:r w:rsidRPr="00704218">
        <w:t>.</w:t>
      </w:r>
    </w:p>
    <w:p w14:paraId="045E3189" w14:textId="77777777" w:rsidR="00704218" w:rsidRPr="00704218" w:rsidRDefault="00704218" w:rsidP="00704218">
      <w:pPr>
        <w:numPr>
          <w:ilvl w:val="0"/>
          <w:numId w:val="18"/>
        </w:numPr>
      </w:pPr>
      <w:r w:rsidRPr="00704218">
        <w:rPr>
          <w:b/>
          <w:bCs/>
        </w:rPr>
        <w:t>Executors</w:t>
      </w:r>
      <w:r w:rsidRPr="00704218">
        <w:t xml:space="preserve"> → driver/executor logs for OOM/exit reasons.</w:t>
      </w:r>
    </w:p>
    <w:p w14:paraId="2C9F0EFE" w14:textId="77777777" w:rsidR="00704218" w:rsidRPr="00704218" w:rsidRDefault="00704218" w:rsidP="00704218">
      <w:pPr>
        <w:numPr>
          <w:ilvl w:val="0"/>
          <w:numId w:val="18"/>
        </w:numPr>
      </w:pPr>
      <w:r w:rsidRPr="00704218">
        <w:rPr>
          <w:b/>
          <w:bCs/>
        </w:rPr>
        <w:t>SQL</w:t>
      </w:r>
      <w:r w:rsidRPr="00704218">
        <w:t xml:space="preserve"> → physical plan: broadcast? exchange? big collect?</w:t>
      </w:r>
    </w:p>
    <w:p w14:paraId="6D0EDEEB" w14:textId="77777777" w:rsidR="00704218" w:rsidRPr="00704218" w:rsidRDefault="00704218" w:rsidP="00704218">
      <w:pPr>
        <w:numPr>
          <w:ilvl w:val="0"/>
          <w:numId w:val="18"/>
        </w:numPr>
      </w:pPr>
      <w:r w:rsidRPr="00704218">
        <w:t xml:space="preserve">Apply the targeted fix (above), </w:t>
      </w:r>
      <w:r w:rsidRPr="00704218">
        <w:rPr>
          <w:b/>
          <w:bCs/>
        </w:rPr>
        <w:t>re-run</w:t>
      </w:r>
      <w:r w:rsidRPr="00704218">
        <w:t xml:space="preserve">, and compare </w:t>
      </w:r>
      <w:r w:rsidRPr="00704218">
        <w:rPr>
          <w:b/>
          <w:bCs/>
        </w:rPr>
        <w:t>stage/task metrics</w:t>
      </w:r>
      <w:r w:rsidRPr="00704218">
        <w:t>.</w:t>
      </w:r>
    </w:p>
    <w:p w14:paraId="6E8AC37F" w14:textId="77777777" w:rsidR="00704218" w:rsidRPr="00704218" w:rsidRDefault="00704218" w:rsidP="00704218">
      <w:r w:rsidRPr="00704218">
        <w:pict w14:anchorId="42F2DB21">
          <v:rect id="_x0000_i1059" style="width:0;height:1.5pt" o:hralign="center" o:hrstd="t" o:hr="t" fillcolor="#a0a0a0" stroked="f"/>
        </w:pict>
      </w:r>
    </w:p>
    <w:p w14:paraId="5C7ACF27" w14:textId="77777777" w:rsidR="00704218" w:rsidRPr="00704218" w:rsidRDefault="00704218" w:rsidP="00704218">
      <w:pPr>
        <w:rPr>
          <w:b/>
          <w:bCs/>
        </w:rPr>
      </w:pPr>
      <w:r w:rsidRPr="00704218">
        <w:rPr>
          <w:b/>
          <w:bCs/>
        </w:rPr>
        <w:t>Config Snippets (safe starters)</w:t>
      </w:r>
    </w:p>
    <w:p w14:paraId="6E69FA49" w14:textId="77777777" w:rsidR="00704218" w:rsidRPr="00704218" w:rsidRDefault="00704218" w:rsidP="00704218">
      <w:r w:rsidRPr="00704218">
        <w:t># Adaptive + skew handling</w:t>
      </w:r>
    </w:p>
    <w:p w14:paraId="72B3AAAB" w14:textId="77777777" w:rsidR="00704218" w:rsidRPr="00704218" w:rsidRDefault="00704218" w:rsidP="00704218">
      <w:r w:rsidRPr="00704218">
        <w:t>spark.conf.set("</w:t>
      </w:r>
      <w:proofErr w:type="gramStart"/>
      <w:r w:rsidRPr="00704218">
        <w:t>spark.sql.adaptive</w:t>
      </w:r>
      <w:proofErr w:type="gramEnd"/>
      <w:r w:rsidRPr="00704218">
        <w:t>.enabled","true")</w:t>
      </w:r>
    </w:p>
    <w:p w14:paraId="71A74E8A" w14:textId="77777777" w:rsidR="00704218" w:rsidRPr="00704218" w:rsidRDefault="00704218" w:rsidP="00704218">
      <w:r w:rsidRPr="00704218">
        <w:t>spark.conf.set("</w:t>
      </w:r>
      <w:proofErr w:type="gramStart"/>
      <w:r w:rsidRPr="00704218">
        <w:t>spark.sql.adaptive</w:t>
      </w:r>
      <w:proofErr w:type="gramEnd"/>
      <w:r w:rsidRPr="00704218">
        <w:t>.skewJoin.enabled","true")</w:t>
      </w:r>
    </w:p>
    <w:p w14:paraId="3A7CFE0B" w14:textId="77777777" w:rsidR="00704218" w:rsidRPr="00704218" w:rsidRDefault="00704218" w:rsidP="00704218"/>
    <w:p w14:paraId="682AB3DA" w14:textId="77777777" w:rsidR="00704218" w:rsidRPr="00704218" w:rsidRDefault="00704218" w:rsidP="00704218">
      <w:r w:rsidRPr="00704218">
        <w:t># Partition sizing (or 'auto' on newer DBR)</w:t>
      </w:r>
    </w:p>
    <w:p w14:paraId="49429374" w14:textId="77777777" w:rsidR="00704218" w:rsidRPr="00704218" w:rsidRDefault="00704218" w:rsidP="00704218">
      <w:r w:rsidRPr="00704218">
        <w:t>spark.conf.set("</w:t>
      </w:r>
      <w:proofErr w:type="gramStart"/>
      <w:r w:rsidRPr="00704218">
        <w:t>spark.sql.shuffle</w:t>
      </w:r>
      <w:proofErr w:type="gramEnd"/>
      <w:r w:rsidRPr="00704218">
        <w:t>.partitions","600</w:t>
      </w:r>
      <w:proofErr w:type="gramStart"/>
      <w:r w:rsidRPr="00704218">
        <w:t>")  #</w:t>
      </w:r>
      <w:proofErr w:type="gramEnd"/>
      <w:r w:rsidRPr="00704218">
        <w:t xml:space="preserve"> tune to keep partitions ~128MB</w:t>
      </w:r>
    </w:p>
    <w:p w14:paraId="1A1F9A24" w14:textId="77777777" w:rsidR="00704218" w:rsidRPr="00704218" w:rsidRDefault="00704218" w:rsidP="00704218"/>
    <w:p w14:paraId="4969181E" w14:textId="77777777" w:rsidR="00704218" w:rsidRPr="00704218" w:rsidRDefault="00704218" w:rsidP="00704218">
      <w:r w:rsidRPr="00704218">
        <w:t># Speculation (tail cutting)</w:t>
      </w:r>
    </w:p>
    <w:p w14:paraId="5FCF03D9" w14:textId="77777777" w:rsidR="00704218" w:rsidRPr="00704218" w:rsidRDefault="00704218" w:rsidP="00704218">
      <w:r w:rsidRPr="00704218">
        <w:t>spark.conf.set("</w:t>
      </w:r>
      <w:proofErr w:type="gramStart"/>
      <w:r w:rsidRPr="00704218">
        <w:t>spark.speculation</w:t>
      </w:r>
      <w:proofErr w:type="gramEnd"/>
      <w:r w:rsidRPr="00704218">
        <w:t>","true")</w:t>
      </w:r>
    </w:p>
    <w:p w14:paraId="23D38A94" w14:textId="77777777" w:rsidR="00704218" w:rsidRPr="00704218" w:rsidRDefault="00704218" w:rsidP="00704218">
      <w:r w:rsidRPr="00704218">
        <w:t>spark.conf.set("</w:t>
      </w:r>
      <w:proofErr w:type="gramStart"/>
      <w:r w:rsidRPr="00704218">
        <w:t>spark.speculation</w:t>
      </w:r>
      <w:proofErr w:type="gramEnd"/>
      <w:r w:rsidRPr="00704218">
        <w:t>.quantile","0.75")</w:t>
      </w:r>
    </w:p>
    <w:p w14:paraId="05781514" w14:textId="77777777" w:rsidR="00704218" w:rsidRPr="00704218" w:rsidRDefault="00704218" w:rsidP="00704218">
      <w:r w:rsidRPr="00704218">
        <w:t>spark.conf.set("</w:t>
      </w:r>
      <w:proofErr w:type="gramStart"/>
      <w:r w:rsidRPr="00704218">
        <w:t>spark.speculation</w:t>
      </w:r>
      <w:proofErr w:type="gramEnd"/>
      <w:r w:rsidRPr="00704218">
        <w:t>.multiplier","1.5")</w:t>
      </w:r>
    </w:p>
    <w:p w14:paraId="6ACD546A" w14:textId="77777777" w:rsidR="00704218" w:rsidRPr="00704218" w:rsidRDefault="00704218" w:rsidP="00704218">
      <w:r w:rsidRPr="00704218">
        <w:t>spark.conf.set("</w:t>
      </w:r>
      <w:proofErr w:type="gramStart"/>
      <w:r w:rsidRPr="00704218">
        <w:t>spark.speculation</w:t>
      </w:r>
      <w:proofErr w:type="gramEnd"/>
      <w:r w:rsidRPr="00704218">
        <w:t>.minTaskRuntime","60s")</w:t>
      </w:r>
    </w:p>
    <w:p w14:paraId="1F2E9C5E" w14:textId="77777777" w:rsidR="008C68EF" w:rsidRDefault="008C68EF"/>
    <w:p w14:paraId="7F8DB537" w14:textId="77777777" w:rsidR="00F76540" w:rsidRDefault="00F76540"/>
    <w:p w14:paraId="7AF1636C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lastRenderedPageBreak/>
        <w:t>A) Streaming &amp; Ingestion</w:t>
      </w:r>
    </w:p>
    <w:p w14:paraId="19801967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1) Checkpoint missing/corrupt (Structured Streaming)</w:t>
      </w:r>
    </w:p>
    <w:p w14:paraId="625B3EEF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Workflows → Jobs → Runs → Spark UI → </w:t>
      </w:r>
      <w:r w:rsidRPr="00F76540">
        <w:rPr>
          <w:b/>
          <w:bCs/>
        </w:rPr>
        <w:t>Driver logs</w:t>
      </w:r>
      <w:r w:rsidRPr="00F76540">
        <w:t xml:space="preserve"> (+ </w:t>
      </w:r>
      <w:r w:rsidRPr="00F76540">
        <w:rPr>
          <w:b/>
          <w:bCs/>
        </w:rPr>
        <w:t>Storage</w:t>
      </w:r>
      <w:r w:rsidRPr="00F76540">
        <w:t xml:space="preserve"> tab if caching used)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Stream won’t start, throws checkpoint/offset errors; repeated restarts.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Checkpoint path deleted/overwritten; wrong cluster perms; schema change incompatible with state.</w:t>
      </w:r>
      <w:r w:rsidRPr="00F76540">
        <w:br/>
      </w:r>
      <w:r w:rsidRPr="00F76540">
        <w:rPr>
          <w:b/>
          <w:bCs/>
        </w:rPr>
        <w:t>Fix:</w:t>
      </w:r>
    </w:p>
    <w:p w14:paraId="618A51B4" w14:textId="77777777" w:rsidR="00F76540" w:rsidRPr="00F76540" w:rsidRDefault="00F76540" w:rsidP="00F76540">
      <w:pPr>
        <w:numPr>
          <w:ilvl w:val="0"/>
          <w:numId w:val="19"/>
        </w:numPr>
      </w:pPr>
      <w:r w:rsidRPr="00F76540">
        <w:t xml:space="preserve">If safe: </w:t>
      </w:r>
      <w:r w:rsidRPr="00F76540">
        <w:rPr>
          <w:b/>
          <w:bCs/>
        </w:rPr>
        <w:t>rename</w:t>
      </w:r>
      <w:r w:rsidRPr="00F76540">
        <w:t xml:space="preserve"> or </w:t>
      </w:r>
      <w:r w:rsidRPr="00F76540">
        <w:rPr>
          <w:b/>
          <w:bCs/>
        </w:rPr>
        <w:t>reset</w:t>
      </w:r>
      <w:r w:rsidRPr="00F76540">
        <w:t xml:space="preserve"> checkpoint dir and </w:t>
      </w:r>
      <w:r w:rsidRPr="00F76540">
        <w:rPr>
          <w:b/>
          <w:bCs/>
        </w:rPr>
        <w:t>backfill</w:t>
      </w:r>
      <w:r w:rsidRPr="00F76540">
        <w:t xml:space="preserve"> from source.</w:t>
      </w:r>
    </w:p>
    <w:p w14:paraId="126D6266" w14:textId="77777777" w:rsidR="00F76540" w:rsidRPr="00F76540" w:rsidRDefault="00F76540" w:rsidP="00F76540">
      <w:pPr>
        <w:numPr>
          <w:ilvl w:val="0"/>
          <w:numId w:val="19"/>
        </w:numPr>
      </w:pPr>
      <w:r w:rsidRPr="00F76540">
        <w:t xml:space="preserve">Ensure </w:t>
      </w:r>
      <w:r w:rsidRPr="00F76540">
        <w:rPr>
          <w:b/>
          <w:bCs/>
        </w:rPr>
        <w:t>checkpointLocation</w:t>
      </w:r>
      <w:r w:rsidRPr="00F76540">
        <w:t xml:space="preserve"> points to a stable, writeable path (S3/ABFS</w:t>
      </w:r>
      <w:proofErr w:type="gramStart"/>
      <w:r w:rsidRPr="00F76540">
        <w:t>);</w:t>
      </w:r>
      <w:proofErr w:type="gramEnd"/>
      <w:r w:rsidRPr="00F76540">
        <w:t xml:space="preserve"> fix ACLs.</w:t>
      </w:r>
    </w:p>
    <w:p w14:paraId="0964AE23" w14:textId="77777777" w:rsidR="00F76540" w:rsidRPr="00F76540" w:rsidRDefault="00F76540" w:rsidP="00F76540">
      <w:pPr>
        <w:numPr>
          <w:ilvl w:val="0"/>
          <w:numId w:val="19"/>
        </w:numPr>
      </w:pPr>
      <w:r w:rsidRPr="00F76540">
        <w:t xml:space="preserve">For schema changes, add </w:t>
      </w:r>
      <w:r w:rsidRPr="00F76540">
        <w:rPr>
          <w:b/>
          <w:bCs/>
        </w:rPr>
        <w:t>explicit casts</w:t>
      </w:r>
      <w:r w:rsidRPr="00F76540">
        <w:t xml:space="preserve"> or migrate state with a one-time batch.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Stream starts cleanly; </w:t>
      </w:r>
      <w:r w:rsidRPr="00F76540">
        <w:rPr>
          <w:b/>
          <w:bCs/>
        </w:rPr>
        <w:t>Spark UI → Streaming Query</w:t>
      </w:r>
      <w:r w:rsidRPr="00F76540">
        <w:t xml:space="preserve"> (if available) shows steady progress; lag drops.</w:t>
      </w:r>
    </w:p>
    <w:p w14:paraId="76792856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2) Watermark / state-store explosion</w:t>
      </w:r>
    </w:p>
    <w:p w14:paraId="210D7137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Spark UI → </w:t>
      </w:r>
      <w:r w:rsidRPr="00F76540">
        <w:rPr>
          <w:b/>
          <w:bCs/>
        </w:rPr>
        <w:t>SQL</w:t>
      </w:r>
      <w:r w:rsidRPr="00F76540">
        <w:t xml:space="preserve"> (open query) → </w:t>
      </w:r>
      <w:r w:rsidRPr="00F76540">
        <w:rPr>
          <w:b/>
          <w:bCs/>
        </w:rPr>
        <w:t>Plan</w:t>
      </w:r>
      <w:r w:rsidRPr="00F76540">
        <w:t xml:space="preserve"> shows stateful ops; </w:t>
      </w:r>
      <w:r w:rsidRPr="00F76540">
        <w:rPr>
          <w:b/>
          <w:bCs/>
        </w:rPr>
        <w:t>Stages</w:t>
      </w:r>
      <w:r w:rsidRPr="00F76540">
        <w:t xml:space="preserve"> shows very long tasks with huge spill; </w:t>
      </w:r>
      <w:r w:rsidRPr="00F76540">
        <w:rPr>
          <w:b/>
          <w:bCs/>
        </w:rPr>
        <w:t>Driver logs</w:t>
      </w:r>
      <w:r w:rsidRPr="00F76540">
        <w:t xml:space="preserve"> mention “state store memory”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Throughput collapses over time; OOM; long GC; disk spill heavy.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Missing/too-large watermark; unbounded state from late data; wide windows.</w:t>
      </w:r>
      <w:r w:rsidRPr="00F76540">
        <w:br/>
      </w:r>
      <w:r w:rsidRPr="00F76540">
        <w:rPr>
          <w:b/>
          <w:bCs/>
        </w:rPr>
        <w:t>Fix:</w:t>
      </w:r>
    </w:p>
    <w:p w14:paraId="1BBD1C21" w14:textId="77777777" w:rsidR="00F76540" w:rsidRPr="00F76540" w:rsidRDefault="00F76540" w:rsidP="00F76540">
      <w:pPr>
        <w:numPr>
          <w:ilvl w:val="0"/>
          <w:numId w:val="20"/>
        </w:numPr>
      </w:pPr>
      <w:r w:rsidRPr="00F76540">
        <w:t xml:space="preserve">Set reasonable </w:t>
      </w:r>
      <w:proofErr w:type="gramStart"/>
      <w:r w:rsidRPr="00F76540">
        <w:rPr>
          <w:b/>
          <w:bCs/>
        </w:rPr>
        <w:t>withWatermark(</w:t>
      </w:r>
      <w:proofErr w:type="gramEnd"/>
      <w:r w:rsidRPr="00F76540">
        <w:rPr>
          <w:b/>
          <w:bCs/>
        </w:rPr>
        <w:t>…, '10 minutes')</w:t>
      </w:r>
      <w:r w:rsidRPr="00F76540">
        <w:t xml:space="preserve"> and trim window widths.</w:t>
      </w:r>
    </w:p>
    <w:p w14:paraId="40ECECF7" w14:textId="77777777" w:rsidR="00F76540" w:rsidRPr="00F76540" w:rsidRDefault="00F76540" w:rsidP="00F76540">
      <w:pPr>
        <w:numPr>
          <w:ilvl w:val="0"/>
          <w:numId w:val="20"/>
        </w:numPr>
      </w:pPr>
      <w:r w:rsidRPr="00F76540">
        <w:t xml:space="preserve">Periodically </w:t>
      </w:r>
      <w:r w:rsidRPr="00F76540">
        <w:rPr>
          <w:b/>
          <w:bCs/>
        </w:rPr>
        <w:t>checkpoint/compact</w:t>
      </w:r>
      <w:r w:rsidRPr="00F76540">
        <w:t xml:space="preserve"> results to break lineage.</w:t>
      </w:r>
    </w:p>
    <w:p w14:paraId="5C4B8470" w14:textId="77777777" w:rsidR="00F76540" w:rsidRPr="00F76540" w:rsidRDefault="00F76540" w:rsidP="00F76540">
      <w:pPr>
        <w:numPr>
          <w:ilvl w:val="0"/>
          <w:numId w:val="20"/>
        </w:numPr>
      </w:pPr>
      <w:r w:rsidRPr="00F76540">
        <w:t xml:space="preserve">Route very late data to a </w:t>
      </w:r>
      <w:r w:rsidRPr="00F76540">
        <w:rPr>
          <w:b/>
          <w:bCs/>
        </w:rPr>
        <w:t>dead-letter</w:t>
      </w:r>
      <w:r w:rsidRPr="00F76540">
        <w:t xml:space="preserve"> table for replay.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Batch duration stabilizes; </w:t>
      </w:r>
      <w:r w:rsidRPr="00F76540">
        <w:rPr>
          <w:b/>
          <w:bCs/>
        </w:rPr>
        <w:t>state operator size</w:t>
      </w:r>
      <w:r w:rsidRPr="00F76540">
        <w:t xml:space="preserve"> (in progress logs) plateaus.</w:t>
      </w:r>
    </w:p>
    <w:p w14:paraId="5824AC2E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3) Autoloader schema inference / evolution failures</w:t>
      </w:r>
    </w:p>
    <w:p w14:paraId="11EE4558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Jobs → Runs → </w:t>
      </w:r>
      <w:r w:rsidRPr="00F76540">
        <w:rPr>
          <w:b/>
          <w:bCs/>
        </w:rPr>
        <w:t>Output</w:t>
      </w:r>
      <w:r w:rsidRPr="00F76540">
        <w:t xml:space="preserve">; </w:t>
      </w:r>
      <w:r w:rsidRPr="00F76540">
        <w:rPr>
          <w:b/>
          <w:bCs/>
        </w:rPr>
        <w:t>Driver logs</w:t>
      </w:r>
      <w:r w:rsidRPr="00F76540">
        <w:t xml:space="preserve"> show schema evolution exceptions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Stream errors after a new field appears; Bronze stops ingesting.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No schema evolution options; schema location not writeable; incompatible type change.</w:t>
      </w:r>
      <w:r w:rsidRPr="00F76540">
        <w:br/>
      </w:r>
      <w:r w:rsidRPr="00F76540">
        <w:rPr>
          <w:b/>
          <w:bCs/>
        </w:rPr>
        <w:t>Fix:</w:t>
      </w:r>
    </w:p>
    <w:p w14:paraId="7CE6F245" w14:textId="77777777" w:rsidR="00F76540" w:rsidRPr="00F76540" w:rsidRDefault="00F76540" w:rsidP="00F76540">
      <w:pPr>
        <w:numPr>
          <w:ilvl w:val="0"/>
          <w:numId w:val="21"/>
        </w:numPr>
      </w:pPr>
      <w:r w:rsidRPr="00F76540">
        <w:t xml:space="preserve">Use </w:t>
      </w:r>
      <w:r w:rsidRPr="00F76540">
        <w:rPr>
          <w:b/>
          <w:bCs/>
        </w:rPr>
        <w:t>cloudFiles.schemaLocation</w:t>
      </w:r>
      <w:r w:rsidRPr="00F76540">
        <w:t xml:space="preserve"> with write perms.</w:t>
      </w:r>
    </w:p>
    <w:p w14:paraId="42E92ED6" w14:textId="77777777" w:rsidR="00F76540" w:rsidRPr="00F76540" w:rsidRDefault="00F76540" w:rsidP="00F76540">
      <w:pPr>
        <w:numPr>
          <w:ilvl w:val="0"/>
          <w:numId w:val="21"/>
        </w:numPr>
      </w:pPr>
      <w:r w:rsidRPr="00F76540">
        <w:t xml:space="preserve">Set </w:t>
      </w:r>
      <w:r w:rsidRPr="00F76540">
        <w:rPr>
          <w:b/>
          <w:bCs/>
        </w:rPr>
        <w:t>evolution</w:t>
      </w:r>
      <w:r w:rsidRPr="00F76540">
        <w:t xml:space="preserve"> opts (e.g., cloudFiles.inferColumnTypes=true) and explicitly cast/normalize in Silver.</w:t>
      </w:r>
    </w:p>
    <w:p w14:paraId="06B6A5A2" w14:textId="77777777" w:rsidR="00F76540" w:rsidRPr="00F76540" w:rsidRDefault="00F76540" w:rsidP="00F76540">
      <w:pPr>
        <w:numPr>
          <w:ilvl w:val="0"/>
          <w:numId w:val="21"/>
        </w:numPr>
      </w:pPr>
      <w:r w:rsidRPr="00F76540">
        <w:t xml:space="preserve">For breaking changes, land raw to </w:t>
      </w:r>
      <w:r w:rsidRPr="00F76540">
        <w:rPr>
          <w:b/>
          <w:bCs/>
        </w:rPr>
        <w:t>_rescued_data</w:t>
      </w:r>
      <w:r w:rsidRPr="00F76540">
        <w:t xml:space="preserve"> and handle in Silver.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New columns appear; ingestion resumes; </w:t>
      </w:r>
      <w:r w:rsidRPr="00F76540">
        <w:rPr>
          <w:b/>
          <w:bCs/>
        </w:rPr>
        <w:t>Bronze</w:t>
      </w:r>
      <w:r w:rsidRPr="00F76540">
        <w:t xml:space="preserve"> table shows fresh files.</w:t>
      </w:r>
    </w:p>
    <w:p w14:paraId="27FCDBD2" w14:textId="77777777" w:rsidR="00F76540" w:rsidRPr="00F76540" w:rsidRDefault="00F76540" w:rsidP="00F76540">
      <w:r w:rsidRPr="00F76540">
        <w:pict w14:anchorId="3E41082C">
          <v:rect id="_x0000_i1101" style="width:0;height:1.5pt" o:hralign="center" o:hrstd="t" o:hr="t" fillcolor="#a0a0a0" stroked="f"/>
        </w:pict>
      </w:r>
    </w:p>
    <w:p w14:paraId="2A89C1F6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B) Delta Lake &amp; Table Management</w:t>
      </w:r>
    </w:p>
    <w:p w14:paraId="01E2B677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4) Optimistic concurrency (Delta commit conflicts)</w:t>
      </w:r>
    </w:p>
    <w:p w14:paraId="717E9A44" w14:textId="77777777" w:rsidR="00F76540" w:rsidRPr="00F76540" w:rsidRDefault="00F76540" w:rsidP="00F76540">
      <w:r w:rsidRPr="00F76540">
        <w:rPr>
          <w:b/>
          <w:bCs/>
        </w:rPr>
        <w:lastRenderedPageBreak/>
        <w:t>UI:</w:t>
      </w:r>
      <w:r w:rsidRPr="00F76540">
        <w:t xml:space="preserve"> Jobs → Runs → </w:t>
      </w:r>
      <w:r w:rsidRPr="00F76540">
        <w:rPr>
          <w:b/>
          <w:bCs/>
        </w:rPr>
        <w:t>Output</w:t>
      </w:r>
      <w:r w:rsidRPr="00F76540">
        <w:t xml:space="preserve"> shows “ConcurrentModificationException”; Data → Data Explorer → table → </w:t>
      </w:r>
      <w:r w:rsidRPr="00F76540">
        <w:rPr>
          <w:b/>
          <w:bCs/>
        </w:rPr>
        <w:t>History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MERGE/UPDATE fails under write contention; retries succeed later.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Multiple writers to same partitions; large MERGE touching many files.</w:t>
      </w:r>
      <w:r w:rsidRPr="00F76540">
        <w:br/>
      </w:r>
      <w:r w:rsidRPr="00F76540">
        <w:rPr>
          <w:b/>
          <w:bCs/>
        </w:rPr>
        <w:t>Fix:</w:t>
      </w:r>
    </w:p>
    <w:p w14:paraId="20F114E6" w14:textId="77777777" w:rsidR="00F76540" w:rsidRPr="00F76540" w:rsidRDefault="00F76540" w:rsidP="00F76540">
      <w:pPr>
        <w:numPr>
          <w:ilvl w:val="0"/>
          <w:numId w:val="22"/>
        </w:numPr>
      </w:pPr>
      <w:r w:rsidRPr="00F76540">
        <w:rPr>
          <w:b/>
          <w:bCs/>
        </w:rPr>
        <w:t>Partition</w:t>
      </w:r>
      <w:r w:rsidRPr="00F76540">
        <w:t xml:space="preserve"> to reduce overlap; </w:t>
      </w:r>
      <w:r w:rsidRPr="00F76540">
        <w:rPr>
          <w:b/>
          <w:bCs/>
        </w:rPr>
        <w:t>upsert</w:t>
      </w:r>
      <w:r w:rsidRPr="00F76540">
        <w:t xml:space="preserve"> in </w:t>
      </w:r>
      <w:r w:rsidRPr="00F76540">
        <w:rPr>
          <w:b/>
          <w:bCs/>
        </w:rPr>
        <w:t>smaller batches</w:t>
      </w:r>
      <w:r w:rsidRPr="00F76540">
        <w:t>.</w:t>
      </w:r>
    </w:p>
    <w:p w14:paraId="5BBB7F37" w14:textId="77777777" w:rsidR="00F76540" w:rsidRPr="00F76540" w:rsidRDefault="00F76540" w:rsidP="00F76540">
      <w:pPr>
        <w:numPr>
          <w:ilvl w:val="0"/>
          <w:numId w:val="22"/>
        </w:numPr>
      </w:pPr>
      <w:r w:rsidRPr="00F76540">
        <w:t xml:space="preserve">Use </w:t>
      </w:r>
      <w:r w:rsidRPr="00F76540">
        <w:rPr>
          <w:b/>
          <w:bCs/>
        </w:rPr>
        <w:t>idempotent</w:t>
      </w:r>
      <w:r w:rsidRPr="00F76540">
        <w:t xml:space="preserve"> keys; add </w:t>
      </w:r>
      <w:r w:rsidRPr="00F76540">
        <w:rPr>
          <w:b/>
          <w:bCs/>
        </w:rPr>
        <w:t>retry</w:t>
      </w:r>
      <w:r w:rsidRPr="00F76540">
        <w:t xml:space="preserve"> with exponential backoff.</w:t>
      </w:r>
    </w:p>
    <w:p w14:paraId="430C3BA5" w14:textId="77777777" w:rsidR="00F76540" w:rsidRPr="00F76540" w:rsidRDefault="00F76540" w:rsidP="00F76540">
      <w:pPr>
        <w:numPr>
          <w:ilvl w:val="0"/>
          <w:numId w:val="22"/>
        </w:numPr>
      </w:pPr>
      <w:r w:rsidRPr="00F76540">
        <w:t xml:space="preserve">Consider </w:t>
      </w:r>
      <w:r w:rsidRPr="00F76540">
        <w:rPr>
          <w:b/>
          <w:bCs/>
        </w:rPr>
        <w:t>applyChangesInto</w:t>
      </w:r>
      <w:r w:rsidRPr="00F76540">
        <w:t xml:space="preserve"> (DLT) or staging tables to stage diffs.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Fewer conflicts in logs; </w:t>
      </w:r>
      <w:r w:rsidRPr="00F76540">
        <w:rPr>
          <w:b/>
          <w:bCs/>
        </w:rPr>
        <w:t>history</w:t>
      </w:r>
      <w:r w:rsidRPr="00F76540">
        <w:t xml:space="preserve"> shows successful commits; job retries drop.</w:t>
      </w:r>
    </w:p>
    <w:p w14:paraId="4758FA8A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5) VACUUM removed files needed for time travel / streaming</w:t>
      </w:r>
    </w:p>
    <w:p w14:paraId="3B90528E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Data Explorer → table → </w:t>
      </w:r>
      <w:r w:rsidRPr="00F76540">
        <w:rPr>
          <w:b/>
          <w:bCs/>
        </w:rPr>
        <w:t>History</w:t>
      </w:r>
      <w:r w:rsidRPr="00F76540">
        <w:t>; SQL editor to check TBLPROPERTIES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Time travel fails; stream queries error on missing files.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Too-aggressive </w:t>
      </w:r>
      <w:r w:rsidRPr="00F76540">
        <w:rPr>
          <w:b/>
          <w:bCs/>
        </w:rPr>
        <w:t>VACUUM</w:t>
      </w:r>
      <w:r w:rsidRPr="00F76540">
        <w:t>; retention shorter than readers/checkpoints require.</w:t>
      </w:r>
      <w:r w:rsidRPr="00F76540">
        <w:br/>
      </w:r>
      <w:r w:rsidRPr="00F76540">
        <w:rPr>
          <w:b/>
          <w:bCs/>
        </w:rPr>
        <w:t>Fix:</w:t>
      </w:r>
    </w:p>
    <w:p w14:paraId="2ABBE3EF" w14:textId="77777777" w:rsidR="00F76540" w:rsidRPr="00F76540" w:rsidRDefault="00F76540" w:rsidP="00F76540">
      <w:pPr>
        <w:numPr>
          <w:ilvl w:val="0"/>
          <w:numId w:val="23"/>
        </w:numPr>
      </w:pPr>
      <w:r w:rsidRPr="00F76540">
        <w:t xml:space="preserve">Increase </w:t>
      </w:r>
      <w:proofErr w:type="gramStart"/>
      <w:r w:rsidRPr="00F76540">
        <w:t>delta.deletedFileRetentionDuration</w:t>
      </w:r>
      <w:proofErr w:type="gramEnd"/>
      <w:r w:rsidRPr="00F76540">
        <w:t xml:space="preserve"> &amp; </w:t>
      </w:r>
      <w:proofErr w:type="gramStart"/>
      <w:r w:rsidRPr="00F76540">
        <w:t>delta.logRetentionDuration</w:t>
      </w:r>
      <w:proofErr w:type="gramEnd"/>
      <w:r w:rsidRPr="00F76540">
        <w:t>.</w:t>
      </w:r>
    </w:p>
    <w:p w14:paraId="05241335" w14:textId="77777777" w:rsidR="00F76540" w:rsidRPr="00F76540" w:rsidRDefault="00F76540" w:rsidP="00F76540">
      <w:pPr>
        <w:numPr>
          <w:ilvl w:val="0"/>
          <w:numId w:val="23"/>
        </w:numPr>
      </w:pPr>
      <w:r w:rsidRPr="00F76540">
        <w:rPr>
          <w:b/>
          <w:bCs/>
        </w:rPr>
        <w:t>Pause VACUUM</w:t>
      </w:r>
      <w:r w:rsidRPr="00F76540">
        <w:t xml:space="preserve"> until consumers updated; reprocess from source if needed.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New vacuums keep required versions; no “file not found” in stream logs.</w:t>
      </w:r>
    </w:p>
    <w:p w14:paraId="54018163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6) Transaction log / metadata bloat (too many small files)</w:t>
      </w:r>
    </w:p>
    <w:p w14:paraId="58CDA874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Data Explorer → </w:t>
      </w:r>
      <w:r w:rsidRPr="00F76540">
        <w:rPr>
          <w:b/>
          <w:bCs/>
        </w:rPr>
        <w:t>History</w:t>
      </w:r>
      <w:r w:rsidRPr="00F76540">
        <w:t xml:space="preserve"> (massive commits); SQL → DESCRIBE DETAIL (lots of files); Jobs failing during OPTIMIZE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Slow planning; huge commit times; OPTIMIZE/MERGE sluggish.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Tiny-file storm from micro-batches; overly granular partitioning.</w:t>
      </w:r>
      <w:r w:rsidRPr="00F76540">
        <w:br/>
      </w:r>
      <w:r w:rsidRPr="00F76540">
        <w:rPr>
          <w:b/>
          <w:bCs/>
        </w:rPr>
        <w:t>Fix:</w:t>
      </w:r>
    </w:p>
    <w:p w14:paraId="64C43CC9" w14:textId="77777777" w:rsidR="00F76540" w:rsidRPr="00F76540" w:rsidRDefault="00F76540" w:rsidP="00F76540">
      <w:pPr>
        <w:numPr>
          <w:ilvl w:val="0"/>
          <w:numId w:val="24"/>
        </w:numPr>
      </w:pPr>
      <w:r w:rsidRPr="00F76540">
        <w:t xml:space="preserve">Schedule </w:t>
      </w:r>
      <w:r w:rsidRPr="00F76540">
        <w:rPr>
          <w:b/>
          <w:bCs/>
        </w:rPr>
        <w:t>OPTIMIZE</w:t>
      </w:r>
      <w:r w:rsidRPr="00F76540">
        <w:t xml:space="preserve"> compaction; adjust </w:t>
      </w:r>
      <w:r w:rsidRPr="00F76540">
        <w:rPr>
          <w:b/>
          <w:bCs/>
        </w:rPr>
        <w:t>micro-batch</w:t>
      </w:r>
      <w:r w:rsidRPr="00F76540">
        <w:t xml:space="preserve"> size; lift </w:t>
      </w:r>
      <w:r w:rsidRPr="00F76540">
        <w:rPr>
          <w:b/>
          <w:bCs/>
        </w:rPr>
        <w:t>maxFilesPerTrigger</w:t>
      </w:r>
      <w:r w:rsidRPr="00F76540">
        <w:t>.</w:t>
      </w:r>
    </w:p>
    <w:p w14:paraId="575CD245" w14:textId="77777777" w:rsidR="00F76540" w:rsidRPr="00F76540" w:rsidRDefault="00F76540" w:rsidP="00F76540">
      <w:pPr>
        <w:numPr>
          <w:ilvl w:val="0"/>
          <w:numId w:val="24"/>
        </w:numPr>
      </w:pPr>
      <w:r w:rsidRPr="00F76540">
        <w:t>Reconsider partition strategy; target ~</w:t>
      </w:r>
      <w:r w:rsidRPr="00F76540">
        <w:rPr>
          <w:b/>
          <w:bCs/>
        </w:rPr>
        <w:t>128MB</w:t>
      </w:r>
      <w:r w:rsidRPr="00F76540">
        <w:t xml:space="preserve"> files.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Query planning time down; fewer files scanned; </w:t>
      </w:r>
      <w:r w:rsidRPr="00F76540">
        <w:rPr>
          <w:b/>
          <w:bCs/>
        </w:rPr>
        <w:t>OPTIMIZE</w:t>
      </w:r>
      <w:r w:rsidRPr="00F76540">
        <w:t xml:space="preserve"> runtime normalizes.</w:t>
      </w:r>
    </w:p>
    <w:p w14:paraId="1EFB8672" w14:textId="77777777" w:rsidR="00F76540" w:rsidRPr="00F76540" w:rsidRDefault="00F76540" w:rsidP="00F76540">
      <w:r w:rsidRPr="00F76540">
        <w:pict w14:anchorId="5FE34824">
          <v:rect id="_x0000_i1102" style="width:0;height:1.5pt" o:hralign="center" o:hrstd="t" o:hr="t" fillcolor="#a0a0a0" stroked="f"/>
        </w:pict>
      </w:r>
    </w:p>
    <w:p w14:paraId="3261940A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C) Permissions, UC &amp; External Storage</w:t>
      </w:r>
    </w:p>
    <w:p w14:paraId="64790831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7) Permission denied (Unity Catalog / RBAC)</w:t>
      </w:r>
    </w:p>
    <w:p w14:paraId="123C215C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Data → Data Explorer → object → </w:t>
      </w:r>
      <w:r w:rsidRPr="00F76540">
        <w:rPr>
          <w:b/>
          <w:bCs/>
        </w:rPr>
        <w:t>Permissions</w:t>
      </w:r>
      <w:r w:rsidRPr="00F76540">
        <w:t xml:space="preserve">; </w:t>
      </w:r>
      <w:r w:rsidRPr="00F76540">
        <w:rPr>
          <w:b/>
          <w:bCs/>
        </w:rPr>
        <w:t>Lineage</w:t>
      </w:r>
      <w:r w:rsidRPr="00F76540">
        <w:t xml:space="preserve"> for upstream table perms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PERMISSION_DENIED / cannot read/write table.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Missing object grants, missing </w:t>
      </w:r>
      <w:r w:rsidRPr="00F76540">
        <w:rPr>
          <w:b/>
          <w:bCs/>
        </w:rPr>
        <w:t>USAGE</w:t>
      </w:r>
      <w:r w:rsidRPr="00F76540">
        <w:t xml:space="preserve"> on catalog/schema, role not inherited.</w:t>
      </w:r>
      <w:r w:rsidRPr="00F76540">
        <w:br/>
      </w:r>
      <w:r w:rsidRPr="00F76540">
        <w:rPr>
          <w:b/>
          <w:bCs/>
        </w:rPr>
        <w:t>Fix:</w:t>
      </w:r>
    </w:p>
    <w:p w14:paraId="27D88CEE" w14:textId="77777777" w:rsidR="00F76540" w:rsidRPr="00F76540" w:rsidRDefault="00F76540" w:rsidP="00F76540">
      <w:pPr>
        <w:numPr>
          <w:ilvl w:val="0"/>
          <w:numId w:val="25"/>
        </w:numPr>
      </w:pPr>
      <w:r w:rsidRPr="00F76540">
        <w:t xml:space="preserve">Grant </w:t>
      </w:r>
      <w:r w:rsidRPr="00F76540">
        <w:rPr>
          <w:b/>
          <w:bCs/>
        </w:rPr>
        <w:t>USAGE</w:t>
      </w:r>
      <w:r w:rsidRPr="00F76540">
        <w:t xml:space="preserve"> on catalog/schema + </w:t>
      </w:r>
      <w:r w:rsidRPr="00F76540">
        <w:rPr>
          <w:b/>
          <w:bCs/>
        </w:rPr>
        <w:t>SELECT/MODIFY</w:t>
      </w:r>
      <w:r w:rsidRPr="00F76540">
        <w:t xml:space="preserve"> on table/view.</w:t>
      </w:r>
    </w:p>
    <w:p w14:paraId="39A35D61" w14:textId="77777777" w:rsidR="00F76540" w:rsidRPr="00F76540" w:rsidRDefault="00F76540" w:rsidP="00F76540">
      <w:pPr>
        <w:numPr>
          <w:ilvl w:val="0"/>
          <w:numId w:val="25"/>
        </w:numPr>
      </w:pPr>
      <w:r w:rsidRPr="00F76540">
        <w:t xml:space="preserve">Use </w:t>
      </w:r>
      <w:r w:rsidRPr="00F76540">
        <w:rPr>
          <w:b/>
          <w:bCs/>
        </w:rPr>
        <w:t>roles</w:t>
      </w:r>
      <w:r w:rsidRPr="00F76540">
        <w:t xml:space="preserve"> (group-level) not individuals.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Same query succeeds from target principal; </w:t>
      </w:r>
      <w:r w:rsidRPr="00F76540">
        <w:rPr>
          <w:b/>
          <w:bCs/>
        </w:rPr>
        <w:t>Permissions</w:t>
      </w:r>
      <w:r w:rsidRPr="00F76540">
        <w:t xml:space="preserve"> shows expected grants.</w:t>
      </w:r>
    </w:p>
    <w:p w14:paraId="4B4220B0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8) External Location / S3 access failures</w:t>
      </w:r>
    </w:p>
    <w:p w14:paraId="42ECE098" w14:textId="77777777" w:rsidR="00F76540" w:rsidRPr="00F76540" w:rsidRDefault="00F76540" w:rsidP="00F76540">
      <w:r w:rsidRPr="00F76540">
        <w:rPr>
          <w:b/>
          <w:bCs/>
        </w:rPr>
        <w:lastRenderedPageBreak/>
        <w:t>UI:</w:t>
      </w:r>
      <w:r w:rsidRPr="00F76540">
        <w:t xml:space="preserve"> Admin Console (or UC) → </w:t>
      </w:r>
      <w:r w:rsidRPr="00F76540">
        <w:rPr>
          <w:b/>
          <w:bCs/>
        </w:rPr>
        <w:t>External locations</w:t>
      </w:r>
      <w:r w:rsidRPr="00F76540">
        <w:t xml:space="preserve"> &amp; </w:t>
      </w:r>
      <w:r w:rsidRPr="00F76540">
        <w:rPr>
          <w:b/>
          <w:bCs/>
        </w:rPr>
        <w:t>Storage credentials</w:t>
      </w:r>
      <w:r w:rsidRPr="00F76540">
        <w:t xml:space="preserve">; Jobs → </w:t>
      </w:r>
      <w:r w:rsidRPr="00F76540">
        <w:rPr>
          <w:b/>
          <w:bCs/>
        </w:rPr>
        <w:t>Driver logs</w:t>
      </w:r>
      <w:r w:rsidRPr="00F76540">
        <w:t xml:space="preserve"> show 403/AccessDenied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Table reads/writes fail with S3 403; location cannot be listed.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IAM role trust wrong (ExternalId), bucket policy missing, path mismatch.</w:t>
      </w:r>
      <w:r w:rsidRPr="00F76540">
        <w:br/>
      </w:r>
      <w:r w:rsidRPr="00F76540">
        <w:rPr>
          <w:b/>
          <w:bCs/>
        </w:rPr>
        <w:t>Fix:</w:t>
      </w:r>
    </w:p>
    <w:p w14:paraId="14710D33" w14:textId="77777777" w:rsidR="00F76540" w:rsidRPr="00F76540" w:rsidRDefault="00F76540" w:rsidP="00F76540">
      <w:pPr>
        <w:numPr>
          <w:ilvl w:val="0"/>
          <w:numId w:val="26"/>
        </w:numPr>
      </w:pPr>
      <w:r w:rsidRPr="00F76540">
        <w:t xml:space="preserve">Re-check </w:t>
      </w:r>
      <w:r w:rsidRPr="00F76540">
        <w:rPr>
          <w:b/>
          <w:bCs/>
        </w:rPr>
        <w:t>IAM trust</w:t>
      </w:r>
      <w:r w:rsidRPr="00F76540">
        <w:t xml:space="preserve"> (Databricks AWS account + ExternalId).</w:t>
      </w:r>
    </w:p>
    <w:p w14:paraId="5014192B" w14:textId="77777777" w:rsidR="00F76540" w:rsidRPr="00F76540" w:rsidRDefault="00F76540" w:rsidP="00F76540">
      <w:pPr>
        <w:numPr>
          <w:ilvl w:val="0"/>
          <w:numId w:val="26"/>
        </w:numPr>
      </w:pPr>
      <w:r w:rsidRPr="00F76540">
        <w:t>Ensure bucket policy grants list/get/put on required prefixes.</w:t>
      </w:r>
    </w:p>
    <w:p w14:paraId="2E1676F1" w14:textId="77777777" w:rsidR="00F76540" w:rsidRPr="00F76540" w:rsidRDefault="00F76540" w:rsidP="00F76540">
      <w:pPr>
        <w:numPr>
          <w:ilvl w:val="0"/>
          <w:numId w:val="26"/>
        </w:numPr>
      </w:pPr>
      <w:r w:rsidRPr="00F76540">
        <w:t xml:space="preserve">Validate </w:t>
      </w:r>
      <w:r w:rsidRPr="00F76540">
        <w:rPr>
          <w:b/>
          <w:bCs/>
        </w:rPr>
        <w:t>url</w:t>
      </w:r>
      <w:r w:rsidRPr="00F76540">
        <w:t xml:space="preserve"> exactly matches bucket/prefix in External Location.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External Location </w:t>
      </w:r>
      <w:r w:rsidRPr="00F76540">
        <w:rPr>
          <w:b/>
          <w:bCs/>
        </w:rPr>
        <w:t>Validate</w:t>
      </w:r>
      <w:r w:rsidRPr="00F76540">
        <w:t xml:space="preserve"> passes; read/write succeeds.</w:t>
      </w:r>
    </w:p>
    <w:p w14:paraId="2EDDB9BE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9) Secrets / credentials not found</w:t>
      </w:r>
    </w:p>
    <w:p w14:paraId="0B2B7EBA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Admin → </w:t>
      </w:r>
      <w:r w:rsidRPr="00F76540">
        <w:rPr>
          <w:b/>
          <w:bCs/>
        </w:rPr>
        <w:t>Secret scopes</w:t>
      </w:r>
      <w:r w:rsidRPr="00F76540">
        <w:t xml:space="preserve">; Jobs → </w:t>
      </w:r>
      <w:r w:rsidRPr="00F76540">
        <w:rPr>
          <w:b/>
          <w:bCs/>
        </w:rPr>
        <w:t>Output</w:t>
      </w:r>
      <w:r w:rsidRPr="00F76540">
        <w:t xml:space="preserve"> shows Secret not found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Notebook fails resolving dbutils.secrets.get.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Wrong scope/key; unauthorized principal; scope not in this workspace.</w:t>
      </w:r>
      <w:r w:rsidRPr="00F76540">
        <w:br/>
      </w:r>
      <w:r w:rsidRPr="00F76540">
        <w:rPr>
          <w:b/>
          <w:bCs/>
        </w:rPr>
        <w:t>Fix:</w:t>
      </w:r>
    </w:p>
    <w:p w14:paraId="1EA94ABD" w14:textId="77777777" w:rsidR="00F76540" w:rsidRPr="00F76540" w:rsidRDefault="00F76540" w:rsidP="00F76540">
      <w:pPr>
        <w:numPr>
          <w:ilvl w:val="0"/>
          <w:numId w:val="27"/>
        </w:numPr>
      </w:pPr>
      <w:r w:rsidRPr="00F76540">
        <w:t xml:space="preserve">Create/verify scope and key; grant </w:t>
      </w:r>
      <w:r w:rsidRPr="00F76540">
        <w:rPr>
          <w:b/>
          <w:bCs/>
        </w:rPr>
        <w:t>READ</w:t>
      </w:r>
      <w:r w:rsidRPr="00F76540">
        <w:t xml:space="preserve"> to job principal / cluster.</w:t>
      </w:r>
    </w:p>
    <w:p w14:paraId="5FA4EBBB" w14:textId="77777777" w:rsidR="00F76540" w:rsidRPr="00F76540" w:rsidRDefault="00F76540" w:rsidP="00F76540">
      <w:pPr>
        <w:numPr>
          <w:ilvl w:val="0"/>
          <w:numId w:val="27"/>
        </w:numPr>
      </w:pPr>
      <w:r w:rsidRPr="00F76540">
        <w:t xml:space="preserve">Reference with exact </w:t>
      </w:r>
      <w:r w:rsidRPr="00F76540">
        <w:rPr>
          <w:b/>
          <w:bCs/>
        </w:rPr>
        <w:t>scope/key</w:t>
      </w:r>
      <w:r w:rsidRPr="00F76540">
        <w:t xml:space="preserve"> names.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Secret resolves (print length only); downstream JDBC/REST calls succeed.</w:t>
      </w:r>
    </w:p>
    <w:p w14:paraId="54F4522E" w14:textId="77777777" w:rsidR="00F76540" w:rsidRPr="00F76540" w:rsidRDefault="00F76540" w:rsidP="00F76540">
      <w:r w:rsidRPr="00F76540">
        <w:pict w14:anchorId="2D5363D9">
          <v:rect id="_x0000_i1103" style="width:0;height:1.5pt" o:hralign="center" o:hrstd="t" o:hr="t" fillcolor="#a0a0a0" stroked="f"/>
        </w:pict>
      </w:r>
    </w:p>
    <w:p w14:paraId="3C01821B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D) Compute, Environment &amp; Dependency Issues</w:t>
      </w:r>
    </w:p>
    <w:p w14:paraId="20E92605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10) Pool exhaustion / autoscaling limits</w:t>
      </w:r>
    </w:p>
    <w:p w14:paraId="2B6449FC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Compute → </w:t>
      </w:r>
      <w:r w:rsidRPr="00F76540">
        <w:rPr>
          <w:b/>
          <w:bCs/>
        </w:rPr>
        <w:t>Pools</w:t>
      </w:r>
      <w:r w:rsidRPr="00F76540">
        <w:t xml:space="preserve"> (capacity/idle); Jobs → run timeline shows pending state long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Runs stuck in </w:t>
      </w:r>
      <w:r w:rsidRPr="00F76540">
        <w:rPr>
          <w:b/>
          <w:bCs/>
        </w:rPr>
        <w:t>Pending</w:t>
      </w:r>
      <w:r w:rsidRPr="00F76540">
        <w:t>; long spin-up.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Pool at capacity; autoscaling minimum too low; quota limits.</w:t>
      </w:r>
      <w:r w:rsidRPr="00F76540">
        <w:br/>
      </w:r>
      <w:r w:rsidRPr="00F76540">
        <w:rPr>
          <w:b/>
          <w:bCs/>
        </w:rPr>
        <w:t>Fix:</w:t>
      </w:r>
    </w:p>
    <w:p w14:paraId="41771CEB" w14:textId="77777777" w:rsidR="00F76540" w:rsidRPr="00F76540" w:rsidRDefault="00F76540" w:rsidP="00F76540">
      <w:pPr>
        <w:numPr>
          <w:ilvl w:val="0"/>
          <w:numId w:val="28"/>
        </w:numPr>
      </w:pPr>
      <w:r w:rsidRPr="00F76540">
        <w:t xml:space="preserve">Increase </w:t>
      </w:r>
      <w:r w:rsidRPr="00F76540">
        <w:rPr>
          <w:b/>
          <w:bCs/>
        </w:rPr>
        <w:t>pool capacity</w:t>
      </w:r>
      <w:r w:rsidRPr="00F76540">
        <w:t xml:space="preserve">; raise </w:t>
      </w:r>
      <w:r w:rsidRPr="00F76540">
        <w:rPr>
          <w:b/>
          <w:bCs/>
        </w:rPr>
        <w:t>min workers</w:t>
      </w:r>
      <w:r w:rsidRPr="00F76540">
        <w:t xml:space="preserve"> for busy hours; schedule staggering.</w:t>
      </w:r>
    </w:p>
    <w:p w14:paraId="119D2B15" w14:textId="77777777" w:rsidR="00F76540" w:rsidRPr="00F76540" w:rsidRDefault="00F76540" w:rsidP="00F76540">
      <w:pPr>
        <w:numPr>
          <w:ilvl w:val="0"/>
          <w:numId w:val="28"/>
        </w:numPr>
      </w:pPr>
      <w:r w:rsidRPr="00F76540">
        <w:t>For quotas, request increase or reduce concurrency.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New runs start within expected time; pool metrics stable.</w:t>
      </w:r>
    </w:p>
    <w:p w14:paraId="558A7196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11) Library / environment conflicts (Py4J, version skew)</w:t>
      </w:r>
    </w:p>
    <w:p w14:paraId="3B3460BB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Jobs → </w:t>
      </w:r>
      <w:r w:rsidRPr="00F76540">
        <w:rPr>
          <w:b/>
          <w:bCs/>
        </w:rPr>
        <w:t>Cluster</w:t>
      </w:r>
      <w:r w:rsidRPr="00F76540">
        <w:t xml:space="preserve"> → Libraries; </w:t>
      </w:r>
      <w:r w:rsidRPr="00F76540">
        <w:rPr>
          <w:b/>
          <w:bCs/>
        </w:rPr>
        <w:t>Driver logs</w:t>
      </w:r>
      <w:r w:rsidRPr="00F76540">
        <w:t xml:space="preserve"> show import errors / ClassNotFound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Fails on import; UDFs crash; version mismatch errors.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Conflicting wheel versions; incompatible Scala/Spark; mixing pip/cluster-installed libs.</w:t>
      </w:r>
      <w:r w:rsidRPr="00F76540">
        <w:br/>
      </w:r>
      <w:r w:rsidRPr="00F76540">
        <w:rPr>
          <w:b/>
          <w:bCs/>
        </w:rPr>
        <w:t>Fix:</w:t>
      </w:r>
    </w:p>
    <w:p w14:paraId="636FCC95" w14:textId="77777777" w:rsidR="00F76540" w:rsidRPr="00F76540" w:rsidRDefault="00F76540" w:rsidP="00F76540">
      <w:pPr>
        <w:numPr>
          <w:ilvl w:val="0"/>
          <w:numId w:val="29"/>
        </w:numPr>
      </w:pPr>
      <w:r w:rsidRPr="00F76540">
        <w:t xml:space="preserve">Pin versions in </w:t>
      </w:r>
      <w:r w:rsidRPr="00F76540">
        <w:rPr>
          <w:b/>
          <w:bCs/>
        </w:rPr>
        <w:t>requirements.txt</w:t>
      </w:r>
      <w:r w:rsidRPr="00F76540">
        <w:t xml:space="preserve"> / wheel; avoid mixing install methods.</w:t>
      </w:r>
    </w:p>
    <w:p w14:paraId="53086A7C" w14:textId="77777777" w:rsidR="00F76540" w:rsidRPr="00F76540" w:rsidRDefault="00F76540" w:rsidP="00F76540">
      <w:pPr>
        <w:numPr>
          <w:ilvl w:val="0"/>
          <w:numId w:val="29"/>
        </w:numPr>
      </w:pPr>
      <w:r w:rsidRPr="00F76540">
        <w:t xml:space="preserve">Use </w:t>
      </w:r>
      <w:r w:rsidRPr="00F76540">
        <w:rPr>
          <w:b/>
          <w:bCs/>
        </w:rPr>
        <w:t>init scripts</w:t>
      </w:r>
      <w:r w:rsidRPr="00F76540">
        <w:t xml:space="preserve"> or </w:t>
      </w:r>
      <w:r w:rsidRPr="00F76540">
        <w:rPr>
          <w:b/>
          <w:bCs/>
        </w:rPr>
        <w:t>Repos</w:t>
      </w:r>
      <w:r w:rsidRPr="00F76540">
        <w:t>-based package mgmt; align to DBR runtime.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Import succeeds; job runs; UDFs stable.</w:t>
      </w:r>
    </w:p>
    <w:p w14:paraId="04EA08A4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12) Driver/executor local disk full (ephemeral)</w:t>
      </w:r>
    </w:p>
    <w:p w14:paraId="215A3D25" w14:textId="77777777" w:rsidR="00F76540" w:rsidRPr="00F76540" w:rsidRDefault="00F76540" w:rsidP="00F76540">
      <w:r w:rsidRPr="00F76540">
        <w:rPr>
          <w:b/>
          <w:bCs/>
        </w:rPr>
        <w:lastRenderedPageBreak/>
        <w:t>UI:</w:t>
      </w:r>
      <w:r w:rsidRPr="00F76540">
        <w:t xml:space="preserve"> Spark UI → </w:t>
      </w:r>
      <w:r w:rsidRPr="00F76540">
        <w:rPr>
          <w:b/>
          <w:bCs/>
        </w:rPr>
        <w:t>Executors</w:t>
      </w:r>
      <w:r w:rsidRPr="00F76540">
        <w:t xml:space="preserve"> (storage/memory); </w:t>
      </w:r>
      <w:r w:rsidRPr="00F76540">
        <w:rPr>
          <w:b/>
          <w:bCs/>
        </w:rPr>
        <w:t>Driver logs</w:t>
      </w:r>
      <w:r w:rsidRPr="00F76540">
        <w:t xml:space="preserve"> mention “No space left on device”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Stages fail writing shuffle/temp; checkpoint writes fail.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Excess spill; huge temp logs; oversized broadcast; runaway checkpoints.</w:t>
      </w:r>
      <w:r w:rsidRPr="00F76540">
        <w:br/>
      </w:r>
      <w:r w:rsidRPr="00F76540">
        <w:rPr>
          <w:b/>
          <w:bCs/>
        </w:rPr>
        <w:t>Fix:</w:t>
      </w:r>
    </w:p>
    <w:p w14:paraId="1DE86572" w14:textId="77777777" w:rsidR="00F76540" w:rsidRPr="00F76540" w:rsidRDefault="00F76540" w:rsidP="00F76540">
      <w:pPr>
        <w:numPr>
          <w:ilvl w:val="0"/>
          <w:numId w:val="30"/>
        </w:numPr>
      </w:pPr>
      <w:r w:rsidRPr="00F76540">
        <w:t>Reduce shuffle pressure (more partitions, broadcast small side).</w:t>
      </w:r>
    </w:p>
    <w:p w14:paraId="7788984F" w14:textId="77777777" w:rsidR="00F76540" w:rsidRPr="00F76540" w:rsidRDefault="00F76540" w:rsidP="00F76540">
      <w:pPr>
        <w:numPr>
          <w:ilvl w:val="0"/>
          <w:numId w:val="30"/>
        </w:numPr>
      </w:pPr>
      <w:r w:rsidRPr="00F76540">
        <w:t>Clean/rotate logs; move checkpoints to S3/ABFS; increase local disk size (cluster type).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No new disk errors; spill metrics drop.</w:t>
      </w:r>
    </w:p>
    <w:p w14:paraId="4E47FCFE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13) Network / S3 throttling (429/5xx)</w:t>
      </w:r>
    </w:p>
    <w:p w14:paraId="3AC18480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Driver logs show S3 503/SlowDown; </w:t>
      </w:r>
      <w:r w:rsidRPr="00F76540">
        <w:rPr>
          <w:b/>
          <w:bCs/>
        </w:rPr>
        <w:t>Stages</w:t>
      </w:r>
      <w:r w:rsidRPr="00F76540">
        <w:t xml:space="preserve"> show retries; long shuffle read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Intermittent failures; retries succeed sometimes.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Burst traffic, tight maxInFlight, transient provider issues.</w:t>
      </w:r>
      <w:r w:rsidRPr="00F76540">
        <w:br/>
      </w:r>
      <w:r w:rsidRPr="00F76540">
        <w:rPr>
          <w:b/>
          <w:bCs/>
        </w:rPr>
        <w:t>Fix:</w:t>
      </w:r>
    </w:p>
    <w:p w14:paraId="2D04EF61" w14:textId="77777777" w:rsidR="00F76540" w:rsidRPr="00F76540" w:rsidRDefault="00F76540" w:rsidP="00F76540">
      <w:pPr>
        <w:numPr>
          <w:ilvl w:val="0"/>
          <w:numId w:val="31"/>
        </w:numPr>
      </w:pPr>
      <w:r w:rsidRPr="00F76540">
        <w:t xml:space="preserve">Back off: bump </w:t>
      </w:r>
      <w:proofErr w:type="gramStart"/>
      <w:r w:rsidRPr="00F76540">
        <w:t>spark.network</w:t>
      </w:r>
      <w:proofErr w:type="gramEnd"/>
      <w:r w:rsidRPr="00F76540">
        <w:t xml:space="preserve">.timeout, reduce </w:t>
      </w:r>
      <w:proofErr w:type="gramStart"/>
      <w:r w:rsidRPr="00F76540">
        <w:t>spark.reducer</w:t>
      </w:r>
      <w:proofErr w:type="gramEnd"/>
      <w:r w:rsidRPr="00F76540">
        <w:t>.maxSizeInFlight a notch; retry.</w:t>
      </w:r>
    </w:p>
    <w:p w14:paraId="31601DA7" w14:textId="77777777" w:rsidR="00F76540" w:rsidRPr="00F76540" w:rsidRDefault="00F76540" w:rsidP="00F76540">
      <w:pPr>
        <w:numPr>
          <w:ilvl w:val="0"/>
          <w:numId w:val="31"/>
        </w:numPr>
      </w:pPr>
      <w:r w:rsidRPr="00F76540">
        <w:t xml:space="preserve">Stagger heavy jobs; consider </w:t>
      </w:r>
      <w:r w:rsidRPr="00F76540">
        <w:rPr>
          <w:b/>
          <w:bCs/>
        </w:rPr>
        <w:t>pool</w:t>
      </w:r>
      <w:r w:rsidRPr="00F76540">
        <w:t xml:space="preserve"> warm nodes.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Fewer transient fetch failures; job stabilizes.</w:t>
      </w:r>
    </w:p>
    <w:p w14:paraId="4F5E5919" w14:textId="77777777" w:rsidR="00F76540" w:rsidRPr="00F76540" w:rsidRDefault="00F76540" w:rsidP="00F76540">
      <w:r w:rsidRPr="00F76540">
        <w:pict w14:anchorId="732A3C58">
          <v:rect id="_x0000_i1104" style="width:0;height:1.5pt" o:hralign="center" o:hrstd="t" o:hr="t" fillcolor="#a0a0a0" stroked="f"/>
        </w:pict>
      </w:r>
    </w:p>
    <w:p w14:paraId="718CEE38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E) SQL Warehouses, DLT, Scheduling</w:t>
      </w:r>
    </w:p>
    <w:p w14:paraId="469BC7E4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14) SQL Warehouse capacity / scaling failures</w:t>
      </w:r>
    </w:p>
    <w:p w14:paraId="61503EE2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SQL Warehouses → </w:t>
      </w:r>
      <w:r w:rsidRPr="00F76540">
        <w:rPr>
          <w:b/>
          <w:bCs/>
        </w:rPr>
        <w:t>Events/Logs</w:t>
      </w:r>
      <w:r w:rsidRPr="00F76540">
        <w:t>; Query History → error text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Queries queue or fail to start; “insufficient capacity.”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Warehouse min/max set too low; region capacity constraint.</w:t>
      </w:r>
      <w:r w:rsidRPr="00F76540">
        <w:br/>
      </w:r>
      <w:r w:rsidRPr="00F76540">
        <w:rPr>
          <w:b/>
          <w:bCs/>
        </w:rPr>
        <w:t>Fix:</w:t>
      </w:r>
    </w:p>
    <w:p w14:paraId="5E8941C3" w14:textId="77777777" w:rsidR="00F76540" w:rsidRPr="00F76540" w:rsidRDefault="00F76540" w:rsidP="00F76540">
      <w:pPr>
        <w:numPr>
          <w:ilvl w:val="0"/>
          <w:numId w:val="32"/>
        </w:numPr>
      </w:pPr>
      <w:r w:rsidRPr="00F76540">
        <w:t xml:space="preserve">Raise </w:t>
      </w:r>
      <w:r w:rsidRPr="00F76540">
        <w:rPr>
          <w:b/>
          <w:bCs/>
        </w:rPr>
        <w:t>max clusters</w:t>
      </w:r>
      <w:r w:rsidRPr="00F76540">
        <w:t xml:space="preserve">; enable </w:t>
      </w:r>
      <w:r w:rsidRPr="00F76540">
        <w:rPr>
          <w:b/>
          <w:bCs/>
        </w:rPr>
        <w:t>serverless</w:t>
      </w:r>
      <w:r w:rsidRPr="00F76540">
        <w:t xml:space="preserve"> if allowed; adjust size/T-shirt.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Queries start promptly; queue time down.</w:t>
      </w:r>
    </w:p>
    <w:p w14:paraId="52ACB1A0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15) DLT pipeline halts (expectation failures / configuration)</w:t>
      </w:r>
    </w:p>
    <w:p w14:paraId="46273485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Workflows → DLT Pipelines → </w:t>
      </w:r>
      <w:r w:rsidRPr="00F76540">
        <w:rPr>
          <w:b/>
          <w:bCs/>
        </w:rPr>
        <w:t>Event log</w:t>
      </w:r>
      <w:r w:rsidRPr="00F76540">
        <w:t xml:space="preserve">; </w:t>
      </w:r>
      <w:r w:rsidRPr="00F76540">
        <w:rPr>
          <w:b/>
          <w:bCs/>
        </w:rPr>
        <w:t>Expectations</w:t>
      </w:r>
      <w:r w:rsidRPr="00F76540">
        <w:t xml:space="preserve"> tab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Pipeline red/amber; rows </w:t>
      </w:r>
      <w:proofErr w:type="gramStart"/>
      <w:r w:rsidRPr="00F76540">
        <w:t>dropped</w:t>
      </w:r>
      <w:proofErr w:type="gramEnd"/>
      <w:r w:rsidRPr="00F76540">
        <w:t xml:space="preserve"> or pipeline stops on violation.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Expectations set to </w:t>
      </w:r>
      <w:r w:rsidRPr="00F76540">
        <w:rPr>
          <w:b/>
          <w:bCs/>
        </w:rPr>
        <w:t>FAIL</w:t>
      </w:r>
      <w:r w:rsidRPr="00F76540">
        <w:t>; schema mismatch; source missing.</w:t>
      </w:r>
      <w:r w:rsidRPr="00F76540">
        <w:br/>
      </w:r>
      <w:r w:rsidRPr="00F76540">
        <w:rPr>
          <w:b/>
          <w:bCs/>
        </w:rPr>
        <w:t>Fix:</w:t>
      </w:r>
    </w:p>
    <w:p w14:paraId="6916B3A5" w14:textId="77777777" w:rsidR="00F76540" w:rsidRPr="00F76540" w:rsidRDefault="00F76540" w:rsidP="00F76540">
      <w:pPr>
        <w:numPr>
          <w:ilvl w:val="0"/>
          <w:numId w:val="33"/>
        </w:numPr>
      </w:pPr>
      <w:r w:rsidRPr="00F76540">
        <w:t xml:space="preserve">Set expectation action to </w:t>
      </w:r>
      <w:r w:rsidRPr="00F76540">
        <w:rPr>
          <w:b/>
          <w:bCs/>
        </w:rPr>
        <w:t>DROP</w:t>
      </w:r>
      <w:r w:rsidRPr="00F76540">
        <w:t xml:space="preserve"> or </w:t>
      </w:r>
      <w:r w:rsidRPr="00F76540">
        <w:rPr>
          <w:b/>
          <w:bCs/>
        </w:rPr>
        <w:t>QUARANTINE</w:t>
      </w:r>
      <w:r w:rsidRPr="00F76540">
        <w:t xml:space="preserve"> while triaging.</w:t>
      </w:r>
    </w:p>
    <w:p w14:paraId="26F6BF46" w14:textId="77777777" w:rsidR="00F76540" w:rsidRPr="00F76540" w:rsidRDefault="00F76540" w:rsidP="00F76540">
      <w:pPr>
        <w:numPr>
          <w:ilvl w:val="0"/>
          <w:numId w:val="33"/>
        </w:numPr>
      </w:pPr>
      <w:r w:rsidRPr="00F76540">
        <w:t>Fix source schema; add quarantine sink for bad rows.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Runs turn green; expectation metrics look sane.</w:t>
      </w:r>
    </w:p>
    <w:p w14:paraId="63149D58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16) Job concurrency / overlap</w:t>
      </w:r>
    </w:p>
    <w:p w14:paraId="28E52CA9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Workflows → Job → </w:t>
      </w:r>
      <w:r w:rsidRPr="00F76540">
        <w:rPr>
          <w:b/>
          <w:bCs/>
        </w:rPr>
        <w:t>Settings</w:t>
      </w:r>
      <w:r w:rsidRPr="00F76540">
        <w:t xml:space="preserve"> (max concurrent runs)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New runs skip/cancel or clash on locks; table write conflicts.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Concurrency &gt; 1 on non-idempotent steps; checkpoint contention.</w:t>
      </w:r>
      <w:r w:rsidRPr="00F76540">
        <w:br/>
      </w:r>
      <w:r w:rsidRPr="00F76540">
        <w:rPr>
          <w:b/>
          <w:bCs/>
        </w:rPr>
        <w:t>Fix:</w:t>
      </w:r>
    </w:p>
    <w:p w14:paraId="7AEF1440" w14:textId="77777777" w:rsidR="00F76540" w:rsidRPr="00F76540" w:rsidRDefault="00F76540" w:rsidP="00F76540">
      <w:pPr>
        <w:numPr>
          <w:ilvl w:val="0"/>
          <w:numId w:val="34"/>
        </w:numPr>
      </w:pPr>
      <w:r w:rsidRPr="00F76540">
        <w:lastRenderedPageBreak/>
        <w:t xml:space="preserve">Set </w:t>
      </w:r>
      <w:r w:rsidRPr="00F76540">
        <w:rPr>
          <w:b/>
          <w:bCs/>
        </w:rPr>
        <w:t>Max concurrent runs = 1</w:t>
      </w:r>
      <w:r w:rsidRPr="00F76540">
        <w:t xml:space="preserve"> for those jobs; add </w:t>
      </w:r>
      <w:r w:rsidRPr="00F76540">
        <w:rPr>
          <w:b/>
          <w:bCs/>
        </w:rPr>
        <w:t>mutex</w:t>
      </w:r>
      <w:r w:rsidRPr="00F76540">
        <w:t xml:space="preserve"> resource pattern; separate checkpoints.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No overlapping writes; retries drop.</w:t>
      </w:r>
    </w:p>
    <w:p w14:paraId="40E8D8AE" w14:textId="77777777" w:rsidR="00F76540" w:rsidRPr="00F76540" w:rsidRDefault="00F76540" w:rsidP="00F76540">
      <w:r w:rsidRPr="00F76540">
        <w:pict w14:anchorId="3659E4DF">
          <v:rect id="_x0000_i1105" style="width:0;height:1.5pt" o:hralign="center" o:hrstd="t" o:hr="t" fillcolor="#a0a0a0" stroked="f"/>
        </w:pict>
      </w:r>
    </w:p>
    <w:p w14:paraId="3FCD67BF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F) Data Modeling / Query Pitfalls</w:t>
      </w:r>
    </w:p>
    <w:p w14:paraId="4611F0BD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17) Partition misalignment / no pruning</w:t>
      </w:r>
    </w:p>
    <w:p w14:paraId="394D6125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SQL → </w:t>
      </w:r>
      <w:r w:rsidRPr="00F76540">
        <w:rPr>
          <w:b/>
          <w:bCs/>
        </w:rPr>
        <w:t>Query Profile</w:t>
      </w:r>
      <w:r w:rsidRPr="00F76540">
        <w:t xml:space="preserve"> shows </w:t>
      </w:r>
      <w:proofErr w:type="gramStart"/>
      <w:r w:rsidRPr="00F76540">
        <w:t>full-scan</w:t>
      </w:r>
      <w:proofErr w:type="gramEnd"/>
      <w:r w:rsidRPr="00F76540">
        <w:t xml:space="preserve">; </w:t>
      </w:r>
      <w:r w:rsidRPr="00F76540">
        <w:rPr>
          <w:b/>
          <w:bCs/>
        </w:rPr>
        <w:t>Plan</w:t>
      </w:r>
      <w:r w:rsidRPr="00F76540">
        <w:t xml:space="preserve"> lacks “Dynamic Pruning”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Scans all files; slow filter queries.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Filter not on partition column; non-deterministic expressions; different data types.</w:t>
      </w:r>
      <w:r w:rsidRPr="00F76540">
        <w:br/>
      </w:r>
      <w:r w:rsidRPr="00F76540">
        <w:rPr>
          <w:b/>
          <w:bCs/>
        </w:rPr>
        <w:t>Fix:</w:t>
      </w:r>
    </w:p>
    <w:p w14:paraId="6894A427" w14:textId="77777777" w:rsidR="00F76540" w:rsidRPr="00F76540" w:rsidRDefault="00F76540" w:rsidP="00F76540">
      <w:pPr>
        <w:numPr>
          <w:ilvl w:val="0"/>
          <w:numId w:val="35"/>
        </w:numPr>
      </w:pPr>
      <w:r w:rsidRPr="00F76540">
        <w:t xml:space="preserve">Align filters with </w:t>
      </w:r>
      <w:r w:rsidRPr="00F76540">
        <w:rPr>
          <w:b/>
          <w:bCs/>
        </w:rPr>
        <w:t>partition columns</w:t>
      </w:r>
      <w:r w:rsidRPr="00F76540">
        <w:t xml:space="preserve">; cast to correct types; enable </w:t>
      </w:r>
      <w:r w:rsidRPr="00F76540">
        <w:rPr>
          <w:b/>
          <w:bCs/>
        </w:rPr>
        <w:t>DPP</w:t>
      </w:r>
      <w:r w:rsidRPr="00F76540">
        <w:t xml:space="preserve"> (usually on by default).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Fewer files scanned; query time improved.</w:t>
      </w:r>
    </w:p>
    <w:p w14:paraId="296A5299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18) Exploding joins (cartesian / accidental many-to-many)</w:t>
      </w:r>
    </w:p>
    <w:p w14:paraId="6EEF76AB" w14:textId="77777777" w:rsidR="00F76540" w:rsidRPr="00F76540" w:rsidRDefault="00F76540" w:rsidP="00F76540">
      <w:r w:rsidRPr="00F76540">
        <w:rPr>
          <w:b/>
          <w:bCs/>
        </w:rPr>
        <w:t>UI:</w:t>
      </w:r>
      <w:r w:rsidRPr="00F76540">
        <w:t xml:space="preserve"> SQL → Plan shows </w:t>
      </w:r>
      <w:r w:rsidRPr="00F76540">
        <w:rPr>
          <w:b/>
          <w:bCs/>
        </w:rPr>
        <w:t>CartesianProduct</w:t>
      </w:r>
      <w:r w:rsidRPr="00F76540">
        <w:t xml:space="preserve"> or huge shuffle; </w:t>
      </w:r>
      <w:r w:rsidRPr="00F76540">
        <w:rPr>
          <w:b/>
          <w:bCs/>
        </w:rPr>
        <w:t>Stages</w:t>
      </w:r>
      <w:r w:rsidRPr="00F76540">
        <w:t xml:space="preserve"> bytes blow up</w:t>
      </w:r>
      <w:r w:rsidRPr="00F76540">
        <w:br/>
      </w:r>
      <w:r w:rsidRPr="00F76540">
        <w:rPr>
          <w:b/>
          <w:bCs/>
        </w:rPr>
        <w:t>Symptoms:</w:t>
      </w:r>
      <w:r w:rsidRPr="00F76540">
        <w:t xml:space="preserve"> Stage time/memory skyrockets; OOM.</w:t>
      </w:r>
      <w:r w:rsidRPr="00F76540">
        <w:br/>
      </w:r>
      <w:r w:rsidRPr="00F76540">
        <w:rPr>
          <w:b/>
          <w:bCs/>
        </w:rPr>
        <w:t>Root causes:</w:t>
      </w:r>
      <w:r w:rsidRPr="00F76540">
        <w:t xml:space="preserve"> Missing join condition; low-cardinality cross joins; duplicate keys.</w:t>
      </w:r>
      <w:r w:rsidRPr="00F76540">
        <w:br/>
      </w:r>
      <w:r w:rsidRPr="00F76540">
        <w:rPr>
          <w:b/>
          <w:bCs/>
        </w:rPr>
        <w:t>Fix:</w:t>
      </w:r>
    </w:p>
    <w:p w14:paraId="73A87C13" w14:textId="77777777" w:rsidR="00F76540" w:rsidRPr="00F76540" w:rsidRDefault="00F76540" w:rsidP="00F76540">
      <w:pPr>
        <w:numPr>
          <w:ilvl w:val="0"/>
          <w:numId w:val="36"/>
        </w:numPr>
      </w:pPr>
      <w:r w:rsidRPr="00F76540">
        <w:t xml:space="preserve">Confirm join keys; pre-aggregate/deduplicate; use </w:t>
      </w:r>
      <w:r w:rsidRPr="00F76540">
        <w:rPr>
          <w:b/>
          <w:bCs/>
        </w:rPr>
        <w:t>semi/anti</w:t>
      </w:r>
      <w:r w:rsidRPr="00F76540">
        <w:t xml:space="preserve"> joins when appropriate.</w:t>
      </w:r>
      <w:r w:rsidRPr="00F76540">
        <w:br/>
      </w:r>
      <w:r w:rsidRPr="00F76540">
        <w:rPr>
          <w:b/>
          <w:bCs/>
        </w:rPr>
        <w:t>Verify:</w:t>
      </w:r>
      <w:r w:rsidRPr="00F76540">
        <w:t xml:space="preserve"> Shuffle sizes normal; job completes.</w:t>
      </w:r>
    </w:p>
    <w:p w14:paraId="21ACCBC8" w14:textId="77777777" w:rsidR="00F76540" w:rsidRPr="00F76540" w:rsidRDefault="00F76540" w:rsidP="00F76540">
      <w:r w:rsidRPr="00F76540">
        <w:pict w14:anchorId="31ADFDE1">
          <v:rect id="_x0000_i1106" style="width:0;height:1.5pt" o:hralign="center" o:hrstd="t" o:hr="t" fillcolor="#a0a0a0" stroked="f"/>
        </w:pict>
      </w:r>
    </w:p>
    <w:p w14:paraId="7D127A44" w14:textId="77777777" w:rsidR="00F76540" w:rsidRPr="00F76540" w:rsidRDefault="00F76540" w:rsidP="00F76540">
      <w:pPr>
        <w:rPr>
          <w:b/>
          <w:bCs/>
        </w:rPr>
      </w:pPr>
      <w:r w:rsidRPr="00F76540">
        <w:rPr>
          <w:b/>
          <w:bCs/>
        </w:rPr>
        <w:t>Quick UI Map (cheat sheet)</w:t>
      </w:r>
    </w:p>
    <w:p w14:paraId="48E96EE6" w14:textId="77777777" w:rsidR="00F76540" w:rsidRPr="00F76540" w:rsidRDefault="00F76540" w:rsidP="00F76540">
      <w:pPr>
        <w:numPr>
          <w:ilvl w:val="0"/>
          <w:numId w:val="37"/>
        </w:numPr>
      </w:pPr>
      <w:r w:rsidRPr="00F76540">
        <w:rPr>
          <w:b/>
          <w:bCs/>
        </w:rPr>
        <w:t>Jobs → Runs → View output</w:t>
      </w:r>
      <w:r w:rsidRPr="00F76540">
        <w:t>: high-level failures, logs link.</w:t>
      </w:r>
    </w:p>
    <w:p w14:paraId="3E50527C" w14:textId="77777777" w:rsidR="00F76540" w:rsidRPr="00F76540" w:rsidRDefault="00F76540" w:rsidP="00F76540">
      <w:pPr>
        <w:numPr>
          <w:ilvl w:val="0"/>
          <w:numId w:val="37"/>
        </w:numPr>
      </w:pPr>
      <w:r w:rsidRPr="00F76540">
        <w:rPr>
          <w:b/>
          <w:bCs/>
        </w:rPr>
        <w:t>Spark UI</w:t>
      </w:r>
      <w:r w:rsidRPr="00F76540">
        <w:t>:</w:t>
      </w:r>
    </w:p>
    <w:p w14:paraId="2A792C3A" w14:textId="77777777" w:rsidR="00F76540" w:rsidRPr="00F76540" w:rsidRDefault="00F76540" w:rsidP="00F76540">
      <w:pPr>
        <w:numPr>
          <w:ilvl w:val="1"/>
          <w:numId w:val="37"/>
        </w:numPr>
      </w:pPr>
      <w:r w:rsidRPr="00F76540">
        <w:rPr>
          <w:b/>
          <w:bCs/>
        </w:rPr>
        <w:t>SQL</w:t>
      </w:r>
      <w:r w:rsidRPr="00F76540">
        <w:t>: actual physical plan, operator times, DPP/broadcast indicators.</w:t>
      </w:r>
    </w:p>
    <w:p w14:paraId="05A263FF" w14:textId="77777777" w:rsidR="00F76540" w:rsidRPr="00F76540" w:rsidRDefault="00F76540" w:rsidP="00F76540">
      <w:pPr>
        <w:numPr>
          <w:ilvl w:val="1"/>
          <w:numId w:val="37"/>
        </w:numPr>
      </w:pPr>
      <w:r w:rsidRPr="00F76540">
        <w:rPr>
          <w:b/>
          <w:bCs/>
        </w:rPr>
        <w:t>Stages</w:t>
      </w:r>
      <w:r w:rsidRPr="00F76540">
        <w:t>: shuffle/spill, failed tasks, skew/tail.</w:t>
      </w:r>
    </w:p>
    <w:p w14:paraId="41E2E695" w14:textId="77777777" w:rsidR="00F76540" w:rsidRPr="00F76540" w:rsidRDefault="00F76540" w:rsidP="00F76540">
      <w:pPr>
        <w:numPr>
          <w:ilvl w:val="1"/>
          <w:numId w:val="37"/>
        </w:numPr>
      </w:pPr>
      <w:r w:rsidRPr="00F76540">
        <w:rPr>
          <w:b/>
          <w:bCs/>
        </w:rPr>
        <w:t>Executors</w:t>
      </w:r>
      <w:r w:rsidRPr="00F76540">
        <w:t>: OOM, GC, lost executors, disk.</w:t>
      </w:r>
    </w:p>
    <w:p w14:paraId="38B4BDC4" w14:textId="77777777" w:rsidR="00F76540" w:rsidRPr="00F76540" w:rsidRDefault="00F76540" w:rsidP="00F76540">
      <w:pPr>
        <w:numPr>
          <w:ilvl w:val="1"/>
          <w:numId w:val="37"/>
        </w:numPr>
      </w:pPr>
      <w:r w:rsidRPr="00F76540">
        <w:rPr>
          <w:b/>
          <w:bCs/>
        </w:rPr>
        <w:t>Storage</w:t>
      </w:r>
      <w:r w:rsidRPr="00F76540">
        <w:t>: cache usage.</w:t>
      </w:r>
    </w:p>
    <w:p w14:paraId="08E0E7AA" w14:textId="77777777" w:rsidR="00F76540" w:rsidRPr="00F76540" w:rsidRDefault="00F76540" w:rsidP="00F76540">
      <w:pPr>
        <w:numPr>
          <w:ilvl w:val="0"/>
          <w:numId w:val="37"/>
        </w:numPr>
      </w:pPr>
      <w:r w:rsidRPr="00F76540">
        <w:rPr>
          <w:b/>
          <w:bCs/>
        </w:rPr>
        <w:t>Data Explorer (Unity Catalog)</w:t>
      </w:r>
      <w:r w:rsidRPr="00F76540">
        <w:t xml:space="preserve">: </w:t>
      </w:r>
      <w:r w:rsidRPr="00F76540">
        <w:rPr>
          <w:b/>
          <w:bCs/>
        </w:rPr>
        <w:t>History</w:t>
      </w:r>
      <w:r w:rsidRPr="00F76540">
        <w:t xml:space="preserve">, </w:t>
      </w:r>
      <w:r w:rsidRPr="00F76540">
        <w:rPr>
          <w:b/>
          <w:bCs/>
        </w:rPr>
        <w:t>Lineage</w:t>
      </w:r>
      <w:r w:rsidRPr="00F76540">
        <w:t xml:space="preserve">, </w:t>
      </w:r>
      <w:r w:rsidRPr="00F76540">
        <w:rPr>
          <w:b/>
          <w:bCs/>
        </w:rPr>
        <w:t>Permissions</w:t>
      </w:r>
      <w:r w:rsidRPr="00F76540">
        <w:t>.</w:t>
      </w:r>
    </w:p>
    <w:p w14:paraId="372427F8" w14:textId="77777777" w:rsidR="00F76540" w:rsidRPr="00F76540" w:rsidRDefault="00F76540" w:rsidP="00F76540">
      <w:pPr>
        <w:numPr>
          <w:ilvl w:val="0"/>
          <w:numId w:val="37"/>
        </w:numPr>
      </w:pPr>
      <w:r w:rsidRPr="00F76540">
        <w:rPr>
          <w:b/>
          <w:bCs/>
        </w:rPr>
        <w:t>Compute → Pools/Clusters</w:t>
      </w:r>
      <w:r w:rsidRPr="00F76540">
        <w:t>: capacity, autoscaling events.</w:t>
      </w:r>
    </w:p>
    <w:p w14:paraId="011E2C50" w14:textId="77777777" w:rsidR="00F76540" w:rsidRPr="00F76540" w:rsidRDefault="00F76540" w:rsidP="00F76540">
      <w:pPr>
        <w:numPr>
          <w:ilvl w:val="0"/>
          <w:numId w:val="37"/>
        </w:numPr>
      </w:pPr>
      <w:r w:rsidRPr="00F76540">
        <w:rPr>
          <w:b/>
          <w:bCs/>
        </w:rPr>
        <w:t>SQL Warehouses</w:t>
      </w:r>
      <w:r w:rsidRPr="00F76540">
        <w:t>: scaling/capacity events.</w:t>
      </w:r>
    </w:p>
    <w:p w14:paraId="7D96BD05" w14:textId="77777777" w:rsidR="00F76540" w:rsidRPr="00F76540" w:rsidRDefault="00F76540" w:rsidP="00F76540">
      <w:pPr>
        <w:numPr>
          <w:ilvl w:val="0"/>
          <w:numId w:val="37"/>
        </w:numPr>
      </w:pPr>
      <w:r w:rsidRPr="00F76540">
        <w:rPr>
          <w:b/>
          <w:bCs/>
        </w:rPr>
        <w:t>DLT Pipelines</w:t>
      </w:r>
      <w:r w:rsidRPr="00F76540">
        <w:t>: event log, expectations.</w:t>
      </w:r>
    </w:p>
    <w:p w14:paraId="6825C85B" w14:textId="77777777" w:rsidR="00F76540" w:rsidRDefault="00F76540"/>
    <w:sectPr w:rsidR="00F7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BAA"/>
    <w:multiLevelType w:val="multilevel"/>
    <w:tmpl w:val="2C4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36FF"/>
    <w:multiLevelType w:val="multilevel"/>
    <w:tmpl w:val="01E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A1FDC"/>
    <w:multiLevelType w:val="multilevel"/>
    <w:tmpl w:val="C38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65566"/>
    <w:multiLevelType w:val="multilevel"/>
    <w:tmpl w:val="C6BC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8327F"/>
    <w:multiLevelType w:val="multilevel"/>
    <w:tmpl w:val="04A2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A6CE9"/>
    <w:multiLevelType w:val="multilevel"/>
    <w:tmpl w:val="F37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3063"/>
    <w:multiLevelType w:val="multilevel"/>
    <w:tmpl w:val="0CD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C3B5C"/>
    <w:multiLevelType w:val="multilevel"/>
    <w:tmpl w:val="E0F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26C76"/>
    <w:multiLevelType w:val="multilevel"/>
    <w:tmpl w:val="6862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D3879"/>
    <w:multiLevelType w:val="multilevel"/>
    <w:tmpl w:val="920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A2CED"/>
    <w:multiLevelType w:val="multilevel"/>
    <w:tmpl w:val="7D6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45BFD"/>
    <w:multiLevelType w:val="multilevel"/>
    <w:tmpl w:val="70A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62F75"/>
    <w:multiLevelType w:val="multilevel"/>
    <w:tmpl w:val="A9C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00AFC"/>
    <w:multiLevelType w:val="multilevel"/>
    <w:tmpl w:val="11B2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16461"/>
    <w:multiLevelType w:val="multilevel"/>
    <w:tmpl w:val="3E5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5159F"/>
    <w:multiLevelType w:val="multilevel"/>
    <w:tmpl w:val="48E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42D72"/>
    <w:multiLevelType w:val="multilevel"/>
    <w:tmpl w:val="609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C19AB"/>
    <w:multiLevelType w:val="multilevel"/>
    <w:tmpl w:val="E212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B14B7"/>
    <w:multiLevelType w:val="multilevel"/>
    <w:tmpl w:val="C51C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55423"/>
    <w:multiLevelType w:val="multilevel"/>
    <w:tmpl w:val="003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D4103"/>
    <w:multiLevelType w:val="multilevel"/>
    <w:tmpl w:val="89C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C3A1D"/>
    <w:multiLevelType w:val="multilevel"/>
    <w:tmpl w:val="5B5E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165BF"/>
    <w:multiLevelType w:val="multilevel"/>
    <w:tmpl w:val="400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C4745"/>
    <w:multiLevelType w:val="multilevel"/>
    <w:tmpl w:val="D6C4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C59AC"/>
    <w:multiLevelType w:val="multilevel"/>
    <w:tmpl w:val="A42A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378E7"/>
    <w:multiLevelType w:val="multilevel"/>
    <w:tmpl w:val="F69E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2729B"/>
    <w:multiLevelType w:val="multilevel"/>
    <w:tmpl w:val="02EA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1253D1"/>
    <w:multiLevelType w:val="multilevel"/>
    <w:tmpl w:val="5A6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D193B"/>
    <w:multiLevelType w:val="multilevel"/>
    <w:tmpl w:val="63D0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14EBD"/>
    <w:multiLevelType w:val="multilevel"/>
    <w:tmpl w:val="DEB8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4658A"/>
    <w:multiLevelType w:val="multilevel"/>
    <w:tmpl w:val="3B7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10675"/>
    <w:multiLevelType w:val="multilevel"/>
    <w:tmpl w:val="DE08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3C17CD"/>
    <w:multiLevelType w:val="multilevel"/>
    <w:tmpl w:val="9F3E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15F12"/>
    <w:multiLevelType w:val="multilevel"/>
    <w:tmpl w:val="F8F0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B81628"/>
    <w:multiLevelType w:val="multilevel"/>
    <w:tmpl w:val="57F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35FC4"/>
    <w:multiLevelType w:val="multilevel"/>
    <w:tmpl w:val="778C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D43382"/>
    <w:multiLevelType w:val="multilevel"/>
    <w:tmpl w:val="7F48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90689">
    <w:abstractNumId w:val="21"/>
  </w:num>
  <w:num w:numId="2" w16cid:durableId="1274748292">
    <w:abstractNumId w:val="33"/>
  </w:num>
  <w:num w:numId="3" w16cid:durableId="1648704428">
    <w:abstractNumId w:val="5"/>
  </w:num>
  <w:num w:numId="4" w16cid:durableId="92628155">
    <w:abstractNumId w:val="28"/>
  </w:num>
  <w:num w:numId="5" w16cid:durableId="2060737085">
    <w:abstractNumId w:val="4"/>
  </w:num>
  <w:num w:numId="6" w16cid:durableId="1019547275">
    <w:abstractNumId w:val="3"/>
  </w:num>
  <w:num w:numId="7" w16cid:durableId="236523483">
    <w:abstractNumId w:val="11"/>
  </w:num>
  <w:num w:numId="8" w16cid:durableId="429087321">
    <w:abstractNumId w:val="29"/>
  </w:num>
  <w:num w:numId="9" w16cid:durableId="1958564661">
    <w:abstractNumId w:val="16"/>
  </w:num>
  <w:num w:numId="10" w16cid:durableId="2021736768">
    <w:abstractNumId w:val="18"/>
  </w:num>
  <w:num w:numId="11" w16cid:durableId="1105148395">
    <w:abstractNumId w:val="31"/>
  </w:num>
  <w:num w:numId="12" w16cid:durableId="1043823511">
    <w:abstractNumId w:val="8"/>
  </w:num>
  <w:num w:numId="13" w16cid:durableId="505562156">
    <w:abstractNumId w:val="13"/>
  </w:num>
  <w:num w:numId="14" w16cid:durableId="381288577">
    <w:abstractNumId w:val="6"/>
  </w:num>
  <w:num w:numId="15" w16cid:durableId="1199202879">
    <w:abstractNumId w:val="35"/>
  </w:num>
  <w:num w:numId="16" w16cid:durableId="1517158701">
    <w:abstractNumId w:val="17"/>
  </w:num>
  <w:num w:numId="17" w16cid:durableId="2043088038">
    <w:abstractNumId w:val="20"/>
  </w:num>
  <w:num w:numId="18" w16cid:durableId="593900452">
    <w:abstractNumId w:val="36"/>
  </w:num>
  <w:num w:numId="19" w16cid:durableId="1157500909">
    <w:abstractNumId w:val="32"/>
  </w:num>
  <w:num w:numId="20" w16cid:durableId="665672481">
    <w:abstractNumId w:val="10"/>
  </w:num>
  <w:num w:numId="21" w16cid:durableId="155851469">
    <w:abstractNumId w:val="19"/>
  </w:num>
  <w:num w:numId="22" w16cid:durableId="456993627">
    <w:abstractNumId w:val="24"/>
  </w:num>
  <w:num w:numId="23" w16cid:durableId="1550872315">
    <w:abstractNumId w:val="26"/>
  </w:num>
  <w:num w:numId="24" w16cid:durableId="949704906">
    <w:abstractNumId w:val="30"/>
  </w:num>
  <w:num w:numId="25" w16cid:durableId="2084403762">
    <w:abstractNumId w:val="1"/>
  </w:num>
  <w:num w:numId="26" w16cid:durableId="1190097778">
    <w:abstractNumId w:val="7"/>
  </w:num>
  <w:num w:numId="27" w16cid:durableId="951782301">
    <w:abstractNumId w:val="14"/>
  </w:num>
  <w:num w:numId="28" w16cid:durableId="190996629">
    <w:abstractNumId w:val="12"/>
  </w:num>
  <w:num w:numId="29" w16cid:durableId="1747997353">
    <w:abstractNumId w:val="27"/>
  </w:num>
  <w:num w:numId="30" w16cid:durableId="1165129004">
    <w:abstractNumId w:val="25"/>
  </w:num>
  <w:num w:numId="31" w16cid:durableId="1932665912">
    <w:abstractNumId w:val="22"/>
  </w:num>
  <w:num w:numId="32" w16cid:durableId="1100108294">
    <w:abstractNumId w:val="15"/>
  </w:num>
  <w:num w:numId="33" w16cid:durableId="1214658841">
    <w:abstractNumId w:val="0"/>
  </w:num>
  <w:num w:numId="34" w16cid:durableId="2038121529">
    <w:abstractNumId w:val="9"/>
  </w:num>
  <w:num w:numId="35" w16cid:durableId="1217162363">
    <w:abstractNumId w:val="2"/>
  </w:num>
  <w:num w:numId="36" w16cid:durableId="1512453182">
    <w:abstractNumId w:val="34"/>
  </w:num>
  <w:num w:numId="37" w16cid:durableId="13482934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18"/>
    <w:rsid w:val="000C1573"/>
    <w:rsid w:val="00282A3C"/>
    <w:rsid w:val="003B4EDC"/>
    <w:rsid w:val="005339B5"/>
    <w:rsid w:val="00704218"/>
    <w:rsid w:val="008C68EF"/>
    <w:rsid w:val="00F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BFB5"/>
  <w15:chartTrackingRefBased/>
  <w15:docId w15:val="{4130F474-4CF6-4459-90EB-2FB3288A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2332</Words>
  <Characters>13296</Characters>
  <Application>Microsoft Office Word</Application>
  <DocSecurity>0</DocSecurity>
  <Lines>110</Lines>
  <Paragraphs>31</Paragraphs>
  <ScaleCrop>false</ScaleCrop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gundubilli</dc:creator>
  <cp:keywords/>
  <dc:description/>
  <cp:lastModifiedBy>naveen gundubilli</cp:lastModifiedBy>
  <cp:revision>2</cp:revision>
  <dcterms:created xsi:type="dcterms:W3CDTF">2025-09-29T01:17:00Z</dcterms:created>
  <dcterms:modified xsi:type="dcterms:W3CDTF">2025-09-29T01:22:00Z</dcterms:modified>
</cp:coreProperties>
</file>