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2EB" w:rsidRPr="005742EB" w:rsidRDefault="005742EB" w:rsidP="005742EB">
      <w:pPr>
        <w:rPr>
          <w:b/>
        </w:rPr>
      </w:pPr>
      <w:bookmarkStart w:id="0" w:name="_GoBack"/>
      <w:r w:rsidRPr="005742EB">
        <w:rPr>
          <w:b/>
        </w:rPr>
        <w:t>Data Import &amp; Basic Analysis</w:t>
      </w:r>
    </w:p>
    <w:p w:rsidR="005742EB" w:rsidRDefault="005742EB" w:rsidP="005742EB">
      <w:r w:rsidRPr="005742EB">
        <w:rPr>
          <w:b/>
        </w:rPr>
        <w:t xml:space="preserve">Task 1: </w:t>
      </w:r>
      <w:r>
        <w:t xml:space="preserve">Import the CSV files into Python or </w:t>
      </w:r>
      <w:proofErr w:type="spellStart"/>
      <w:r>
        <w:t>PostgreSQL</w:t>
      </w:r>
      <w:proofErr w:type="spellEnd"/>
      <w:r>
        <w:t>.</w:t>
      </w:r>
    </w:p>
    <w:p w:rsidR="005742EB" w:rsidRDefault="005742EB" w:rsidP="005742EB">
      <w:r w:rsidRPr="005742EB">
        <w:rPr>
          <w:b/>
        </w:rPr>
        <w:t>CSV Files:</w:t>
      </w:r>
      <w:r>
        <w:t xml:space="preserve"> nifty_tick_data.csv and option_chain_tick_data.csv.</w:t>
      </w:r>
    </w:p>
    <w:p w:rsidR="005742EB" w:rsidRPr="005742EB" w:rsidRDefault="005742EB" w:rsidP="005742EB">
      <w:pPr>
        <w:rPr>
          <w:b/>
          <w:u w:val="single"/>
        </w:rPr>
      </w:pPr>
      <w:r w:rsidRPr="005742EB">
        <w:rPr>
          <w:b/>
          <w:u w:val="single"/>
        </w:rPr>
        <w:t>Instructions:</w:t>
      </w:r>
    </w:p>
    <w:p w:rsidR="005742EB" w:rsidRDefault="005742EB" w:rsidP="005742EB">
      <w:r>
        <w:t xml:space="preserve">Use Python (Pandas) or </w:t>
      </w:r>
      <w:proofErr w:type="spellStart"/>
      <w:r>
        <w:t>PostgreSQL</w:t>
      </w:r>
      <w:proofErr w:type="spellEnd"/>
      <w:r>
        <w:t xml:space="preserve"> to import the data.</w:t>
      </w:r>
    </w:p>
    <w:p w:rsidR="005742EB" w:rsidRDefault="005742EB" w:rsidP="005742EB">
      <w:r>
        <w:t xml:space="preserve">Provide basic descriptive statistics (mean, median, </w:t>
      </w:r>
      <w:proofErr w:type="gramStart"/>
      <w:r>
        <w:t>min</w:t>
      </w:r>
      <w:proofErr w:type="gramEnd"/>
      <w:r>
        <w:t>, max) for the following key columns:</w:t>
      </w:r>
    </w:p>
    <w:p w:rsidR="005742EB" w:rsidRDefault="005742EB" w:rsidP="005742EB">
      <w:r w:rsidRPr="005742EB">
        <w:rPr>
          <w:b/>
        </w:rPr>
        <w:t>Nifty Tick Data:</w:t>
      </w:r>
      <w:r>
        <w:t xml:space="preserve"> Open, Close, Volume</w:t>
      </w:r>
    </w:p>
    <w:p w:rsidR="005742EB" w:rsidRDefault="005742EB" w:rsidP="005742EB">
      <w:r w:rsidRPr="005742EB">
        <w:rPr>
          <w:b/>
        </w:rPr>
        <w:t>Option Chain Data:</w:t>
      </w:r>
      <w:r>
        <w:t xml:space="preserve"> Strike Price, Volume, Open Interest</w:t>
      </w:r>
    </w:p>
    <w:p w:rsidR="005742EB" w:rsidRDefault="005742EB" w:rsidP="005742EB">
      <w:r w:rsidRPr="005742EB">
        <w:rPr>
          <w:b/>
        </w:rPr>
        <w:t>Task 2:</w:t>
      </w:r>
      <w:r>
        <w:t xml:space="preserve"> Calculate the total volume for each option type (Call/Put) based on the provided data.</w:t>
      </w:r>
    </w:p>
    <w:p w:rsidR="005742EB" w:rsidRPr="005742EB" w:rsidRDefault="005742EB" w:rsidP="005742EB">
      <w:pPr>
        <w:rPr>
          <w:b/>
          <w:u w:val="single"/>
        </w:rPr>
      </w:pPr>
      <w:r w:rsidRPr="005742EB">
        <w:rPr>
          <w:b/>
          <w:u w:val="single"/>
        </w:rPr>
        <w:t>Instructions:</w:t>
      </w:r>
    </w:p>
    <w:p w:rsidR="005742EB" w:rsidRDefault="005742EB" w:rsidP="005742EB">
      <w:r>
        <w:t>Group the data by Option Type and calculate the total volume for each type (Call and Put).</w:t>
      </w:r>
    </w:p>
    <w:p w:rsidR="005742EB" w:rsidRDefault="005742EB" w:rsidP="005742EB">
      <w:r>
        <w:t>Data Cleaning &amp; Formatting</w:t>
      </w:r>
    </w:p>
    <w:p w:rsidR="005742EB" w:rsidRDefault="005742EB" w:rsidP="005742EB">
      <w:r w:rsidRPr="005742EB">
        <w:rPr>
          <w:b/>
        </w:rPr>
        <w:t>Task 3:</w:t>
      </w:r>
      <w:r>
        <w:t xml:space="preserve"> Identify and remove any rows with missing or inconsistent data.</w:t>
      </w:r>
    </w:p>
    <w:p w:rsidR="005742EB" w:rsidRPr="005742EB" w:rsidRDefault="005742EB" w:rsidP="005742EB">
      <w:pPr>
        <w:rPr>
          <w:b/>
          <w:u w:val="single"/>
        </w:rPr>
      </w:pPr>
      <w:r w:rsidRPr="005742EB">
        <w:rPr>
          <w:b/>
          <w:u w:val="single"/>
        </w:rPr>
        <w:t>Instructions:</w:t>
      </w:r>
    </w:p>
    <w:p w:rsidR="005742EB" w:rsidRDefault="005742EB" w:rsidP="005742EB">
      <w:r>
        <w:t>Remove rows with missing timestamps or key values (such as missing strike prices, volumes).</w:t>
      </w:r>
    </w:p>
    <w:p w:rsidR="005742EB" w:rsidRDefault="005742EB" w:rsidP="005742EB">
      <w:r>
        <w:t>Define and remove out-of-range values, if applicable (e.g., unusually high or low prices).</w:t>
      </w:r>
    </w:p>
    <w:p w:rsidR="005742EB" w:rsidRDefault="005742EB" w:rsidP="005742EB">
      <w:proofErr w:type="gramStart"/>
      <w:r w:rsidRPr="005742EB">
        <w:rPr>
          <w:b/>
        </w:rPr>
        <w:t>Task 4:</w:t>
      </w:r>
      <w:r>
        <w:t xml:space="preserve"> Format the date columns into a standard format (YYYY-MM-DD) and correct any anomalies.</w:t>
      </w:r>
      <w:proofErr w:type="gramEnd"/>
    </w:p>
    <w:p w:rsidR="005742EB" w:rsidRPr="005742EB" w:rsidRDefault="005742EB" w:rsidP="005742EB">
      <w:pPr>
        <w:rPr>
          <w:b/>
          <w:u w:val="single"/>
        </w:rPr>
      </w:pPr>
      <w:r w:rsidRPr="005742EB">
        <w:rPr>
          <w:b/>
          <w:u w:val="single"/>
        </w:rPr>
        <w:t>Instructions:</w:t>
      </w:r>
    </w:p>
    <w:p w:rsidR="005742EB" w:rsidRDefault="005742EB" w:rsidP="005742EB">
      <w:r>
        <w:t>Ensure the Timestamp column is correctly parsed into a date-time format.</w:t>
      </w:r>
    </w:p>
    <w:p w:rsidR="005742EB" w:rsidRDefault="005742EB" w:rsidP="005742EB">
      <w:r>
        <w:t>Convert the Timestamp to YYYY-MM-DD format and ensure the data is chronologically sorted.</w:t>
      </w:r>
    </w:p>
    <w:p w:rsidR="005742EB" w:rsidRDefault="005742EB" w:rsidP="005742EB">
      <w:r>
        <w:t>Data Manipulation</w:t>
      </w:r>
    </w:p>
    <w:p w:rsidR="005742EB" w:rsidRDefault="005742EB" w:rsidP="005742EB">
      <w:r w:rsidRPr="005742EB">
        <w:rPr>
          <w:b/>
        </w:rPr>
        <w:t>Task 5:</w:t>
      </w:r>
      <w:r>
        <w:t xml:space="preserve"> Write an SQL query or a Python script to filter the data for options with:</w:t>
      </w:r>
    </w:p>
    <w:p w:rsidR="005742EB" w:rsidRDefault="005742EB" w:rsidP="005742EB">
      <w:r>
        <w:t>Criteria: Strike Price &gt; 15000 and Volume &gt; 1000.</w:t>
      </w:r>
    </w:p>
    <w:p w:rsidR="005742EB" w:rsidRPr="005742EB" w:rsidRDefault="005742EB" w:rsidP="005742EB">
      <w:pPr>
        <w:rPr>
          <w:b/>
          <w:u w:val="single"/>
        </w:rPr>
      </w:pPr>
      <w:r w:rsidRPr="005742EB">
        <w:rPr>
          <w:b/>
          <w:u w:val="single"/>
        </w:rPr>
        <w:t>Instructions:</w:t>
      </w:r>
    </w:p>
    <w:p w:rsidR="005742EB" w:rsidRDefault="005742EB" w:rsidP="005742EB">
      <w:r>
        <w:t>Provide the SQL query or Python script that filters the option_chain_tick_data.csv for options meeting the above criteria.</w:t>
      </w:r>
    </w:p>
    <w:p w:rsidR="005742EB" w:rsidRDefault="005742EB" w:rsidP="005742EB">
      <w:r>
        <w:t xml:space="preserve">Return the </w:t>
      </w:r>
      <w:r w:rsidR="00826C0F">
        <w:t>first 5</w:t>
      </w:r>
      <w:r>
        <w:t xml:space="preserve"> rows of the filtered data.</w:t>
      </w:r>
    </w:p>
    <w:p w:rsidR="005742EB" w:rsidRDefault="005742EB" w:rsidP="005742EB">
      <w:r>
        <w:t>Visualization</w:t>
      </w:r>
    </w:p>
    <w:p w:rsidR="005742EB" w:rsidRDefault="005742EB" w:rsidP="005742EB">
      <w:r w:rsidRPr="005742EB">
        <w:rPr>
          <w:b/>
          <w:u w:val="single"/>
        </w:rPr>
        <w:lastRenderedPageBreak/>
        <w:t>Task 6:</w:t>
      </w:r>
      <w:r>
        <w:t xml:space="preserve"> Create a time-series plot showing the trend of the Last Traded Price (LTP) for a specific option (e.g., NIFTY 15000 CE).</w:t>
      </w:r>
    </w:p>
    <w:p w:rsidR="005742EB" w:rsidRPr="005742EB" w:rsidRDefault="005742EB" w:rsidP="005742EB">
      <w:pPr>
        <w:rPr>
          <w:b/>
          <w:u w:val="single"/>
        </w:rPr>
      </w:pPr>
      <w:r w:rsidRPr="005742EB">
        <w:rPr>
          <w:b/>
          <w:u w:val="single"/>
        </w:rPr>
        <w:t>Instructions:</w:t>
      </w:r>
    </w:p>
    <w:p w:rsidR="005742EB" w:rsidRDefault="005742EB" w:rsidP="005742EB">
      <w:r>
        <w:t>Use the option_chain_tick_data.csv to create a time-series plot for the LTP of a specific option (e.g., NIFTY 15000 CE).</w:t>
      </w:r>
    </w:p>
    <w:p w:rsidR="005742EB" w:rsidRDefault="005742EB" w:rsidP="005742EB">
      <w:r>
        <w:t>Plot the LTP over time based on the available timestamps.</w:t>
      </w:r>
    </w:p>
    <w:p w:rsidR="005742EB" w:rsidRDefault="005742EB" w:rsidP="005742EB">
      <w:r w:rsidRPr="005742EB">
        <w:rPr>
          <w:b/>
        </w:rPr>
        <w:t>Task 7:</w:t>
      </w:r>
      <w:r>
        <w:t xml:space="preserve"> Visualize the open interest for Calls and Puts over time for the last expiry.</w:t>
      </w:r>
    </w:p>
    <w:p w:rsidR="005742EB" w:rsidRPr="005742EB" w:rsidRDefault="005742EB" w:rsidP="005742EB">
      <w:pPr>
        <w:rPr>
          <w:b/>
          <w:u w:val="single"/>
        </w:rPr>
      </w:pPr>
      <w:r w:rsidRPr="005742EB">
        <w:rPr>
          <w:b/>
          <w:u w:val="single"/>
        </w:rPr>
        <w:t>Instructions:</w:t>
      </w:r>
    </w:p>
    <w:p w:rsidR="005742EB" w:rsidRDefault="005742EB" w:rsidP="005742EB">
      <w:r>
        <w:t>Plot the open interest (OI) for both Call and Put options over time.</w:t>
      </w:r>
    </w:p>
    <w:p w:rsidR="005742EB" w:rsidRDefault="005742EB" w:rsidP="005742EB">
      <w:r>
        <w:t>Use the last expiry date data available in the option_chain_tick_data.csv.</w:t>
      </w:r>
    </w:p>
    <w:p w:rsidR="005742EB" w:rsidRDefault="005742EB" w:rsidP="005742EB">
      <w:r>
        <w:t>Strategy Development</w:t>
      </w:r>
    </w:p>
    <w:p w:rsidR="005742EB" w:rsidRDefault="005742EB" w:rsidP="005742EB">
      <w:r w:rsidRPr="005742EB">
        <w:rPr>
          <w:b/>
        </w:rPr>
        <w:t>Task 8:</w:t>
      </w:r>
      <w:r>
        <w:t xml:space="preserve"> Develop a basic </w:t>
      </w:r>
      <w:proofErr w:type="spellStart"/>
      <w:r>
        <w:t>backtesting</w:t>
      </w:r>
      <w:proofErr w:type="spellEnd"/>
      <w:r>
        <w:t xml:space="preserve"> rule for buying a Call option.</w:t>
      </w:r>
    </w:p>
    <w:p w:rsidR="005742EB" w:rsidRDefault="005742EB" w:rsidP="005742EB">
      <w:r>
        <w:t>Rule: Buy a Call option when the Last Traded Price (LTP) increases by 5% within a 10-minute window.</w:t>
      </w:r>
    </w:p>
    <w:p w:rsidR="005742EB" w:rsidRPr="005742EB" w:rsidRDefault="005742EB" w:rsidP="005742EB">
      <w:pPr>
        <w:rPr>
          <w:b/>
          <w:u w:val="single"/>
        </w:rPr>
      </w:pPr>
      <w:r w:rsidRPr="005742EB">
        <w:rPr>
          <w:b/>
          <w:u w:val="single"/>
        </w:rPr>
        <w:t>Instructions:</w:t>
      </w:r>
    </w:p>
    <w:p w:rsidR="005742EB" w:rsidRDefault="005742EB" w:rsidP="005742EB">
      <w:r>
        <w:t>Create a Python script or function that scans the option_chain_tick_data.csv for opportunities to buy Call options when the LTP increases by 5% within 10 minutes.</w:t>
      </w:r>
    </w:p>
    <w:p w:rsidR="005742EB" w:rsidRDefault="005742EB" w:rsidP="005742EB">
      <w:r>
        <w:t>Make an assumption that trades are executed at the bid price, and sales happen when the LTP decreases by 3% or at the end of the day.</w:t>
      </w:r>
    </w:p>
    <w:p w:rsidR="005742EB" w:rsidRDefault="005742EB" w:rsidP="005742EB">
      <w:r w:rsidRPr="005742EB">
        <w:rPr>
          <w:b/>
          <w:u w:val="single"/>
        </w:rPr>
        <w:t>Task 9:</w:t>
      </w:r>
      <w:r>
        <w:t xml:space="preserve"> Calculate and plot the performance of this strategy over a specific time period.</w:t>
      </w:r>
    </w:p>
    <w:p w:rsidR="005742EB" w:rsidRPr="005742EB" w:rsidRDefault="005742EB" w:rsidP="005742EB">
      <w:pPr>
        <w:rPr>
          <w:b/>
        </w:rPr>
      </w:pPr>
      <w:r w:rsidRPr="005742EB">
        <w:rPr>
          <w:b/>
        </w:rPr>
        <w:t>Instructions:</w:t>
      </w:r>
    </w:p>
    <w:p w:rsidR="005742EB" w:rsidRDefault="005742EB" w:rsidP="005742EB">
      <w:r>
        <w:t xml:space="preserve">Calculate the performance (profit/loss) of the </w:t>
      </w:r>
      <w:proofErr w:type="spellStart"/>
      <w:r>
        <w:t>backtesting</w:t>
      </w:r>
      <w:proofErr w:type="spellEnd"/>
      <w:r>
        <w:t xml:space="preserve"> strategy over a given week or time period based on the data.</w:t>
      </w:r>
    </w:p>
    <w:p w:rsidR="00F436F2" w:rsidRDefault="005742EB" w:rsidP="005742EB">
      <w:r>
        <w:t>Plot the cumulative returns or performance trend over time.</w:t>
      </w:r>
      <w:bookmarkEnd w:id="0"/>
    </w:p>
    <w:sectPr w:rsidR="00F43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B04"/>
    <w:rsid w:val="00257B04"/>
    <w:rsid w:val="005742EB"/>
    <w:rsid w:val="00826C0F"/>
    <w:rsid w:val="00F4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1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</dc:creator>
  <cp:keywords/>
  <dc:description/>
  <cp:lastModifiedBy>Guru</cp:lastModifiedBy>
  <cp:revision>2</cp:revision>
  <dcterms:created xsi:type="dcterms:W3CDTF">2024-09-19T07:57:00Z</dcterms:created>
  <dcterms:modified xsi:type="dcterms:W3CDTF">2024-09-19T08:11:00Z</dcterms:modified>
</cp:coreProperties>
</file>