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8B7E4F">
      <w:p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716FC0B6">
      <w:p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4A46E363">
      <w:pPr>
        <w:numPr>
          <w:ilvl w:val="0"/>
          <w:numId w:val="1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>Create one IAM user and assign ec2,s3 full access role.</w:t>
      </w:r>
    </w:p>
    <w:p w14:paraId="3608EFAD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6845A952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IAM ---&gt; Users ---&gt; </w:t>
      </w: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click 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create user</w:t>
      </w:r>
    </w:p>
    <w:p w14:paraId="4B1F083B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Enter 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np </w:t>
      </w: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as username</w:t>
      </w:r>
    </w:p>
    <w:p w14:paraId="2078234E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5420" cy="2575560"/>
            <wp:effectExtent l="0" t="0" r="11430" b="15240"/>
            <wp:docPr id="3" name="Picture 3" descr="Screenshot 2025-08-01 152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8-01 1525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E778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Select 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Attach policies directly </w:t>
      </w: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in permission options</w:t>
      </w:r>
    </w:p>
    <w:p w14:paraId="4B9557D5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Attach 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AmazonEc2FullAccess </w:t>
      </w: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and 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AmazonS3FullAccess in </w:t>
      </w: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permission policies.</w:t>
      </w:r>
    </w:p>
    <w:p w14:paraId="563C2214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7325" cy="1878965"/>
            <wp:effectExtent l="0" t="0" r="9525" b="6985"/>
            <wp:docPr id="2" name="Picture 2" descr="Screenshot 2025-08-01 152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8-01 15284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4972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2245" cy="2167890"/>
            <wp:effectExtent l="0" t="0" r="14605" b="3810"/>
            <wp:docPr id="1" name="Picture 1" descr="Screenshot 2025-08-01 152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8-01 1525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8367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71135" cy="2224405"/>
            <wp:effectExtent l="0" t="0" r="5715" b="4445"/>
            <wp:docPr id="4" name="Picture 4" descr="Screenshot 2025-08-01 152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8-01 1529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1D3D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9865" cy="898525"/>
            <wp:effectExtent l="0" t="0" r="6985" b="15875"/>
            <wp:docPr id="5" name="Picture 5" descr="Screenshot 2025-08-01 153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8-01 1534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142C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To check created 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IAM User </w:t>
      </w: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login in aws console in IAM user</w:t>
      </w:r>
    </w:p>
    <w:p w14:paraId="63D55BEB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7960" cy="1664335"/>
            <wp:effectExtent l="0" t="0" r="8890" b="12065"/>
            <wp:docPr id="6" name="Picture 6" descr="Screenshot 2025-08-01 155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8-01 1553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E45E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752912A5"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>Create one Group in IAM and Assign Read access for ec2.</w:t>
      </w:r>
    </w:p>
    <w:p w14:paraId="264DC173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36FF7D86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IAM ---&gt; User groups ---&gt; </w:t>
      </w: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click user group</w:t>
      </w:r>
    </w:p>
    <w:p w14:paraId="647283F3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Enter 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techie </w:t>
      </w: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as user group name</w:t>
      </w:r>
    </w:p>
    <w:p w14:paraId="68394DD3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drawing>
          <wp:inline distT="0" distB="0" distL="114300" distR="114300">
            <wp:extent cx="5262245" cy="1981200"/>
            <wp:effectExtent l="0" t="0" r="14605" b="0"/>
            <wp:docPr id="7" name="Picture 7" descr="Screenshot 2025-08-01 160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8-01 1608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5030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20296358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123103C7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Attach 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AmazonEC2ReadOnlyAccess</w:t>
      </w: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 in permissions policies.</w:t>
      </w:r>
    </w:p>
    <w:p w14:paraId="118A04EF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drawing>
          <wp:inline distT="0" distB="0" distL="114300" distR="114300">
            <wp:extent cx="5270500" cy="2073275"/>
            <wp:effectExtent l="0" t="0" r="6350" b="3175"/>
            <wp:docPr id="8" name="Picture 8" descr="Screenshot 2025-08-01 16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8-01 1610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D059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 xml:space="preserve"> </w:t>
      </w:r>
    </w:p>
    <w:p w14:paraId="36AB2606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73675" cy="1254125"/>
            <wp:effectExtent l="0" t="0" r="3175" b="3175"/>
            <wp:docPr id="9" name="Picture 9" descr="Screenshot 2025-08-01 16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8-01 1610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4E1B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0ED1B43C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25273EC7"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 xml:space="preserve">Create a new user with name Devops and add to the group created in task2. </w:t>
      </w:r>
    </w:p>
    <w:p w14:paraId="2E603B5A">
      <w:pPr>
        <w:numPr>
          <w:ilvl w:val="0"/>
          <w:numId w:val="0"/>
        </w:numP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IAM ---&gt; Users ---&gt; </w:t>
      </w: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click 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create user</w:t>
      </w:r>
    </w:p>
    <w:p w14:paraId="06A55111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Enter 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Devops </w:t>
      </w: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as username</w:t>
      </w:r>
    </w:p>
    <w:p w14:paraId="128581D8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6DF4091C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7325" cy="2609850"/>
            <wp:effectExtent l="0" t="0" r="9525" b="0"/>
            <wp:docPr id="10" name="Picture 10" descr="Screenshot 2025-08-01 162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8-01 1629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A373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6B6C1F0A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3A29681A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6055" cy="2122170"/>
            <wp:effectExtent l="0" t="0" r="10795" b="11430"/>
            <wp:docPr id="11" name="Picture 11" descr="Screenshot 2025-08-01 163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8-01 16314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9F41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Select 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Add user to group </w:t>
      </w: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in permission options</w:t>
      </w:r>
    </w:p>
    <w:p w14:paraId="7B6A8BB2">
      <w:pPr>
        <w:numPr>
          <w:ilvl w:val="0"/>
          <w:numId w:val="0"/>
        </w:numP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Select 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techie </w:t>
      </w: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in User groups</w:t>
      </w:r>
    </w:p>
    <w:p w14:paraId="736279B5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359DACE0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4150" cy="2055495"/>
            <wp:effectExtent l="0" t="0" r="12700" b="1905"/>
            <wp:docPr id="12" name="Picture 12" descr="Screenshot 2025-08-01 163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8-01 16330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5DBA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312E975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1960880"/>
            <wp:effectExtent l="0" t="0" r="12065" b="127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AD6F5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3515" cy="1938655"/>
            <wp:effectExtent l="0" t="0" r="13335" b="4445"/>
            <wp:docPr id="14" name="Picture 14" descr="Screenshot 2025-08-01 163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8-01 16345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6CCB">
      <w:pPr>
        <w:numPr>
          <w:ilvl w:val="0"/>
          <w:numId w:val="0"/>
        </w:numPr>
        <w:ind w:leftChars="0"/>
        <w:rPr>
          <w:rFonts w:hint="default" w:ascii="Arial" w:hAnsi="Arial" w:cs="Arial"/>
          <w:b w:val="0"/>
          <w:bCs w:val="0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</w:t>
      </w:r>
      <w:r>
        <w:rPr>
          <w:rFonts w:hint="default" w:ascii="Arial" w:hAnsi="Arial" w:cs="Arial"/>
          <w:sz w:val="24"/>
          <w:szCs w:val="24"/>
          <w:lang w:val="en-US"/>
        </w:rPr>
        <w:t xml:space="preserve">o check the created 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 xml:space="preserve">Devops </w:t>
      </w: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t xml:space="preserve">user is added to the 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 xml:space="preserve">techie </w:t>
      </w: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t>User group</w:t>
      </w:r>
    </w:p>
    <w:p w14:paraId="744AB903">
      <w:pPr>
        <w:numPr>
          <w:ilvl w:val="0"/>
          <w:numId w:val="0"/>
        </w:numPr>
        <w:ind w:leftChars="0"/>
        <w:rPr>
          <w:rFonts w:hint="default" w:ascii="Arial" w:hAnsi="Arial" w:cs="Arial"/>
          <w:b w:val="0"/>
          <w:bCs w:val="0"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 xml:space="preserve">IAM ---&gt; User groups ---&gt; </w:t>
      </w: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t xml:space="preserve">select created user group 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>techie</w:t>
      </w:r>
      <w:r>
        <w:rPr>
          <w:rFonts w:hint="default" w:ascii="Arial" w:hAnsi="Arial" w:cs="Arial"/>
          <w:b w:val="0"/>
          <w:bCs w:val="0"/>
          <w:sz w:val="24"/>
          <w:szCs w:val="24"/>
          <w:lang w:val="en-US"/>
        </w:rPr>
        <w:t>.</w:t>
      </w:r>
    </w:p>
    <w:p w14:paraId="4339F888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2880" cy="2063115"/>
            <wp:effectExtent l="0" t="0" r="13970" b="13335"/>
            <wp:docPr id="15" name="Picture 15" descr="Screenshot 2025-08-01 163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8-01 16360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D44E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6F6CB6B7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396126BA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6CB35996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633BE01D"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 xml:space="preserve">Write a bash script to create a IAM user with VPC full access. </w:t>
      </w:r>
    </w:p>
    <w:p w14:paraId="057A7FA2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 </w:t>
      </w:r>
    </w:p>
    <w:p w14:paraId="30F09F4C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EC2 ---&gt; Instance ---&gt; </w:t>
      </w: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select your instance 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---&gt; connect </w:t>
      </w: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to instance</w:t>
      </w:r>
    </w:p>
    <w:p w14:paraId="54D0E9B8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drawing>
          <wp:inline distT="0" distB="0" distL="114300" distR="114300">
            <wp:extent cx="5274310" cy="2228215"/>
            <wp:effectExtent l="0" t="0" r="2540" b="63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076D4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8595" cy="1854835"/>
            <wp:effectExtent l="0" t="0" r="0" b="0"/>
            <wp:docPr id="16" name="Picture 16" descr="Screenshot 2025-08-01 182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8-01 182001"/>
                    <pic:cNvPicPr>
                      <a:picLocks noChangeAspect="1"/>
                    </pic:cNvPicPr>
                  </pic:nvPicPr>
                  <pic:blipFill>
                    <a:blip r:embed="rId20"/>
                    <a:srcRect b="2816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C31E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72405" cy="2945765"/>
            <wp:effectExtent l="0" t="0" r="4445" b="6985"/>
            <wp:docPr id="17" name="Picture 17" descr="Screenshot 2025-08-01 182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8-01 18223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B55E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73040" cy="2583180"/>
            <wp:effectExtent l="0" t="0" r="3810" b="7620"/>
            <wp:docPr id="18" name="Picture 18" descr="Screenshot 2025-08-01 18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8-01 1820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741B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157B69E2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To check created iam user(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iamuser</w:t>
      </w: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) with 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AmazonEC2FullAccess</w:t>
      </w:r>
    </w:p>
    <w:p w14:paraId="7AC33F43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IAM ---&gt; Users </w:t>
      </w:r>
    </w:p>
    <w:p w14:paraId="3746E871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4C740AA0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4150" cy="2547620"/>
            <wp:effectExtent l="0" t="0" r="12700" b="5080"/>
            <wp:docPr id="19" name="Picture 19" descr="Screenshot 2025-08-01 182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8-01 18214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A286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5DB2DA1A"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 xml:space="preserve">Create a IAM policy to access ec2 for a specific user in specific regions only. </w:t>
      </w:r>
    </w:p>
    <w:p w14:paraId="6C207049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3F004266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To creatre policy to access 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ec2</w:t>
      </w: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 in 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specific regions.</w:t>
      </w:r>
    </w:p>
    <w:p w14:paraId="7D0D9677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9865" cy="2583815"/>
            <wp:effectExtent l="0" t="0" r="6985" b="6985"/>
            <wp:docPr id="21" name="Picture 21" descr="Screenshot 2025-08-01 184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5-08-01 1849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E07A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72CEE121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7960" cy="730250"/>
            <wp:effectExtent l="0" t="0" r="8890" b="12700"/>
            <wp:docPr id="22" name="Picture 22" descr="Screenshot 2025-08-01 185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5-08-01 18505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2747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73FFB5BC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Attach created policy to user</w:t>
      </w:r>
    </w:p>
    <w:p w14:paraId="15155E2D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IAM ---&gt; Users ---&gt; </w:t>
      </w: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select created user</w:t>
      </w:r>
    </w:p>
    <w:p w14:paraId="164D9F63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9865" cy="2106930"/>
            <wp:effectExtent l="0" t="0" r="6985" b="7620"/>
            <wp:docPr id="23" name="Picture 23" descr="Screenshot 2025-08-01 185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5-08-01 18520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E9E7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72405" cy="1944370"/>
            <wp:effectExtent l="0" t="0" r="4445" b="17780"/>
            <wp:docPr id="24" name="Picture 24" descr="Screenshot 2025-08-01 185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5-08-01 18523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DA3B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68E0BBA7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6D6D51E3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</w:p>
    <w:p w14:paraId="7E6B134A">
      <w:pPr>
        <w:numPr>
          <w:ilvl w:val="0"/>
          <w:numId w:val="1"/>
        </w:numPr>
        <w:ind w:left="0" w:leftChars="0" w:firstLine="0" w:firstLine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  <w:t>We have two accounts Account A and Account B, Account A user should access s3 bucket in Account B.</w:t>
      </w:r>
    </w:p>
    <w:p w14:paraId="022E632B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</w:rPr>
      </w:pPr>
      <w:bookmarkStart w:id="0" w:name="_GoBack"/>
    </w:p>
    <w:bookmarkEnd w:id="0"/>
    <w:p w14:paraId="0CA94F73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STEP:1</w:t>
      </w:r>
    </w:p>
    <w:p w14:paraId="574D116F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3EE2B9FD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In Account B edit s3 bucket policy</w:t>
      </w:r>
    </w:p>
    <w:p w14:paraId="67E22C3A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S3 ---&gt; Buckets ---&gt; select your bucket ---&gt; permissions ---&gt; </w:t>
      </w:r>
    </w:p>
    <w:p w14:paraId="3B7C0CEA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olor w:val="1D1C1D"/>
          <w:spacing w:val="0"/>
          <w:sz w:val="24"/>
          <w:szCs w:val="24"/>
          <w:lang w:val="en-US"/>
        </w:rPr>
        <w:t>C</w:t>
      </w: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lick 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edit </w:t>
      </w: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in 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Bucket policy</w:t>
      </w:r>
    </w:p>
    <w:p w14:paraId="083D73A6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7960" cy="1793240"/>
            <wp:effectExtent l="0" t="0" r="8890" b="16510"/>
            <wp:docPr id="25" name="Picture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imag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5B59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Add Account A Id and Account B s3 bucket</w:t>
      </w:r>
    </w:p>
    <w:p w14:paraId="72EA89DB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73040" cy="2772410"/>
            <wp:effectExtent l="0" t="0" r="3810" b="8890"/>
            <wp:docPr id="26" name="Picture 26" descr="imag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image 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D656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58F4379B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5256AEA9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STEP:2</w:t>
      </w:r>
    </w:p>
    <w:p w14:paraId="4F991178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792CC359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In Account A add Inline policy to Iam user</w:t>
      </w:r>
    </w:p>
    <w:p w14:paraId="1DD80C60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373DE7E3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IAM ---&gt; users ---&gt; </w:t>
      </w: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select your user 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---&gt; Permission ---&gt; </w:t>
      </w:r>
    </w:p>
    <w:p w14:paraId="2E72F1B8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 w:val="0"/>
          <w:bCs w:val="0"/>
          <w:i w:val="0"/>
          <w:iCs w:val="0"/>
          <w:color w:val="1D1C1D"/>
          <w:spacing w:val="0"/>
          <w:sz w:val="24"/>
          <w:szCs w:val="24"/>
          <w:lang w:val="en-US"/>
        </w:rPr>
        <w:t>C</w:t>
      </w: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lick 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add permission ---&gt; </w:t>
      </w:r>
      <w:r>
        <w:rPr>
          <w:rFonts w:hint="default" w:ascii="Arial" w:hAnsi="Arial" w:eastAsia="Consolas" w:cs="Arial"/>
          <w:b w:val="0"/>
          <w:bCs w:val="0"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 xml:space="preserve">select </w:t>
      </w: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inline policy</w:t>
      </w:r>
    </w:p>
    <w:p w14:paraId="54C8BE03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4AF50E09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t>Add Account B bucket</w:t>
      </w:r>
    </w:p>
    <w:p w14:paraId="1F2DBE7E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5420" cy="2736215"/>
            <wp:effectExtent l="0" t="0" r="11430" b="6985"/>
            <wp:docPr id="30" name="Picture 30" descr="image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image (2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C49F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07D80B9D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</w:p>
    <w:p w14:paraId="3A56C784">
      <w:pPr>
        <w:numPr>
          <w:ilvl w:val="0"/>
          <w:numId w:val="0"/>
        </w:numPr>
        <w:ind w:leftChars="0"/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</w:pPr>
      <w:r>
        <w:rPr>
          <w:rFonts w:hint="default" w:ascii="Arial" w:hAnsi="Arial" w:eastAsia="Consolas" w:cs="Arial"/>
          <w:b/>
          <w:bCs/>
          <w:i w:val="0"/>
          <w:iCs w:val="0"/>
          <w:caps w:val="0"/>
          <w:color w:val="1D1C1D"/>
          <w:spacing w:val="0"/>
          <w:sz w:val="24"/>
          <w:szCs w:val="24"/>
          <w:lang w:val="en-US"/>
        </w:rPr>
        <w:drawing>
          <wp:inline distT="0" distB="0" distL="114300" distR="114300">
            <wp:extent cx="5268595" cy="3225800"/>
            <wp:effectExtent l="0" t="0" r="8255" b="12700"/>
            <wp:docPr id="31" name="Picture 31" descr="image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image (3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4CCA1C2"/>
    <w:multiLevelType w:val="singleLevel"/>
    <w:tmpl w:val="F4CCA1C2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715639"/>
    <w:rsid w:val="10715639"/>
    <w:rsid w:val="36E36590"/>
    <w:rsid w:val="623723A4"/>
    <w:rsid w:val="624024C9"/>
    <w:rsid w:val="734B5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310</TotalTime>
  <ScaleCrop>false</ScaleCrop>
  <LinksUpToDate>false</LinksUpToDate>
  <CharactersWithSpaces>0</CharactersWithSpaces>
  <Application>WPS Office_12.2.0.22222_F1E327BC-269C-435d-A152-05C5408002CA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2025-08-01T09:27:00Z</dcterms:created>
  <dc:creator>Permi Naveen</dc:creator>
  <cp:lastModifiedBy>Permi Naveen</cp:lastModifiedBy>
  <dcterms:modified xsi:type="dcterms:W3CDTF">2025-08-07T06:37:21Z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1033-12.2.0.22222</vt:lpwstr>
  </property>
  <property fmtid="{D5CDD505-2E9C-101B-9397-08002B2CF9AE}" pid="3" name="ICV">
    <vt:lpwstr>54F031DB898C461A829F330228DFED9B_11</vt:lpwstr>
  </property>
</Properties>
</file>