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47DB" w14:paraId="65379479" w14:textId="77777777" w:rsidTr="00EF2F9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FA23" w14:textId="77777777" w:rsidR="00A647DB" w:rsidRDefault="00A647DB" w:rsidP="00EF2F90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DBF2" w14:textId="48A52999" w:rsidR="00A647DB" w:rsidRDefault="00A647DB" w:rsidP="00EF2F90">
            <w:r>
              <w:t>18</w:t>
            </w:r>
            <w:r>
              <w:t xml:space="preserve"> July 2024</w:t>
            </w:r>
          </w:p>
        </w:tc>
      </w:tr>
      <w:tr w:rsidR="00A647DB" w14:paraId="11B7E1AD" w14:textId="77777777" w:rsidTr="00EF2F9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E3B0" w14:textId="77777777" w:rsidR="00A647DB" w:rsidRDefault="00A647DB" w:rsidP="00EF2F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A8D7" w14:textId="77777777" w:rsidR="00A647DB" w:rsidRDefault="00A647DB" w:rsidP="00EF2F90">
            <w:r>
              <w:t>SWTID1720077433</w:t>
            </w:r>
          </w:p>
        </w:tc>
      </w:tr>
      <w:tr w:rsidR="00A647DB" w14:paraId="125AC12A" w14:textId="77777777" w:rsidTr="00EF2F9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6BB6" w14:textId="77777777" w:rsidR="00A647DB" w:rsidRDefault="00A647DB" w:rsidP="00EF2F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FD7F" w14:textId="77777777" w:rsidR="00A647DB" w:rsidRDefault="00A647DB" w:rsidP="00EF2F90">
            <w:r>
              <w:t xml:space="preserve">Grocery App </w:t>
            </w:r>
          </w:p>
        </w:tc>
      </w:tr>
      <w:tr w:rsidR="00A647DB" w14:paraId="748777EB" w14:textId="77777777" w:rsidTr="00EF2F9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1B6F" w14:textId="77777777" w:rsidR="00A647DB" w:rsidRDefault="00A647DB" w:rsidP="00EF2F9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4D7D" w14:textId="77777777" w:rsidR="00A647DB" w:rsidRDefault="00A647DB" w:rsidP="00EF2F90"/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7C1D34D8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A647DB" w:rsidRPr="00A647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All-Mart Grocery App</w:t>
      </w:r>
    </w:p>
    <w:p w14:paraId="6D4405EB" w14:textId="0F044F10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19/07/2024</w:t>
      </w:r>
    </w:p>
    <w:p w14:paraId="771E3247" w14:textId="197D4B2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proofErr w:type="gramStart"/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Mohammed  Zaid</w:t>
      </w:r>
      <w:proofErr w:type="gramEnd"/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Naveen R, Mohammed Faisal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147EA4B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bookmarkStart w:id="0" w:name="_Hlk172395920"/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All-Mart Grocery App </w:t>
      </w:r>
      <w:bookmarkEnd w:id="0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6977492B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 APU</w:t>
      </w:r>
    </w:p>
    <w:p w14:paraId="368F64CE" w14:textId="44E28A82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</w:p>
    <w:p w14:paraId="361AFD64" w14:textId="540EB008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Stripe 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F33E70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88D3666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FA76B99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4D83833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684617C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198E46A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3DCCDF" w14:textId="1F9C7DF5" w:rsidR="00A647D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Project Structure</w:t>
      </w:r>
    </w:p>
    <w:p w14:paraId="4EFB8A02" w14:textId="0D6C5FE7" w:rsidR="00E92753" w:rsidRDefault="00A647DB" w:rsidP="00A647D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647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1A7D48C" wp14:editId="43A9CB71">
            <wp:extent cx="4450080" cy="5781902"/>
            <wp:effectExtent l="0" t="0" r="7620" b="9525"/>
            <wp:docPr id="187908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583" cy="58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750A06BC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</w:p>
    <w:p w14:paraId="2DA2FD6C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proofErr w:type="gramEnd"/>
    </w:p>
    <w:p w14:paraId="7900B461" w14:textId="362EEF9E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534A0BB2" w14:textId="0F292E85" w:rsidR="00A647DB" w:rsidRPr="00E92753" w:rsidRDefault="00A647DB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EA6069" wp14:editId="6F81698B">
            <wp:extent cx="4229467" cy="1295512"/>
            <wp:effectExtent l="0" t="0" r="0" b="0"/>
            <wp:docPr id="203089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7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42D7" w14:textId="36B5B4D0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="00A64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Cart Page of Grocery App</w:t>
      </w:r>
    </w:p>
    <w:p w14:paraId="1E7EFB9D" w14:textId="72101944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="00A64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Landing Page of App</w:t>
      </w:r>
    </w:p>
    <w:p w14:paraId="4EFE6BB7" w14:textId="369408E1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="00A647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myOrders</w:t>
      </w:r>
      <w:proofErr w:type="spell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Previous Orders</w:t>
      </w:r>
    </w:p>
    <w:p w14:paraId="11773B20" w14:textId="71C45E9F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State Management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Applicable)</w:t>
      </w:r>
    </w:p>
    <w:p w14:paraId="262406D4" w14:textId="11D4D872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State management is achieved using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 API</w:t>
      </w:r>
    </w:p>
    <w:p w14:paraId="4F26C270" w14:textId="0943364D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1A39E899" w:rsid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frontend communicates with the backend APIs hosted on </w:t>
      </w:r>
      <w:hyperlink r:id="rId7" w:history="1">
        <w:r w:rsidR="00A647DB" w:rsidRPr="001A1FF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http://localhost:4000</w:t>
        </w:r>
      </w:hyperlink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endpoints include:</w:t>
      </w:r>
    </w:p>
    <w:p w14:paraId="4937A83E" w14:textId="77777777" w:rsidR="00A647DB" w:rsidRDefault="00A647DB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C1BC2" w14:textId="33CC91FB" w:rsidR="00E92753" w:rsidRPr="00E92753" w:rsidRDefault="00A647DB" w:rsidP="00A64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1111F8" wp14:editId="22EB313C">
            <wp:extent cx="3635055" cy="1219306"/>
            <wp:effectExtent l="0" t="0" r="3810" b="0"/>
            <wp:docPr id="107347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7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2914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C12D1E4" w14:textId="77777777" w:rsidR="00A647DB" w:rsidRDefault="00A647DB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A91A42B" w14:textId="5AEAC84B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User Interface (UI) Design</w:t>
      </w:r>
    </w:p>
    <w:p w14:paraId="1053AC10" w14:textId="48DBDE42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UI design follows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design principles</w:t>
      </w:r>
    </w:p>
    <w:p w14:paraId="74FC9C41" w14:textId="3DA697CB" w:rsidR="00E92753" w:rsidRPr="00E92753" w:rsidRDefault="00E92753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using </w:t>
      </w:r>
      <w:r w:rsidR="00A647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0DD98C85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(If any)</w:t>
      </w:r>
    </w:p>
    <w:p w14:paraId="1A541F43" w14:textId="77777777" w:rsidR="00E92753" w:rsidRDefault="00E92753"/>
    <w:sectPr w:rsidR="00E9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4"/>
  </w:num>
  <w:num w:numId="2" w16cid:durableId="2134522636">
    <w:abstractNumId w:val="2"/>
  </w:num>
  <w:num w:numId="3" w16cid:durableId="366100828">
    <w:abstractNumId w:val="5"/>
  </w:num>
  <w:num w:numId="4" w16cid:durableId="337773993">
    <w:abstractNumId w:val="0"/>
  </w:num>
  <w:num w:numId="5" w16cid:durableId="2100978649">
    <w:abstractNumId w:val="3"/>
  </w:num>
  <w:num w:numId="6" w16cid:durableId="1928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345CA3"/>
    <w:rsid w:val="0045657E"/>
    <w:rsid w:val="00A46AD5"/>
    <w:rsid w:val="00A647DB"/>
    <w:rsid w:val="00CA2708"/>
    <w:rsid w:val="00E92753"/>
    <w:rsid w:val="00F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47D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Zaid Mohammed</cp:lastModifiedBy>
  <cp:revision>4</cp:revision>
  <dcterms:created xsi:type="dcterms:W3CDTF">2024-07-05T19:09:00Z</dcterms:created>
  <dcterms:modified xsi:type="dcterms:W3CDTF">2024-07-20T14:03:00Z</dcterms:modified>
</cp:coreProperties>
</file>