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3EF4" w14:textId="77777777" w:rsidR="0068413E" w:rsidRDefault="0068413E" w:rsidP="0068413E">
      <w:pPr>
        <w:pStyle w:val="NoSpacing"/>
        <w:jc w:val="center"/>
        <w:rPr>
          <w:sz w:val="144"/>
          <w:szCs w:val="144"/>
        </w:rPr>
      </w:pPr>
      <w:bookmarkStart w:id="0" w:name="_Hlk119172337"/>
      <w:bookmarkEnd w:id="0"/>
    </w:p>
    <w:p w14:paraId="0B0F5058" w14:textId="77777777" w:rsidR="0068413E" w:rsidRDefault="0068413E" w:rsidP="0068413E">
      <w:pPr>
        <w:pStyle w:val="NoSpacing"/>
        <w:jc w:val="center"/>
        <w:rPr>
          <w:sz w:val="144"/>
          <w:szCs w:val="144"/>
        </w:rPr>
      </w:pPr>
    </w:p>
    <w:p w14:paraId="2A8A76E0" w14:textId="65731591" w:rsidR="0068413E" w:rsidRPr="00F7466D" w:rsidRDefault="0068413E" w:rsidP="0068413E">
      <w:pPr>
        <w:pStyle w:val="NoSpacing"/>
        <w:jc w:val="center"/>
        <w:rPr>
          <w:sz w:val="144"/>
          <w:szCs w:val="144"/>
        </w:rPr>
      </w:pPr>
      <w:r w:rsidRPr="00F7466D">
        <w:rPr>
          <w:sz w:val="144"/>
          <w:szCs w:val="144"/>
        </w:rPr>
        <w:t>Assignment 1</w:t>
      </w:r>
    </w:p>
    <w:p w14:paraId="1CFF2939" w14:textId="77777777" w:rsidR="0068413E" w:rsidRPr="00F7466D" w:rsidRDefault="0068413E" w:rsidP="0068413E">
      <w:pPr>
        <w:pStyle w:val="NoSpacing"/>
        <w:jc w:val="center"/>
        <w:rPr>
          <w:sz w:val="144"/>
          <w:szCs w:val="144"/>
        </w:rPr>
      </w:pPr>
      <w:r w:rsidRPr="00F7466D">
        <w:rPr>
          <w:sz w:val="144"/>
          <w:szCs w:val="144"/>
        </w:rPr>
        <w:t>Navidha Jain</w:t>
      </w:r>
    </w:p>
    <w:p w14:paraId="62AC2425" w14:textId="6589EC53" w:rsidR="0068413E" w:rsidRDefault="0068413E" w:rsidP="0068413E">
      <w:pPr>
        <w:jc w:val="center"/>
        <w:rPr>
          <w:sz w:val="144"/>
          <w:szCs w:val="144"/>
        </w:rPr>
      </w:pPr>
      <w:r>
        <w:rPr>
          <w:sz w:val="144"/>
          <w:szCs w:val="144"/>
        </w:rPr>
        <w:t>2020223</w:t>
      </w:r>
    </w:p>
    <w:p w14:paraId="773C1A5E" w14:textId="57CC8FC4" w:rsidR="0068413E" w:rsidRDefault="0068413E" w:rsidP="0068413E">
      <w:pPr>
        <w:jc w:val="center"/>
        <w:rPr>
          <w:sz w:val="144"/>
          <w:szCs w:val="144"/>
        </w:rPr>
      </w:pPr>
    </w:p>
    <w:p w14:paraId="5DB449B6" w14:textId="687CC074" w:rsidR="0068413E" w:rsidRPr="0068413E" w:rsidRDefault="0068413E" w:rsidP="0068413E">
      <w:pPr>
        <w:jc w:val="center"/>
      </w:pPr>
    </w:p>
    <w:p w14:paraId="6DD1D6CC" w14:textId="262A4E24" w:rsidR="0068413E" w:rsidRDefault="0068413E" w:rsidP="0068413E">
      <w:pPr>
        <w:jc w:val="center"/>
        <w:rPr>
          <w:sz w:val="144"/>
          <w:szCs w:val="144"/>
        </w:rPr>
      </w:pPr>
    </w:p>
    <w:p w14:paraId="400482A3" w14:textId="6BC81C2B" w:rsidR="0068413E" w:rsidRDefault="0068413E" w:rsidP="0068413E"/>
    <w:p w14:paraId="76ED8385" w14:textId="5C2222A4" w:rsidR="0068413E" w:rsidRDefault="0068413E" w:rsidP="0068413E">
      <w:r>
        <w:lastRenderedPageBreak/>
        <w:t>Question 1:</w:t>
      </w:r>
    </w:p>
    <w:p w14:paraId="2497C505" w14:textId="3641E263" w:rsidR="0068413E" w:rsidRDefault="0068413E" w:rsidP="0068413E">
      <w:r>
        <w:t>a)</w:t>
      </w:r>
    </w:p>
    <w:p w14:paraId="17A79D67" w14:textId="30021D13" w:rsidR="0068413E" w:rsidRDefault="0068413E" w:rsidP="0068413E">
      <w:r>
        <w:rPr>
          <w:noProof/>
        </w:rPr>
        <w:drawing>
          <wp:anchor distT="0" distB="0" distL="114300" distR="114300" simplePos="0" relativeHeight="251658240" behindDoc="0" locked="0" layoutInCell="1" allowOverlap="1" wp14:anchorId="40337322" wp14:editId="13EF3B2A">
            <wp:simplePos x="0" y="0"/>
            <wp:positionH relativeFrom="column">
              <wp:posOffset>-117475</wp:posOffset>
            </wp:positionH>
            <wp:positionV relativeFrom="paragraph">
              <wp:posOffset>396240</wp:posOffset>
            </wp:positionV>
            <wp:extent cx="5731510" cy="3046095"/>
            <wp:effectExtent l="0" t="0" r="254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A09C8" w14:textId="26142722" w:rsidR="0068413E" w:rsidRDefault="0068413E" w:rsidP="0068413E"/>
    <w:p w14:paraId="40B4B553" w14:textId="2F0923ED" w:rsidR="0068413E" w:rsidRDefault="0068413E" w:rsidP="0068413E"/>
    <w:p w14:paraId="79286802" w14:textId="0D9B1DA4" w:rsidR="0068413E" w:rsidRDefault="0068413E" w:rsidP="0068413E"/>
    <w:p w14:paraId="74984E2C" w14:textId="146FAABC" w:rsidR="0068413E" w:rsidRDefault="0068413E" w:rsidP="0068413E"/>
    <w:p w14:paraId="079D2865" w14:textId="6DDBE025" w:rsidR="0068413E" w:rsidRDefault="0068413E" w:rsidP="0068413E"/>
    <w:p w14:paraId="6E6A8E98" w14:textId="3BB4F67B" w:rsidR="0068413E" w:rsidRDefault="0068413E" w:rsidP="0068413E">
      <w:r>
        <w:rPr>
          <w:noProof/>
        </w:rPr>
        <w:drawing>
          <wp:anchor distT="0" distB="0" distL="114300" distR="114300" simplePos="0" relativeHeight="251660288" behindDoc="0" locked="0" layoutInCell="1" allowOverlap="1" wp14:anchorId="1DE4767C" wp14:editId="28609747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731510" cy="3046095"/>
            <wp:effectExtent l="0" t="0" r="254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7D221" w14:textId="35D10925" w:rsidR="0068413E" w:rsidRDefault="0068413E" w:rsidP="0068413E"/>
    <w:p w14:paraId="021AFFA7" w14:textId="17C60BCD" w:rsidR="0068413E" w:rsidRDefault="0068413E" w:rsidP="0068413E"/>
    <w:p w14:paraId="68E659F5" w14:textId="51D6017E" w:rsidR="0068413E" w:rsidRDefault="0068413E" w:rsidP="0068413E">
      <w:r>
        <w:rPr>
          <w:noProof/>
        </w:rPr>
        <w:drawing>
          <wp:anchor distT="0" distB="0" distL="114300" distR="114300" simplePos="0" relativeHeight="251662336" behindDoc="0" locked="0" layoutInCell="1" allowOverlap="1" wp14:anchorId="26834A71" wp14:editId="71EA8DE8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731510" cy="3046095"/>
            <wp:effectExtent l="0" t="0" r="254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0E0AE" w14:textId="0B385189" w:rsidR="0068413E" w:rsidRDefault="0068413E" w:rsidP="0068413E"/>
    <w:p w14:paraId="47061BB7" w14:textId="506205A9" w:rsidR="0068413E" w:rsidRDefault="0068413E" w:rsidP="0068413E"/>
    <w:p w14:paraId="5B7FF77D" w14:textId="5746611B" w:rsidR="0068413E" w:rsidRDefault="0068413E" w:rsidP="0068413E"/>
    <w:p w14:paraId="42083BD3" w14:textId="4092928A" w:rsidR="0068413E" w:rsidRDefault="0068413E" w:rsidP="0068413E"/>
    <w:p w14:paraId="04114A7A" w14:textId="1A24D88C" w:rsidR="0068413E" w:rsidRDefault="0068413E" w:rsidP="0068413E">
      <w:r>
        <w:rPr>
          <w:noProof/>
        </w:rPr>
        <w:drawing>
          <wp:anchor distT="0" distB="0" distL="114300" distR="114300" simplePos="0" relativeHeight="251659264" behindDoc="0" locked="0" layoutInCell="1" allowOverlap="1" wp14:anchorId="2405F49D" wp14:editId="7201F6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46095"/>
            <wp:effectExtent l="0" t="0" r="254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40E34" w14:textId="35705018" w:rsidR="0068413E" w:rsidRDefault="0068413E" w:rsidP="0068413E"/>
    <w:p w14:paraId="0E3F7E5C" w14:textId="34DF3530" w:rsidR="0068413E" w:rsidRDefault="0068413E" w:rsidP="0068413E"/>
    <w:p w14:paraId="72083AE4" w14:textId="2090041E" w:rsidR="0068413E" w:rsidRDefault="0068413E" w:rsidP="0068413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5130AA" wp14:editId="65973E59">
            <wp:simplePos x="0" y="0"/>
            <wp:positionH relativeFrom="column">
              <wp:posOffset>-76200</wp:posOffset>
            </wp:positionH>
            <wp:positionV relativeFrom="paragraph">
              <wp:posOffset>325120</wp:posOffset>
            </wp:positionV>
            <wp:extent cx="5731510" cy="3046095"/>
            <wp:effectExtent l="0" t="0" r="254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1E522" w14:textId="4EF88D37" w:rsidR="0068413E" w:rsidRDefault="0068413E" w:rsidP="0068413E"/>
    <w:p w14:paraId="3EF4CBD6" w14:textId="72B57C57" w:rsidR="0068413E" w:rsidRDefault="0068413E" w:rsidP="0068413E"/>
    <w:p w14:paraId="43F2B615" w14:textId="4D0C5C44" w:rsidR="0068413E" w:rsidRDefault="0068413E" w:rsidP="0068413E"/>
    <w:p w14:paraId="2546E44B" w14:textId="291F9572" w:rsidR="0068413E" w:rsidRDefault="0068413E" w:rsidP="0068413E"/>
    <w:p w14:paraId="02CD8491" w14:textId="205260FC" w:rsidR="0068413E" w:rsidRDefault="0068413E" w:rsidP="0068413E">
      <w:r>
        <w:t>b) P10:</w:t>
      </w:r>
    </w:p>
    <w:p w14:paraId="393D785F" w14:textId="2903C32F" w:rsidR="0068413E" w:rsidRDefault="0068413E" w:rsidP="0068413E">
      <w:r>
        <w:t>[0.4166667   0.5833333]</w:t>
      </w:r>
    </w:p>
    <w:p w14:paraId="135F6E67" w14:textId="35AF822F" w:rsidR="0068413E" w:rsidRDefault="0068413E" w:rsidP="0068413E">
      <w:r>
        <w:t>[0.4166667   0.5833333]</w:t>
      </w:r>
    </w:p>
    <w:p w14:paraId="7A6EDE39" w14:textId="472FF4AA" w:rsidR="0068413E" w:rsidRDefault="0068413E" w:rsidP="0068413E"/>
    <w:p w14:paraId="7DD0D569" w14:textId="09008997" w:rsidR="0068413E" w:rsidRDefault="0068413E" w:rsidP="0068413E">
      <w:r>
        <w:t>P20:</w:t>
      </w:r>
    </w:p>
    <w:p w14:paraId="4F980BF6" w14:textId="77777777" w:rsidR="0068413E" w:rsidRDefault="0068413E" w:rsidP="0068413E">
      <w:r>
        <w:t>[0.4166667   0.5833333]</w:t>
      </w:r>
    </w:p>
    <w:p w14:paraId="170FCF16" w14:textId="77777777" w:rsidR="0068413E" w:rsidRDefault="0068413E" w:rsidP="0068413E">
      <w:r>
        <w:t>[0.4166667   0.5833333]</w:t>
      </w:r>
    </w:p>
    <w:p w14:paraId="15C9E7DD" w14:textId="548835FD" w:rsidR="0068413E" w:rsidRDefault="0068413E" w:rsidP="0068413E"/>
    <w:p w14:paraId="007C35F5" w14:textId="6436B532" w:rsidR="0068413E" w:rsidRDefault="0068413E" w:rsidP="0068413E">
      <w:r>
        <w:t>P50:</w:t>
      </w:r>
    </w:p>
    <w:p w14:paraId="382EB17A" w14:textId="77777777" w:rsidR="0068413E" w:rsidRDefault="0068413E" w:rsidP="0068413E">
      <w:r>
        <w:t>[0.4166667   0.5833333]</w:t>
      </w:r>
    </w:p>
    <w:p w14:paraId="725B5502" w14:textId="77777777" w:rsidR="0068413E" w:rsidRDefault="0068413E" w:rsidP="0068413E">
      <w:r>
        <w:t>[0.4166667   0.5833333]</w:t>
      </w:r>
    </w:p>
    <w:p w14:paraId="088C1131" w14:textId="77777777" w:rsidR="0068413E" w:rsidRDefault="0068413E" w:rsidP="0068413E"/>
    <w:p w14:paraId="1A8B1CDE" w14:textId="73F2B852" w:rsidR="006E2BA6" w:rsidRDefault="0068413E" w:rsidP="0068413E">
      <w:r>
        <w:t>Each row is identical to the other row, this tells us that</w:t>
      </w:r>
      <w:r w:rsidR="006E2BA6">
        <w:t xml:space="preserve"> </w:t>
      </w:r>
      <w:r>
        <w:t xml:space="preserve">the limiting distribution </w:t>
      </w:r>
      <w:r w:rsidR="006E2BA6">
        <w:t>of the given Markov Chain exists. Further we can see that we Markov chain is irreducible and aperiodic then its limiting distribution and stationary distribution is the same.</w:t>
      </w:r>
    </w:p>
    <w:p w14:paraId="008248D4" w14:textId="343B10F3" w:rsidR="006E2BA6" w:rsidRDefault="00325BD0" w:rsidP="0068413E">
      <w:r>
        <w:t>p</w:t>
      </w:r>
      <w:r w:rsidR="006E2BA6">
        <w:t>i</w:t>
      </w:r>
      <w:r>
        <w:t xml:space="preserve"> </w:t>
      </w:r>
      <w:r w:rsidR="006E2BA6">
        <w:t>=</w:t>
      </w:r>
      <w:r>
        <w:t xml:space="preserve"> </w:t>
      </w:r>
      <w:r w:rsidR="006E2BA6">
        <w:t>[pi1  pi2]=[</w:t>
      </w:r>
      <w:r w:rsidR="006E2BA6" w:rsidRPr="006E2BA6">
        <w:t xml:space="preserve"> </w:t>
      </w:r>
      <w:r w:rsidR="006E2BA6">
        <w:t>0.4166667   0.5833333] is the limiting distribution.</w:t>
      </w:r>
    </w:p>
    <w:p w14:paraId="5438AC95" w14:textId="0C8F2C13" w:rsidR="006E2BA6" w:rsidRDefault="006E2BA6" w:rsidP="0068413E">
      <w:r>
        <w:lastRenderedPageBreak/>
        <w:t>Question 2:</w:t>
      </w:r>
    </w:p>
    <w:p w14:paraId="6B9A82AE" w14:textId="4BEB7132" w:rsidR="006E2BA6" w:rsidRDefault="006E2BA6" w:rsidP="0068413E">
      <w:r>
        <w:t>The following Graph is obtained from plotting the given problem. The Markov chain has absorbing boundaries and when it reaches i=10, the A gambler wins and when it reaches i=0, B gambler wins. In the following graph, gambler A wins at time=12.</w:t>
      </w:r>
    </w:p>
    <w:p w14:paraId="45EFCA01" w14:textId="02244E5D" w:rsidR="006E2BA6" w:rsidRDefault="006E2BA6" w:rsidP="0068413E">
      <w:r>
        <w:rPr>
          <w:noProof/>
        </w:rPr>
        <w:drawing>
          <wp:inline distT="0" distB="0" distL="0" distR="0" wp14:anchorId="45DEEFD2" wp14:editId="6ECEBF56">
            <wp:extent cx="5731510" cy="3046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D820" w14:textId="07363884" w:rsidR="0068413E" w:rsidRDefault="0068413E" w:rsidP="0068413E"/>
    <w:p w14:paraId="4622E137" w14:textId="4326DCD6" w:rsidR="0068413E" w:rsidRDefault="0068413E" w:rsidP="0068413E"/>
    <w:p w14:paraId="44F2E020" w14:textId="77777777" w:rsidR="0068413E" w:rsidRDefault="0068413E" w:rsidP="0068413E"/>
    <w:p w14:paraId="3A901D2C" w14:textId="1C51B489" w:rsidR="0068413E" w:rsidRPr="0068413E" w:rsidRDefault="0068413E" w:rsidP="0068413E"/>
    <w:sectPr w:rsidR="0068413E" w:rsidRPr="0068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3E"/>
    <w:rsid w:val="00325BD0"/>
    <w:rsid w:val="0068413E"/>
    <w:rsid w:val="006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7A20"/>
  <w15:chartTrackingRefBased/>
  <w15:docId w15:val="{08CE3176-612D-4D7D-A1C2-04611471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Navidha Jain</dc:creator>
  <cp:keywords/>
  <dc:description/>
  <cp:lastModifiedBy>Navidha Jain</cp:lastModifiedBy>
  <cp:revision>2</cp:revision>
  <dcterms:created xsi:type="dcterms:W3CDTF">2022-11-12T13:29:00Z</dcterms:created>
  <dcterms:modified xsi:type="dcterms:W3CDTF">2022-11-12T13:48:00Z</dcterms:modified>
</cp:coreProperties>
</file>