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5E1C" w14:textId="088A559E" w:rsidR="0043670F" w:rsidRPr="003E3F21" w:rsidRDefault="007A46AE">
      <w:r w:rsidRPr="003E3F21">
        <w:t>Dear Professor Countryman,</w:t>
      </w:r>
    </w:p>
    <w:p w14:paraId="17044C8C" w14:textId="7B1700F1" w:rsidR="00636B14" w:rsidRDefault="001B41C9">
      <w:r w:rsidRPr="003E3F21">
        <w:t>New technologies bring great thing but there is always a negative side to everything and we should avoid it</w:t>
      </w:r>
      <w:r w:rsidR="00327236" w:rsidRPr="003E3F21">
        <w:t>,</w:t>
      </w:r>
      <w:r w:rsidR="00636B14">
        <w:t xml:space="preserve"> </w:t>
      </w:r>
      <w:r w:rsidR="00636B14" w:rsidRPr="003E3F21">
        <w:t>Moira Farr</w:t>
      </w:r>
      <w:r w:rsidR="00636B14">
        <w:t xml:space="preserve"> puts some light on these problems in her writing, “</w:t>
      </w:r>
      <w:r w:rsidR="00636B14" w:rsidRPr="003E3F21">
        <w:t>A Cell of Our Own Making</w:t>
      </w:r>
      <w:r w:rsidR="00636B14">
        <w:t>”.</w:t>
      </w:r>
    </w:p>
    <w:p w14:paraId="0FBC9001" w14:textId="42DB9872" w:rsidR="00C12DFC" w:rsidRPr="003E3F21" w:rsidRDefault="00787B97">
      <w:r w:rsidRPr="003E3F21">
        <w:t xml:space="preserve">As a </w:t>
      </w:r>
      <w:r w:rsidR="007A46AE" w:rsidRPr="003E3F21">
        <w:t>student</w:t>
      </w:r>
      <w:r w:rsidR="009F523B" w:rsidRPr="003E3F21">
        <w:t xml:space="preserve">, my opinion matters as </w:t>
      </w:r>
      <w:r w:rsidR="00FF7BE7" w:rsidRPr="003E3F21">
        <w:t>i</w:t>
      </w:r>
      <w:r w:rsidR="00F309CB" w:rsidRPr="003E3F21">
        <w:t xml:space="preserve">f students like what they are reading they get interested in knowing more about </w:t>
      </w:r>
      <w:r w:rsidR="00CB1075" w:rsidRPr="003E3F21">
        <w:t>it</w:t>
      </w:r>
      <w:r w:rsidR="009E67C1" w:rsidRPr="003E3F21">
        <w:t>.</w:t>
      </w:r>
      <w:r w:rsidR="009F523B" w:rsidRPr="003E3F21">
        <w:t xml:space="preserve"> </w:t>
      </w:r>
      <w:r w:rsidR="00C12DFC" w:rsidRPr="003E3F21">
        <w:t xml:space="preserve">If </w:t>
      </w:r>
      <w:r w:rsidR="00234899">
        <w:t>they</w:t>
      </w:r>
      <w:r w:rsidR="00C12DFC" w:rsidRPr="003E3F21">
        <w:t xml:space="preserve"> d</w:t>
      </w:r>
      <w:r w:rsidR="007D66CD" w:rsidRPr="003E3F21">
        <w:t>is</w:t>
      </w:r>
      <w:r w:rsidR="00C12DFC" w:rsidRPr="003E3F21">
        <w:t xml:space="preserve">like the content of any course it is possible that they won’t care </w:t>
      </w:r>
      <w:r w:rsidR="00B17BF7" w:rsidRPr="003E3F21">
        <w:t>to even learn about it</w:t>
      </w:r>
      <w:r w:rsidR="00C12DFC" w:rsidRPr="003E3F21">
        <w:t>.</w:t>
      </w:r>
      <w:r w:rsidR="009E67C1" w:rsidRPr="003E3F21">
        <w:t xml:space="preserve"> </w:t>
      </w:r>
      <w:r w:rsidR="009E67C1" w:rsidRPr="003E3F21">
        <w:t xml:space="preserve">So </w:t>
      </w:r>
      <w:r w:rsidR="009E67C1" w:rsidRPr="003E3F21">
        <w:t>every student’s opinion</w:t>
      </w:r>
      <w:r w:rsidR="00D14631" w:rsidRPr="003E3F21">
        <w:t xml:space="preserve"> matters</w:t>
      </w:r>
      <w:r w:rsidR="009E67C1" w:rsidRPr="003E3F21">
        <w:t>.</w:t>
      </w:r>
      <w:r w:rsidR="009E67C1" w:rsidRPr="003E3F21">
        <w:t xml:space="preserve"> </w:t>
      </w:r>
    </w:p>
    <w:p w14:paraId="0A17CCFD" w14:textId="6D590D08" w:rsidR="00045081" w:rsidRPr="003E3F21" w:rsidRDefault="00764386">
      <w:r w:rsidRPr="003E3F21">
        <w:t xml:space="preserve">The </w:t>
      </w:r>
      <w:r w:rsidR="009D520E" w:rsidRPr="003E3F21">
        <w:t>article</w:t>
      </w:r>
      <w:r w:rsidRPr="003E3F21">
        <w:t xml:space="preserve"> </w:t>
      </w:r>
      <w:r w:rsidR="009D520E" w:rsidRPr="003E3F21">
        <w:t>explains</w:t>
      </w:r>
      <w:r w:rsidR="00F9441D" w:rsidRPr="003E3F21">
        <w:t xml:space="preserve"> how </w:t>
      </w:r>
      <w:r w:rsidR="009D520E" w:rsidRPr="003E3F21">
        <w:t xml:space="preserve"> </w:t>
      </w:r>
      <w:r w:rsidRPr="003E3F21">
        <w:t>most of the people spend their time texting or talking on phones. The author uses her personal life experiences of teaching in a university</w:t>
      </w:r>
      <w:r w:rsidR="009E609E" w:rsidRPr="003E3F21">
        <w:t xml:space="preserve"> where she had an argument with a student about phones</w:t>
      </w:r>
      <w:r w:rsidRPr="003E3F21">
        <w:t>.</w:t>
      </w:r>
      <w:r w:rsidR="003936C5" w:rsidRPr="003E3F21">
        <w:t xml:space="preserve"> The author was correct on her point</w:t>
      </w:r>
      <w:r w:rsidR="00D32825" w:rsidRPr="003E3F21">
        <w:t>,</w:t>
      </w:r>
      <w:r w:rsidR="003936C5" w:rsidRPr="003E3F21">
        <w:t xml:space="preserve"> but that student was not ready to accept it. The author explained her with example of scholars who sat in classroom for many hours without any outside contact with world.</w:t>
      </w:r>
      <w:r w:rsidR="00045081" w:rsidRPr="003E3F21">
        <w:t xml:space="preserve"> Everyone </w:t>
      </w:r>
      <w:r w:rsidR="004F1BF6" w:rsidRPr="003E3F21">
        <w:t xml:space="preserve"> </w:t>
      </w:r>
      <w:r w:rsidR="00045081" w:rsidRPr="003E3F21">
        <w:t>should know</w:t>
      </w:r>
      <w:r w:rsidR="00045081" w:rsidRPr="003E3F21">
        <w:t xml:space="preserve"> when to use their phone</w:t>
      </w:r>
      <w:r w:rsidR="00DF27C1" w:rsidRPr="003E3F21">
        <w:t>s</w:t>
      </w:r>
      <w:r w:rsidR="00045081" w:rsidRPr="003E3F21">
        <w:t xml:space="preserve">. </w:t>
      </w:r>
      <w:r w:rsidR="00045081" w:rsidRPr="003E3F21">
        <w:t>This message is conveyed in this reading so it should be included in syllabus</w:t>
      </w:r>
    </w:p>
    <w:p w14:paraId="20C78A15" w14:textId="25F89A1F" w:rsidR="00DA3FEB" w:rsidRPr="003E3F21" w:rsidRDefault="002C2DA8">
      <w:r w:rsidRPr="003E3F21">
        <w:t xml:space="preserve">There are many more examples </w:t>
      </w:r>
      <w:r w:rsidR="00764386" w:rsidRPr="003E3F21">
        <w:t>in th</w:t>
      </w:r>
      <w:r w:rsidR="008C6CCF" w:rsidRPr="003E3F21">
        <w:t>is</w:t>
      </w:r>
      <w:r w:rsidR="00764386" w:rsidRPr="003E3F21">
        <w:t xml:space="preserve"> article </w:t>
      </w:r>
      <w:r w:rsidR="00E5063B" w:rsidRPr="003E3F21">
        <w:t xml:space="preserve">which </w:t>
      </w:r>
      <w:r w:rsidRPr="003E3F21">
        <w:t xml:space="preserve">made </w:t>
      </w:r>
      <w:r w:rsidR="00955CD8" w:rsidRPr="003E3F21">
        <w:t>me</w:t>
      </w:r>
      <w:r w:rsidRPr="003E3F21">
        <w:t xml:space="preserve"> think about how </w:t>
      </w:r>
      <w:r w:rsidR="00955CD8" w:rsidRPr="003E3F21">
        <w:t>I</w:t>
      </w:r>
      <w:r w:rsidRPr="003E3F21">
        <w:t xml:space="preserve"> spend </w:t>
      </w:r>
      <w:r w:rsidR="00955CD8" w:rsidRPr="003E3F21">
        <w:t xml:space="preserve">my </w:t>
      </w:r>
      <w:r w:rsidRPr="003E3F21">
        <w:t xml:space="preserve">time. </w:t>
      </w:r>
      <w:r w:rsidR="00435F71" w:rsidRPr="003E3F21">
        <w:t xml:space="preserve">It </w:t>
      </w:r>
      <w:r w:rsidRPr="003E3F21">
        <w:t xml:space="preserve"> made </w:t>
      </w:r>
      <w:r w:rsidR="00A744D6" w:rsidRPr="003E3F21">
        <w:t>me</w:t>
      </w:r>
      <w:r w:rsidRPr="003E3F21">
        <w:t xml:space="preserve"> feel guilty </w:t>
      </w:r>
      <w:r w:rsidR="00E05DC8" w:rsidRPr="003E3F21">
        <w:t>for</w:t>
      </w:r>
      <w:r w:rsidRPr="003E3F21">
        <w:t xml:space="preserve"> wasting </w:t>
      </w:r>
      <w:r w:rsidR="00073A6F" w:rsidRPr="003E3F21">
        <w:t>my</w:t>
      </w:r>
      <w:r w:rsidRPr="003E3F21">
        <w:t xml:space="preserve"> precious time on social medias and texting</w:t>
      </w:r>
      <w:r w:rsidR="009B639E" w:rsidRPr="003E3F21">
        <w:t xml:space="preserve"> while travelling or while in a lecture</w:t>
      </w:r>
      <w:r w:rsidRPr="003E3F21">
        <w:t>.</w:t>
      </w:r>
      <w:r w:rsidR="00FA6050" w:rsidRPr="003E3F21">
        <w:t xml:space="preserve"> These kind</w:t>
      </w:r>
      <w:r w:rsidR="003541D0" w:rsidRPr="003E3F21">
        <w:t>s</w:t>
      </w:r>
      <w:r w:rsidR="00FA6050" w:rsidRPr="003E3F21">
        <w:t xml:space="preserve"> of reading</w:t>
      </w:r>
      <w:r w:rsidR="00186187" w:rsidRPr="003E3F21">
        <w:t>s</w:t>
      </w:r>
      <w:r w:rsidR="00FA6050" w:rsidRPr="003E3F21">
        <w:t xml:space="preserve"> should be included in syllabus to make students understand important life lessons.</w:t>
      </w:r>
    </w:p>
    <w:p w14:paraId="41FF5346" w14:textId="51C115D5" w:rsidR="003E3F21" w:rsidRDefault="001B41C9">
      <w:r w:rsidRPr="003E3F21">
        <w:t>With growing technology like cell phones we need to know how and when we are supposed to use such technologies</w:t>
      </w:r>
      <w:r w:rsidR="00BE4DEB" w:rsidRPr="003E3F21">
        <w:t>. All the readings covered in COM101 teaches some moral values which will help me build a better career in my future, also it helped me improve my grammar skills and how to write.</w:t>
      </w:r>
    </w:p>
    <w:p w14:paraId="4D3D5381" w14:textId="418207F9" w:rsidR="00510709" w:rsidRDefault="003E3F21">
      <w:r>
        <w:t>With gratitude</w:t>
      </w:r>
      <w:r w:rsidR="000804A0">
        <w:t>,</w:t>
      </w:r>
    </w:p>
    <w:p w14:paraId="3478A590" w14:textId="048B195D" w:rsidR="000804A0" w:rsidRPr="003E3F21" w:rsidRDefault="000804A0">
      <w:r>
        <w:t>Navid Vadsariya</w:t>
      </w:r>
    </w:p>
    <w:p w14:paraId="71609B78" w14:textId="77777777" w:rsidR="00764386" w:rsidRDefault="00764386"/>
    <w:p w14:paraId="722454E8" w14:textId="68432223" w:rsidR="00186187" w:rsidRDefault="008742AA">
      <w:pPr>
        <w:rPr>
          <w:rStyle w:val="Strong"/>
          <w:rFonts w:ascii="Arial" w:hAnsi="Arial" w:cs="Arial"/>
          <w:color w:val="000000"/>
          <w:shd w:val="clear" w:color="auto" w:fill="FFFFFF"/>
        </w:rPr>
      </w:pPr>
      <w:r>
        <w:rPr>
          <w:rStyle w:val="ng-binding"/>
          <w:rFonts w:ascii="Arial" w:hAnsi="Arial" w:cs="Arial"/>
          <w:b/>
          <w:bCs/>
          <w:color w:val="FB6303"/>
          <w:shd w:val="clear" w:color="auto" w:fill="FFFFFF"/>
        </w:rPr>
        <w:t>Navid Vadsariya</w:t>
      </w:r>
      <w:r>
        <w:rPr>
          <w:rFonts w:ascii="Arial" w:hAnsi="Arial" w:cs="Arial"/>
          <w:color w:val="0079AC"/>
          <w:sz w:val="20"/>
          <w:szCs w:val="20"/>
          <w:shd w:val="clear" w:color="auto" w:fill="FFFFFF"/>
        </w:rPr>
        <w:t> </w:t>
      </w:r>
      <w:r>
        <w:rPr>
          <w:rStyle w:val="ng-scope"/>
          <w:rFonts w:ascii="Arial" w:hAnsi="Arial" w:cs="Arial"/>
          <w:b/>
          <w:bCs/>
          <w:color w:val="000000"/>
          <w:shd w:val="clear" w:color="auto" w:fill="FFFFFF"/>
        </w:rPr>
        <w:t>|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Computer Programming and Analysis</w:t>
      </w:r>
    </w:p>
    <w:p w14:paraId="72819205" w14:textId="17DC63AB" w:rsidR="00B876A8" w:rsidRDefault="00B876A8">
      <w:pPr>
        <w:rPr>
          <w:rStyle w:val="Strong"/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Seneca College</w:t>
      </w:r>
    </w:p>
    <w:p w14:paraId="297B737C" w14:textId="29182BE5" w:rsidR="008742AA" w:rsidRDefault="00E616D2">
      <w:r>
        <w:rPr>
          <w:rStyle w:val="Strong"/>
          <w:rFonts w:ascii="Arial" w:hAnsi="Arial" w:cs="Arial"/>
          <w:color w:val="FB6303"/>
          <w:sz w:val="20"/>
          <w:szCs w:val="20"/>
          <w:shd w:val="clear" w:color="auto" w:fill="FFFFFF"/>
        </w:rPr>
        <w:t>E</w:t>
      </w:r>
      <w:bookmarkStart w:id="0" w:name="_GoBack"/>
      <w:bookmarkEnd w:id="0"/>
      <w:r>
        <w:rPr>
          <w:rStyle w:val="Strong"/>
          <w:rFonts w:ascii="Arial" w:hAnsi="Arial" w:cs="Arial"/>
          <w:color w:val="FB6303"/>
          <w:sz w:val="20"/>
          <w:szCs w:val="20"/>
          <w:shd w:val="clear" w:color="auto" w:fill="FFFFFF"/>
        </w:rPr>
        <w:t>mail</w:t>
      </w:r>
      <w:r w:rsidR="008742AA">
        <w:rPr>
          <w:rStyle w:val="Strong"/>
          <w:rFonts w:ascii="Arial" w:hAnsi="Arial" w:cs="Arial"/>
          <w:color w:val="FB6303"/>
          <w:sz w:val="20"/>
          <w:szCs w:val="20"/>
          <w:shd w:val="clear" w:color="auto" w:fill="FFFFFF"/>
        </w:rPr>
        <w:t>:</w:t>
      </w:r>
      <w:r w:rsidR="008742AA">
        <w:rPr>
          <w:rStyle w:val="ng-binding"/>
          <w:rFonts w:ascii="Arial" w:hAnsi="Arial" w:cs="Arial"/>
          <w:color w:val="000000"/>
          <w:sz w:val="20"/>
          <w:szCs w:val="20"/>
          <w:shd w:val="clear" w:color="auto" w:fill="FFFFFF"/>
        </w:rPr>
        <w:t> nnvadsariya@myseneca.ca</w:t>
      </w:r>
      <w:r w:rsidR="008742AA">
        <w:rPr>
          <w:rFonts w:ascii="Arial" w:hAnsi="Arial" w:cs="Arial"/>
          <w:color w:val="444444"/>
          <w:sz w:val="20"/>
          <w:szCs w:val="20"/>
          <w:shd w:val="clear" w:color="auto" w:fill="FFFFFF"/>
        </w:rPr>
        <w:br/>
      </w:r>
      <w:r>
        <w:rPr>
          <w:rStyle w:val="Strong"/>
          <w:rFonts w:ascii="Arial" w:hAnsi="Arial" w:cs="Arial"/>
          <w:color w:val="FB6303"/>
          <w:sz w:val="20"/>
          <w:szCs w:val="20"/>
          <w:shd w:val="clear" w:color="auto" w:fill="FFFFFF"/>
        </w:rPr>
        <w:t>Phone</w:t>
      </w:r>
      <w:r w:rsidR="008742AA">
        <w:rPr>
          <w:rStyle w:val="Strong"/>
          <w:rFonts w:ascii="Arial" w:hAnsi="Arial" w:cs="Arial"/>
          <w:color w:val="FB6303"/>
          <w:sz w:val="20"/>
          <w:szCs w:val="20"/>
          <w:shd w:val="clear" w:color="auto" w:fill="FFFFFF"/>
        </w:rPr>
        <w:t>:</w:t>
      </w:r>
      <w:r w:rsidR="008742AA">
        <w:rPr>
          <w:rStyle w:val="ng-binding"/>
          <w:rFonts w:ascii="Arial" w:hAnsi="Arial" w:cs="Arial"/>
          <w:color w:val="000000"/>
          <w:sz w:val="20"/>
          <w:szCs w:val="20"/>
          <w:shd w:val="clear" w:color="auto" w:fill="FFFFFF"/>
        </w:rPr>
        <w:t> +14372212786</w:t>
      </w:r>
    </w:p>
    <w:sectPr w:rsidR="00874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AE"/>
    <w:rsid w:val="00034299"/>
    <w:rsid w:val="00045081"/>
    <w:rsid w:val="0006253C"/>
    <w:rsid w:val="00073A6F"/>
    <w:rsid w:val="000804A0"/>
    <w:rsid w:val="000A249F"/>
    <w:rsid w:val="00186187"/>
    <w:rsid w:val="001917D2"/>
    <w:rsid w:val="001A4085"/>
    <w:rsid w:val="001B41C9"/>
    <w:rsid w:val="0023460B"/>
    <w:rsid w:val="00234899"/>
    <w:rsid w:val="002544B4"/>
    <w:rsid w:val="002C2DA8"/>
    <w:rsid w:val="00307CDE"/>
    <w:rsid w:val="00327236"/>
    <w:rsid w:val="00333A58"/>
    <w:rsid w:val="003541D0"/>
    <w:rsid w:val="003936C5"/>
    <w:rsid w:val="003E09DB"/>
    <w:rsid w:val="003E3F21"/>
    <w:rsid w:val="0040375A"/>
    <w:rsid w:val="00435F71"/>
    <w:rsid w:val="0046321B"/>
    <w:rsid w:val="004C7D4E"/>
    <w:rsid w:val="004F1BF6"/>
    <w:rsid w:val="00510709"/>
    <w:rsid w:val="00557CDE"/>
    <w:rsid w:val="005D511A"/>
    <w:rsid w:val="00634BD8"/>
    <w:rsid w:val="00636B14"/>
    <w:rsid w:val="00752F8D"/>
    <w:rsid w:val="00764386"/>
    <w:rsid w:val="00787B97"/>
    <w:rsid w:val="007939A9"/>
    <w:rsid w:val="007A46AE"/>
    <w:rsid w:val="007B420C"/>
    <w:rsid w:val="007B5563"/>
    <w:rsid w:val="007B5B2B"/>
    <w:rsid w:val="007D66CD"/>
    <w:rsid w:val="008742AA"/>
    <w:rsid w:val="00886F44"/>
    <w:rsid w:val="008C6CCF"/>
    <w:rsid w:val="00921C4C"/>
    <w:rsid w:val="00955CD8"/>
    <w:rsid w:val="00970342"/>
    <w:rsid w:val="009B639E"/>
    <w:rsid w:val="009C1D55"/>
    <w:rsid w:val="009D4CB6"/>
    <w:rsid w:val="009D520E"/>
    <w:rsid w:val="009E609E"/>
    <w:rsid w:val="009E67C1"/>
    <w:rsid w:val="009F523B"/>
    <w:rsid w:val="00A57A0D"/>
    <w:rsid w:val="00A70CF0"/>
    <w:rsid w:val="00A744D6"/>
    <w:rsid w:val="00A8170F"/>
    <w:rsid w:val="00A81FF1"/>
    <w:rsid w:val="00B17BF7"/>
    <w:rsid w:val="00B63782"/>
    <w:rsid w:val="00B876A8"/>
    <w:rsid w:val="00BE4DEB"/>
    <w:rsid w:val="00BE5389"/>
    <w:rsid w:val="00C12DFC"/>
    <w:rsid w:val="00C15306"/>
    <w:rsid w:val="00CB1075"/>
    <w:rsid w:val="00CD09ED"/>
    <w:rsid w:val="00D103C7"/>
    <w:rsid w:val="00D14631"/>
    <w:rsid w:val="00D32825"/>
    <w:rsid w:val="00D32A7A"/>
    <w:rsid w:val="00D411ED"/>
    <w:rsid w:val="00D56243"/>
    <w:rsid w:val="00D57818"/>
    <w:rsid w:val="00DA3FEB"/>
    <w:rsid w:val="00DF27C1"/>
    <w:rsid w:val="00DF46C6"/>
    <w:rsid w:val="00E05DC8"/>
    <w:rsid w:val="00E5063B"/>
    <w:rsid w:val="00E616D2"/>
    <w:rsid w:val="00EF2728"/>
    <w:rsid w:val="00F309CB"/>
    <w:rsid w:val="00F76E68"/>
    <w:rsid w:val="00F85E91"/>
    <w:rsid w:val="00F9441D"/>
    <w:rsid w:val="00F9556A"/>
    <w:rsid w:val="00FA6050"/>
    <w:rsid w:val="00FC1DFA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D880"/>
  <w15:chartTrackingRefBased/>
  <w15:docId w15:val="{2E33004D-97B8-46B1-A8D9-126FFFBF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42AA"/>
    <w:rPr>
      <w:b/>
      <w:bCs/>
    </w:rPr>
  </w:style>
  <w:style w:type="character" w:customStyle="1" w:styleId="ng-binding">
    <w:name w:val="ng-binding"/>
    <w:basedOn w:val="DefaultParagraphFont"/>
    <w:rsid w:val="008742AA"/>
  </w:style>
  <w:style w:type="character" w:customStyle="1" w:styleId="ng-scope">
    <w:name w:val="ng-scope"/>
    <w:basedOn w:val="DefaultParagraphFont"/>
    <w:rsid w:val="00874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Vadsariya</dc:creator>
  <cp:keywords/>
  <dc:description/>
  <cp:lastModifiedBy>Navid Vadsariya</cp:lastModifiedBy>
  <cp:revision>97</cp:revision>
  <dcterms:created xsi:type="dcterms:W3CDTF">2019-11-12T14:23:00Z</dcterms:created>
  <dcterms:modified xsi:type="dcterms:W3CDTF">2019-11-14T19:42:00Z</dcterms:modified>
</cp:coreProperties>
</file>