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06B43" w14:textId="2C0C1833" w:rsidR="00B47FB2" w:rsidRDefault="00B14437">
      <w:pPr>
        <w:rPr>
          <w:noProof/>
        </w:rPr>
      </w:pPr>
      <w:r>
        <w:rPr>
          <w:noProof/>
        </w:rPr>
        <w:t>Loading of all tables to the database:</w:t>
      </w:r>
    </w:p>
    <w:p w14:paraId="7247C47D" w14:textId="67092B46" w:rsidR="00B14437" w:rsidRDefault="00B14437">
      <w:r>
        <w:rPr>
          <w:noProof/>
        </w:rPr>
        <w:drawing>
          <wp:inline distT="0" distB="0" distL="0" distR="0" wp14:anchorId="11868B05" wp14:editId="440C962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6965" w14:textId="3ED973C2" w:rsidR="00B14437" w:rsidRDefault="00B14437">
      <w:pPr>
        <w:rPr>
          <w:noProof/>
        </w:rPr>
      </w:pPr>
    </w:p>
    <w:p w14:paraId="255B690A" w14:textId="77777777" w:rsidR="00B14437" w:rsidRDefault="00B14437">
      <w:pPr>
        <w:rPr>
          <w:noProof/>
        </w:rPr>
      </w:pPr>
    </w:p>
    <w:p w14:paraId="5471F330" w14:textId="373AAC20" w:rsidR="00B14437" w:rsidRDefault="00B14437">
      <w:r>
        <w:rPr>
          <w:noProof/>
        </w:rPr>
        <w:drawing>
          <wp:inline distT="0" distB="0" distL="0" distR="0" wp14:anchorId="451BEE7A" wp14:editId="029361A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0883" w14:textId="66185BF9" w:rsidR="00B14437" w:rsidRDefault="00B14437"/>
    <w:p w14:paraId="4B6A7719" w14:textId="77777777" w:rsidR="00B14437" w:rsidRDefault="00B14437" w:rsidP="00B14437">
      <w:r>
        <w:lastRenderedPageBreak/>
        <w:t>Milestone 1:</w:t>
      </w:r>
    </w:p>
    <w:p w14:paraId="51B60A09" w14:textId="4E67DEB6" w:rsidR="00B14437" w:rsidRDefault="00B14437" w:rsidP="00B14437">
      <w:pPr>
        <w:rPr>
          <w:rFonts w:ascii="Arial" w:eastAsia="Arial" w:hAnsi="Arial" w:cs="Arial"/>
          <w:color w:val="000000" w:themeColor="text1"/>
        </w:rPr>
      </w:pPr>
      <w:r w:rsidRPr="00B14437">
        <w:rPr>
          <w:rFonts w:ascii="Arial" w:eastAsia="Arial" w:hAnsi="Arial" w:cs="Arial"/>
          <w:color w:val="000000" w:themeColor="text1"/>
        </w:rPr>
        <w:t>Calculate Monthly average NAV, Repurchase &amp; Sale Price for each scheme.</w:t>
      </w:r>
    </w:p>
    <w:p w14:paraId="01D7C3CA" w14:textId="53DB7928" w:rsidR="00B14437" w:rsidRDefault="007B64F4" w:rsidP="00B14437">
      <w:r>
        <w:rPr>
          <w:noProof/>
        </w:rPr>
        <w:drawing>
          <wp:inline distT="0" distB="0" distL="0" distR="0" wp14:anchorId="25C3C894" wp14:editId="13FD1C8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E913" w14:textId="2134059D" w:rsidR="004B090C" w:rsidRDefault="004B090C" w:rsidP="00B14437">
      <w:r>
        <w:t>Tried with</w:t>
      </w:r>
      <w:r w:rsidR="00C7415A">
        <w:t>out joining the tables</w:t>
      </w:r>
    </w:p>
    <w:p w14:paraId="63C81EFE" w14:textId="2B3AC14E" w:rsidR="00C7415A" w:rsidRDefault="007B64F4" w:rsidP="00B14437">
      <w:r>
        <w:rPr>
          <w:noProof/>
        </w:rPr>
        <w:drawing>
          <wp:inline distT="0" distB="0" distL="0" distR="0" wp14:anchorId="08169785" wp14:editId="0694754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06CB" w14:textId="77777777" w:rsidR="00C7415A" w:rsidRDefault="00C7415A" w:rsidP="00B14437">
      <w:pPr>
        <w:spacing w:before="320"/>
      </w:pPr>
    </w:p>
    <w:p w14:paraId="059E4F1E" w14:textId="4CE1EEC8" w:rsidR="00B14437" w:rsidRDefault="00C7415A" w:rsidP="00B14437">
      <w:pPr>
        <w:spacing w:before="320"/>
        <w:rPr>
          <w:rFonts w:ascii="Arial" w:eastAsia="Arial" w:hAnsi="Arial" w:cs="Arial"/>
          <w:color w:val="000000" w:themeColor="text1"/>
        </w:rPr>
      </w:pPr>
      <w:r>
        <w:lastRenderedPageBreak/>
        <w:t>2)</w:t>
      </w:r>
      <w:r w:rsidR="00B14437" w:rsidRPr="00B14437">
        <w:rPr>
          <w:rFonts w:ascii="Arial" w:eastAsia="Arial" w:hAnsi="Arial" w:cs="Arial"/>
          <w:color w:val="000000" w:themeColor="text1"/>
        </w:rPr>
        <w:t>Find out each scheme’s Max and Min NAV value and Date it occurred</w:t>
      </w:r>
    </w:p>
    <w:p w14:paraId="3E71C9FF" w14:textId="52DEB595" w:rsidR="004A019B" w:rsidRDefault="00B14437" w:rsidP="00B14437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F327AE0" wp14:editId="233647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06D" w14:textId="7102908F" w:rsidR="008E1FF3" w:rsidRDefault="008E1FF3" w:rsidP="00B14437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Tried without joining the tables:</w:t>
      </w:r>
    </w:p>
    <w:p w14:paraId="5BA9AA10" w14:textId="59996FD8" w:rsidR="008E1FF3" w:rsidRDefault="008E1FF3" w:rsidP="00B14437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E649F50" wp14:editId="5E252A9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F250" w14:textId="77777777" w:rsidR="007B64F4" w:rsidRDefault="007B64F4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17ACF4E0" w14:textId="703B8602" w:rsidR="00B14437" w:rsidRDefault="00B14437" w:rsidP="00B14437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lastRenderedPageBreak/>
        <w:t>Status is successful:</w:t>
      </w:r>
    </w:p>
    <w:p w14:paraId="2D117C62" w14:textId="0E243963" w:rsidR="00B14437" w:rsidRDefault="00B14437" w:rsidP="00B14437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CD0207E" wp14:editId="62FF9F0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313D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2A4C652A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3CC514A6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30CD26AE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5CCFD26E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4F13DA31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535AF27E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532B6AED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1C55AFED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3ACDC716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1DB3B38E" w14:textId="77777777" w:rsidR="00F73345" w:rsidRDefault="00F73345" w:rsidP="00B14437">
      <w:pPr>
        <w:spacing w:before="320"/>
        <w:rPr>
          <w:rFonts w:ascii="Arial" w:eastAsia="Arial" w:hAnsi="Arial" w:cs="Arial"/>
          <w:color w:val="000000" w:themeColor="text1"/>
        </w:rPr>
      </w:pPr>
    </w:p>
    <w:p w14:paraId="58E4DCDC" w14:textId="643B3AAF" w:rsidR="004A019B" w:rsidRDefault="004A019B" w:rsidP="00B14437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lastRenderedPageBreak/>
        <w:t>MILESTONE 3:</w:t>
      </w:r>
      <w:r>
        <w:rPr>
          <w:rFonts w:ascii="Arial" w:eastAsia="Arial" w:hAnsi="Arial" w:cs="Arial"/>
          <w:color w:val="000000" w:themeColor="text1"/>
        </w:rPr>
        <w:br/>
      </w:r>
      <w:r w:rsidR="00C02671">
        <w:rPr>
          <w:rFonts w:ascii="Arial" w:eastAsia="Arial" w:hAnsi="Arial" w:cs="Arial"/>
          <w:color w:val="000000" w:themeColor="text1"/>
        </w:rPr>
        <w:t>Getting error while uploading all the files, but only one file is uploaded.</w:t>
      </w:r>
      <w:r w:rsidR="00F73345">
        <w:rPr>
          <w:rFonts w:ascii="Arial" w:eastAsia="Arial" w:hAnsi="Arial" w:cs="Arial"/>
          <w:color w:val="000000" w:themeColor="text1"/>
        </w:rPr>
        <w:t xml:space="preserve"> So tried with different approach</w:t>
      </w:r>
    </w:p>
    <w:p w14:paraId="4D980B05" w14:textId="4F4736CC" w:rsidR="00B14437" w:rsidRPr="00B14437" w:rsidRDefault="004A019B" w:rsidP="00B14437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3C17E62" wp14:editId="5F23C1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EBD5" w14:textId="7E702C5C" w:rsidR="00F73345" w:rsidRPr="00F73345" w:rsidRDefault="00F73345" w:rsidP="00F73345">
      <w:pPr>
        <w:pStyle w:val="ListParagraph"/>
        <w:numPr>
          <w:ilvl w:val="0"/>
          <w:numId w:val="3"/>
        </w:numPr>
        <w:shd w:val="clear" w:color="auto" w:fill="FFFFFF"/>
        <w:textAlignment w:val="baseline"/>
        <w:rPr>
          <w:rFonts w:ascii="Arial" w:hAnsi="Arial" w:cs="Arial"/>
          <w:color w:val="222222"/>
        </w:rPr>
      </w:pPr>
      <w:r w:rsidRPr="00F73345">
        <w:rPr>
          <w:rFonts w:ascii="Arial" w:hAnsi="Arial" w:cs="Arial"/>
          <w:color w:val="222222"/>
        </w:rPr>
        <w:t>Distribution of latest mutual funds based on category. [pie]</w:t>
      </w:r>
    </w:p>
    <w:p w14:paraId="2386F8C1" w14:textId="2517EA46" w:rsidR="00B14437" w:rsidRDefault="00B14437" w:rsidP="00B14437"/>
    <w:p w14:paraId="21834112" w14:textId="390C28B8" w:rsidR="00F73345" w:rsidRPr="00B14437" w:rsidRDefault="00F73345" w:rsidP="00B14437">
      <w:r>
        <w:rPr>
          <w:noProof/>
        </w:rPr>
        <w:drawing>
          <wp:inline distT="0" distB="0" distL="0" distR="0" wp14:anchorId="2282DA50" wp14:editId="08B68D2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A184" w14:textId="77777777" w:rsidR="00B14437" w:rsidRDefault="00B14437"/>
    <w:sectPr w:rsidR="00B14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D68E4" w14:textId="77777777" w:rsidR="00F05C8E" w:rsidRDefault="00F05C8E" w:rsidP="00B14437">
      <w:pPr>
        <w:spacing w:after="0" w:line="240" w:lineRule="auto"/>
      </w:pPr>
      <w:r>
        <w:separator/>
      </w:r>
    </w:p>
  </w:endnote>
  <w:endnote w:type="continuationSeparator" w:id="0">
    <w:p w14:paraId="2AF8B21E" w14:textId="77777777" w:rsidR="00F05C8E" w:rsidRDefault="00F05C8E" w:rsidP="00B14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49A27" w14:textId="77777777" w:rsidR="00F05C8E" w:rsidRDefault="00F05C8E" w:rsidP="00B14437">
      <w:pPr>
        <w:spacing w:after="0" w:line="240" w:lineRule="auto"/>
      </w:pPr>
      <w:r>
        <w:separator/>
      </w:r>
    </w:p>
  </w:footnote>
  <w:footnote w:type="continuationSeparator" w:id="0">
    <w:p w14:paraId="0B0A9552" w14:textId="77777777" w:rsidR="00F05C8E" w:rsidRDefault="00F05C8E" w:rsidP="00B14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256F6"/>
    <w:multiLevelType w:val="hybridMultilevel"/>
    <w:tmpl w:val="C9C8B9F0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4652F8"/>
    <w:multiLevelType w:val="multilevel"/>
    <w:tmpl w:val="74FED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195"/>
    <w:rsid w:val="00261195"/>
    <w:rsid w:val="004A019B"/>
    <w:rsid w:val="004B090C"/>
    <w:rsid w:val="007B64F4"/>
    <w:rsid w:val="008154AC"/>
    <w:rsid w:val="008E1FF3"/>
    <w:rsid w:val="00B14437"/>
    <w:rsid w:val="00C02671"/>
    <w:rsid w:val="00C50F13"/>
    <w:rsid w:val="00C7415A"/>
    <w:rsid w:val="00F05C8E"/>
    <w:rsid w:val="00F7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48607"/>
  <w15:chartTrackingRefBased/>
  <w15:docId w15:val="{5AB0E8AD-D0CB-455E-94D8-5D925F772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43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er">
    <w:name w:val="header"/>
    <w:basedOn w:val="Normal"/>
    <w:link w:val="HeaderChar"/>
    <w:uiPriority w:val="99"/>
    <w:unhideWhenUsed/>
    <w:rsid w:val="004A01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19B"/>
  </w:style>
  <w:style w:type="paragraph" w:styleId="Footer">
    <w:name w:val="footer"/>
    <w:basedOn w:val="Normal"/>
    <w:link w:val="FooterChar"/>
    <w:uiPriority w:val="99"/>
    <w:unhideWhenUsed/>
    <w:rsid w:val="004A01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1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Navya</dc:creator>
  <cp:keywords/>
  <dc:description/>
  <cp:lastModifiedBy>., Navya</cp:lastModifiedBy>
  <cp:revision>4</cp:revision>
  <dcterms:created xsi:type="dcterms:W3CDTF">2022-06-02T04:38:00Z</dcterms:created>
  <dcterms:modified xsi:type="dcterms:W3CDTF">2022-06-02T08:45:00Z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2022-06-02T04:38:39Z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ec1188fb-0f2f-43ef-93e8-8faea404ab85</vt:lpwstr>
  </property>
  <property fmtid="{D5CDD505-2E9C-101B-9397-08002B2CF9AE}" pid="8" name="MSIP_Label_ea60d57e-af5b-4752-ac57-3e4f28ca11dc_ContentBits">
    <vt:lpwstr>0</vt:lpwstr>
  </property>
</Properties>
</file>