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E470" w14:textId="77777777" w:rsidR="00C2006C" w:rsidRDefault="004F5DAD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13EB5D81" w14:textId="77777777" w:rsidR="00C2006C" w:rsidRDefault="004F5DAD">
      <w:pPr>
        <w:spacing w:after="239"/>
        <w:ind w:left="298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476ED5E9" w14:textId="77777777" w:rsidR="00C2006C" w:rsidRDefault="004F5DAD">
      <w:pPr>
        <w:spacing w:after="0"/>
        <w:ind w:left="2022"/>
      </w:pPr>
      <w:r>
        <w:rPr>
          <w:rFonts w:ascii="Cambria" w:eastAsia="Cambria" w:hAnsi="Cambria" w:cs="Cambria"/>
          <w:b/>
          <w:color w:val="C00000"/>
          <w:sz w:val="24"/>
        </w:rPr>
        <w:t>ASSESSMENT TOOL 2 – Debugging &amp; Optimization Task</w:t>
      </w:r>
      <w:r>
        <w:rPr>
          <w:rFonts w:ascii="Cambria" w:eastAsia="Cambria" w:hAnsi="Cambria" w:cs="Cambria"/>
          <w:sz w:val="20"/>
        </w:rPr>
        <w:t xml:space="preserve"> </w:t>
      </w:r>
    </w:p>
    <w:p w14:paraId="02112064" w14:textId="77777777" w:rsidR="00C2006C" w:rsidRDefault="004F5DAD">
      <w:pPr>
        <w:spacing w:after="11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626731AF" wp14:editId="2BEA0342">
                <wp:extent cx="6439662" cy="9144"/>
                <wp:effectExtent l="0" t="0" r="0" b="0"/>
                <wp:docPr id="8413" name="Group 8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8909" name="Shape 8909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86729" id="Group 8413" o:spid="_x0000_s1026" style="width:507.05pt;height:.7pt;mso-position-horizontal-relative:char;mso-position-vertical-relative:line" coordsize="6439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qdqWRbQIAAC0GAAAOAAAAAAAAAAAAAAAAAC4C&#10;AABkcnMvZTJvRG9jLnhtbFBLAQItABQABgAIAAAAIQAIJ9UJ2wAAAAQBAAAPAAAAAAAAAAAAAAAA&#10;AMcEAABkcnMvZG93bnJldi54bWxQSwUGAAAAAAQABADzAAAAzwUAAAAA&#10;">
                <v:shape id="Shape 8909" o:spid="_x0000_s1027" style="position:absolute;width:64396;height:91;visibility:visible;mso-wrap-style:square;v-text-anchor:top" coordsize="64396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" path="m,l6439662,r,9144l,9144,,e" fillcolor="#1f4e79" stroked="f" strokeweight="0">
                  <v:stroke miterlimit="83231f" joinstyle="miter"/>
                  <v:path arrowok="t" textboxrect="0,0,6439662,9144"/>
                </v:shape>
                <w10:anchorlock/>
              </v:group>
            </w:pict>
          </mc:Fallback>
        </mc:AlternateContent>
      </w:r>
    </w:p>
    <w:p w14:paraId="66146083" w14:textId="77777777" w:rsidR="00C2006C" w:rsidRDefault="004F5DA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right w:w="76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C2006C" w14:paraId="5A61951A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C766AC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BAA03D" w14:textId="77777777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CSA0309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A21024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851EF99" w14:textId="77777777" w:rsidR="00C2006C" w:rsidRDefault="004F5DA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C2006C" w14:paraId="60B78069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A1DC16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8852970" w14:textId="77777777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CO2 – Manipulation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7936176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C0ED969" w14:textId="77777777" w:rsidR="00C2006C" w:rsidRDefault="004F5DA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2 – Debugging &amp; Optimisation Task </w:t>
            </w:r>
          </w:p>
        </w:tc>
      </w:tr>
      <w:tr w:rsidR="00C2006C" w14:paraId="35E2A6EA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C6324E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84C556" w14:textId="77777777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0933668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9AF62B" w14:textId="77777777" w:rsidR="00C2006C" w:rsidRDefault="004F5DA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C2006C" w14:paraId="3C1E1403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32A29EF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CO2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397A83E" w14:textId="77777777" w:rsidR="00C2006C" w:rsidRDefault="004F5DAD">
            <w:pPr>
              <w:ind w:left="2"/>
              <w:jc w:val="both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Implement linear data structures such as stacks, queues, and linked lists, and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the efficiency of linear and binary search techniques.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C2006C" w14:paraId="08426283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8F2877C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449C6E" w14:textId="60CD8513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0E157A">
              <w:rPr>
                <w:rFonts w:ascii="Cambria" w:eastAsia="Cambria" w:hAnsi="Cambria" w:cs="Cambria"/>
                <w:sz w:val="20"/>
              </w:rPr>
              <w:t>K Navya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31EF84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0BE86B3" w14:textId="693878DF" w:rsidR="00C2006C" w:rsidRDefault="004F5DA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4D0515">
              <w:rPr>
                <w:rFonts w:ascii="Cambria" w:eastAsia="Cambria" w:hAnsi="Cambria" w:cs="Cambria"/>
                <w:sz w:val="20"/>
              </w:rPr>
              <w:t>192</w:t>
            </w:r>
            <w:r w:rsidR="000E157A">
              <w:rPr>
                <w:rFonts w:ascii="Cambria" w:eastAsia="Cambria" w:hAnsi="Cambria" w:cs="Cambria"/>
                <w:sz w:val="20"/>
              </w:rPr>
              <w:t>511231</w:t>
            </w:r>
          </w:p>
        </w:tc>
      </w:tr>
      <w:tr w:rsidR="00C2006C" w14:paraId="256E2F07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C9FB20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B3FC06" w14:textId="12D681C8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0E157A">
              <w:rPr>
                <w:rFonts w:ascii="Cambria" w:eastAsia="Cambria" w:hAnsi="Cambria" w:cs="Cambria"/>
                <w:sz w:val="20"/>
              </w:rPr>
              <w:t>CSE</w:t>
            </w:r>
            <w:r w:rsidR="001460DB">
              <w:rPr>
                <w:rFonts w:ascii="Cambria" w:eastAsia="Cambria" w:hAnsi="Cambria" w:cs="Cambria"/>
                <w:sz w:val="20"/>
              </w:rPr>
              <w:t xml:space="preserve"> 2</w:t>
            </w:r>
            <w:r w:rsidR="001460DB" w:rsidRPr="001460DB">
              <w:rPr>
                <w:rFonts w:ascii="Cambria" w:eastAsia="Cambria" w:hAnsi="Cambria" w:cs="Cambria"/>
                <w:sz w:val="20"/>
                <w:vertAlign w:val="superscript"/>
              </w:rPr>
              <w:t>nd</w:t>
            </w:r>
            <w:r w:rsidR="001460DB">
              <w:rPr>
                <w:rFonts w:ascii="Cambria" w:eastAsia="Cambria" w:hAnsi="Cambria" w:cs="Cambria"/>
                <w:sz w:val="20"/>
              </w:rPr>
              <w:t xml:space="preserve"> Year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3D866B1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E87F73" w14:textId="77777777" w:rsidR="00C2006C" w:rsidRDefault="004F5DA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22/07/2026 </w:t>
            </w:r>
          </w:p>
        </w:tc>
      </w:tr>
    </w:tbl>
    <w:p w14:paraId="0F0EE7A1" w14:textId="77777777" w:rsidR="00C2006C" w:rsidRDefault="004F5DAD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49D8B4EC" w14:textId="77777777" w:rsidR="00C2006C" w:rsidRDefault="004F5DA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19A1ACBC" w14:textId="7178C0D3" w:rsidR="00C2006C" w:rsidRDefault="004F5DA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/>
      </w:pPr>
      <w:r>
        <w:rPr>
          <w:rFonts w:ascii="Cambria" w:eastAsia="Cambria" w:hAnsi="Cambria" w:cs="Cambria"/>
          <w:i/>
          <w:sz w:val="20"/>
        </w:rPr>
        <w:t xml:space="preserve">I </w:t>
      </w:r>
      <w:r w:rsidR="000E157A">
        <w:rPr>
          <w:rFonts w:ascii="Cambria" w:eastAsia="Cambria" w:hAnsi="Cambria" w:cs="Cambria"/>
          <w:i/>
          <w:sz w:val="20"/>
        </w:rPr>
        <w:t xml:space="preserve">K </w:t>
      </w:r>
      <w:proofErr w:type="gramStart"/>
      <w:r w:rsidR="000E157A">
        <w:rPr>
          <w:rFonts w:ascii="Cambria" w:eastAsia="Cambria" w:hAnsi="Cambria" w:cs="Cambria"/>
          <w:i/>
          <w:sz w:val="20"/>
        </w:rPr>
        <w:t>Navya(192511231)</w:t>
      </w:r>
      <w:r>
        <w:rPr>
          <w:rFonts w:ascii="Cambria" w:eastAsia="Cambria" w:hAnsi="Cambria" w:cs="Cambria"/>
          <w:i/>
          <w:sz w:val="20"/>
        </w:rPr>
        <w:t>_</w:t>
      </w:r>
      <w:proofErr w:type="gramEnd"/>
      <w:r>
        <w:rPr>
          <w:rFonts w:ascii="Cambria" w:eastAsia="Cambria" w:hAnsi="Cambria" w:cs="Cambria"/>
          <w:i/>
          <w:sz w:val="20"/>
        </w:rPr>
        <w:t>____________________________________________________________________________________________________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 xml:space="preserve">Signature of the Student: </w:t>
      </w:r>
      <w:r w:rsidR="000E157A">
        <w:rPr>
          <w:rFonts w:ascii="Cambria" w:eastAsia="Cambria" w:hAnsi="Cambria" w:cs="Cambria"/>
          <w:sz w:val="20"/>
        </w:rPr>
        <w:t>K Navya</w:t>
      </w:r>
      <w:r>
        <w:rPr>
          <w:rFonts w:ascii="Cambria" w:eastAsia="Cambria" w:hAnsi="Cambria" w:cs="Cambria"/>
          <w:sz w:val="20"/>
        </w:rPr>
        <w:t>___________________</w:t>
      </w:r>
      <w:r>
        <w:rPr>
          <w:rFonts w:ascii="Cambria" w:eastAsia="Cambria" w:hAnsi="Cambria" w:cs="Cambria"/>
        </w:rPr>
        <w:t xml:space="preserve"> </w:t>
      </w:r>
    </w:p>
    <w:p w14:paraId="6A6C6A75" w14:textId="77777777" w:rsidR="00C2006C" w:rsidRDefault="004F5DAD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left w:w="199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C2006C" w14:paraId="0BF18CFA" w14:textId="77777777">
        <w:trPr>
          <w:trHeight w:val="2173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5C3CF341" w14:textId="77777777" w:rsidR="00C2006C" w:rsidRDefault="004F5DAD"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94CDBE8" w14:textId="77777777" w:rsidR="00C2006C" w:rsidRDefault="004F5DAD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Optimisation Task questions. Total: 100 Marks (20*5). </w:t>
            </w:r>
          </w:p>
          <w:p w14:paraId="049D1E37" w14:textId="77777777" w:rsidR="00C2006C" w:rsidRDefault="004F5DAD">
            <w:pPr>
              <w:numPr>
                <w:ilvl w:val="0"/>
                <w:numId w:val="1"/>
              </w:numPr>
              <w:spacing w:after="40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Scenario-Based,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1A9CC9AC" w14:textId="77777777" w:rsidR="00C2006C" w:rsidRDefault="004F5DAD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CB9FCDB" w14:textId="77777777" w:rsidR="00C2006C" w:rsidRDefault="004F5DA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1" w:type="dxa"/>
        <w:tblInd w:w="5" w:type="dxa"/>
        <w:tblCellMar>
          <w:top w:w="105" w:type="dxa"/>
          <w:left w:w="12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6"/>
        <w:gridCol w:w="1208"/>
        <w:gridCol w:w="1208"/>
      </w:tblGrid>
      <w:tr w:rsidR="00C2006C" w14:paraId="7386AB26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263394" w14:textId="77777777" w:rsidR="00C2006C" w:rsidRDefault="004F5DAD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52957C52" w14:textId="77777777" w:rsidR="00C2006C" w:rsidRDefault="004F5DAD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4BCF4189" w14:textId="77777777" w:rsidR="00C2006C" w:rsidRDefault="004F5DAD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69120640" w14:textId="77777777" w:rsidR="00C2006C" w:rsidRDefault="004F5DAD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C2006C" w14:paraId="3216452E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60D236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Structure, Stack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6D0967" w14:textId="77777777" w:rsidR="00C2006C" w:rsidRDefault="004F5DAD">
            <w:r>
              <w:rPr>
                <w:rFonts w:ascii="Cambria" w:eastAsia="Cambria" w:hAnsi="Cambria" w:cs="Cambria"/>
                <w:sz w:val="17"/>
              </w:rPr>
              <w:t>Binary Search, Stack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0E9F92" w14:textId="77777777" w:rsidR="00C2006C" w:rsidRDefault="004F5DAD">
            <w:pPr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1 - 5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0C4DEC" w14:textId="77777777" w:rsidR="00C2006C" w:rsidRDefault="004F5DAD">
            <w:pPr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C2006C" w14:paraId="2456C05E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B68C583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Linked List Data Structure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1D6DF73A" w14:textId="77777777" w:rsidR="00C2006C" w:rsidRDefault="004F5DAD">
            <w:r>
              <w:rPr>
                <w:rFonts w:ascii="Cambria" w:eastAsia="Cambria" w:hAnsi="Cambria" w:cs="Cambria"/>
                <w:sz w:val="17"/>
              </w:rPr>
              <w:t>List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EB22E3C" w14:textId="77777777" w:rsidR="00C2006C" w:rsidRDefault="004F5DAD">
            <w:pPr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6 – 10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4A4762F" w14:textId="77777777" w:rsidR="00C2006C" w:rsidRDefault="004F5DAD">
            <w:pPr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C2006C" w14:paraId="00495CD3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1EA114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Queue Data Structures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164851" w14:textId="77777777" w:rsidR="00C2006C" w:rsidRDefault="004F5DAD">
            <w:r>
              <w:rPr>
                <w:rFonts w:ascii="Cambria" w:eastAsia="Cambria" w:hAnsi="Cambria" w:cs="Cambria"/>
                <w:sz w:val="17"/>
              </w:rPr>
              <w:t>Queue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2E13348" w14:textId="77777777" w:rsidR="00C2006C" w:rsidRDefault="004F5DAD">
            <w:pPr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11 - 15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478FB32" w14:textId="77777777" w:rsidR="00C2006C" w:rsidRDefault="004F5DAD">
            <w:pPr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C2006C" w14:paraId="777B9F6B" w14:textId="77777777">
        <w:trPr>
          <w:trHeight w:val="369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EBF3FB"/>
          </w:tcPr>
          <w:p w14:paraId="197AC2DA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Queue Data Structures, Stack Notations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7FBFF"/>
              <w:right w:val="single" w:sz="4" w:space="0" w:color="9DC3E6"/>
            </w:tcBorders>
            <w:shd w:val="clear" w:color="auto" w:fill="F7FBFF"/>
          </w:tcPr>
          <w:p w14:paraId="1591E184" w14:textId="77777777" w:rsidR="00C2006C" w:rsidRDefault="004F5DAD">
            <w:r>
              <w:rPr>
                <w:rFonts w:ascii="Cambria" w:eastAsia="Cambria" w:hAnsi="Cambria" w:cs="Cambria"/>
                <w:sz w:val="17"/>
              </w:rPr>
              <w:t>Queue Operations, Expression Evaluation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8854F44" w14:textId="77777777" w:rsidR="00C2006C" w:rsidRDefault="004F5DAD">
            <w:pPr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16 - 20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D3EA638" w14:textId="77777777" w:rsidR="00C2006C" w:rsidRDefault="004F5DAD">
            <w:pPr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C2006C" w14:paraId="6D9BBE42" w14:textId="77777777">
        <w:trPr>
          <w:trHeight w:val="469"/>
        </w:trPr>
        <w:tc>
          <w:tcPr>
            <w:tcW w:w="4109" w:type="dxa"/>
            <w:tcBorders>
              <w:top w:val="single" w:sz="28" w:space="0" w:color="EBF3FB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5C9FBF8F" w14:textId="77777777" w:rsidR="00C2006C" w:rsidRDefault="00C2006C"/>
        </w:tc>
        <w:tc>
          <w:tcPr>
            <w:tcW w:w="3626" w:type="dxa"/>
            <w:tcBorders>
              <w:top w:val="single" w:sz="28" w:space="0" w:color="F7FBFF"/>
              <w:left w:val="nil"/>
              <w:bottom w:val="single" w:sz="4" w:space="0" w:color="1F4E79"/>
              <w:right w:val="nil"/>
            </w:tcBorders>
            <w:shd w:val="clear" w:color="auto" w:fill="1F4E79"/>
            <w:vAlign w:val="center"/>
          </w:tcPr>
          <w:p w14:paraId="7784BC2B" w14:textId="77777777" w:rsidR="00C2006C" w:rsidRDefault="004F5DAD">
            <w:pPr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3A33BB0D" w14:textId="77777777" w:rsidR="00C2006C" w:rsidRDefault="004F5DAD">
            <w:pPr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0ADED055" w14:textId="77777777" w:rsidR="00C2006C" w:rsidRDefault="004F5DAD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20EB0527" w14:textId="77777777" w:rsidR="00C2006C" w:rsidRDefault="004F5DA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73316C73" w14:textId="77777777" w:rsidR="00C2006C" w:rsidRDefault="004F5DAD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306" w:type="dxa"/>
        <w:tblInd w:w="6" w:type="dxa"/>
        <w:tblCellMar>
          <w:top w:w="118" w:type="dxa"/>
          <w:left w:w="119" w:type="dxa"/>
          <w:right w:w="53" w:type="dxa"/>
        </w:tblCellMar>
        <w:tblLook w:val="04A0" w:firstRow="1" w:lastRow="0" w:firstColumn="1" w:lastColumn="0" w:noHBand="0" w:noVBand="1"/>
      </w:tblPr>
      <w:tblGrid>
        <w:gridCol w:w="1580"/>
        <w:gridCol w:w="1296"/>
        <w:gridCol w:w="549"/>
        <w:gridCol w:w="1468"/>
        <w:gridCol w:w="1873"/>
        <w:gridCol w:w="85"/>
        <w:gridCol w:w="1743"/>
        <w:gridCol w:w="1682"/>
        <w:gridCol w:w="30"/>
      </w:tblGrid>
      <w:tr w:rsidR="00C2006C" w14:paraId="1BE06E84" w14:textId="77777777">
        <w:trPr>
          <w:trHeight w:val="58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4A1A7C53" w14:textId="77777777" w:rsidR="00C2006C" w:rsidRDefault="004F5DAD">
            <w:pPr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7520626D" w14:textId="77777777" w:rsidR="00C2006C" w:rsidRDefault="004F5DAD">
            <w:pPr>
              <w:ind w:left="66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766CED79" w14:textId="77777777" w:rsidR="00C2006C" w:rsidRDefault="004F5DAD">
            <w:pPr>
              <w:ind w:left="19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4BDF4127" w14:textId="77777777" w:rsidR="00C2006C" w:rsidRDefault="004F5DAD">
            <w:pPr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4ED35B4B" w14:textId="77777777" w:rsidR="00C2006C" w:rsidRDefault="004F5DAD">
            <w:pPr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D623C31" w14:textId="77777777" w:rsidR="00C2006C" w:rsidRDefault="004F5DAD">
            <w:pPr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5CABE583" w14:textId="77777777" w:rsidR="00C2006C" w:rsidRDefault="004F5DAD">
            <w:pPr>
              <w:ind w:right="6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990B7E5" w14:textId="77777777" w:rsidR="00C2006C" w:rsidRDefault="004F5DAD">
            <w:pPr>
              <w:ind w:right="6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4FEB95D8" w14:textId="77777777" w:rsidR="00C2006C" w:rsidRDefault="004F5DAD">
            <w:pPr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C2006C" w14:paraId="2B075B54" w14:textId="77777777">
        <w:trPr>
          <w:trHeight w:val="752"/>
        </w:trPr>
        <w:tc>
          <w:tcPr>
            <w:tcW w:w="158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BFC78C6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Debugging Accuracy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B20DF5" w14:textId="77777777" w:rsidR="00C2006C" w:rsidRDefault="004F5DAD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CCE5B87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All errors corrected; code runs flawlessly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39A16B2" w14:textId="77777777" w:rsidR="00C2006C" w:rsidRDefault="004F5DAD">
            <w:pPr>
              <w:ind w:left="1" w:right="62"/>
            </w:pPr>
            <w:r>
              <w:rPr>
                <w:rFonts w:ascii="Cambria" w:eastAsia="Cambria" w:hAnsi="Cambria" w:cs="Cambria"/>
                <w:sz w:val="17"/>
              </w:rPr>
              <w:t xml:space="preserve">Most errors corrected; minor issues remain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9657D89" w14:textId="77777777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 correction; code runs with issues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58DC691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Code fails or major errors persist </w:t>
            </w:r>
          </w:p>
        </w:tc>
      </w:tr>
      <w:tr w:rsidR="00C2006C" w14:paraId="69FDC12C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4477743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Error </w:t>
            </w:r>
          </w:p>
          <w:p w14:paraId="54B725B2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Identification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12E0E22" w14:textId="77777777" w:rsidR="00C2006C" w:rsidRDefault="004F5DAD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EE0FA7B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Accurately identifies all logical, syntax, and edge-case errors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7F60925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Identifies most major errors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4C9765C" w14:textId="77777777" w:rsidR="00C2006C" w:rsidRDefault="004F5DAD">
            <w:pPr>
              <w:ind w:left="2" w:right="47"/>
            </w:pPr>
            <w:r>
              <w:rPr>
                <w:rFonts w:ascii="Cambria" w:eastAsia="Cambria" w:hAnsi="Cambria" w:cs="Cambria"/>
                <w:sz w:val="17"/>
              </w:rPr>
              <w:t xml:space="preserve">Identifies some errors but misses key issues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FCE5774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Struggles to identify errors </w:t>
            </w:r>
          </w:p>
        </w:tc>
      </w:tr>
      <w:tr w:rsidR="00C2006C" w14:paraId="3EC8B486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6E8B27D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Code Quality &amp; Readability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81448C3" w14:textId="77777777" w:rsidR="00C2006C" w:rsidRDefault="004F5DAD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D385B7F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Clean, modular,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welldocumented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follows best practices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61AFE3D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Mostly clean and readable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4984199" w14:textId="77777777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Some structure but inconsistent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01989D0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Poorly written, hard to understand </w:t>
            </w:r>
          </w:p>
        </w:tc>
      </w:tr>
      <w:tr w:rsidR="00C2006C" w14:paraId="164E1627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4C248DB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Explanation &amp; </w:t>
            </w:r>
          </w:p>
          <w:p w14:paraId="1C71BAAC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Justification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132C67" w14:textId="77777777" w:rsidR="00C2006C" w:rsidRDefault="004F5DAD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49B560A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Clear, logical, and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welljustified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reasoning with complexity analysis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640A9AF" w14:textId="77777777" w:rsidR="00C2006C" w:rsidRDefault="004F5DAD">
            <w:pPr>
              <w:spacing w:line="238" w:lineRule="auto"/>
              <w:ind w:left="1" w:right="59"/>
            </w:pPr>
            <w:r>
              <w:rPr>
                <w:rFonts w:ascii="Cambria" w:eastAsia="Cambria" w:hAnsi="Cambria" w:cs="Cambria"/>
                <w:sz w:val="17"/>
              </w:rPr>
              <w:t xml:space="preserve">Good explanation with some </w:t>
            </w:r>
          </w:p>
          <w:p w14:paraId="49BA4F34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justification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B7D5350" w14:textId="77777777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explanation; lacks depth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1F1DA3C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or incorrect explanation </w:t>
            </w:r>
          </w:p>
        </w:tc>
      </w:tr>
      <w:tr w:rsidR="00C2006C" w14:paraId="0396E6DF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CB48E4A" w14:textId="77777777" w:rsidR="00C2006C" w:rsidRDefault="004F5DA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Testing &amp; Validation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5C38898" w14:textId="77777777" w:rsidR="00C2006C" w:rsidRDefault="004F5DAD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95C15A4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Comprehensive test cases including edge cases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CB74065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Adequate test cases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D2E3A6E" w14:textId="77777777" w:rsidR="00C2006C" w:rsidRDefault="004F5DA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Minimal testing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18482B2" w14:textId="77777777" w:rsidR="00C2006C" w:rsidRDefault="004F5DA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testing provided </w:t>
            </w:r>
          </w:p>
        </w:tc>
      </w:tr>
      <w:tr w:rsidR="00C2006C" w14:paraId="63766C24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F23A465" w14:textId="77777777" w:rsidR="00C2006C" w:rsidRDefault="004F5DAD">
            <w:pPr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566970D" w14:textId="77777777" w:rsidR="00C2006C" w:rsidRDefault="004F5DAD">
            <w:pPr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2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BBD97D3" w14:textId="77777777" w:rsidR="00C2006C" w:rsidRDefault="004F5DAD">
            <w:pPr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C2006C" w14:paraId="72FAF2F6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653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11F8FE5" w14:textId="77777777" w:rsidR="00C2006C" w:rsidRDefault="004F5DAD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2E036D5" w14:textId="77777777" w:rsidR="00C2006C" w:rsidRDefault="004F5DAD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2EA45FC6" w14:textId="77777777" w:rsidR="00C2006C" w:rsidRDefault="004F5DAD">
            <w:pPr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C2006C" w14:paraId="585F5431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56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47C4E0" w14:textId="77777777" w:rsidR="00C2006C" w:rsidRDefault="004F5DAD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588270" w14:textId="77777777" w:rsidR="00C2006C" w:rsidRDefault="004F5DAD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910450" w14:textId="77777777" w:rsidR="00C2006C" w:rsidRDefault="004F5DAD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5C2DC18D" w14:textId="408A6526" w:rsidR="00C2006C" w:rsidRDefault="004F5DAD">
      <w:pPr>
        <w:spacing w:after="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</w:p>
    <w:p w14:paraId="188FCB5C" w14:textId="77777777" w:rsidR="00785F23" w:rsidRDefault="00785F23">
      <w:pPr>
        <w:spacing w:after="0"/>
        <w:rPr>
          <w:rFonts w:ascii="Cambria" w:eastAsia="Cambria" w:hAnsi="Cambria" w:cs="Cambria"/>
          <w:sz w:val="20"/>
        </w:rPr>
      </w:pPr>
    </w:p>
    <w:p w14:paraId="4C8AEF3B" w14:textId="184644D9" w:rsidR="00785F23" w:rsidRDefault="000E157A">
      <w:pPr>
        <w:spacing w:after="0"/>
        <w:rPr>
          <w:rFonts w:ascii="Cambria" w:eastAsia="Cambria" w:hAnsi="Cambria" w:cs="Cambria"/>
          <w:sz w:val="20"/>
        </w:rPr>
      </w:pPr>
      <w:r>
        <w:rPr>
          <w:noProof/>
        </w:rPr>
        <w:lastRenderedPageBreak/>
        <w:drawing>
          <wp:inline distT="0" distB="0" distL="0" distR="0" wp14:anchorId="17276543" wp14:editId="054FFADC">
            <wp:extent cx="6209030" cy="3017520"/>
            <wp:effectExtent l="0" t="0" r="1270" b="0"/>
            <wp:docPr id="1398352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675F" w14:textId="429EFFF5" w:rsidR="00785F23" w:rsidRDefault="00785F23">
      <w:pPr>
        <w:spacing w:after="0"/>
        <w:rPr>
          <w:noProof/>
        </w:rPr>
      </w:pPr>
    </w:p>
    <w:p w14:paraId="4B37452A" w14:textId="77777777" w:rsidR="000E157A" w:rsidRDefault="000E157A">
      <w:pPr>
        <w:spacing w:after="0"/>
        <w:rPr>
          <w:noProof/>
        </w:rPr>
      </w:pPr>
    </w:p>
    <w:p w14:paraId="1861C0AC" w14:textId="77777777" w:rsidR="000E157A" w:rsidRDefault="000E157A">
      <w:pPr>
        <w:spacing w:after="0"/>
        <w:rPr>
          <w:noProof/>
        </w:rPr>
      </w:pPr>
    </w:p>
    <w:p w14:paraId="379358D5" w14:textId="098F4B2E" w:rsidR="000E157A" w:rsidRDefault="000E157A">
      <w:pPr>
        <w:spacing w:after="0"/>
      </w:pPr>
      <w:r>
        <w:rPr>
          <w:noProof/>
        </w:rPr>
        <w:drawing>
          <wp:inline distT="0" distB="0" distL="0" distR="0" wp14:anchorId="1479D3CC" wp14:editId="276FC11B">
            <wp:extent cx="6209030" cy="2897505"/>
            <wp:effectExtent l="0" t="0" r="1270" b="0"/>
            <wp:docPr id="1413388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940A" w14:textId="77777777" w:rsidR="00B569E2" w:rsidRDefault="00B569E2">
      <w:pPr>
        <w:spacing w:after="0"/>
      </w:pPr>
    </w:p>
    <w:p w14:paraId="22717E96" w14:textId="3E9DB1A0" w:rsidR="00B569E2" w:rsidRDefault="000E157A">
      <w:pPr>
        <w:spacing w:after="0"/>
      </w:pPr>
      <w:r>
        <w:rPr>
          <w:noProof/>
        </w:rPr>
        <w:lastRenderedPageBreak/>
        <w:drawing>
          <wp:inline distT="0" distB="0" distL="0" distR="0" wp14:anchorId="348A9375" wp14:editId="3AE2BCBF">
            <wp:extent cx="6209030" cy="2986405"/>
            <wp:effectExtent l="0" t="0" r="1270" b="4445"/>
            <wp:docPr id="529418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E7E8" w14:textId="77777777" w:rsidR="00F0034D" w:rsidRDefault="00F0034D">
      <w:pPr>
        <w:spacing w:after="0"/>
      </w:pPr>
    </w:p>
    <w:p w14:paraId="39D6FDCD" w14:textId="77777777" w:rsidR="00F0034D" w:rsidRDefault="00F0034D">
      <w:pPr>
        <w:spacing w:after="0"/>
      </w:pPr>
    </w:p>
    <w:p w14:paraId="56F50052" w14:textId="195E29AD" w:rsidR="00F0034D" w:rsidRDefault="000E157A">
      <w:pPr>
        <w:spacing w:after="0"/>
      </w:pPr>
      <w:r>
        <w:rPr>
          <w:noProof/>
        </w:rPr>
        <w:drawing>
          <wp:inline distT="0" distB="0" distL="0" distR="0" wp14:anchorId="4EF2970B" wp14:editId="2D554271">
            <wp:extent cx="6209030" cy="3188970"/>
            <wp:effectExtent l="0" t="0" r="1270" b="0"/>
            <wp:docPr id="1926742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EDF2" w14:textId="77777777" w:rsidR="00B41821" w:rsidRDefault="00B41821">
      <w:pPr>
        <w:spacing w:after="0"/>
      </w:pPr>
    </w:p>
    <w:p w14:paraId="53A2EAE6" w14:textId="77777777" w:rsidR="00B41821" w:rsidRDefault="00B41821">
      <w:pPr>
        <w:spacing w:after="0"/>
      </w:pPr>
    </w:p>
    <w:p w14:paraId="0B318205" w14:textId="31563CEE" w:rsidR="00B41821" w:rsidRDefault="000E157A">
      <w:pPr>
        <w:spacing w:after="0"/>
      </w:pPr>
      <w:r>
        <w:rPr>
          <w:noProof/>
        </w:rPr>
        <w:lastRenderedPageBreak/>
        <w:drawing>
          <wp:inline distT="0" distB="0" distL="0" distR="0" wp14:anchorId="4A04F6FE" wp14:editId="145F7697">
            <wp:extent cx="6209030" cy="3091180"/>
            <wp:effectExtent l="0" t="0" r="1270" b="0"/>
            <wp:docPr id="768034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08B1" w14:textId="77777777" w:rsidR="00B41821" w:rsidRDefault="00B41821">
      <w:pPr>
        <w:spacing w:after="0"/>
      </w:pPr>
    </w:p>
    <w:p w14:paraId="66ED5553" w14:textId="77777777" w:rsidR="00B41821" w:rsidRDefault="00B41821">
      <w:pPr>
        <w:spacing w:after="0"/>
      </w:pPr>
    </w:p>
    <w:p w14:paraId="29288EBD" w14:textId="77777777" w:rsidR="00B41821" w:rsidRDefault="00B41821">
      <w:pPr>
        <w:spacing w:after="0"/>
      </w:pPr>
    </w:p>
    <w:p w14:paraId="45ACE3D1" w14:textId="3E11F5FC" w:rsidR="00B41821" w:rsidRDefault="000E157A">
      <w:pPr>
        <w:spacing w:after="0"/>
      </w:pPr>
      <w:r>
        <w:rPr>
          <w:noProof/>
        </w:rPr>
        <w:drawing>
          <wp:inline distT="0" distB="0" distL="0" distR="0" wp14:anchorId="5EF9B1B3" wp14:editId="1F54D441">
            <wp:extent cx="6209030" cy="3492500"/>
            <wp:effectExtent l="0" t="0" r="1270" b="0"/>
            <wp:docPr id="1524401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5FC3" w14:textId="77777777" w:rsidR="00CA4A47" w:rsidRDefault="00CA4A47">
      <w:pPr>
        <w:spacing w:after="0"/>
      </w:pPr>
    </w:p>
    <w:p w14:paraId="467C0A36" w14:textId="77777777" w:rsidR="00CA4A47" w:rsidRDefault="00CA4A47">
      <w:pPr>
        <w:spacing w:after="0"/>
      </w:pPr>
    </w:p>
    <w:p w14:paraId="6BA23F91" w14:textId="0E4DED0A" w:rsidR="00CA4A47" w:rsidRDefault="000E157A">
      <w:pPr>
        <w:spacing w:after="0"/>
      </w:pPr>
      <w:r>
        <w:rPr>
          <w:noProof/>
        </w:rPr>
        <w:lastRenderedPageBreak/>
        <w:drawing>
          <wp:inline distT="0" distB="0" distL="0" distR="0" wp14:anchorId="6FF05349" wp14:editId="7250C2FA">
            <wp:extent cx="6209030" cy="3492500"/>
            <wp:effectExtent l="0" t="0" r="1270" b="0"/>
            <wp:docPr id="85266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340A" w14:textId="77777777" w:rsidR="00445050" w:rsidRDefault="00445050">
      <w:pPr>
        <w:spacing w:after="0"/>
      </w:pPr>
    </w:p>
    <w:p w14:paraId="244501BB" w14:textId="77777777" w:rsidR="00445050" w:rsidRDefault="00445050">
      <w:pPr>
        <w:spacing w:after="0"/>
      </w:pPr>
    </w:p>
    <w:p w14:paraId="32FD2124" w14:textId="4214CF64" w:rsidR="00445050" w:rsidRDefault="000E157A">
      <w:pPr>
        <w:spacing w:after="0"/>
      </w:pPr>
      <w:r>
        <w:rPr>
          <w:noProof/>
        </w:rPr>
        <w:drawing>
          <wp:inline distT="0" distB="0" distL="0" distR="0" wp14:anchorId="740C2827" wp14:editId="72D862BC">
            <wp:extent cx="6209030" cy="3492500"/>
            <wp:effectExtent l="0" t="0" r="1270" b="0"/>
            <wp:docPr id="1483868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5D68" w14:textId="77777777" w:rsidR="00445050" w:rsidRDefault="00445050">
      <w:pPr>
        <w:spacing w:after="0"/>
      </w:pPr>
    </w:p>
    <w:p w14:paraId="29696F78" w14:textId="77777777" w:rsidR="00445050" w:rsidRDefault="00445050">
      <w:pPr>
        <w:spacing w:after="0"/>
      </w:pPr>
    </w:p>
    <w:p w14:paraId="3123649B" w14:textId="76AC96B2" w:rsidR="00445050" w:rsidRDefault="000E157A">
      <w:pPr>
        <w:spacing w:after="0"/>
      </w:pPr>
      <w:r>
        <w:rPr>
          <w:noProof/>
        </w:rPr>
        <w:lastRenderedPageBreak/>
        <w:drawing>
          <wp:inline distT="0" distB="0" distL="0" distR="0" wp14:anchorId="0E00DDF3" wp14:editId="2346EBFF">
            <wp:extent cx="6209030" cy="3492500"/>
            <wp:effectExtent l="0" t="0" r="1270" b="0"/>
            <wp:docPr id="489041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12F73" w14:textId="77777777" w:rsidR="00872120" w:rsidRDefault="00872120">
      <w:pPr>
        <w:spacing w:after="0"/>
      </w:pPr>
    </w:p>
    <w:p w14:paraId="0C2D8577" w14:textId="77777777" w:rsidR="00872120" w:rsidRDefault="00872120">
      <w:pPr>
        <w:spacing w:after="0"/>
      </w:pPr>
    </w:p>
    <w:p w14:paraId="64B3D709" w14:textId="124CDB9A" w:rsidR="00872120" w:rsidRDefault="000E157A">
      <w:pPr>
        <w:spacing w:after="0"/>
      </w:pPr>
      <w:r>
        <w:rPr>
          <w:noProof/>
        </w:rPr>
        <w:drawing>
          <wp:inline distT="0" distB="0" distL="0" distR="0" wp14:anchorId="1B191068" wp14:editId="0D697F57">
            <wp:extent cx="6209030" cy="3492500"/>
            <wp:effectExtent l="0" t="0" r="1270" b="0"/>
            <wp:docPr id="1915736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4C74" w14:textId="77777777" w:rsidR="00872120" w:rsidRDefault="00872120">
      <w:pPr>
        <w:spacing w:after="0"/>
      </w:pPr>
    </w:p>
    <w:p w14:paraId="364466C1" w14:textId="77777777" w:rsidR="00872120" w:rsidRDefault="00872120">
      <w:pPr>
        <w:spacing w:after="0"/>
      </w:pPr>
    </w:p>
    <w:p w14:paraId="61562C8B" w14:textId="61BD5190" w:rsidR="00872120" w:rsidRDefault="000E157A">
      <w:pPr>
        <w:spacing w:after="0"/>
      </w:pPr>
      <w:r>
        <w:rPr>
          <w:noProof/>
        </w:rPr>
        <w:lastRenderedPageBreak/>
        <w:drawing>
          <wp:inline distT="0" distB="0" distL="0" distR="0" wp14:anchorId="1CF4E19E" wp14:editId="5F103FB9">
            <wp:extent cx="6209030" cy="3492500"/>
            <wp:effectExtent l="0" t="0" r="1270" b="0"/>
            <wp:docPr id="1542308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D7AA" w14:textId="77777777" w:rsidR="00872120" w:rsidRDefault="00872120">
      <w:pPr>
        <w:spacing w:after="0"/>
      </w:pPr>
    </w:p>
    <w:p w14:paraId="4C208389" w14:textId="77777777" w:rsidR="00872120" w:rsidRDefault="00872120">
      <w:pPr>
        <w:spacing w:after="0"/>
      </w:pPr>
    </w:p>
    <w:p w14:paraId="6F77D85D" w14:textId="77777777" w:rsidR="00872120" w:rsidRDefault="00872120">
      <w:pPr>
        <w:spacing w:after="0"/>
      </w:pPr>
    </w:p>
    <w:p w14:paraId="1B5982D6" w14:textId="3CA82A8A" w:rsidR="00872120" w:rsidRDefault="000E157A">
      <w:pPr>
        <w:spacing w:after="0"/>
      </w:pPr>
      <w:r>
        <w:rPr>
          <w:noProof/>
        </w:rPr>
        <w:drawing>
          <wp:inline distT="0" distB="0" distL="0" distR="0" wp14:anchorId="67AD86C0" wp14:editId="5902E4CC">
            <wp:extent cx="6209030" cy="3492500"/>
            <wp:effectExtent l="0" t="0" r="1270" b="0"/>
            <wp:docPr id="18341208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1BD0" w14:textId="77777777" w:rsidR="00076D53" w:rsidRDefault="00076D53">
      <w:pPr>
        <w:spacing w:after="0"/>
      </w:pPr>
    </w:p>
    <w:p w14:paraId="46CCC6B3" w14:textId="77777777" w:rsidR="00076D53" w:rsidRDefault="00076D53">
      <w:pPr>
        <w:spacing w:after="0"/>
      </w:pPr>
    </w:p>
    <w:p w14:paraId="599C7943" w14:textId="42B0EAC9" w:rsidR="00076D53" w:rsidRDefault="000E157A">
      <w:pPr>
        <w:spacing w:after="0"/>
      </w:pPr>
      <w:r>
        <w:rPr>
          <w:noProof/>
        </w:rPr>
        <w:drawing>
          <wp:inline distT="0" distB="0" distL="0" distR="0" wp14:anchorId="76FC6AAF" wp14:editId="53A0C06D">
            <wp:extent cx="6209030" cy="3492500"/>
            <wp:effectExtent l="0" t="0" r="1270" b="0"/>
            <wp:docPr id="988500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2EDF" w14:textId="77777777" w:rsidR="00076D53" w:rsidRDefault="00076D53">
      <w:pPr>
        <w:spacing w:after="0"/>
      </w:pPr>
    </w:p>
    <w:p w14:paraId="4F791C26" w14:textId="77777777" w:rsidR="00076D53" w:rsidRDefault="00076D53">
      <w:pPr>
        <w:spacing w:after="0"/>
      </w:pPr>
    </w:p>
    <w:p w14:paraId="68F5DC31" w14:textId="03C6E56F" w:rsidR="00076D53" w:rsidRDefault="000E157A">
      <w:pPr>
        <w:spacing w:after="0"/>
      </w:pPr>
      <w:r>
        <w:rPr>
          <w:noProof/>
        </w:rPr>
        <w:drawing>
          <wp:inline distT="0" distB="0" distL="0" distR="0" wp14:anchorId="4F7A6B29" wp14:editId="73DF2BD0">
            <wp:extent cx="6209030" cy="3492500"/>
            <wp:effectExtent l="0" t="0" r="1270" b="0"/>
            <wp:docPr id="1668528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C1E3" w14:textId="77777777" w:rsidR="006F33C7" w:rsidRDefault="006F33C7">
      <w:pPr>
        <w:spacing w:after="0"/>
      </w:pPr>
    </w:p>
    <w:p w14:paraId="284D0F37" w14:textId="77777777" w:rsidR="006F33C7" w:rsidRDefault="006F33C7">
      <w:pPr>
        <w:spacing w:after="0"/>
      </w:pPr>
    </w:p>
    <w:p w14:paraId="4ADC6298" w14:textId="5AD18530" w:rsidR="006F33C7" w:rsidRDefault="000E157A">
      <w:pPr>
        <w:spacing w:after="0"/>
      </w:pPr>
      <w:r>
        <w:rPr>
          <w:noProof/>
        </w:rPr>
        <w:drawing>
          <wp:inline distT="0" distB="0" distL="0" distR="0" wp14:anchorId="46C93DBB" wp14:editId="3106FB30">
            <wp:extent cx="6209030" cy="3492500"/>
            <wp:effectExtent l="0" t="0" r="1270" b="0"/>
            <wp:docPr id="5717623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5594" w14:textId="77777777" w:rsidR="006F33C7" w:rsidRDefault="006F33C7">
      <w:pPr>
        <w:spacing w:after="0"/>
      </w:pPr>
    </w:p>
    <w:p w14:paraId="74150B71" w14:textId="77777777" w:rsidR="006F33C7" w:rsidRDefault="006F33C7">
      <w:pPr>
        <w:spacing w:after="0"/>
      </w:pPr>
    </w:p>
    <w:p w14:paraId="1A267009" w14:textId="77777777" w:rsidR="000A6110" w:rsidRDefault="000A6110">
      <w:pPr>
        <w:spacing w:after="0"/>
        <w:rPr>
          <w:noProof/>
        </w:rPr>
      </w:pPr>
    </w:p>
    <w:p w14:paraId="487F8C16" w14:textId="7DBD704D" w:rsidR="006F33C7" w:rsidRDefault="000E157A">
      <w:pPr>
        <w:spacing w:after="0"/>
      </w:pPr>
      <w:r>
        <w:rPr>
          <w:noProof/>
        </w:rPr>
        <w:drawing>
          <wp:inline distT="0" distB="0" distL="0" distR="0" wp14:anchorId="36A756A7" wp14:editId="17A1B0C4">
            <wp:extent cx="6209030" cy="3492500"/>
            <wp:effectExtent l="0" t="0" r="1270" b="0"/>
            <wp:docPr id="15244349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DD8C" w14:textId="77777777" w:rsidR="000A6110" w:rsidRDefault="000A6110">
      <w:pPr>
        <w:spacing w:after="0"/>
      </w:pPr>
    </w:p>
    <w:p w14:paraId="7152E94D" w14:textId="77777777" w:rsidR="000A6110" w:rsidRDefault="000A6110">
      <w:pPr>
        <w:spacing w:after="0"/>
      </w:pPr>
    </w:p>
    <w:p w14:paraId="1AC64F11" w14:textId="679A2B7A" w:rsidR="000A6110" w:rsidRDefault="000E157A">
      <w:pPr>
        <w:spacing w:after="0"/>
      </w:pPr>
      <w:r>
        <w:rPr>
          <w:noProof/>
        </w:rPr>
        <w:drawing>
          <wp:inline distT="0" distB="0" distL="0" distR="0" wp14:anchorId="76CF5EED" wp14:editId="5DE0E442">
            <wp:extent cx="6209030" cy="3492500"/>
            <wp:effectExtent l="0" t="0" r="1270" b="0"/>
            <wp:docPr id="6605740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FAEA" w14:textId="77777777" w:rsidR="00ED2203" w:rsidRDefault="00ED2203">
      <w:pPr>
        <w:spacing w:after="0"/>
      </w:pPr>
    </w:p>
    <w:p w14:paraId="1C489D85" w14:textId="2D5EEED6" w:rsidR="00ED2203" w:rsidRDefault="000E157A">
      <w:pPr>
        <w:spacing w:after="0"/>
      </w:pPr>
      <w:r>
        <w:rPr>
          <w:noProof/>
        </w:rPr>
        <w:drawing>
          <wp:inline distT="0" distB="0" distL="0" distR="0" wp14:anchorId="355972F5" wp14:editId="0E7C9EB3">
            <wp:extent cx="6209030" cy="3492500"/>
            <wp:effectExtent l="0" t="0" r="1270" b="0"/>
            <wp:docPr id="13354287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DC4D" w14:textId="77777777" w:rsidR="00ED2203" w:rsidRDefault="00ED2203">
      <w:pPr>
        <w:spacing w:after="0"/>
      </w:pPr>
    </w:p>
    <w:p w14:paraId="75447314" w14:textId="77777777" w:rsidR="00ED2203" w:rsidRDefault="00ED2203">
      <w:pPr>
        <w:spacing w:after="0"/>
      </w:pPr>
    </w:p>
    <w:p w14:paraId="34B36647" w14:textId="3BB24A44" w:rsidR="00ED2203" w:rsidRDefault="000E157A">
      <w:pPr>
        <w:spacing w:after="0"/>
      </w:pPr>
      <w:r>
        <w:rPr>
          <w:noProof/>
        </w:rPr>
        <w:drawing>
          <wp:inline distT="0" distB="0" distL="0" distR="0" wp14:anchorId="5AC7D662" wp14:editId="593983A8">
            <wp:extent cx="6209030" cy="3492500"/>
            <wp:effectExtent l="0" t="0" r="1270" b="0"/>
            <wp:docPr id="4864014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D2D4" w14:textId="77777777" w:rsidR="0049572E" w:rsidRDefault="0049572E">
      <w:pPr>
        <w:spacing w:after="0"/>
      </w:pPr>
    </w:p>
    <w:p w14:paraId="20558AF5" w14:textId="77777777" w:rsidR="0049572E" w:rsidRDefault="0049572E">
      <w:pPr>
        <w:spacing w:after="0"/>
      </w:pPr>
    </w:p>
    <w:p w14:paraId="554C94A7" w14:textId="7DEE13BE" w:rsidR="0049572E" w:rsidRDefault="005A70D5">
      <w:pPr>
        <w:spacing w:after="0"/>
      </w:pPr>
      <w:r>
        <w:rPr>
          <w:noProof/>
        </w:rPr>
        <w:drawing>
          <wp:inline distT="0" distB="0" distL="0" distR="0" wp14:anchorId="750606DF" wp14:editId="19EDD8C4">
            <wp:extent cx="6209030" cy="3492500"/>
            <wp:effectExtent l="0" t="0" r="1270" b="0"/>
            <wp:docPr id="1179408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92DE" w14:textId="77777777" w:rsidR="000A6110" w:rsidRDefault="000A6110">
      <w:pPr>
        <w:spacing w:after="0"/>
      </w:pPr>
    </w:p>
    <w:p w14:paraId="329C2CE1" w14:textId="77777777" w:rsidR="000A6110" w:rsidRDefault="000A6110">
      <w:pPr>
        <w:spacing w:after="0"/>
      </w:pPr>
    </w:p>
    <w:p w14:paraId="404408BC" w14:textId="77777777" w:rsidR="000A6110" w:rsidRDefault="000A6110">
      <w:pPr>
        <w:spacing w:after="0"/>
      </w:pPr>
    </w:p>
    <w:sectPr w:rsidR="000A6110">
      <w:pgSz w:w="12240" w:h="15840"/>
      <w:pgMar w:top="889" w:right="1382" w:bottom="258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95102"/>
    <w:multiLevelType w:val="hybridMultilevel"/>
    <w:tmpl w:val="3A740410"/>
    <w:lvl w:ilvl="0" w:tplc="2A4E6BA4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582C76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6482AC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C89A76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2C92B6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CEE7BE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36208A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C8D360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E024CE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576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06C"/>
    <w:rsid w:val="00076D53"/>
    <w:rsid w:val="000A6110"/>
    <w:rsid w:val="000D7691"/>
    <w:rsid w:val="000E157A"/>
    <w:rsid w:val="001460DB"/>
    <w:rsid w:val="0018240E"/>
    <w:rsid w:val="00187759"/>
    <w:rsid w:val="00445050"/>
    <w:rsid w:val="0049572E"/>
    <w:rsid w:val="004D0515"/>
    <w:rsid w:val="004F5DAD"/>
    <w:rsid w:val="005A70D5"/>
    <w:rsid w:val="006F33C7"/>
    <w:rsid w:val="00785F23"/>
    <w:rsid w:val="00872120"/>
    <w:rsid w:val="009C61A8"/>
    <w:rsid w:val="00AA4A8E"/>
    <w:rsid w:val="00B41821"/>
    <w:rsid w:val="00B569E2"/>
    <w:rsid w:val="00C2006C"/>
    <w:rsid w:val="00CA4A47"/>
    <w:rsid w:val="00ED2203"/>
    <w:rsid w:val="00F0034D"/>
    <w:rsid w:val="00F2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5DD2"/>
  <w15:docId w15:val="{AAF524CB-F667-49AE-B9D6-11B23A13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Navya Koppala</cp:lastModifiedBy>
  <cp:revision>2</cp:revision>
  <dcterms:created xsi:type="dcterms:W3CDTF">2026-08-10T04:06:00Z</dcterms:created>
  <dcterms:modified xsi:type="dcterms:W3CDTF">2026-08-10T04:06:00Z</dcterms:modified>
</cp:coreProperties>
</file>