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บันทึกการส่งเอกสารประจำชั้นเรียนและงานธุรการต่างๆ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ภาคเรียนที่ 1 ปีการศึกษา ………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โรงเรียน.......................................  อำเภอ.................  จังหวัด................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ชื่อ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ประจำเดือน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พฤษภาคม ………...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วันที่ส่ง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5"/>
        <w:gridCol w:w="4352"/>
        <w:gridCol w:w="1093"/>
        <w:gridCol w:w="1201"/>
        <w:gridCol w:w="1815"/>
        <w:tblGridChange w:id="0">
          <w:tblGrid>
            <w:gridCol w:w="555"/>
            <w:gridCol w:w="4352"/>
            <w:gridCol w:w="1093"/>
            <w:gridCol w:w="1201"/>
            <w:gridCol w:w="18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ที่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รายการ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ส่ง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ไม่ส่ง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หมายเหตุ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ทะเบียนคุมจัดทำแผนการจัดการเรียนรู้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64" w:right="0" w:hanging="360"/>
              <w:jc w:val="both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แผนการจัดการเรียนรู้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564" w:right="0" w:hanging="360"/>
              <w:jc w:val="both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บันทึกหลังการสอน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ปฏิทินการปฏิบัติงาน (รายบุคคล)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บันทึกการนิเทศภายใน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564" w:right="0" w:hanging="360"/>
              <w:jc w:val="both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พร้อมบันทึกการนิเทศออนไลน์เขต 3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บันทึกการผลิตสื่อและนวัตกรรม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บันทึกการอบรม/สัมมนา/ศึกษาดูงาน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64" w:right="0" w:hanging="360"/>
              <w:jc w:val="both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แนบรายงานการอบรม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564" w:right="0" w:hanging="360"/>
              <w:jc w:val="both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แนบเกียรติบัตรที่ได้รับ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การวิเคราะห์ผู้เรียนเป็นรายบุคคล 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บันทึกการมาเรียนของนักเรียน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กิจกรรมโฮมรูม(homeroom)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กิจกรรมสอนซ่อมเสริม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บันทึกการใช้สื่อ ICT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บันทึกการท่องสูตรคูณ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บันทึกการแปรงฟัน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บันทึกการดื่มนม 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สำหรับ อ.2-ป.6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บันทึกน้ำหนัก-ส่วนสูง ตรวจสุขภาพของนักเรียน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แบบบันทึกการใช้แหล่งเรียนรู้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บันทึกการทำความสะอาดห้องเรียน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บันทึกการออมทรัพย์ของนักเรียน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203200</wp:posOffset>
                </wp:positionV>
                <wp:extent cx="2577465" cy="112204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62030" y="3223740"/>
                          <a:ext cx="2567940" cy="1112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2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ลงชื่อ ..................................................ผู้ส่ง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    (...................................................ตำแหน่ง ...............................................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203200</wp:posOffset>
                </wp:positionV>
                <wp:extent cx="2577465" cy="112204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7465" cy="1122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3009900</wp:posOffset>
                </wp:positionH>
                <wp:positionV relativeFrom="paragraph">
                  <wp:posOffset>85725</wp:posOffset>
                </wp:positionV>
                <wp:extent cx="3250956" cy="112204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725285" y="3223740"/>
                          <a:ext cx="3241431" cy="1112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2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ลงชื่อ ..................................................ผู้รับรอง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         (...............................................)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ตำแหน่ง ผู้อำนวยการ...............................................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ตำแหน่ง ผู้อำนวยการโรงเรียนบ้านหนองจอกวังกำแพงตำ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3009900</wp:posOffset>
                </wp:positionH>
                <wp:positionV relativeFrom="paragraph">
                  <wp:posOffset>85725</wp:posOffset>
                </wp:positionV>
                <wp:extent cx="3250956" cy="112204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50956" cy="1122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บันทึกการส่งเอกสารงานพิเศษต่างๆ  ปีการศึกษา 2565  (ระบุตามงานที่รับผิดชอบ)</w:t>
      </w:r>
    </w:p>
    <w:p w:rsidR="00000000" w:rsidDel="00000000" w:rsidP="00000000" w:rsidRDefault="00000000" w:rsidRPr="00000000" w14:paraId="00000070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โรงเรียน.......................................  อำเภอ.................  จังหวัด................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ชื่อ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ประจำเดือน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พฤษภาคม 2565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วันที่ส่ง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2"/>
        <w:gridCol w:w="4349"/>
        <w:gridCol w:w="1098"/>
        <w:gridCol w:w="1206"/>
        <w:gridCol w:w="1811"/>
        <w:tblGridChange w:id="0">
          <w:tblGrid>
            <w:gridCol w:w="552"/>
            <w:gridCol w:w="4349"/>
            <w:gridCol w:w="1098"/>
            <w:gridCol w:w="1206"/>
            <w:gridCol w:w="18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ที่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รายการ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ส่ง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ไม่ส่ง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หมายเหตุ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2577465" cy="112204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062030" y="3223740"/>
                          <a:ext cx="2567940" cy="1112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2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ลงชื่อ ..................................................ผู้ส่ง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         (...................................................)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    ตำแหน่ง ...............................................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2577465" cy="112204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7465" cy="1122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0</wp:posOffset>
                </wp:positionV>
                <wp:extent cx="3141345" cy="112204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780090" y="3223740"/>
                          <a:ext cx="3131820" cy="1112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2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ลงชื่อ ..................................................ผู้รับรอง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         (...............................................)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ตำแหน่ง ผู้อำนวยการ...............................................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ตำแหน่ง ผู้อำนวยการโรงเรียนบ้านหนองจอกวังกำแพงตำ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0</wp:posOffset>
                </wp:positionV>
                <wp:extent cx="3141345" cy="112204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1345" cy="1122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C">
      <w:pPr>
        <w:tabs>
          <w:tab w:val="left" w:leader="none" w:pos="1352"/>
        </w:tabs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567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564" w:hanging="360"/>
      </w:pPr>
      <w:rPr>
        <w:rFonts w:ascii="Sarabun" w:cs="Sarabun" w:eastAsia="Sarabun" w:hAnsi="Sarabun"/>
      </w:rPr>
    </w:lvl>
    <w:lvl w:ilvl="1">
      <w:start w:val="1"/>
      <w:numFmt w:val="bullet"/>
      <w:lvlText w:val="o"/>
      <w:lvlJc w:val="left"/>
      <w:pPr>
        <w:ind w:left="128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0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2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4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6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8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0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24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