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1006" w14:textId="77777777" w:rsidR="00AB4D6F" w:rsidRDefault="00AB4D6F">
      <w:r>
        <w:t>We are officially in the month of Love!</w:t>
      </w:r>
    </w:p>
    <w:p w14:paraId="31A37E56" w14:textId="77777777" w:rsidR="00AB4D6F" w:rsidRDefault="00953D8B" w:rsidP="00E13D7B">
      <w:r>
        <w:t>And though February brings with it</w:t>
      </w:r>
      <w:r w:rsidR="00E13D7B">
        <w:t xml:space="preserve"> an air of romance, roses, candies and all things cupid... a time when the air is cool and the hearts warm up</w:t>
      </w:r>
      <w:r w:rsidR="004B447E">
        <w:t xml:space="preserve"> to each other</w:t>
      </w:r>
      <w:r w:rsidR="00E13D7B">
        <w:t>...</w:t>
      </w:r>
      <w:r w:rsidR="00967CFD">
        <w:t xml:space="preserve">not many are aware that </w:t>
      </w:r>
      <w:r w:rsidR="00642D96">
        <w:t>th</w:t>
      </w:r>
      <w:r w:rsidR="00E13D7B">
        <w:t xml:space="preserve">is is also </w:t>
      </w:r>
      <w:r w:rsidR="00967CFD">
        <w:t xml:space="preserve">the month which takes its name from the Latin word </w:t>
      </w:r>
      <w:proofErr w:type="spellStart"/>
      <w:r w:rsidR="00967CFD" w:rsidRPr="004D6AF4">
        <w:rPr>
          <w:i/>
        </w:rPr>
        <w:t>Februarius</w:t>
      </w:r>
      <w:proofErr w:type="spellEnd"/>
      <w:r w:rsidR="00967CFD">
        <w:t xml:space="preserve"> meaning to ‘purify’ or ‘expiate.’</w:t>
      </w:r>
    </w:p>
    <w:p w14:paraId="68328002" w14:textId="77777777" w:rsidR="00AB4D6F" w:rsidRDefault="00967CFD">
      <w:r w:rsidRPr="00967CFD">
        <w:t xml:space="preserve">In ancient Rome, </w:t>
      </w:r>
      <w:proofErr w:type="spellStart"/>
      <w:r w:rsidRPr="004D6AF4">
        <w:rPr>
          <w:i/>
        </w:rPr>
        <w:t>Februarius</w:t>
      </w:r>
      <w:proofErr w:type="spellEnd"/>
      <w:r w:rsidRPr="00967CFD">
        <w:t xml:space="preserve"> was the "Month of Purification" and great festivities were held to r</w:t>
      </w:r>
      <w:r>
        <w:t>e</w:t>
      </w:r>
      <w:r w:rsidRPr="00967CFD">
        <w:t>-establish the empire's focus on righteous living.</w:t>
      </w:r>
      <w:r>
        <w:t xml:space="preserve"> </w:t>
      </w:r>
      <w:r w:rsidR="00C527AE">
        <w:t>Cool</w:t>
      </w:r>
      <w:r>
        <w:t>, isn’t it?</w:t>
      </w:r>
    </w:p>
    <w:p w14:paraId="7465B39A" w14:textId="77777777" w:rsidR="00967CFD" w:rsidRDefault="009973FD">
      <w:r>
        <w:t xml:space="preserve">So, while you confess your love to your near and dear ones, shower them with gifts galore, I propose to you that you first love yourself, purify what you need to and </w:t>
      </w:r>
      <w:bookmarkStart w:id="0" w:name="_GoBack"/>
      <w:bookmarkEnd w:id="0"/>
      <w:r>
        <w:t xml:space="preserve">expiate </w:t>
      </w:r>
      <w:r w:rsidR="00C006FD">
        <w:t>all that hinders your way forward.</w:t>
      </w:r>
      <w:r w:rsidR="00642D96">
        <w:t xml:space="preserve"> And when you do that you will also find that you can love better than before. I can bet you my life that you will find a difference!</w:t>
      </w:r>
    </w:p>
    <w:p w14:paraId="7CA803D7" w14:textId="77777777" w:rsidR="00E81648" w:rsidRDefault="00E81648">
      <w:r>
        <w:t>Sages with ancient wisdom have said</w:t>
      </w:r>
      <w:r w:rsidR="00C006FD">
        <w:t xml:space="preserve"> that the </w:t>
      </w:r>
      <w:r w:rsidR="009973FD">
        <w:t>Body is purified by water, Ego by tears, Intellect is purified by kn</w:t>
      </w:r>
      <w:r>
        <w:t>owledge and the S</w:t>
      </w:r>
      <w:r w:rsidR="00C006FD">
        <w:t>oul is purified</w:t>
      </w:r>
      <w:r w:rsidR="009973FD">
        <w:t xml:space="preserve"> with love.</w:t>
      </w:r>
      <w:r w:rsidR="00C527AE">
        <w:t xml:space="preserve"> </w:t>
      </w:r>
      <w:r w:rsidR="00C006FD">
        <w:t>It is only when you look at things with soulful &amp; wholesome love t</w:t>
      </w:r>
      <w:r w:rsidR="00642D96">
        <w:t>hat you get to experience true Joy &amp; P</w:t>
      </w:r>
      <w:r w:rsidR="00C006FD">
        <w:t>eace</w:t>
      </w:r>
      <w:r w:rsidR="00C527AE">
        <w:t>,</w:t>
      </w:r>
      <w:r w:rsidR="00C006FD">
        <w:t xml:space="preserve"> which are higher expressions of Love.</w:t>
      </w:r>
      <w:r w:rsidR="004B447E">
        <w:t xml:space="preserve"> </w:t>
      </w:r>
    </w:p>
    <w:p w14:paraId="54A85AB2" w14:textId="77777777" w:rsidR="00E81648" w:rsidRDefault="00E81648">
      <w:r>
        <w:t>I am deep into change-work &amp; alternative</w:t>
      </w:r>
      <w:r w:rsidR="004B447E">
        <w:t xml:space="preserve"> healing modalities, and the more I explore these, the more convinced </w:t>
      </w:r>
      <w:r w:rsidR="00642D96">
        <w:t xml:space="preserve">I am </w:t>
      </w:r>
      <w:r w:rsidR="004B447E">
        <w:t xml:space="preserve">that each of us is capable of living a life </w:t>
      </w:r>
      <w:r w:rsidR="00642D96">
        <w:t>of bliss</w:t>
      </w:r>
      <w:r w:rsidR="004B447E">
        <w:t xml:space="preserve">. All that we need is to </w:t>
      </w:r>
      <w:r>
        <w:t xml:space="preserve">detox our minds and direct our vital energies to work for our </w:t>
      </w:r>
      <w:r w:rsidR="00642D96">
        <w:t>wellbeing</w:t>
      </w:r>
      <w:r>
        <w:t>.</w:t>
      </w:r>
    </w:p>
    <w:p w14:paraId="59AC47CA" w14:textId="77777777" w:rsidR="00BD3DFC" w:rsidRDefault="00642D96">
      <w:r>
        <w:t xml:space="preserve">And whilst I leave you now to ponder over the thought and to read what we have </w:t>
      </w:r>
      <w:r w:rsidR="00BD3DFC">
        <w:t>fondly</w:t>
      </w:r>
      <w:r>
        <w:t xml:space="preserve"> put together in this newsletter; I wish </w:t>
      </w:r>
      <w:r w:rsidR="00BD3DFC">
        <w:t xml:space="preserve">that life loves </w:t>
      </w:r>
      <w:r>
        <w:t xml:space="preserve">you </w:t>
      </w:r>
      <w:r w:rsidR="00BD3DFC">
        <w:t xml:space="preserve">in </w:t>
      </w:r>
      <w:r>
        <w:t xml:space="preserve">all </w:t>
      </w:r>
      <w:r w:rsidR="00BD3DFC">
        <w:t xml:space="preserve">its grandiose ways and that you equally love it back with a huge </w:t>
      </w:r>
      <w:proofErr w:type="spellStart"/>
      <w:r w:rsidR="00BD3DFC">
        <w:t>huge</w:t>
      </w:r>
      <w:proofErr w:type="spellEnd"/>
      <w:r w:rsidR="00BD3DFC">
        <w:t xml:space="preserve"> smile. </w:t>
      </w:r>
    </w:p>
    <w:p w14:paraId="414AE427" w14:textId="77777777" w:rsidR="004D6AF4" w:rsidRDefault="004D6AF4">
      <w:r>
        <w:t>Let Love Prevail!!!</w:t>
      </w:r>
    </w:p>
    <w:p w14:paraId="711F88DA" w14:textId="77777777" w:rsidR="004D6AF4" w:rsidRDefault="004D6AF4"/>
    <w:p w14:paraId="61D2077B" w14:textId="77777777" w:rsidR="00C006FD" w:rsidRDefault="00C006FD"/>
    <w:p w14:paraId="5175F64A" w14:textId="77777777" w:rsidR="00CB65E6" w:rsidRPr="00CB65E6" w:rsidRDefault="00CB65E6"/>
    <w:sectPr w:rsidR="00CB65E6" w:rsidRPr="00CB65E6" w:rsidSect="00B72B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27"/>
    <w:rsid w:val="004B447E"/>
    <w:rsid w:val="004D6AF4"/>
    <w:rsid w:val="005E7B27"/>
    <w:rsid w:val="00642D96"/>
    <w:rsid w:val="00815036"/>
    <w:rsid w:val="00953D8B"/>
    <w:rsid w:val="00967CFD"/>
    <w:rsid w:val="009973FD"/>
    <w:rsid w:val="00AB4D6F"/>
    <w:rsid w:val="00B72B41"/>
    <w:rsid w:val="00BD3DFC"/>
    <w:rsid w:val="00C006FD"/>
    <w:rsid w:val="00C527AE"/>
    <w:rsid w:val="00CA3167"/>
    <w:rsid w:val="00CB65E6"/>
    <w:rsid w:val="00D10C52"/>
    <w:rsid w:val="00E13D7B"/>
    <w:rsid w:val="00E8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B7C5B"/>
  <w15:docId w15:val="{3987342D-DB98-4B1F-B64E-208560B3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B41"/>
  </w:style>
  <w:style w:type="paragraph" w:styleId="Heading4">
    <w:name w:val="heading 4"/>
    <w:basedOn w:val="Normal"/>
    <w:link w:val="Heading4Char"/>
    <w:uiPriority w:val="9"/>
    <w:qFormat/>
    <w:rsid w:val="00CB6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579350039958584849gmail-msonormal">
    <w:name w:val="m_4579350039958584849gmail-msonormal"/>
    <w:basedOn w:val="Normal"/>
    <w:rsid w:val="005E7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B65E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author">
    <w:name w:val="author"/>
    <w:basedOn w:val="DefaultParagraphFont"/>
    <w:rsid w:val="00CB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shanaze</dc:creator>
  <cp:keywords/>
  <dc:description/>
  <cp:lastModifiedBy>Soumyajit Nayak</cp:lastModifiedBy>
  <cp:revision>7</cp:revision>
  <dcterms:created xsi:type="dcterms:W3CDTF">2017-12-27T10:54:00Z</dcterms:created>
  <dcterms:modified xsi:type="dcterms:W3CDTF">2018-02-23T16:32:00Z</dcterms:modified>
</cp:coreProperties>
</file>