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9774E" w14:textId="76898B90" w:rsidR="00DD7255" w:rsidRDefault="00DD7255">
      <w:r>
        <w:t>HEAD parte pensante do seu código, ele que coordena, guarda mais informações das configurações.</w:t>
      </w:r>
    </w:p>
    <w:p w14:paraId="15BBFED6" w14:textId="7F517432" w:rsidR="00DD7255" w:rsidRDefault="00DD7255">
      <w:r>
        <w:t xml:space="preserve">BODY é onde fica o corpo do seu documento </w:t>
      </w:r>
    </w:p>
    <w:p w14:paraId="72E38C1C" w14:textId="31FF5CA1" w:rsidR="00DD7255" w:rsidRDefault="00DD7255">
      <w:r>
        <w:t>Configurando o menu do nosso site</w:t>
      </w:r>
    </w:p>
    <w:p w14:paraId="2C915924" w14:textId="6E658176" w:rsidR="00DD7255" w:rsidRDefault="00DD7255">
      <w:r>
        <w:t>Tag semântica – servem para entender a estrutura delas: header, foot</w:t>
      </w:r>
    </w:p>
    <w:p w14:paraId="24AD6826" w14:textId="5C920927" w:rsidR="00DD7255" w:rsidRDefault="00DD7255">
      <w:r>
        <w:t>Div – divisões em quadradinhos</w:t>
      </w:r>
    </w:p>
    <w:p w14:paraId="6975FB6D" w14:textId="626B071D" w:rsidR="00DD7255" w:rsidRDefault="00DD7255">
      <w:r>
        <w:t>Definindo o cabeçalho, usando a tag header</w:t>
      </w:r>
    </w:p>
    <w:p w14:paraId="3EFCC205" w14:textId="27C20AE3" w:rsidR="00DD7255" w:rsidRDefault="00DD7255">
      <w:r>
        <w:t xml:space="preserve">Div – texto que servirá como logo </w:t>
      </w:r>
    </w:p>
    <w:p w14:paraId="17DFF0AB" w14:textId="6A9C4E7D" w:rsidR="00DD7255" w:rsidRDefault="00DD7255">
      <w:r>
        <w:t xml:space="preserve">Nav – menu de navegação </w:t>
      </w:r>
    </w:p>
    <w:p w14:paraId="097C0627" w14:textId="16EE583B" w:rsidR="00BA1C90" w:rsidRDefault="00BA1C90">
      <w:r>
        <w:t xml:space="preserve">Atalho para clonar a linha que você se encontra  - alt + sift + seta para baixo </w:t>
      </w:r>
    </w:p>
    <w:p w14:paraId="50BB8502" w14:textId="7E2624E6" w:rsidR="00D56072" w:rsidRDefault="00D56072">
      <w:r>
        <w:t xml:space="preserve">*{   } – no css se refere a todo o documento </w:t>
      </w:r>
    </w:p>
    <w:p w14:paraId="186284CB" w14:textId="16564081" w:rsidR="00D56072" w:rsidRDefault="00D56072">
      <w:r>
        <w:t>Declaração de variável no css:</w:t>
      </w:r>
    </w:p>
    <w:p w14:paraId="78695E31" w14:textId="77777777" w:rsidR="00D56072" w:rsidRPr="00D56072" w:rsidRDefault="00D56072" w:rsidP="00D5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7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:root</w:t>
      </w: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D4F7C47" w14:textId="77777777" w:rsidR="00D56072" w:rsidRPr="00D56072" w:rsidRDefault="00D56072" w:rsidP="00D5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60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--vermelho</w:t>
      </w: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60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#e50914</w:t>
      </w: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5FA102" w14:textId="77777777" w:rsidR="00D56072" w:rsidRPr="00D56072" w:rsidRDefault="00D56072" w:rsidP="00D5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5607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--preta</w:t>
      </w: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D5607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#141414</w:t>
      </w: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B0B541" w14:textId="77777777" w:rsidR="00D56072" w:rsidRPr="00D56072" w:rsidRDefault="00D56072" w:rsidP="00D56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607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13A6BE" w14:textId="05F5512F" w:rsidR="00D56072" w:rsidRDefault="00D56072"/>
    <w:p w14:paraId="2F383405" w14:textId="1F1B9CF3" w:rsidR="00D56072" w:rsidRDefault="00D56072">
      <w:r>
        <w:t>Google fontes: você consegue referenciar fontes externas</w:t>
      </w:r>
    </w:p>
    <w:p w14:paraId="61E58278" w14:textId="77777777" w:rsidR="00204259" w:rsidRPr="00204259" w:rsidRDefault="00204259" w:rsidP="002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425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425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0425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CCB10EF" w14:textId="77777777" w:rsidR="00204259" w:rsidRPr="00204259" w:rsidRDefault="00204259" w:rsidP="002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42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2042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5556469" w14:textId="77777777" w:rsidR="00204259" w:rsidRPr="00204259" w:rsidRDefault="00204259" w:rsidP="002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42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20425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#AAA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F9E3D7" w14:textId="77777777" w:rsidR="00204259" w:rsidRPr="00204259" w:rsidRDefault="00204259" w:rsidP="002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0425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20425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8A684D2" w14:textId="77777777" w:rsidR="00204259" w:rsidRPr="00204259" w:rsidRDefault="00204259" w:rsidP="00204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0425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60EDDE2" w14:textId="77777777" w:rsidR="00D96AC1" w:rsidRDefault="00D96AC1"/>
    <w:p w14:paraId="0160D36C" w14:textId="04A3415A" w:rsidR="00204259" w:rsidRDefault="00204259">
      <w:r w:rsidRPr="005724A5">
        <w:t xml:space="preserve">Text-decoration: none;    ---- </w:t>
      </w:r>
      <w:r w:rsidR="005724A5" w:rsidRPr="005724A5">
        <w:t>tira linha de baixo</w:t>
      </w:r>
      <w:r w:rsidR="005724A5">
        <w:t xml:space="preserve"> do link</w:t>
      </w:r>
    </w:p>
    <w:p w14:paraId="57B6A16D" w14:textId="77777777" w:rsidR="00D96AC1" w:rsidRPr="00D96AC1" w:rsidRDefault="00D96AC1" w:rsidP="00D9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6AC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96AC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</w:t>
      </w: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D96AC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a:hover</w:t>
      </w: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145BB9C7" w14:textId="77777777" w:rsidR="00D96AC1" w:rsidRPr="00D96AC1" w:rsidRDefault="00D96AC1" w:rsidP="00D9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D96AC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D96AC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F2BF57" w14:textId="77777777" w:rsidR="00D96AC1" w:rsidRPr="00D96AC1" w:rsidRDefault="00D96AC1" w:rsidP="00D9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6A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F70692E" w14:textId="0362E5D2" w:rsidR="00D96AC1" w:rsidRDefault="00D96AC1"/>
    <w:p w14:paraId="04175E0B" w14:textId="71E8A1B6" w:rsidR="00D96AC1" w:rsidRDefault="00D96AC1">
      <w:r>
        <w:t>Destaca o link quando passa o mouse por cima</w:t>
      </w:r>
    </w:p>
    <w:p w14:paraId="203E6307" w14:textId="77777777" w:rsidR="003D420C" w:rsidRPr="003D420C" w:rsidRDefault="003D420C" w:rsidP="003D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D420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D420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469BF7D" w14:textId="77777777" w:rsidR="003D420C" w:rsidRPr="003D420C" w:rsidRDefault="003D420C" w:rsidP="003D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D42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D42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7E3DDE0" w14:textId="77777777" w:rsidR="003D420C" w:rsidRPr="003D420C" w:rsidRDefault="003D420C" w:rsidP="003D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D42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flex-direction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D42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row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BC3AE72" w14:textId="77777777" w:rsidR="003D420C" w:rsidRPr="003D420C" w:rsidRDefault="003D420C" w:rsidP="003D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90A49A" w14:textId="5D081D9C" w:rsidR="00D96AC1" w:rsidRDefault="00D96AC1"/>
    <w:p w14:paraId="1B64CD7B" w14:textId="349A2C75" w:rsidR="003D420C" w:rsidRDefault="003D420C">
      <w:r>
        <w:t>Uma maneira de alinhar</w:t>
      </w:r>
    </w:p>
    <w:p w14:paraId="19A84804" w14:textId="67DF8E2D" w:rsidR="003D420C" w:rsidRDefault="003D420C"/>
    <w:p w14:paraId="065E548E" w14:textId="1839227D" w:rsidR="003D420C" w:rsidRDefault="003D420C">
      <w:r>
        <w:lastRenderedPageBreak/>
        <w:t>Alinha na vertical</w:t>
      </w:r>
    </w:p>
    <w:p w14:paraId="7E998838" w14:textId="77777777" w:rsidR="003D420C" w:rsidRPr="003D420C" w:rsidRDefault="003D420C" w:rsidP="003D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420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3D42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6036A1" w14:textId="62ECDBEA" w:rsidR="003D420C" w:rsidRDefault="003D420C"/>
    <w:p w14:paraId="33BD9D4A" w14:textId="20284376" w:rsidR="003D420C" w:rsidRDefault="003D420C">
      <w:r>
        <w:t>Colocando um espaço entre a logo e o menu</w:t>
      </w:r>
    </w:p>
    <w:p w14:paraId="642ED5A1" w14:textId="77777777" w:rsidR="003D420C" w:rsidRPr="003D420C" w:rsidRDefault="003D420C" w:rsidP="003D4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D420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3D420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3D420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space-between</w:t>
      </w:r>
    </w:p>
    <w:p w14:paraId="6E6FE2C6" w14:textId="77777777" w:rsidR="003D420C" w:rsidRPr="00604488" w:rsidRDefault="003D420C">
      <w:pPr>
        <w:rPr>
          <w:lang w:val="en-US"/>
        </w:rPr>
      </w:pPr>
    </w:p>
    <w:p w14:paraId="557996C7" w14:textId="2D4AA591" w:rsidR="003D420C" w:rsidRDefault="00604488">
      <w:pPr>
        <w:rPr>
          <w:b/>
          <w:bCs/>
        </w:rPr>
      </w:pPr>
      <w:r w:rsidRPr="00A613E1">
        <w:rPr>
          <w:b/>
          <w:bCs/>
        </w:rPr>
        <w:t>font awesome</w:t>
      </w:r>
      <w:r w:rsidR="00A613E1" w:rsidRPr="00A613E1">
        <w:rPr>
          <w:b/>
          <w:bCs/>
        </w:rPr>
        <w:t xml:space="preserve"> – referencias de </w:t>
      </w:r>
      <w:r w:rsidR="00A613E1">
        <w:rPr>
          <w:b/>
          <w:bCs/>
        </w:rPr>
        <w:t>ícones, não precisa ter as imagens salvos na sua máquina</w:t>
      </w:r>
    </w:p>
    <w:p w14:paraId="046E4374" w14:textId="24FC8465" w:rsidR="00A613E1" w:rsidRDefault="00A613E1">
      <w:r w:rsidRPr="00A613E1">
        <w:t>Wrapper</w:t>
      </w:r>
      <w:r>
        <w:t xml:space="preserve"> = envelopar</w:t>
      </w:r>
    </w:p>
    <w:p w14:paraId="066FED17" w14:textId="0EE73488" w:rsidR="00A613E1" w:rsidRDefault="00A613E1"/>
    <w:p w14:paraId="56D704D5" w14:textId="277F85D4" w:rsidR="00A613E1" w:rsidRDefault="00A613E1">
      <w:pPr>
        <w:rPr>
          <w:b/>
          <w:bCs/>
          <w:color w:val="FF0000"/>
        </w:rPr>
      </w:pPr>
      <w:r w:rsidRPr="00A613E1">
        <w:rPr>
          <w:b/>
          <w:bCs/>
          <w:color w:val="FF0000"/>
        </w:rPr>
        <w:t>Pesquisar mais sobre wrapper e container</w:t>
      </w:r>
    </w:p>
    <w:p w14:paraId="623DD34E" w14:textId="5CAB29B9" w:rsidR="00353C04" w:rsidRPr="00353C04" w:rsidRDefault="00353C04">
      <w:pPr>
        <w:rPr>
          <w:b/>
          <w:bCs/>
        </w:rPr>
      </w:pPr>
      <w:r w:rsidRPr="00353C04">
        <w:rPr>
          <w:b/>
          <w:bCs/>
        </w:rPr>
        <w:t>Owl Carousel</w:t>
      </w:r>
      <w:r>
        <w:rPr>
          <w:b/>
          <w:bCs/>
        </w:rPr>
        <w:t xml:space="preserve"> (extensão jquerry)</w:t>
      </w:r>
    </w:p>
    <w:p w14:paraId="3143D457" w14:textId="06B3C1AA" w:rsidR="00604488" w:rsidRDefault="00102E32">
      <w:pPr>
        <w:rPr>
          <w:b/>
          <w:bCs/>
        </w:rPr>
      </w:pPr>
      <w:r>
        <w:rPr>
          <w:b/>
          <w:bCs/>
        </w:rPr>
        <w:t>DICAS</w:t>
      </w:r>
    </w:p>
    <w:p w14:paraId="391941B1" w14:textId="44627221" w:rsidR="00102E32" w:rsidRDefault="00102E32">
      <w:r>
        <w:t>Sai</w:t>
      </w:r>
      <w:r w:rsidR="000D4E72">
        <w:t>b</w:t>
      </w:r>
      <w:r>
        <w:t>a aonde quer chegar, tenha algum</w:t>
      </w:r>
      <w:r w:rsidR="000D4E72">
        <w:t xml:space="preserve">a referencia </w:t>
      </w:r>
    </w:p>
    <w:p w14:paraId="0FC128A5" w14:textId="09958C8B" w:rsidR="000D4E72" w:rsidRDefault="000D4E72">
      <w:r>
        <w:t>DESAFIOS EXTRAS</w:t>
      </w:r>
    </w:p>
    <w:p w14:paraId="493D616D" w14:textId="5957D6B0" w:rsidR="000D4E72" w:rsidRPr="00102E32" w:rsidRDefault="000D4E72">
      <w:r>
        <w:t>-FAZER UMA NOVA ROUPAGEM (UM NETFLIX DE RECEITAS OU DE DESENHOS</w:t>
      </w:r>
    </w:p>
    <w:p w14:paraId="1F0F89EB" w14:textId="77777777" w:rsidR="00102E32" w:rsidRPr="00102E32" w:rsidRDefault="00102E32"/>
    <w:p w14:paraId="3ADF8082" w14:textId="77777777" w:rsidR="003D420C" w:rsidRPr="00A613E1" w:rsidRDefault="003D420C"/>
    <w:sectPr w:rsidR="003D420C" w:rsidRPr="00A61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55"/>
    <w:rsid w:val="000D4E72"/>
    <w:rsid w:val="00102E32"/>
    <w:rsid w:val="00204259"/>
    <w:rsid w:val="00353C04"/>
    <w:rsid w:val="003D420C"/>
    <w:rsid w:val="005724A5"/>
    <w:rsid w:val="005D2EFD"/>
    <w:rsid w:val="00604488"/>
    <w:rsid w:val="00A613E1"/>
    <w:rsid w:val="00BA1C90"/>
    <w:rsid w:val="00C31A20"/>
    <w:rsid w:val="00D56072"/>
    <w:rsid w:val="00D96AC1"/>
    <w:rsid w:val="00D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18EE"/>
  <w15:chartTrackingRefBased/>
  <w15:docId w15:val="{2BEBBE28-32E0-4FDD-B7EF-F64A05C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Leite</dc:creator>
  <cp:keywords/>
  <dc:description/>
  <cp:lastModifiedBy>Nayara Leite</cp:lastModifiedBy>
  <cp:revision>4</cp:revision>
  <dcterms:created xsi:type="dcterms:W3CDTF">2021-03-29T21:28:00Z</dcterms:created>
  <dcterms:modified xsi:type="dcterms:W3CDTF">2021-03-31T23:10:00Z</dcterms:modified>
</cp:coreProperties>
</file>