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46F8" w14:textId="05145A91" w:rsidR="00735356" w:rsidRPr="005108DE" w:rsidRDefault="003B2B76">
      <w:pPr>
        <w:rPr>
          <w:b/>
          <w:bCs/>
          <w:sz w:val="52"/>
          <w:szCs w:val="52"/>
        </w:rPr>
      </w:pPr>
      <w:r w:rsidRPr="005108DE">
        <w:rPr>
          <w:b/>
          <w:bCs/>
          <w:sz w:val="52"/>
          <w:szCs w:val="52"/>
        </w:rPr>
        <w:t>Assignment -02</w:t>
      </w:r>
    </w:p>
    <w:tbl>
      <w:tblPr>
        <w:tblStyle w:val="TableGrid"/>
        <w:tblpPr w:leftFromText="180" w:rightFromText="180" w:vertAnchor="page" w:horzAnchor="margin" w:tblpY="1691"/>
        <w:tblW w:w="0" w:type="auto"/>
        <w:tblLook w:val="04A0" w:firstRow="1" w:lastRow="0" w:firstColumn="1" w:lastColumn="0" w:noHBand="0" w:noVBand="1"/>
      </w:tblPr>
      <w:tblGrid>
        <w:gridCol w:w="501"/>
        <w:gridCol w:w="4819"/>
        <w:gridCol w:w="1699"/>
        <w:gridCol w:w="1773"/>
        <w:gridCol w:w="1998"/>
      </w:tblGrid>
      <w:tr w:rsidR="00401B1E" w14:paraId="7B4CF50E" w14:textId="77777777" w:rsidTr="000E71E9">
        <w:trPr>
          <w:trHeight w:val="617"/>
        </w:trPr>
        <w:tc>
          <w:tcPr>
            <w:tcW w:w="10790" w:type="dxa"/>
            <w:gridSpan w:val="5"/>
          </w:tcPr>
          <w:p w14:paraId="1B0BA7BF" w14:textId="6FAA013F" w:rsidR="009A6749" w:rsidRDefault="00EC52D6" w:rsidP="00401B1E">
            <w:pPr>
              <w:rPr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 xml:space="preserve">Task </w:t>
            </w:r>
            <w:r w:rsidR="00401B1E" w:rsidRPr="009A6749">
              <w:rPr>
                <w:b/>
                <w:bCs/>
                <w:color w:val="FF0000"/>
                <w:sz w:val="36"/>
                <w:szCs w:val="36"/>
              </w:rPr>
              <w:t>01:</w:t>
            </w:r>
            <w:r w:rsidR="009A6749" w:rsidRPr="009A6749">
              <w:rPr>
                <w:color w:val="FF0000"/>
                <w:sz w:val="36"/>
                <w:szCs w:val="36"/>
              </w:rPr>
              <w:t xml:space="preserve"> </w:t>
            </w:r>
            <w:r w:rsidR="00F06B96" w:rsidRPr="00F06B96">
              <w:rPr>
                <w:sz w:val="36"/>
                <w:szCs w:val="36"/>
              </w:rPr>
              <w:t>Please conduct multiple Protein-Ligand Docking and provide the top 10 results in the following table.</w:t>
            </w:r>
          </w:p>
          <w:p w14:paraId="430393E1" w14:textId="6B794511" w:rsidR="00401B1E" w:rsidRPr="003B2B76" w:rsidRDefault="00EC52D6" w:rsidP="00401B1E">
            <w:pPr>
              <w:rPr>
                <w:sz w:val="32"/>
                <w:szCs w:val="32"/>
              </w:rPr>
            </w:pPr>
            <w:r>
              <w:rPr>
                <w:sz w:val="36"/>
                <w:szCs w:val="36"/>
              </w:rPr>
              <w:t xml:space="preserve"> </w:t>
            </w:r>
          </w:p>
        </w:tc>
      </w:tr>
      <w:tr w:rsidR="00401B1E" w14:paraId="1C483275" w14:textId="77777777" w:rsidTr="000E71E9">
        <w:trPr>
          <w:trHeight w:val="617"/>
        </w:trPr>
        <w:tc>
          <w:tcPr>
            <w:tcW w:w="501" w:type="dxa"/>
          </w:tcPr>
          <w:p w14:paraId="52621485" w14:textId="77777777" w:rsidR="00401B1E" w:rsidRPr="003B2B76" w:rsidRDefault="00401B1E" w:rsidP="00401B1E">
            <w:pPr>
              <w:rPr>
                <w:sz w:val="32"/>
                <w:szCs w:val="32"/>
              </w:rPr>
            </w:pPr>
          </w:p>
        </w:tc>
        <w:tc>
          <w:tcPr>
            <w:tcW w:w="4819" w:type="dxa"/>
          </w:tcPr>
          <w:p w14:paraId="17BA04AA" w14:textId="77777777" w:rsidR="00401B1E" w:rsidRPr="003B2B76" w:rsidRDefault="00401B1E" w:rsidP="00401B1E">
            <w:pPr>
              <w:rPr>
                <w:sz w:val="32"/>
                <w:szCs w:val="32"/>
              </w:rPr>
            </w:pPr>
            <w:r w:rsidRPr="003B2B76">
              <w:rPr>
                <w:sz w:val="32"/>
                <w:szCs w:val="32"/>
              </w:rPr>
              <w:t>Ligands</w:t>
            </w:r>
          </w:p>
        </w:tc>
        <w:tc>
          <w:tcPr>
            <w:tcW w:w="1699" w:type="dxa"/>
          </w:tcPr>
          <w:p w14:paraId="5651B922" w14:textId="77777777" w:rsidR="00401B1E" w:rsidRPr="003B2B76" w:rsidRDefault="00401B1E" w:rsidP="00401B1E">
            <w:pPr>
              <w:rPr>
                <w:sz w:val="32"/>
                <w:szCs w:val="32"/>
              </w:rPr>
            </w:pPr>
            <w:r w:rsidRPr="003B2B76">
              <w:rPr>
                <w:sz w:val="32"/>
                <w:szCs w:val="32"/>
              </w:rPr>
              <w:t>Binding Affinity</w:t>
            </w:r>
          </w:p>
        </w:tc>
        <w:tc>
          <w:tcPr>
            <w:tcW w:w="1773" w:type="dxa"/>
          </w:tcPr>
          <w:p w14:paraId="18384337" w14:textId="77777777" w:rsidR="00401B1E" w:rsidRPr="003B2B76" w:rsidRDefault="00401B1E" w:rsidP="00401B1E">
            <w:pPr>
              <w:rPr>
                <w:sz w:val="32"/>
                <w:szCs w:val="32"/>
              </w:rPr>
            </w:pPr>
            <w:proofErr w:type="spellStart"/>
            <w:r w:rsidRPr="003B2B76">
              <w:rPr>
                <w:sz w:val="32"/>
                <w:szCs w:val="32"/>
              </w:rPr>
              <w:t>Rmsd</w:t>
            </w:r>
            <w:proofErr w:type="spellEnd"/>
            <w:r w:rsidRPr="003B2B76">
              <w:rPr>
                <w:sz w:val="32"/>
                <w:szCs w:val="32"/>
              </w:rPr>
              <w:t>/</w:t>
            </w:r>
            <w:proofErr w:type="spellStart"/>
            <w:r w:rsidRPr="003B2B76">
              <w:rPr>
                <w:sz w:val="32"/>
                <w:szCs w:val="32"/>
              </w:rPr>
              <w:t>ub</w:t>
            </w:r>
            <w:proofErr w:type="spellEnd"/>
          </w:p>
        </w:tc>
        <w:tc>
          <w:tcPr>
            <w:tcW w:w="1998" w:type="dxa"/>
          </w:tcPr>
          <w:p w14:paraId="4177641B" w14:textId="77777777" w:rsidR="00401B1E" w:rsidRPr="003B2B76" w:rsidRDefault="00401B1E" w:rsidP="00401B1E">
            <w:pPr>
              <w:rPr>
                <w:sz w:val="32"/>
                <w:szCs w:val="32"/>
              </w:rPr>
            </w:pPr>
            <w:proofErr w:type="spellStart"/>
            <w:r w:rsidRPr="003B2B76">
              <w:rPr>
                <w:sz w:val="32"/>
                <w:szCs w:val="32"/>
              </w:rPr>
              <w:t>Rmsd</w:t>
            </w:r>
            <w:proofErr w:type="spellEnd"/>
            <w:r w:rsidRPr="003B2B76">
              <w:rPr>
                <w:sz w:val="32"/>
                <w:szCs w:val="32"/>
              </w:rPr>
              <w:t>/</w:t>
            </w:r>
            <w:proofErr w:type="spellStart"/>
            <w:r w:rsidRPr="003B2B76">
              <w:rPr>
                <w:sz w:val="32"/>
                <w:szCs w:val="32"/>
              </w:rPr>
              <w:t>ib</w:t>
            </w:r>
            <w:proofErr w:type="spellEnd"/>
          </w:p>
        </w:tc>
      </w:tr>
      <w:tr w:rsidR="000E71E9" w14:paraId="312D7AA1" w14:textId="77777777" w:rsidTr="000E71E9">
        <w:trPr>
          <w:trHeight w:val="314"/>
        </w:trPr>
        <w:tc>
          <w:tcPr>
            <w:tcW w:w="501" w:type="dxa"/>
          </w:tcPr>
          <w:p w14:paraId="18C47365" w14:textId="77777777" w:rsidR="000E71E9" w:rsidRDefault="000E71E9" w:rsidP="00401B1E">
            <w:r>
              <w:t>01</w:t>
            </w:r>
          </w:p>
        </w:tc>
        <w:tc>
          <w:tcPr>
            <w:tcW w:w="4819" w:type="dxa"/>
          </w:tcPr>
          <w:p w14:paraId="438BA8B5" w14:textId="0A4156FD" w:rsidR="000E71E9" w:rsidRPr="000418C9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2z66_COMPOUND_CID_5280343_uff_E=379.98</w:t>
            </w:r>
          </w:p>
        </w:tc>
        <w:tc>
          <w:tcPr>
            <w:tcW w:w="1699" w:type="dxa"/>
          </w:tcPr>
          <w:p w14:paraId="5FD3F860" w14:textId="7EB66F58" w:rsidR="000E71E9" w:rsidRDefault="000418C9" w:rsidP="00401B1E">
            <w:r>
              <w:t>-9.4</w:t>
            </w:r>
          </w:p>
        </w:tc>
        <w:tc>
          <w:tcPr>
            <w:tcW w:w="1773" w:type="dxa"/>
          </w:tcPr>
          <w:p w14:paraId="61EC65CC" w14:textId="67CF75B1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450A24AB" w14:textId="1CE2F90B" w:rsidR="000E71E9" w:rsidRDefault="000E71E9" w:rsidP="00401B1E">
            <w:r>
              <w:t>0</w:t>
            </w:r>
          </w:p>
        </w:tc>
      </w:tr>
      <w:tr w:rsidR="000E71E9" w14:paraId="3A821D6B" w14:textId="77777777" w:rsidTr="000E71E9">
        <w:trPr>
          <w:trHeight w:val="302"/>
        </w:trPr>
        <w:tc>
          <w:tcPr>
            <w:tcW w:w="501" w:type="dxa"/>
          </w:tcPr>
          <w:p w14:paraId="38C64968" w14:textId="77777777" w:rsidR="000E71E9" w:rsidRDefault="000E71E9" w:rsidP="00401B1E">
            <w:r>
              <w:t>02</w:t>
            </w:r>
          </w:p>
        </w:tc>
        <w:tc>
          <w:tcPr>
            <w:tcW w:w="4819" w:type="dxa"/>
          </w:tcPr>
          <w:p w14:paraId="29FAE93C" w14:textId="7194ADC9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2z66_COMPOUND_CID_6037_uff_E=304.84</w:t>
            </w:r>
          </w:p>
        </w:tc>
        <w:tc>
          <w:tcPr>
            <w:tcW w:w="1699" w:type="dxa"/>
          </w:tcPr>
          <w:p w14:paraId="19D25D18" w14:textId="04BD920B" w:rsidR="000E71E9" w:rsidRDefault="000418C9" w:rsidP="00401B1E">
            <w:r>
              <w:t>-8.6</w:t>
            </w:r>
          </w:p>
        </w:tc>
        <w:tc>
          <w:tcPr>
            <w:tcW w:w="1773" w:type="dxa"/>
          </w:tcPr>
          <w:p w14:paraId="364A2155" w14:textId="570FF7CC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54ED9BE2" w14:textId="0343B1FD" w:rsidR="000E71E9" w:rsidRDefault="000E71E9" w:rsidP="00401B1E">
            <w:r>
              <w:t>0</w:t>
            </w:r>
          </w:p>
        </w:tc>
      </w:tr>
      <w:tr w:rsidR="000E71E9" w14:paraId="6BB293FC" w14:textId="77777777" w:rsidTr="000E71E9">
        <w:trPr>
          <w:trHeight w:val="314"/>
        </w:trPr>
        <w:tc>
          <w:tcPr>
            <w:tcW w:w="501" w:type="dxa"/>
          </w:tcPr>
          <w:p w14:paraId="2CAF766D" w14:textId="77777777" w:rsidR="000E71E9" w:rsidRDefault="000E71E9" w:rsidP="00401B1E">
            <w:r>
              <w:t>03</w:t>
            </w:r>
          </w:p>
        </w:tc>
        <w:tc>
          <w:tcPr>
            <w:tcW w:w="4819" w:type="dxa"/>
          </w:tcPr>
          <w:p w14:paraId="625F044B" w14:textId="604DC863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2z66_COMPOUND_CID_4970_uff_E=724.47</w:t>
            </w:r>
          </w:p>
        </w:tc>
        <w:tc>
          <w:tcPr>
            <w:tcW w:w="1699" w:type="dxa"/>
          </w:tcPr>
          <w:p w14:paraId="7234A322" w14:textId="37E6BADD" w:rsidR="000E71E9" w:rsidRDefault="000418C9" w:rsidP="00401B1E">
            <w:r>
              <w:t>-7.9</w:t>
            </w:r>
          </w:p>
        </w:tc>
        <w:tc>
          <w:tcPr>
            <w:tcW w:w="1773" w:type="dxa"/>
          </w:tcPr>
          <w:p w14:paraId="68635326" w14:textId="1AA2327E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4579C620" w14:textId="732154C6" w:rsidR="000E71E9" w:rsidRDefault="000E71E9" w:rsidP="00401B1E">
            <w:r>
              <w:t>0</w:t>
            </w:r>
          </w:p>
        </w:tc>
      </w:tr>
      <w:tr w:rsidR="000E71E9" w14:paraId="1D193752" w14:textId="77777777" w:rsidTr="000E71E9">
        <w:trPr>
          <w:trHeight w:val="302"/>
        </w:trPr>
        <w:tc>
          <w:tcPr>
            <w:tcW w:w="501" w:type="dxa"/>
          </w:tcPr>
          <w:p w14:paraId="3CE42CFF" w14:textId="77777777" w:rsidR="000E71E9" w:rsidRDefault="000E71E9" w:rsidP="00401B1E">
            <w:r>
              <w:t>04</w:t>
            </w:r>
          </w:p>
        </w:tc>
        <w:tc>
          <w:tcPr>
            <w:tcW w:w="4819" w:type="dxa"/>
          </w:tcPr>
          <w:p w14:paraId="189F159F" w14:textId="5466AF0E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2z66_COMPOUND_CID_5315468_uff_E=179.08</w:t>
            </w:r>
          </w:p>
        </w:tc>
        <w:tc>
          <w:tcPr>
            <w:tcW w:w="1699" w:type="dxa"/>
          </w:tcPr>
          <w:p w14:paraId="2A0D2637" w14:textId="645C1D27" w:rsidR="000E71E9" w:rsidRDefault="000418C9" w:rsidP="00401B1E">
            <w:r>
              <w:t>-6.6</w:t>
            </w:r>
          </w:p>
        </w:tc>
        <w:tc>
          <w:tcPr>
            <w:tcW w:w="1773" w:type="dxa"/>
          </w:tcPr>
          <w:p w14:paraId="557FE153" w14:textId="5B77CD09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25F402B9" w14:textId="0AEAF763" w:rsidR="000E71E9" w:rsidRDefault="000E71E9" w:rsidP="00401B1E">
            <w:r>
              <w:t>0</w:t>
            </w:r>
          </w:p>
        </w:tc>
      </w:tr>
      <w:tr w:rsidR="000E71E9" w14:paraId="3EEC0037" w14:textId="77777777" w:rsidTr="000E71E9">
        <w:trPr>
          <w:trHeight w:val="302"/>
        </w:trPr>
        <w:tc>
          <w:tcPr>
            <w:tcW w:w="501" w:type="dxa"/>
          </w:tcPr>
          <w:p w14:paraId="6B6BFC89" w14:textId="77777777" w:rsidR="000E71E9" w:rsidRDefault="000E71E9" w:rsidP="00401B1E">
            <w:r>
              <w:t>05</w:t>
            </w:r>
          </w:p>
        </w:tc>
        <w:tc>
          <w:tcPr>
            <w:tcW w:w="4819" w:type="dxa"/>
          </w:tcPr>
          <w:p w14:paraId="28C3F301" w14:textId="4E67CF3B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2z66_COMPOUND_CID_493570_uff_E=315.54</w:t>
            </w:r>
          </w:p>
        </w:tc>
        <w:tc>
          <w:tcPr>
            <w:tcW w:w="1699" w:type="dxa"/>
          </w:tcPr>
          <w:p w14:paraId="004E421D" w14:textId="7E80EAA3" w:rsidR="000E71E9" w:rsidRDefault="000418C9" w:rsidP="00401B1E">
            <w:r>
              <w:t>-6.4</w:t>
            </w:r>
          </w:p>
        </w:tc>
        <w:tc>
          <w:tcPr>
            <w:tcW w:w="1773" w:type="dxa"/>
          </w:tcPr>
          <w:p w14:paraId="554AF05B" w14:textId="1E01B421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36F3B824" w14:textId="41D10649" w:rsidR="000E71E9" w:rsidRDefault="000E71E9" w:rsidP="00401B1E">
            <w:r>
              <w:t>0</w:t>
            </w:r>
          </w:p>
        </w:tc>
      </w:tr>
      <w:tr w:rsidR="000E71E9" w14:paraId="28A07DCE" w14:textId="77777777" w:rsidTr="000E71E9">
        <w:trPr>
          <w:trHeight w:val="302"/>
        </w:trPr>
        <w:tc>
          <w:tcPr>
            <w:tcW w:w="501" w:type="dxa"/>
          </w:tcPr>
          <w:p w14:paraId="7ED10E3A" w14:textId="77777777" w:rsidR="000E71E9" w:rsidRDefault="000E71E9" w:rsidP="00401B1E">
            <w:r>
              <w:t>06</w:t>
            </w:r>
          </w:p>
        </w:tc>
        <w:tc>
          <w:tcPr>
            <w:tcW w:w="4819" w:type="dxa"/>
          </w:tcPr>
          <w:p w14:paraId="351BB584" w14:textId="51171D23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2z66_COMPOUND_CID_10364_uff_E=78.47</w:t>
            </w:r>
          </w:p>
        </w:tc>
        <w:tc>
          <w:tcPr>
            <w:tcW w:w="1699" w:type="dxa"/>
          </w:tcPr>
          <w:p w14:paraId="030F58E8" w14:textId="3C16D25A" w:rsidR="000E71E9" w:rsidRDefault="000418C9" w:rsidP="00401B1E">
            <w:r>
              <w:t>-6.1</w:t>
            </w:r>
          </w:p>
        </w:tc>
        <w:tc>
          <w:tcPr>
            <w:tcW w:w="1773" w:type="dxa"/>
          </w:tcPr>
          <w:p w14:paraId="7ED2687C" w14:textId="42681202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68FF63B1" w14:textId="2A094CB8" w:rsidR="000E71E9" w:rsidRDefault="000E71E9" w:rsidP="00401B1E">
            <w:r>
              <w:t>0</w:t>
            </w:r>
          </w:p>
        </w:tc>
      </w:tr>
      <w:tr w:rsidR="000E71E9" w14:paraId="75D01A76" w14:textId="77777777" w:rsidTr="000E71E9">
        <w:trPr>
          <w:trHeight w:val="302"/>
        </w:trPr>
        <w:tc>
          <w:tcPr>
            <w:tcW w:w="501" w:type="dxa"/>
          </w:tcPr>
          <w:p w14:paraId="30070F05" w14:textId="77777777" w:rsidR="000E71E9" w:rsidRDefault="000E71E9" w:rsidP="00401B1E">
            <w:r>
              <w:t>07</w:t>
            </w:r>
          </w:p>
        </w:tc>
        <w:tc>
          <w:tcPr>
            <w:tcW w:w="4819" w:type="dxa"/>
          </w:tcPr>
          <w:p w14:paraId="19D7FBB9" w14:textId="7D0D6AB0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2z66_COMPOUND_CID_10104370_uff_E=146.42</w:t>
            </w:r>
          </w:p>
        </w:tc>
        <w:tc>
          <w:tcPr>
            <w:tcW w:w="1699" w:type="dxa"/>
          </w:tcPr>
          <w:p w14:paraId="0DE0B7EF" w14:textId="2F8D7F54" w:rsidR="000E71E9" w:rsidRDefault="000418C9" w:rsidP="00401B1E">
            <w:r>
              <w:t>-5.9</w:t>
            </w:r>
          </w:p>
        </w:tc>
        <w:tc>
          <w:tcPr>
            <w:tcW w:w="1773" w:type="dxa"/>
          </w:tcPr>
          <w:p w14:paraId="00FD097F" w14:textId="2D879D29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0661ED0F" w14:textId="7ED0C457" w:rsidR="000E71E9" w:rsidRDefault="000E71E9" w:rsidP="00401B1E">
            <w:r>
              <w:t>0</w:t>
            </w:r>
          </w:p>
        </w:tc>
      </w:tr>
      <w:tr w:rsidR="000E71E9" w14:paraId="118C5D9E" w14:textId="77777777" w:rsidTr="000E71E9">
        <w:trPr>
          <w:trHeight w:val="302"/>
        </w:trPr>
        <w:tc>
          <w:tcPr>
            <w:tcW w:w="501" w:type="dxa"/>
          </w:tcPr>
          <w:p w14:paraId="4B94072D" w14:textId="77777777" w:rsidR="000E71E9" w:rsidRDefault="000E71E9" w:rsidP="00401B1E">
            <w:r>
              <w:t>08</w:t>
            </w:r>
          </w:p>
        </w:tc>
        <w:tc>
          <w:tcPr>
            <w:tcW w:w="4819" w:type="dxa"/>
          </w:tcPr>
          <w:p w14:paraId="08E42FEE" w14:textId="7D30D368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2z66_COMPOUND_CID_3314_uff_E=170.20</w:t>
            </w:r>
          </w:p>
        </w:tc>
        <w:tc>
          <w:tcPr>
            <w:tcW w:w="1699" w:type="dxa"/>
          </w:tcPr>
          <w:p w14:paraId="350F6420" w14:textId="013F917D" w:rsidR="000E71E9" w:rsidRDefault="000418C9" w:rsidP="00401B1E">
            <w:r>
              <w:t>-5.9</w:t>
            </w:r>
          </w:p>
        </w:tc>
        <w:tc>
          <w:tcPr>
            <w:tcW w:w="1773" w:type="dxa"/>
          </w:tcPr>
          <w:p w14:paraId="2A80EEFA" w14:textId="46A4FDD8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2F5CAE02" w14:textId="58C7A9FA" w:rsidR="000E71E9" w:rsidRDefault="000E71E9" w:rsidP="00401B1E">
            <w:r>
              <w:t>0</w:t>
            </w:r>
          </w:p>
        </w:tc>
      </w:tr>
      <w:tr w:rsidR="000E71E9" w14:paraId="4C356491" w14:textId="77777777" w:rsidTr="000E71E9">
        <w:trPr>
          <w:trHeight w:val="302"/>
        </w:trPr>
        <w:tc>
          <w:tcPr>
            <w:tcW w:w="501" w:type="dxa"/>
          </w:tcPr>
          <w:p w14:paraId="50F03689" w14:textId="77777777" w:rsidR="000E71E9" w:rsidRDefault="000E71E9" w:rsidP="00401B1E">
            <w:r>
              <w:t>09</w:t>
            </w:r>
          </w:p>
        </w:tc>
        <w:tc>
          <w:tcPr>
            <w:tcW w:w="4819" w:type="dxa"/>
          </w:tcPr>
          <w:p w14:paraId="2A691231" w14:textId="78A3EC49" w:rsidR="000E71E9" w:rsidRPr="005C3E2A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2z66_COMPOUND_CID_10281_uff_E=62.47</w:t>
            </w:r>
          </w:p>
        </w:tc>
        <w:tc>
          <w:tcPr>
            <w:tcW w:w="1699" w:type="dxa"/>
          </w:tcPr>
          <w:p w14:paraId="1BEBB546" w14:textId="08B65921" w:rsidR="000E71E9" w:rsidRDefault="000418C9" w:rsidP="00401B1E">
            <w:r>
              <w:t>-5.8</w:t>
            </w:r>
          </w:p>
        </w:tc>
        <w:tc>
          <w:tcPr>
            <w:tcW w:w="1773" w:type="dxa"/>
          </w:tcPr>
          <w:p w14:paraId="3C95FF3E" w14:textId="42AB1A0A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616DCBEE" w14:textId="06327538" w:rsidR="000E71E9" w:rsidRDefault="000E71E9" w:rsidP="00401B1E">
            <w:r>
              <w:t>0</w:t>
            </w:r>
          </w:p>
        </w:tc>
      </w:tr>
      <w:tr w:rsidR="000E71E9" w14:paraId="2EB36F58" w14:textId="77777777" w:rsidTr="000E71E9">
        <w:trPr>
          <w:trHeight w:val="314"/>
        </w:trPr>
        <w:tc>
          <w:tcPr>
            <w:tcW w:w="501" w:type="dxa"/>
          </w:tcPr>
          <w:p w14:paraId="375FF93A" w14:textId="77777777" w:rsidR="000E71E9" w:rsidRDefault="000E71E9" w:rsidP="00401B1E">
            <w:r>
              <w:t>10</w:t>
            </w:r>
          </w:p>
        </w:tc>
        <w:tc>
          <w:tcPr>
            <w:tcW w:w="4819" w:type="dxa"/>
          </w:tcPr>
          <w:p w14:paraId="77E8E4C8" w14:textId="51823181" w:rsidR="000E71E9" w:rsidRPr="00E45795" w:rsidRDefault="000418C9" w:rsidP="000418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2z66_COMPOUND_CID_6989_uff_E=95.97</w:t>
            </w:r>
          </w:p>
        </w:tc>
        <w:tc>
          <w:tcPr>
            <w:tcW w:w="1699" w:type="dxa"/>
          </w:tcPr>
          <w:p w14:paraId="3C9DCE22" w14:textId="463F3871" w:rsidR="000E71E9" w:rsidRDefault="000418C9" w:rsidP="00401B1E">
            <w:r>
              <w:t>-5.8</w:t>
            </w:r>
          </w:p>
        </w:tc>
        <w:tc>
          <w:tcPr>
            <w:tcW w:w="1773" w:type="dxa"/>
          </w:tcPr>
          <w:p w14:paraId="0CF9C366" w14:textId="3912D1EB" w:rsidR="000E71E9" w:rsidRDefault="000E71E9" w:rsidP="00401B1E">
            <w:r>
              <w:t>0</w:t>
            </w:r>
          </w:p>
        </w:tc>
        <w:tc>
          <w:tcPr>
            <w:tcW w:w="1998" w:type="dxa"/>
          </w:tcPr>
          <w:p w14:paraId="64C9D9BF" w14:textId="220BE782" w:rsidR="000E71E9" w:rsidRDefault="000E71E9" w:rsidP="00401B1E">
            <w:r>
              <w:t>0</w:t>
            </w:r>
          </w:p>
        </w:tc>
      </w:tr>
    </w:tbl>
    <w:p w14:paraId="6266411A" w14:textId="77777777" w:rsidR="00401B1E" w:rsidRDefault="00401B1E"/>
    <w:tbl>
      <w:tblPr>
        <w:tblStyle w:val="TableGrid"/>
        <w:tblpPr w:leftFromText="180" w:rightFromText="180" w:vertAnchor="text" w:horzAnchor="margin" w:tblpY="745"/>
        <w:tblW w:w="0" w:type="auto"/>
        <w:tblLayout w:type="fixed"/>
        <w:tblLook w:val="04A0" w:firstRow="1" w:lastRow="0" w:firstColumn="1" w:lastColumn="0" w:noHBand="0" w:noVBand="1"/>
      </w:tblPr>
      <w:tblGrid>
        <w:gridCol w:w="622"/>
        <w:gridCol w:w="1263"/>
        <w:gridCol w:w="990"/>
        <w:gridCol w:w="900"/>
        <w:gridCol w:w="551"/>
        <w:gridCol w:w="669"/>
        <w:gridCol w:w="998"/>
        <w:gridCol w:w="1202"/>
        <w:gridCol w:w="1046"/>
        <w:gridCol w:w="856"/>
        <w:gridCol w:w="814"/>
        <w:gridCol w:w="879"/>
      </w:tblGrid>
      <w:tr w:rsidR="009A6749" w14:paraId="50598C97" w14:textId="77777777" w:rsidTr="009A6749">
        <w:trPr>
          <w:trHeight w:val="286"/>
        </w:trPr>
        <w:tc>
          <w:tcPr>
            <w:tcW w:w="10790" w:type="dxa"/>
            <w:gridSpan w:val="12"/>
          </w:tcPr>
          <w:p w14:paraId="4E669471" w14:textId="3766188D" w:rsidR="009A6749" w:rsidRPr="00F06B96" w:rsidRDefault="00F06B96" w:rsidP="009A6749">
            <w:pPr>
              <w:rPr>
                <w:sz w:val="36"/>
                <w:szCs w:val="36"/>
              </w:rPr>
            </w:pPr>
            <w:r w:rsidRPr="00F06B96">
              <w:rPr>
                <w:b/>
                <w:bCs/>
                <w:color w:val="FF0000"/>
                <w:sz w:val="36"/>
                <w:szCs w:val="36"/>
              </w:rPr>
              <w:t>Task 0</w:t>
            </w:r>
            <w:r>
              <w:rPr>
                <w:b/>
                <w:bCs/>
                <w:color w:val="FF0000"/>
                <w:sz w:val="36"/>
                <w:szCs w:val="36"/>
              </w:rPr>
              <w:t>2</w:t>
            </w:r>
            <w:r w:rsidRPr="00F06B96">
              <w:rPr>
                <w:b/>
                <w:bCs/>
                <w:color w:val="FF0000"/>
                <w:sz w:val="36"/>
                <w:szCs w:val="36"/>
              </w:rPr>
              <w:t>:</w:t>
            </w:r>
            <w:r w:rsidRPr="00F06B96">
              <w:rPr>
                <w:color w:val="FF0000"/>
                <w:sz w:val="36"/>
                <w:szCs w:val="36"/>
              </w:rPr>
              <w:t xml:space="preserve"> </w:t>
            </w:r>
            <w:r w:rsidRPr="00F06B96">
              <w:rPr>
                <w:sz w:val="36"/>
                <w:szCs w:val="36"/>
              </w:rPr>
              <w:t>Please perform ADME analysis on the 10 compounds obtained from the Protein-Ligand Docking and provide the results in the table below.</w:t>
            </w:r>
          </w:p>
        </w:tc>
      </w:tr>
      <w:tr w:rsidR="00F06B96" w14:paraId="7AD29961" w14:textId="77777777" w:rsidTr="00856065">
        <w:trPr>
          <w:trHeight w:val="420"/>
        </w:trPr>
        <w:tc>
          <w:tcPr>
            <w:tcW w:w="7195" w:type="dxa"/>
            <w:gridSpan w:val="8"/>
          </w:tcPr>
          <w:p w14:paraId="3B0D28A0" w14:textId="24FC110E" w:rsidR="00F06B96" w:rsidRPr="00F06B96" w:rsidRDefault="00F06B96" w:rsidP="009A6749">
            <w:pPr>
              <w:rPr>
                <w:sz w:val="32"/>
                <w:szCs w:val="32"/>
              </w:rPr>
            </w:pPr>
            <w:bookmarkStart w:id="0" w:name="_Hlk195088657"/>
            <w:r w:rsidRPr="00F06B96">
              <w:rPr>
                <w:b/>
                <w:bCs/>
                <w:sz w:val="32"/>
                <w:szCs w:val="32"/>
              </w:rPr>
              <w:t>ADME Analysis</w:t>
            </w:r>
          </w:p>
        </w:tc>
        <w:tc>
          <w:tcPr>
            <w:tcW w:w="1046" w:type="dxa"/>
          </w:tcPr>
          <w:p w14:paraId="02DC4E1B" w14:textId="77777777" w:rsidR="00F06B96" w:rsidRPr="004D0B09" w:rsidRDefault="00F06B96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Pharmacokinetics</w:t>
            </w:r>
          </w:p>
        </w:tc>
        <w:tc>
          <w:tcPr>
            <w:tcW w:w="856" w:type="dxa"/>
          </w:tcPr>
          <w:p w14:paraId="58AD1C54" w14:textId="77777777" w:rsidR="00F06B96" w:rsidRPr="004D0B09" w:rsidRDefault="00F06B96" w:rsidP="009A6749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0424970B" w14:textId="77777777" w:rsidR="00F06B96" w:rsidRPr="004D0B09" w:rsidRDefault="00F06B96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Drug likeness</w:t>
            </w:r>
          </w:p>
        </w:tc>
        <w:tc>
          <w:tcPr>
            <w:tcW w:w="879" w:type="dxa"/>
          </w:tcPr>
          <w:p w14:paraId="0AC320EB" w14:textId="77777777" w:rsidR="00F06B96" w:rsidRPr="004D0B09" w:rsidRDefault="00F06B96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Medicinal Chemistry</w:t>
            </w:r>
          </w:p>
        </w:tc>
      </w:tr>
      <w:tr w:rsidR="009A6749" w14:paraId="0B43F213" w14:textId="77777777" w:rsidTr="00856065">
        <w:trPr>
          <w:trHeight w:val="1472"/>
        </w:trPr>
        <w:tc>
          <w:tcPr>
            <w:tcW w:w="622" w:type="dxa"/>
          </w:tcPr>
          <w:p w14:paraId="7C531F69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bookmarkStart w:id="1" w:name="_Hlk195088386"/>
            <w:r w:rsidRPr="004D0B09">
              <w:rPr>
                <w:sz w:val="16"/>
                <w:szCs w:val="16"/>
              </w:rPr>
              <w:t>Name</w:t>
            </w:r>
          </w:p>
        </w:tc>
        <w:tc>
          <w:tcPr>
            <w:tcW w:w="1263" w:type="dxa"/>
          </w:tcPr>
          <w:p w14:paraId="1BE9050B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CID ID</w:t>
            </w:r>
          </w:p>
        </w:tc>
        <w:tc>
          <w:tcPr>
            <w:tcW w:w="990" w:type="dxa"/>
          </w:tcPr>
          <w:p w14:paraId="55734140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Canonical SMILES</w:t>
            </w:r>
          </w:p>
        </w:tc>
        <w:tc>
          <w:tcPr>
            <w:tcW w:w="900" w:type="dxa"/>
          </w:tcPr>
          <w:p w14:paraId="419B0E50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Molecular weight</w:t>
            </w:r>
          </w:p>
        </w:tc>
        <w:tc>
          <w:tcPr>
            <w:tcW w:w="551" w:type="dxa"/>
          </w:tcPr>
          <w:p w14:paraId="7480F9A3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Num. H-bond acceptors</w:t>
            </w:r>
          </w:p>
        </w:tc>
        <w:tc>
          <w:tcPr>
            <w:tcW w:w="669" w:type="dxa"/>
          </w:tcPr>
          <w:p w14:paraId="12F5D59C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Num. H-bond donors</w:t>
            </w:r>
          </w:p>
        </w:tc>
        <w:tc>
          <w:tcPr>
            <w:tcW w:w="998" w:type="dxa"/>
          </w:tcPr>
          <w:p w14:paraId="7C106AA8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Lipophilicity (</w:t>
            </w:r>
            <w:proofErr w:type="spellStart"/>
            <w:r w:rsidRPr="004D0B09">
              <w:rPr>
                <w:sz w:val="16"/>
                <w:szCs w:val="16"/>
              </w:rPr>
              <w:t>iLOGP</w:t>
            </w:r>
            <w:proofErr w:type="spellEnd"/>
            <w:r w:rsidRPr="004D0B09">
              <w:rPr>
                <w:sz w:val="16"/>
                <w:szCs w:val="16"/>
              </w:rPr>
              <w:t>)</w:t>
            </w:r>
          </w:p>
        </w:tc>
        <w:tc>
          <w:tcPr>
            <w:tcW w:w="1202" w:type="dxa"/>
          </w:tcPr>
          <w:p w14:paraId="1CD89696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Water Solubility (Log S (SILICOS-IT))</w:t>
            </w:r>
          </w:p>
        </w:tc>
        <w:tc>
          <w:tcPr>
            <w:tcW w:w="1046" w:type="dxa"/>
          </w:tcPr>
          <w:p w14:paraId="3C15AD2B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GI absorption</w:t>
            </w:r>
          </w:p>
        </w:tc>
        <w:tc>
          <w:tcPr>
            <w:tcW w:w="856" w:type="dxa"/>
          </w:tcPr>
          <w:p w14:paraId="26A118B3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BBB permeant</w:t>
            </w:r>
          </w:p>
        </w:tc>
        <w:tc>
          <w:tcPr>
            <w:tcW w:w="814" w:type="dxa"/>
          </w:tcPr>
          <w:p w14:paraId="0D3D48D9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Lipinski</w:t>
            </w:r>
          </w:p>
        </w:tc>
        <w:tc>
          <w:tcPr>
            <w:tcW w:w="879" w:type="dxa"/>
          </w:tcPr>
          <w:p w14:paraId="03205AB1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4D0B09">
              <w:rPr>
                <w:sz w:val="16"/>
                <w:szCs w:val="16"/>
              </w:rPr>
              <w:t>PAINS</w:t>
            </w:r>
          </w:p>
        </w:tc>
      </w:tr>
      <w:bookmarkEnd w:id="0"/>
      <w:tr w:rsidR="00435373" w14:paraId="60E7650C" w14:textId="77777777" w:rsidTr="00856065">
        <w:trPr>
          <w:trHeight w:val="286"/>
        </w:trPr>
        <w:tc>
          <w:tcPr>
            <w:tcW w:w="622" w:type="dxa"/>
          </w:tcPr>
          <w:p w14:paraId="210266FE" w14:textId="77777777" w:rsidR="00435373" w:rsidRPr="002521D8" w:rsidRDefault="00435373" w:rsidP="00435373">
            <w:r w:rsidRPr="002521D8">
              <w:t>Quercetin</w:t>
            </w:r>
          </w:p>
          <w:p w14:paraId="48AA781B" w14:textId="77777777" w:rsidR="00435373" w:rsidRDefault="00435373" w:rsidP="00435373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4ECE6CEE" w14:textId="7435DBF0" w:rsidR="00435373" w:rsidRDefault="00435373" w:rsidP="00435373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5280343</w:t>
            </w:r>
          </w:p>
        </w:tc>
        <w:tc>
          <w:tcPr>
            <w:tcW w:w="990" w:type="dxa"/>
          </w:tcPr>
          <w:p w14:paraId="6035BBCD" w14:textId="514372D5" w:rsidR="00435373" w:rsidRDefault="00435373" w:rsidP="00435373">
            <w:pPr>
              <w:rPr>
                <w:b/>
                <w:bCs/>
              </w:rPr>
            </w:pPr>
            <w:r w:rsidRPr="00FA2E98">
              <w:t>C1=CC(=C(C=C1C2=C(C(=</w:t>
            </w:r>
            <w:proofErr w:type="gramStart"/>
            <w:r w:rsidRPr="00FA2E98">
              <w:t>O)C</w:t>
            </w:r>
            <w:proofErr w:type="gramEnd"/>
            <w:r w:rsidRPr="00FA2E98">
              <w:t>3=C(C=C(C=C3O</w:t>
            </w:r>
            <w:proofErr w:type="gramStart"/>
            <w:r w:rsidRPr="00FA2E98">
              <w:t>2)O</w:t>
            </w:r>
            <w:proofErr w:type="gramEnd"/>
            <w:r w:rsidRPr="00FA2E98">
              <w:t>)</w:t>
            </w:r>
            <w:proofErr w:type="gramStart"/>
            <w:r w:rsidRPr="00FA2E98">
              <w:t>O)O</w:t>
            </w:r>
            <w:proofErr w:type="gramEnd"/>
            <w:r w:rsidRPr="00FA2E98">
              <w:t>)</w:t>
            </w:r>
            <w:proofErr w:type="gramStart"/>
            <w:r w:rsidRPr="00FA2E98">
              <w:t>O)O</w:t>
            </w:r>
            <w:proofErr w:type="gramEnd"/>
          </w:p>
        </w:tc>
        <w:tc>
          <w:tcPr>
            <w:tcW w:w="900" w:type="dxa"/>
          </w:tcPr>
          <w:p w14:paraId="0872A368" w14:textId="23993DE8" w:rsidR="00435373" w:rsidRDefault="00435373" w:rsidP="00435373">
            <w:pPr>
              <w:rPr>
                <w:b/>
                <w:bCs/>
              </w:rPr>
            </w:pPr>
            <w:r w:rsidRPr="00FA2E98">
              <w:t>302.24</w:t>
            </w:r>
          </w:p>
        </w:tc>
        <w:tc>
          <w:tcPr>
            <w:tcW w:w="551" w:type="dxa"/>
          </w:tcPr>
          <w:p w14:paraId="30F390E4" w14:textId="48E8AFAB" w:rsidR="00435373" w:rsidRDefault="00435373" w:rsidP="00435373">
            <w:pPr>
              <w:rPr>
                <w:b/>
                <w:bCs/>
              </w:rPr>
            </w:pPr>
            <w:r w:rsidRPr="00FA2E98">
              <w:t>7</w:t>
            </w:r>
          </w:p>
        </w:tc>
        <w:tc>
          <w:tcPr>
            <w:tcW w:w="669" w:type="dxa"/>
          </w:tcPr>
          <w:p w14:paraId="0B0A58F1" w14:textId="21A80A6A" w:rsidR="00435373" w:rsidRDefault="00435373" w:rsidP="00435373">
            <w:pPr>
              <w:rPr>
                <w:b/>
                <w:bCs/>
              </w:rPr>
            </w:pPr>
            <w:r w:rsidRPr="00FA2E98">
              <w:t>5</w:t>
            </w:r>
          </w:p>
        </w:tc>
        <w:tc>
          <w:tcPr>
            <w:tcW w:w="998" w:type="dxa"/>
          </w:tcPr>
          <w:p w14:paraId="2702CE6C" w14:textId="46A44F70" w:rsidR="00435373" w:rsidRDefault="00435373" w:rsidP="00435373">
            <w:pPr>
              <w:rPr>
                <w:b/>
                <w:bCs/>
              </w:rPr>
            </w:pPr>
            <w:r w:rsidRPr="00FA2E98">
              <w:t>1.63</w:t>
            </w:r>
          </w:p>
        </w:tc>
        <w:tc>
          <w:tcPr>
            <w:tcW w:w="1202" w:type="dxa"/>
          </w:tcPr>
          <w:p w14:paraId="73C7F808" w14:textId="77777777" w:rsidR="00435373" w:rsidRDefault="00435373" w:rsidP="00435373">
            <w:r w:rsidRPr="00FA2E98">
              <w:t>-3.24</w:t>
            </w:r>
          </w:p>
          <w:p w14:paraId="31B5D9E8" w14:textId="37F444F0" w:rsidR="00856065" w:rsidRDefault="00856065" w:rsidP="00435373">
            <w:pPr>
              <w:rPr>
                <w:b/>
                <w:bCs/>
              </w:rPr>
            </w:pPr>
            <w:r>
              <w:t>Soluble</w:t>
            </w:r>
          </w:p>
        </w:tc>
        <w:tc>
          <w:tcPr>
            <w:tcW w:w="1046" w:type="dxa"/>
          </w:tcPr>
          <w:p w14:paraId="28755680" w14:textId="0F350584" w:rsidR="00435373" w:rsidRDefault="00435373" w:rsidP="00435373">
            <w:pPr>
              <w:rPr>
                <w:b/>
                <w:bCs/>
              </w:rPr>
            </w:pPr>
            <w:r w:rsidRPr="00FA2E98">
              <w:t>High</w:t>
            </w:r>
          </w:p>
        </w:tc>
        <w:tc>
          <w:tcPr>
            <w:tcW w:w="856" w:type="dxa"/>
          </w:tcPr>
          <w:p w14:paraId="38842F56" w14:textId="002142FE" w:rsidR="00435373" w:rsidRDefault="00435373" w:rsidP="00435373">
            <w:pPr>
              <w:rPr>
                <w:b/>
                <w:bCs/>
              </w:rPr>
            </w:pPr>
            <w:r w:rsidRPr="00FA2E98">
              <w:t>No</w:t>
            </w:r>
          </w:p>
        </w:tc>
        <w:tc>
          <w:tcPr>
            <w:tcW w:w="814" w:type="dxa"/>
          </w:tcPr>
          <w:p w14:paraId="4218D0FB" w14:textId="1713B9EE" w:rsidR="00435373" w:rsidRDefault="00435373" w:rsidP="00435373">
            <w:pPr>
              <w:rPr>
                <w:b/>
                <w:bCs/>
              </w:rPr>
            </w:pPr>
            <w:r w:rsidRPr="00FA2E98">
              <w:t>Yes; 0 violation</w:t>
            </w:r>
          </w:p>
        </w:tc>
        <w:tc>
          <w:tcPr>
            <w:tcW w:w="879" w:type="dxa"/>
          </w:tcPr>
          <w:p w14:paraId="4D1605C0" w14:textId="6AD0A704" w:rsidR="00435373" w:rsidRDefault="00435373" w:rsidP="00435373">
            <w:pPr>
              <w:rPr>
                <w:b/>
                <w:bCs/>
              </w:rPr>
            </w:pPr>
            <w:r w:rsidRPr="00FA2E98">
              <w:t>1 alert: catechol_A</w:t>
            </w:r>
          </w:p>
        </w:tc>
      </w:tr>
      <w:bookmarkEnd w:id="1"/>
      <w:tr w:rsidR="00435373" w14:paraId="440254E0" w14:textId="77777777" w:rsidTr="00856065">
        <w:trPr>
          <w:trHeight w:val="286"/>
        </w:trPr>
        <w:tc>
          <w:tcPr>
            <w:tcW w:w="622" w:type="dxa"/>
          </w:tcPr>
          <w:p w14:paraId="6FC3524D" w14:textId="77777777" w:rsidR="00435373" w:rsidRPr="00F140E3" w:rsidRDefault="00435373" w:rsidP="00435373">
            <w:r w:rsidRPr="00F140E3">
              <w:t>(2S)-2-[[4-[(2-ami</w:t>
            </w:r>
            <w:r w:rsidRPr="00F140E3">
              <w:lastRenderedPageBreak/>
              <w:t>no-4-oxo-1H-pteridin-6-</w:t>
            </w:r>
            <w:proofErr w:type="gramStart"/>
            <w:r w:rsidRPr="00F140E3">
              <w:t>yl)methylamino</w:t>
            </w:r>
            <w:proofErr w:type="gramEnd"/>
            <w:r w:rsidRPr="00F140E3">
              <w:t>]</w:t>
            </w:r>
            <w:proofErr w:type="gramStart"/>
            <w:r w:rsidRPr="00F140E3">
              <w:t>benzoyl]amino</w:t>
            </w:r>
            <w:proofErr w:type="gramEnd"/>
            <w:r w:rsidRPr="00F140E3">
              <w:t>]pentanedioic acid</w:t>
            </w:r>
          </w:p>
          <w:p w14:paraId="281C7672" w14:textId="77777777" w:rsidR="00435373" w:rsidRDefault="00435373" w:rsidP="00435373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66F8BB45" w14:textId="3339518E" w:rsidR="00435373" w:rsidRDefault="00435373" w:rsidP="00435373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lastRenderedPageBreak/>
              <w:t>6037</w:t>
            </w:r>
          </w:p>
        </w:tc>
        <w:tc>
          <w:tcPr>
            <w:tcW w:w="990" w:type="dxa"/>
          </w:tcPr>
          <w:p w14:paraId="6F352752" w14:textId="38FA788C" w:rsidR="00435373" w:rsidRDefault="00435373" w:rsidP="00435373">
            <w:pPr>
              <w:rPr>
                <w:b/>
                <w:bCs/>
              </w:rPr>
            </w:pPr>
            <w:r w:rsidRPr="00FA2E98">
              <w:t>C1=CC(=CC=C1C(=</w:t>
            </w:r>
            <w:proofErr w:type="gramStart"/>
            <w:r w:rsidRPr="00FA2E98">
              <w:t>O)N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CCC(=</w:t>
            </w:r>
            <w:proofErr w:type="gramStart"/>
            <w:r w:rsidRPr="00FA2E98">
              <w:t>O)</w:t>
            </w:r>
            <w:r w:rsidRPr="00FA2E98">
              <w:lastRenderedPageBreak/>
              <w:t>O</w:t>
            </w:r>
            <w:proofErr w:type="gramEnd"/>
            <w:r w:rsidRPr="00FA2E98">
              <w:t>)C(=</w:t>
            </w:r>
            <w:proofErr w:type="gramStart"/>
            <w:r w:rsidRPr="00FA2E98">
              <w:t>O)O</w:t>
            </w:r>
            <w:proofErr w:type="gramEnd"/>
            <w:r w:rsidRPr="00FA2E98">
              <w:t>)NCC2=CN=C3C(=N</w:t>
            </w:r>
            <w:proofErr w:type="gramStart"/>
            <w:r w:rsidRPr="00FA2E98">
              <w:t>2)C</w:t>
            </w:r>
            <w:proofErr w:type="gramEnd"/>
            <w:r w:rsidRPr="00FA2E98">
              <w:t>(=</w:t>
            </w:r>
            <w:proofErr w:type="gramStart"/>
            <w:r w:rsidRPr="00FA2E98">
              <w:t>O)N</w:t>
            </w:r>
            <w:proofErr w:type="gramEnd"/>
            <w:r w:rsidRPr="00FA2E98">
              <w:t>=C(N</w:t>
            </w:r>
            <w:proofErr w:type="gramStart"/>
            <w:r w:rsidRPr="00FA2E98">
              <w:t>3)N</w:t>
            </w:r>
            <w:proofErr w:type="gramEnd"/>
          </w:p>
        </w:tc>
        <w:tc>
          <w:tcPr>
            <w:tcW w:w="900" w:type="dxa"/>
          </w:tcPr>
          <w:p w14:paraId="65326C26" w14:textId="7BEF6308" w:rsidR="00435373" w:rsidRDefault="00435373" w:rsidP="00435373">
            <w:pPr>
              <w:rPr>
                <w:b/>
                <w:bCs/>
              </w:rPr>
            </w:pPr>
            <w:r w:rsidRPr="00FA2E98">
              <w:lastRenderedPageBreak/>
              <w:t>441.4</w:t>
            </w:r>
          </w:p>
        </w:tc>
        <w:tc>
          <w:tcPr>
            <w:tcW w:w="551" w:type="dxa"/>
          </w:tcPr>
          <w:p w14:paraId="5A6BD548" w14:textId="29B71162" w:rsidR="00435373" w:rsidRDefault="00435373" w:rsidP="00435373">
            <w:pPr>
              <w:rPr>
                <w:b/>
                <w:bCs/>
              </w:rPr>
            </w:pPr>
            <w:r w:rsidRPr="00FA2E98">
              <w:t>9</w:t>
            </w:r>
          </w:p>
        </w:tc>
        <w:tc>
          <w:tcPr>
            <w:tcW w:w="669" w:type="dxa"/>
          </w:tcPr>
          <w:p w14:paraId="75E1FF13" w14:textId="6F22B098" w:rsidR="00435373" w:rsidRDefault="00435373" w:rsidP="00435373">
            <w:pPr>
              <w:rPr>
                <w:b/>
                <w:bCs/>
              </w:rPr>
            </w:pPr>
            <w:r w:rsidRPr="00FA2E98">
              <w:t>6</w:t>
            </w:r>
          </w:p>
        </w:tc>
        <w:tc>
          <w:tcPr>
            <w:tcW w:w="998" w:type="dxa"/>
          </w:tcPr>
          <w:p w14:paraId="7A036686" w14:textId="20DDA8D0" w:rsidR="00435373" w:rsidRDefault="00435373" w:rsidP="00435373">
            <w:pPr>
              <w:rPr>
                <w:b/>
                <w:bCs/>
              </w:rPr>
            </w:pPr>
            <w:r w:rsidRPr="00FA2E98">
              <w:t>-0.25</w:t>
            </w:r>
          </w:p>
        </w:tc>
        <w:tc>
          <w:tcPr>
            <w:tcW w:w="1202" w:type="dxa"/>
          </w:tcPr>
          <w:p w14:paraId="39774A1E" w14:textId="77777777" w:rsidR="00435373" w:rsidRDefault="00435373" w:rsidP="00435373">
            <w:r w:rsidRPr="00FA2E98">
              <w:t>-4.60</w:t>
            </w:r>
          </w:p>
          <w:p w14:paraId="767606D1" w14:textId="7FFD8D83" w:rsidR="00856065" w:rsidRDefault="00856065" w:rsidP="00435373">
            <w:r>
              <w:t>soluble</w:t>
            </w:r>
          </w:p>
          <w:p w14:paraId="6F810ECC" w14:textId="72A1F51F" w:rsidR="00856065" w:rsidRDefault="00856065" w:rsidP="00435373">
            <w:pPr>
              <w:rPr>
                <w:b/>
                <w:bCs/>
              </w:rPr>
            </w:pPr>
          </w:p>
        </w:tc>
        <w:tc>
          <w:tcPr>
            <w:tcW w:w="1046" w:type="dxa"/>
          </w:tcPr>
          <w:p w14:paraId="4521AC82" w14:textId="4A45A3FE" w:rsidR="00435373" w:rsidRDefault="00435373" w:rsidP="00435373">
            <w:pPr>
              <w:rPr>
                <w:b/>
                <w:bCs/>
              </w:rPr>
            </w:pPr>
            <w:r w:rsidRPr="00FA2E98">
              <w:t>Low</w:t>
            </w:r>
          </w:p>
        </w:tc>
        <w:tc>
          <w:tcPr>
            <w:tcW w:w="856" w:type="dxa"/>
          </w:tcPr>
          <w:p w14:paraId="37E3CF91" w14:textId="6CB11951" w:rsidR="00435373" w:rsidRDefault="00435373" w:rsidP="00435373">
            <w:pPr>
              <w:rPr>
                <w:b/>
                <w:bCs/>
              </w:rPr>
            </w:pPr>
            <w:r w:rsidRPr="00FA2E98">
              <w:t>No</w:t>
            </w:r>
          </w:p>
        </w:tc>
        <w:tc>
          <w:tcPr>
            <w:tcW w:w="814" w:type="dxa"/>
          </w:tcPr>
          <w:p w14:paraId="399ECD6F" w14:textId="612534A8" w:rsidR="00435373" w:rsidRDefault="00435373" w:rsidP="00435373">
            <w:pPr>
              <w:rPr>
                <w:b/>
                <w:bCs/>
              </w:rPr>
            </w:pPr>
            <w:r w:rsidRPr="00FA2E98">
              <w:t xml:space="preserve">No; 2 violations: </w:t>
            </w:r>
            <w:proofErr w:type="spellStart"/>
            <w:r w:rsidRPr="00FA2E98">
              <w:t>NorO</w:t>
            </w:r>
            <w:proofErr w:type="spellEnd"/>
            <w:r w:rsidRPr="00FA2E98">
              <w:t xml:space="preserve">&gt;10, </w:t>
            </w:r>
            <w:proofErr w:type="spellStart"/>
            <w:r w:rsidRPr="00FA2E98">
              <w:lastRenderedPageBreak/>
              <w:t>NHorOH</w:t>
            </w:r>
            <w:proofErr w:type="spellEnd"/>
            <w:r w:rsidRPr="00FA2E98">
              <w:t>&gt;5</w:t>
            </w:r>
          </w:p>
        </w:tc>
        <w:tc>
          <w:tcPr>
            <w:tcW w:w="879" w:type="dxa"/>
          </w:tcPr>
          <w:p w14:paraId="6B61F129" w14:textId="77777777" w:rsidR="00435373" w:rsidRPr="00FA2E98" w:rsidRDefault="00435373" w:rsidP="00435373">
            <w:r w:rsidRPr="00FA2E98">
              <w:lastRenderedPageBreak/>
              <w:t>0</w:t>
            </w:r>
          </w:p>
          <w:p w14:paraId="1C3BFA69" w14:textId="276DB3D2" w:rsidR="00435373" w:rsidRDefault="00435373" w:rsidP="00435373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435373" w14:paraId="50BD67E5" w14:textId="77777777" w:rsidTr="00856065">
        <w:trPr>
          <w:trHeight w:val="286"/>
        </w:trPr>
        <w:tc>
          <w:tcPr>
            <w:tcW w:w="622" w:type="dxa"/>
          </w:tcPr>
          <w:p w14:paraId="5349157E" w14:textId="77777777" w:rsidR="00435373" w:rsidRPr="00F140E3" w:rsidRDefault="00435373" w:rsidP="00435373">
            <w:r w:rsidRPr="00F140E3">
              <w:t>Protopine</w:t>
            </w:r>
          </w:p>
          <w:p w14:paraId="287F0133" w14:textId="77777777" w:rsidR="00435373" w:rsidRDefault="00435373" w:rsidP="00435373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2B5DC39E" w14:textId="35CA5532" w:rsidR="00435373" w:rsidRDefault="00435373" w:rsidP="00435373">
            <w:pPr>
              <w:rPr>
                <w:b/>
                <w:bCs/>
              </w:rPr>
            </w:pPr>
            <w:r w:rsidRPr="00FA2E98">
              <w:t>4970</w:t>
            </w:r>
          </w:p>
        </w:tc>
        <w:tc>
          <w:tcPr>
            <w:tcW w:w="990" w:type="dxa"/>
          </w:tcPr>
          <w:p w14:paraId="47263FD1" w14:textId="2E333183" w:rsidR="00435373" w:rsidRDefault="00435373" w:rsidP="00435373">
            <w:pPr>
              <w:rPr>
                <w:b/>
                <w:bCs/>
              </w:rPr>
            </w:pPr>
            <w:r w:rsidRPr="00FA2E98">
              <w:t>CN1CCC2=CC3=C(C=C2C(=</w:t>
            </w:r>
            <w:proofErr w:type="gramStart"/>
            <w:r w:rsidRPr="00FA2E98">
              <w:t>O)CC</w:t>
            </w:r>
            <w:proofErr w:type="gramEnd"/>
            <w:r w:rsidRPr="00FA2E98">
              <w:t>4=C(C</w:t>
            </w:r>
            <w:proofErr w:type="gramStart"/>
            <w:r w:rsidRPr="00FA2E98">
              <w:t>1)C</w:t>
            </w:r>
            <w:proofErr w:type="gramEnd"/>
            <w:r w:rsidRPr="00FA2E98">
              <w:t>5=C(C=C</w:t>
            </w:r>
            <w:proofErr w:type="gramStart"/>
            <w:r w:rsidRPr="00FA2E98">
              <w:t>4)OCO5)OCO</w:t>
            </w:r>
            <w:proofErr w:type="gramEnd"/>
            <w:r w:rsidRPr="00FA2E98">
              <w:t>3</w:t>
            </w:r>
          </w:p>
        </w:tc>
        <w:tc>
          <w:tcPr>
            <w:tcW w:w="900" w:type="dxa"/>
          </w:tcPr>
          <w:p w14:paraId="216B1057" w14:textId="7CFF39F7" w:rsidR="00435373" w:rsidRDefault="00435373" w:rsidP="00435373">
            <w:pPr>
              <w:rPr>
                <w:b/>
                <w:bCs/>
              </w:rPr>
            </w:pPr>
            <w:r w:rsidRPr="00FA2E98">
              <w:t>353.4</w:t>
            </w:r>
          </w:p>
        </w:tc>
        <w:tc>
          <w:tcPr>
            <w:tcW w:w="551" w:type="dxa"/>
          </w:tcPr>
          <w:p w14:paraId="235EA429" w14:textId="665FAE97" w:rsidR="00435373" w:rsidRDefault="00435373" w:rsidP="00435373">
            <w:pPr>
              <w:rPr>
                <w:b/>
                <w:bCs/>
              </w:rPr>
            </w:pPr>
            <w:r w:rsidRPr="00FA2E98">
              <w:t>6</w:t>
            </w:r>
          </w:p>
        </w:tc>
        <w:tc>
          <w:tcPr>
            <w:tcW w:w="669" w:type="dxa"/>
          </w:tcPr>
          <w:p w14:paraId="00CC8879" w14:textId="7FB9CC6A" w:rsidR="00435373" w:rsidRDefault="00435373" w:rsidP="00435373">
            <w:pPr>
              <w:rPr>
                <w:b/>
                <w:bCs/>
              </w:rPr>
            </w:pPr>
            <w:r w:rsidRPr="00FA2E98">
              <w:t>0</w:t>
            </w:r>
          </w:p>
        </w:tc>
        <w:tc>
          <w:tcPr>
            <w:tcW w:w="998" w:type="dxa"/>
          </w:tcPr>
          <w:p w14:paraId="419C39B0" w14:textId="15E3FE7D" w:rsidR="00435373" w:rsidRDefault="00435373" w:rsidP="00435373">
            <w:pPr>
              <w:rPr>
                <w:b/>
                <w:bCs/>
              </w:rPr>
            </w:pPr>
            <w:r w:rsidRPr="00FA2E98">
              <w:t>3.19</w:t>
            </w:r>
          </w:p>
        </w:tc>
        <w:tc>
          <w:tcPr>
            <w:tcW w:w="1202" w:type="dxa"/>
          </w:tcPr>
          <w:p w14:paraId="31EA1A8B" w14:textId="77777777" w:rsidR="00435373" w:rsidRDefault="00435373" w:rsidP="00435373">
            <w:r w:rsidRPr="00FA2E98">
              <w:t>-5.38</w:t>
            </w:r>
          </w:p>
          <w:p w14:paraId="1073D2C4" w14:textId="77777777" w:rsidR="00856065" w:rsidRDefault="00856065" w:rsidP="00856065">
            <w:pPr>
              <w:rPr>
                <w:rFonts w:ascii="Helvetica" w:hAnsi="Helvetica" w:cs="Helvetica"/>
                <w:color w:val="626262"/>
                <w:sz w:val="18"/>
                <w:szCs w:val="18"/>
              </w:rPr>
            </w:pPr>
            <w:r>
              <w:rPr>
                <w:rFonts w:ascii="Helvetica" w:hAnsi="Helvetica" w:cs="Helvetica"/>
                <w:color w:val="626262"/>
                <w:sz w:val="18"/>
                <w:szCs w:val="18"/>
              </w:rPr>
              <w:br/>
              <w:t>Moderately soluble</w:t>
            </w:r>
          </w:p>
          <w:p w14:paraId="215DE377" w14:textId="66A6BE2D" w:rsidR="00856065" w:rsidRDefault="00856065" w:rsidP="00435373">
            <w:pPr>
              <w:rPr>
                <w:b/>
                <w:bCs/>
              </w:rPr>
            </w:pPr>
          </w:p>
        </w:tc>
        <w:tc>
          <w:tcPr>
            <w:tcW w:w="1046" w:type="dxa"/>
          </w:tcPr>
          <w:p w14:paraId="29EC18F5" w14:textId="25DAAA1A" w:rsidR="00435373" w:rsidRDefault="00435373" w:rsidP="00435373">
            <w:pPr>
              <w:rPr>
                <w:b/>
                <w:bCs/>
              </w:rPr>
            </w:pPr>
            <w:r w:rsidRPr="00FA2E98">
              <w:t>High</w:t>
            </w:r>
          </w:p>
        </w:tc>
        <w:tc>
          <w:tcPr>
            <w:tcW w:w="856" w:type="dxa"/>
          </w:tcPr>
          <w:p w14:paraId="618648D7" w14:textId="50BC748C" w:rsidR="00435373" w:rsidRDefault="00435373" w:rsidP="00435373">
            <w:pPr>
              <w:rPr>
                <w:b/>
                <w:bCs/>
              </w:rPr>
            </w:pPr>
            <w:r w:rsidRPr="00FA2E98">
              <w:t>Yes</w:t>
            </w:r>
          </w:p>
        </w:tc>
        <w:tc>
          <w:tcPr>
            <w:tcW w:w="814" w:type="dxa"/>
          </w:tcPr>
          <w:p w14:paraId="68CFF52D" w14:textId="77777777" w:rsidR="00435373" w:rsidRPr="00FA2E98" w:rsidRDefault="00435373" w:rsidP="00435373">
            <w:r w:rsidRPr="00FA2E98">
              <w:t xml:space="preserve">Yes; 0 </w:t>
            </w:r>
          </w:p>
          <w:p w14:paraId="77A55823" w14:textId="0CFDA2C8" w:rsidR="00435373" w:rsidRDefault="00435373" w:rsidP="00435373">
            <w:pPr>
              <w:rPr>
                <w:b/>
                <w:bCs/>
              </w:rPr>
            </w:pPr>
            <w:r w:rsidRPr="00FA2E98">
              <w:t>violation</w:t>
            </w:r>
          </w:p>
        </w:tc>
        <w:tc>
          <w:tcPr>
            <w:tcW w:w="879" w:type="dxa"/>
          </w:tcPr>
          <w:p w14:paraId="795A878D" w14:textId="77777777" w:rsidR="00435373" w:rsidRPr="00FA2E98" w:rsidRDefault="00435373" w:rsidP="00435373">
            <w:r w:rsidRPr="00FA2E98">
              <w:t>0</w:t>
            </w:r>
          </w:p>
          <w:p w14:paraId="1D333678" w14:textId="210F3592" w:rsidR="00435373" w:rsidRDefault="00435373" w:rsidP="00435373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435373" w14:paraId="2EC3C193" w14:textId="77777777" w:rsidTr="00856065">
        <w:trPr>
          <w:trHeight w:val="286"/>
        </w:trPr>
        <w:tc>
          <w:tcPr>
            <w:tcW w:w="622" w:type="dxa"/>
          </w:tcPr>
          <w:p w14:paraId="250811E1" w14:textId="77777777" w:rsidR="00435373" w:rsidRPr="002C7B8F" w:rsidRDefault="00435373" w:rsidP="00435373">
            <w:r w:rsidRPr="002C7B8F">
              <w:t>(E)-alpha-bisabolene</w:t>
            </w:r>
          </w:p>
          <w:p w14:paraId="0D478EEA" w14:textId="77777777" w:rsidR="00435373" w:rsidRDefault="00435373" w:rsidP="00435373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0D426EDE" w14:textId="194B3E66" w:rsidR="00435373" w:rsidRDefault="00435373" w:rsidP="00435373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5315468</w:t>
            </w:r>
          </w:p>
        </w:tc>
        <w:tc>
          <w:tcPr>
            <w:tcW w:w="990" w:type="dxa"/>
          </w:tcPr>
          <w:p w14:paraId="48A3F58B" w14:textId="76A59E2D" w:rsidR="00435373" w:rsidRDefault="00435373" w:rsidP="00435373">
            <w:pPr>
              <w:rPr>
                <w:b/>
                <w:bCs/>
              </w:rPr>
            </w:pPr>
            <w:r w:rsidRPr="00FA2E98">
              <w:t>CC1=CCC(CC1)/C(=C/CC=C(C)C)/C</w:t>
            </w:r>
          </w:p>
        </w:tc>
        <w:tc>
          <w:tcPr>
            <w:tcW w:w="900" w:type="dxa"/>
          </w:tcPr>
          <w:p w14:paraId="550FA67E" w14:textId="4AB21D5B" w:rsidR="00435373" w:rsidRDefault="00435373" w:rsidP="00435373">
            <w:pPr>
              <w:rPr>
                <w:b/>
                <w:bCs/>
              </w:rPr>
            </w:pPr>
            <w:r w:rsidRPr="00FA2E98">
              <w:t>204.35</w:t>
            </w:r>
          </w:p>
        </w:tc>
        <w:tc>
          <w:tcPr>
            <w:tcW w:w="551" w:type="dxa"/>
          </w:tcPr>
          <w:p w14:paraId="5473172C" w14:textId="2E1D1363" w:rsidR="00435373" w:rsidRDefault="00435373" w:rsidP="00435373">
            <w:pPr>
              <w:rPr>
                <w:b/>
                <w:bCs/>
              </w:rPr>
            </w:pPr>
            <w:r w:rsidRPr="00FA2E98">
              <w:t>0</w:t>
            </w:r>
          </w:p>
        </w:tc>
        <w:tc>
          <w:tcPr>
            <w:tcW w:w="669" w:type="dxa"/>
          </w:tcPr>
          <w:p w14:paraId="5E4CE64C" w14:textId="2C7D82F3" w:rsidR="00435373" w:rsidRDefault="00435373" w:rsidP="00435373">
            <w:pPr>
              <w:rPr>
                <w:b/>
                <w:bCs/>
              </w:rPr>
            </w:pPr>
            <w:r w:rsidRPr="00FA2E98">
              <w:t>0</w:t>
            </w:r>
          </w:p>
        </w:tc>
        <w:tc>
          <w:tcPr>
            <w:tcW w:w="998" w:type="dxa"/>
          </w:tcPr>
          <w:p w14:paraId="472BE05A" w14:textId="661570C7" w:rsidR="00435373" w:rsidRDefault="00435373" w:rsidP="00435373">
            <w:pPr>
              <w:rPr>
                <w:b/>
                <w:bCs/>
              </w:rPr>
            </w:pPr>
            <w:r w:rsidRPr="00FA2E98">
              <w:t>3.49</w:t>
            </w:r>
          </w:p>
        </w:tc>
        <w:tc>
          <w:tcPr>
            <w:tcW w:w="1202" w:type="dxa"/>
          </w:tcPr>
          <w:p w14:paraId="4B3300F8" w14:textId="77777777" w:rsidR="00435373" w:rsidRDefault="00435373" w:rsidP="00435373">
            <w:r w:rsidRPr="00FA2E98">
              <w:t>-3.21</w:t>
            </w:r>
          </w:p>
          <w:p w14:paraId="794AC85D" w14:textId="466DAB32" w:rsidR="00856065" w:rsidRDefault="00856065" w:rsidP="00435373">
            <w:pPr>
              <w:rPr>
                <w:b/>
                <w:bCs/>
              </w:rPr>
            </w:pPr>
            <w:r>
              <w:rPr>
                <w:b/>
                <w:bCs/>
              </w:rPr>
              <w:t>soluble</w:t>
            </w:r>
          </w:p>
        </w:tc>
        <w:tc>
          <w:tcPr>
            <w:tcW w:w="1046" w:type="dxa"/>
          </w:tcPr>
          <w:p w14:paraId="44F598A9" w14:textId="5C3D17E4" w:rsidR="00435373" w:rsidRDefault="00435373" w:rsidP="00435373">
            <w:pPr>
              <w:rPr>
                <w:b/>
                <w:bCs/>
              </w:rPr>
            </w:pPr>
            <w:r w:rsidRPr="00FA2E98">
              <w:t>Low</w:t>
            </w:r>
          </w:p>
        </w:tc>
        <w:tc>
          <w:tcPr>
            <w:tcW w:w="856" w:type="dxa"/>
          </w:tcPr>
          <w:p w14:paraId="1CEE756C" w14:textId="2ECA5E18" w:rsidR="00435373" w:rsidRDefault="00435373" w:rsidP="00435373">
            <w:pPr>
              <w:rPr>
                <w:b/>
                <w:bCs/>
              </w:rPr>
            </w:pPr>
            <w:r w:rsidRPr="00FA2E98">
              <w:t>No</w:t>
            </w:r>
          </w:p>
        </w:tc>
        <w:tc>
          <w:tcPr>
            <w:tcW w:w="814" w:type="dxa"/>
          </w:tcPr>
          <w:p w14:paraId="031B648A" w14:textId="24889783" w:rsidR="00435373" w:rsidRDefault="00435373" w:rsidP="00435373">
            <w:pPr>
              <w:rPr>
                <w:b/>
                <w:bCs/>
              </w:rPr>
            </w:pPr>
            <w:r w:rsidRPr="00FA2E98">
              <w:t>Yes; 1 violation: MLOGP&gt;4.15</w:t>
            </w:r>
          </w:p>
        </w:tc>
        <w:tc>
          <w:tcPr>
            <w:tcW w:w="879" w:type="dxa"/>
          </w:tcPr>
          <w:p w14:paraId="2729396F" w14:textId="77777777" w:rsidR="00435373" w:rsidRPr="00FA2E98" w:rsidRDefault="00435373" w:rsidP="00435373">
            <w:r w:rsidRPr="00FA2E98">
              <w:t>0</w:t>
            </w:r>
          </w:p>
          <w:p w14:paraId="4CECAD5E" w14:textId="738D1DAE" w:rsidR="00435373" w:rsidRDefault="00435373" w:rsidP="00435373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435373" w14:paraId="37CE01F2" w14:textId="77777777" w:rsidTr="00856065">
        <w:trPr>
          <w:trHeight w:val="286"/>
        </w:trPr>
        <w:tc>
          <w:tcPr>
            <w:tcW w:w="622" w:type="dxa"/>
          </w:tcPr>
          <w:p w14:paraId="4186690A" w14:textId="77777777" w:rsidR="00435373" w:rsidRPr="002D0604" w:rsidRDefault="00435373" w:rsidP="00435373">
            <w:r w:rsidRPr="002D0604">
              <w:t>Riboflavin</w:t>
            </w:r>
          </w:p>
          <w:p w14:paraId="26E5E764" w14:textId="77777777" w:rsidR="00435373" w:rsidRDefault="00435373" w:rsidP="00435373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5CEAA9A3" w14:textId="1411CB38" w:rsidR="00435373" w:rsidRDefault="00435373" w:rsidP="00435373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493570</w:t>
            </w:r>
          </w:p>
        </w:tc>
        <w:tc>
          <w:tcPr>
            <w:tcW w:w="990" w:type="dxa"/>
          </w:tcPr>
          <w:p w14:paraId="317AC8E7" w14:textId="09ADEDC0" w:rsidR="00435373" w:rsidRDefault="00435373" w:rsidP="00435373">
            <w:pPr>
              <w:rPr>
                <w:b/>
                <w:bCs/>
              </w:rPr>
            </w:pPr>
            <w:r w:rsidRPr="00FA2E98">
              <w:t>CC1=CC2=C(C=C1</w:t>
            </w:r>
            <w:proofErr w:type="gramStart"/>
            <w:r w:rsidRPr="00FA2E98">
              <w:t>C)N</w:t>
            </w:r>
            <w:proofErr w:type="gramEnd"/>
            <w:r w:rsidRPr="00FA2E98">
              <w:t>(C3=NC(=</w:t>
            </w:r>
            <w:proofErr w:type="gramStart"/>
            <w:r w:rsidRPr="00FA2E98">
              <w:t>O)NC</w:t>
            </w:r>
            <w:proofErr w:type="gramEnd"/>
            <w:r w:rsidRPr="00FA2E98">
              <w:t>(=</w:t>
            </w:r>
            <w:proofErr w:type="gramStart"/>
            <w:r w:rsidRPr="00FA2E98">
              <w:t>O)C</w:t>
            </w:r>
            <w:proofErr w:type="gramEnd"/>
            <w:r w:rsidRPr="00FA2E98">
              <w:t>3=N</w:t>
            </w:r>
            <w:proofErr w:type="gramStart"/>
            <w:r w:rsidRPr="00FA2E98">
              <w:t>2)C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CO)</w:t>
            </w:r>
            <w:proofErr w:type="gramStart"/>
            <w:r w:rsidRPr="00FA2E98">
              <w:t>O)O</w:t>
            </w:r>
            <w:proofErr w:type="gramEnd"/>
            <w:r w:rsidRPr="00FA2E98">
              <w:t>)O</w:t>
            </w:r>
          </w:p>
        </w:tc>
        <w:tc>
          <w:tcPr>
            <w:tcW w:w="900" w:type="dxa"/>
          </w:tcPr>
          <w:p w14:paraId="4E7A14F7" w14:textId="7086A062" w:rsidR="00435373" w:rsidRDefault="00435373" w:rsidP="00435373">
            <w:pPr>
              <w:rPr>
                <w:b/>
                <w:bCs/>
              </w:rPr>
            </w:pPr>
            <w:r w:rsidRPr="00FA2E98">
              <w:t>376.4</w:t>
            </w:r>
          </w:p>
        </w:tc>
        <w:tc>
          <w:tcPr>
            <w:tcW w:w="551" w:type="dxa"/>
          </w:tcPr>
          <w:p w14:paraId="3C8339C6" w14:textId="77C3D44C" w:rsidR="00435373" w:rsidRDefault="00435373" w:rsidP="00435373">
            <w:pPr>
              <w:rPr>
                <w:b/>
                <w:bCs/>
              </w:rPr>
            </w:pPr>
            <w:r w:rsidRPr="00FA2E98">
              <w:t>8</w:t>
            </w:r>
          </w:p>
        </w:tc>
        <w:tc>
          <w:tcPr>
            <w:tcW w:w="669" w:type="dxa"/>
          </w:tcPr>
          <w:p w14:paraId="114C25F1" w14:textId="2EB45BD3" w:rsidR="00435373" w:rsidRDefault="00435373" w:rsidP="00435373">
            <w:pPr>
              <w:rPr>
                <w:b/>
                <w:bCs/>
              </w:rPr>
            </w:pPr>
            <w:r w:rsidRPr="00FA2E98">
              <w:t>5</w:t>
            </w:r>
          </w:p>
        </w:tc>
        <w:tc>
          <w:tcPr>
            <w:tcW w:w="998" w:type="dxa"/>
          </w:tcPr>
          <w:p w14:paraId="31584D31" w14:textId="58337D00" w:rsidR="00435373" w:rsidRDefault="00435373" w:rsidP="00435373">
            <w:pPr>
              <w:rPr>
                <w:b/>
                <w:bCs/>
              </w:rPr>
            </w:pPr>
            <w:r w:rsidRPr="00FA2E98">
              <w:t>1.63</w:t>
            </w:r>
          </w:p>
        </w:tc>
        <w:tc>
          <w:tcPr>
            <w:tcW w:w="1202" w:type="dxa"/>
          </w:tcPr>
          <w:p w14:paraId="4CE429AB" w14:textId="77777777" w:rsidR="00435373" w:rsidRDefault="00435373" w:rsidP="00435373">
            <w:r w:rsidRPr="00FA2E98">
              <w:t>-2.62</w:t>
            </w:r>
          </w:p>
          <w:p w14:paraId="239624F3" w14:textId="7086D862" w:rsidR="00856065" w:rsidRDefault="00856065" w:rsidP="00435373">
            <w:pPr>
              <w:rPr>
                <w:b/>
                <w:bCs/>
              </w:rPr>
            </w:pPr>
            <w:r>
              <w:t>Soluble</w:t>
            </w:r>
          </w:p>
        </w:tc>
        <w:tc>
          <w:tcPr>
            <w:tcW w:w="1046" w:type="dxa"/>
          </w:tcPr>
          <w:p w14:paraId="52143114" w14:textId="5FD20C1C" w:rsidR="00435373" w:rsidRDefault="00435373" w:rsidP="00435373">
            <w:pPr>
              <w:rPr>
                <w:b/>
                <w:bCs/>
              </w:rPr>
            </w:pPr>
            <w:r w:rsidRPr="00FA2E98">
              <w:t>Low</w:t>
            </w:r>
          </w:p>
        </w:tc>
        <w:tc>
          <w:tcPr>
            <w:tcW w:w="856" w:type="dxa"/>
          </w:tcPr>
          <w:p w14:paraId="6BABABF2" w14:textId="182774AD" w:rsidR="00435373" w:rsidRDefault="00435373" w:rsidP="00435373">
            <w:pPr>
              <w:rPr>
                <w:b/>
                <w:bCs/>
              </w:rPr>
            </w:pPr>
            <w:r w:rsidRPr="00FA2E98">
              <w:t>No</w:t>
            </w:r>
          </w:p>
        </w:tc>
        <w:tc>
          <w:tcPr>
            <w:tcW w:w="814" w:type="dxa"/>
          </w:tcPr>
          <w:p w14:paraId="33F06165" w14:textId="3CB3D6E8" w:rsidR="00435373" w:rsidRDefault="00435373" w:rsidP="00435373">
            <w:pPr>
              <w:rPr>
                <w:b/>
                <w:bCs/>
              </w:rPr>
            </w:pPr>
            <w:r w:rsidRPr="00FA2E98">
              <w:t>Yes; 0 violation</w:t>
            </w:r>
          </w:p>
        </w:tc>
        <w:tc>
          <w:tcPr>
            <w:tcW w:w="879" w:type="dxa"/>
          </w:tcPr>
          <w:p w14:paraId="5A4855C0" w14:textId="77777777" w:rsidR="00435373" w:rsidRPr="00FA2E98" w:rsidRDefault="00435373" w:rsidP="00435373">
            <w:r w:rsidRPr="00FA2E98">
              <w:t>0</w:t>
            </w:r>
          </w:p>
          <w:p w14:paraId="27D52A8C" w14:textId="240E8DEE" w:rsidR="00435373" w:rsidRDefault="00435373" w:rsidP="00435373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435373" w14:paraId="4F74307A" w14:textId="77777777" w:rsidTr="00856065">
        <w:trPr>
          <w:trHeight w:val="286"/>
        </w:trPr>
        <w:tc>
          <w:tcPr>
            <w:tcW w:w="622" w:type="dxa"/>
          </w:tcPr>
          <w:p w14:paraId="436DD285" w14:textId="77777777" w:rsidR="00435373" w:rsidRPr="002521D8" w:rsidRDefault="00435373" w:rsidP="00435373">
            <w:r w:rsidRPr="002521D8">
              <w:t>Carvacrol</w:t>
            </w:r>
          </w:p>
          <w:p w14:paraId="752D6685" w14:textId="77777777" w:rsidR="00435373" w:rsidRDefault="00435373" w:rsidP="00435373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69C2F2B3" w14:textId="0700996E" w:rsidR="00435373" w:rsidRDefault="00435373" w:rsidP="00435373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10364</w:t>
            </w:r>
          </w:p>
        </w:tc>
        <w:tc>
          <w:tcPr>
            <w:tcW w:w="990" w:type="dxa"/>
          </w:tcPr>
          <w:p w14:paraId="76E5BCED" w14:textId="3D0AD1A0" w:rsidR="00435373" w:rsidRDefault="00435373" w:rsidP="00435373">
            <w:pPr>
              <w:rPr>
                <w:b/>
                <w:bCs/>
              </w:rPr>
            </w:pPr>
            <w:r w:rsidRPr="00FA2E98">
              <w:t>CC1=C(C=C(C=C</w:t>
            </w:r>
            <w:proofErr w:type="gramStart"/>
            <w:r w:rsidRPr="00FA2E98">
              <w:t>1)C</w:t>
            </w:r>
            <w:proofErr w:type="gramEnd"/>
            <w:r w:rsidRPr="00FA2E98">
              <w:t>(C)</w:t>
            </w:r>
            <w:proofErr w:type="gramStart"/>
            <w:r w:rsidRPr="00FA2E98">
              <w:t>C)O</w:t>
            </w:r>
            <w:proofErr w:type="gramEnd"/>
          </w:p>
        </w:tc>
        <w:tc>
          <w:tcPr>
            <w:tcW w:w="900" w:type="dxa"/>
          </w:tcPr>
          <w:p w14:paraId="668DD29F" w14:textId="6318B799" w:rsidR="00435373" w:rsidRDefault="00435373" w:rsidP="00435373">
            <w:pPr>
              <w:rPr>
                <w:b/>
                <w:bCs/>
              </w:rPr>
            </w:pPr>
            <w:r w:rsidRPr="00FA2E98">
              <w:t>150.22 </w:t>
            </w:r>
          </w:p>
        </w:tc>
        <w:tc>
          <w:tcPr>
            <w:tcW w:w="551" w:type="dxa"/>
          </w:tcPr>
          <w:p w14:paraId="69D607C8" w14:textId="46484591" w:rsidR="00435373" w:rsidRDefault="00435373" w:rsidP="00435373">
            <w:pPr>
              <w:rPr>
                <w:b/>
                <w:bCs/>
              </w:rPr>
            </w:pPr>
            <w:r w:rsidRPr="00FA2E98">
              <w:t>1</w:t>
            </w:r>
          </w:p>
        </w:tc>
        <w:tc>
          <w:tcPr>
            <w:tcW w:w="669" w:type="dxa"/>
          </w:tcPr>
          <w:p w14:paraId="52F584AF" w14:textId="5DA1B579" w:rsidR="00435373" w:rsidRDefault="00435373" w:rsidP="00435373">
            <w:pPr>
              <w:rPr>
                <w:b/>
                <w:bCs/>
              </w:rPr>
            </w:pPr>
            <w:r w:rsidRPr="00FA2E98">
              <w:t>1</w:t>
            </w:r>
          </w:p>
        </w:tc>
        <w:tc>
          <w:tcPr>
            <w:tcW w:w="998" w:type="dxa"/>
          </w:tcPr>
          <w:p w14:paraId="2FEFFF2C" w14:textId="1FBBCF15" w:rsidR="00435373" w:rsidRDefault="00435373" w:rsidP="00435373">
            <w:pPr>
              <w:rPr>
                <w:b/>
                <w:bCs/>
              </w:rPr>
            </w:pPr>
            <w:r w:rsidRPr="00FA2E98">
              <w:t>2.24</w:t>
            </w:r>
          </w:p>
        </w:tc>
        <w:tc>
          <w:tcPr>
            <w:tcW w:w="1202" w:type="dxa"/>
          </w:tcPr>
          <w:p w14:paraId="1C054432" w14:textId="77777777" w:rsidR="00435373" w:rsidRDefault="00435373" w:rsidP="00435373">
            <w:r w:rsidRPr="00FA2E98">
              <w:t>-3.01</w:t>
            </w:r>
          </w:p>
          <w:p w14:paraId="251D0D68" w14:textId="5596054F" w:rsidR="00856065" w:rsidRDefault="00856065" w:rsidP="00435373">
            <w:pPr>
              <w:rPr>
                <w:b/>
                <w:bCs/>
              </w:rPr>
            </w:pPr>
            <w:r>
              <w:t>soluble</w:t>
            </w:r>
          </w:p>
        </w:tc>
        <w:tc>
          <w:tcPr>
            <w:tcW w:w="1046" w:type="dxa"/>
          </w:tcPr>
          <w:p w14:paraId="66982120" w14:textId="4DEF525E" w:rsidR="00435373" w:rsidRDefault="00435373" w:rsidP="00435373">
            <w:pPr>
              <w:rPr>
                <w:b/>
                <w:bCs/>
              </w:rPr>
            </w:pPr>
            <w:r w:rsidRPr="00FA2E98">
              <w:t>High</w:t>
            </w:r>
          </w:p>
        </w:tc>
        <w:tc>
          <w:tcPr>
            <w:tcW w:w="856" w:type="dxa"/>
          </w:tcPr>
          <w:p w14:paraId="753BBA5D" w14:textId="7137BD0F" w:rsidR="00435373" w:rsidRDefault="00435373" w:rsidP="00435373">
            <w:pPr>
              <w:rPr>
                <w:b/>
                <w:bCs/>
              </w:rPr>
            </w:pPr>
            <w:r w:rsidRPr="00FA2E98">
              <w:t>Yes</w:t>
            </w:r>
          </w:p>
        </w:tc>
        <w:tc>
          <w:tcPr>
            <w:tcW w:w="814" w:type="dxa"/>
          </w:tcPr>
          <w:p w14:paraId="0F6977A7" w14:textId="025CE249" w:rsidR="00435373" w:rsidRDefault="00435373" w:rsidP="00435373">
            <w:pPr>
              <w:rPr>
                <w:b/>
                <w:bCs/>
              </w:rPr>
            </w:pPr>
            <w:r w:rsidRPr="00FA2E98">
              <w:t>Yes; 0 violation</w:t>
            </w:r>
          </w:p>
        </w:tc>
        <w:tc>
          <w:tcPr>
            <w:tcW w:w="879" w:type="dxa"/>
          </w:tcPr>
          <w:p w14:paraId="4061CB7C" w14:textId="77777777" w:rsidR="00435373" w:rsidRPr="00FA2E98" w:rsidRDefault="00435373" w:rsidP="00435373">
            <w:r w:rsidRPr="00FA2E98">
              <w:t>0</w:t>
            </w:r>
          </w:p>
          <w:p w14:paraId="5C1FEA81" w14:textId="02C81A09" w:rsidR="00435373" w:rsidRDefault="00435373" w:rsidP="00435373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435373" w14:paraId="142C268F" w14:textId="77777777" w:rsidTr="00856065">
        <w:trPr>
          <w:trHeight w:val="286"/>
        </w:trPr>
        <w:tc>
          <w:tcPr>
            <w:tcW w:w="622" w:type="dxa"/>
          </w:tcPr>
          <w:p w14:paraId="37749B74" w14:textId="1B71EA69" w:rsidR="00435373" w:rsidRDefault="00435373" w:rsidP="00435373">
            <w:pPr>
              <w:rPr>
                <w:b/>
                <w:bCs/>
              </w:rPr>
            </w:pPr>
            <w:r w:rsidRPr="00FA2E98">
              <w:t>Beta-</w:t>
            </w:r>
            <w:r w:rsidRPr="00FA2E98">
              <w:lastRenderedPageBreak/>
              <w:t>Bisabolene</w:t>
            </w:r>
          </w:p>
        </w:tc>
        <w:tc>
          <w:tcPr>
            <w:tcW w:w="1263" w:type="dxa"/>
          </w:tcPr>
          <w:p w14:paraId="0F7C7089" w14:textId="6B113C51" w:rsidR="00435373" w:rsidRDefault="00435373" w:rsidP="00435373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lastRenderedPageBreak/>
              <w:t>10104370</w:t>
            </w:r>
          </w:p>
        </w:tc>
        <w:tc>
          <w:tcPr>
            <w:tcW w:w="990" w:type="dxa"/>
          </w:tcPr>
          <w:p w14:paraId="33F5DE82" w14:textId="0F43E118" w:rsidR="00435373" w:rsidRDefault="00435373" w:rsidP="00435373">
            <w:pPr>
              <w:rPr>
                <w:b/>
                <w:bCs/>
              </w:rPr>
            </w:pPr>
            <w:r w:rsidRPr="00FA2E98">
              <w:t>CC1=CC[C@</w:t>
            </w:r>
            <w:proofErr w:type="gramStart"/>
            <w:r w:rsidRPr="00FA2E98">
              <w:t>H](</w:t>
            </w:r>
            <w:proofErr w:type="gramEnd"/>
            <w:r w:rsidRPr="00FA2E98">
              <w:t>C</w:t>
            </w:r>
            <w:r w:rsidRPr="00FA2E98">
              <w:lastRenderedPageBreak/>
              <w:t>C</w:t>
            </w:r>
            <w:proofErr w:type="gramStart"/>
            <w:r w:rsidRPr="00FA2E98">
              <w:t>1)C</w:t>
            </w:r>
            <w:proofErr w:type="gramEnd"/>
            <w:r w:rsidRPr="00FA2E98">
              <w:t>(=</w:t>
            </w:r>
            <w:proofErr w:type="gramStart"/>
            <w:r w:rsidRPr="00FA2E98">
              <w:t>C)CCC</w:t>
            </w:r>
            <w:proofErr w:type="gramEnd"/>
            <w:r w:rsidRPr="00FA2E98">
              <w:t>=C(C)C</w:t>
            </w:r>
          </w:p>
        </w:tc>
        <w:tc>
          <w:tcPr>
            <w:tcW w:w="900" w:type="dxa"/>
          </w:tcPr>
          <w:p w14:paraId="7A65F78A" w14:textId="3A1F1E53" w:rsidR="00435373" w:rsidRDefault="00435373" w:rsidP="00435373">
            <w:pPr>
              <w:rPr>
                <w:b/>
                <w:bCs/>
              </w:rPr>
            </w:pPr>
            <w:r w:rsidRPr="00FA2E98">
              <w:lastRenderedPageBreak/>
              <w:t>204.35</w:t>
            </w:r>
          </w:p>
        </w:tc>
        <w:tc>
          <w:tcPr>
            <w:tcW w:w="551" w:type="dxa"/>
          </w:tcPr>
          <w:p w14:paraId="34D672ED" w14:textId="56DB305D" w:rsidR="00435373" w:rsidRDefault="00435373" w:rsidP="00435373">
            <w:pPr>
              <w:rPr>
                <w:b/>
                <w:bCs/>
              </w:rPr>
            </w:pPr>
            <w:r w:rsidRPr="00FA2E98">
              <w:t>0</w:t>
            </w:r>
          </w:p>
        </w:tc>
        <w:tc>
          <w:tcPr>
            <w:tcW w:w="669" w:type="dxa"/>
          </w:tcPr>
          <w:p w14:paraId="2203C970" w14:textId="31DB544D" w:rsidR="00435373" w:rsidRDefault="00435373" w:rsidP="00435373">
            <w:pPr>
              <w:rPr>
                <w:b/>
                <w:bCs/>
              </w:rPr>
            </w:pPr>
            <w:r w:rsidRPr="00FA2E98">
              <w:t>0</w:t>
            </w:r>
          </w:p>
        </w:tc>
        <w:tc>
          <w:tcPr>
            <w:tcW w:w="998" w:type="dxa"/>
          </w:tcPr>
          <w:p w14:paraId="06539147" w14:textId="463DD2C2" w:rsidR="00435373" w:rsidRDefault="00435373" w:rsidP="00435373">
            <w:pPr>
              <w:rPr>
                <w:b/>
                <w:bCs/>
              </w:rPr>
            </w:pPr>
            <w:r w:rsidRPr="00FA2E98">
              <w:t>3.67</w:t>
            </w:r>
          </w:p>
        </w:tc>
        <w:tc>
          <w:tcPr>
            <w:tcW w:w="1202" w:type="dxa"/>
          </w:tcPr>
          <w:p w14:paraId="5077517B" w14:textId="77777777" w:rsidR="00435373" w:rsidRDefault="00435373" w:rsidP="00435373">
            <w:r w:rsidRPr="00FA2E98">
              <w:t>-3.58</w:t>
            </w:r>
          </w:p>
          <w:p w14:paraId="4EF8FE20" w14:textId="6092C94B" w:rsidR="00856065" w:rsidRDefault="00856065" w:rsidP="00435373">
            <w:pPr>
              <w:rPr>
                <w:b/>
                <w:bCs/>
              </w:rPr>
            </w:pPr>
            <w:r>
              <w:t>soluble</w:t>
            </w:r>
          </w:p>
        </w:tc>
        <w:tc>
          <w:tcPr>
            <w:tcW w:w="1046" w:type="dxa"/>
          </w:tcPr>
          <w:p w14:paraId="4139E758" w14:textId="2979E3E9" w:rsidR="00435373" w:rsidRDefault="00435373" w:rsidP="00435373">
            <w:pPr>
              <w:rPr>
                <w:b/>
                <w:bCs/>
              </w:rPr>
            </w:pPr>
            <w:r w:rsidRPr="00FA2E98">
              <w:t xml:space="preserve">Low </w:t>
            </w:r>
          </w:p>
        </w:tc>
        <w:tc>
          <w:tcPr>
            <w:tcW w:w="856" w:type="dxa"/>
          </w:tcPr>
          <w:p w14:paraId="656CED03" w14:textId="442939AF" w:rsidR="00435373" w:rsidRDefault="00435373" w:rsidP="00435373">
            <w:pPr>
              <w:rPr>
                <w:b/>
                <w:bCs/>
              </w:rPr>
            </w:pPr>
            <w:r w:rsidRPr="00FA2E98">
              <w:t>No</w:t>
            </w:r>
          </w:p>
        </w:tc>
        <w:tc>
          <w:tcPr>
            <w:tcW w:w="814" w:type="dxa"/>
          </w:tcPr>
          <w:p w14:paraId="1ECD8853" w14:textId="7C96D8D2" w:rsidR="00435373" w:rsidRDefault="00435373" w:rsidP="00435373">
            <w:pPr>
              <w:rPr>
                <w:b/>
                <w:bCs/>
              </w:rPr>
            </w:pPr>
            <w:r w:rsidRPr="00FA2E98">
              <w:t>Yes; 1 violati</w:t>
            </w:r>
            <w:r w:rsidRPr="00FA2E98">
              <w:lastRenderedPageBreak/>
              <w:t>on: MLOGP&gt;4.15</w:t>
            </w:r>
          </w:p>
        </w:tc>
        <w:tc>
          <w:tcPr>
            <w:tcW w:w="879" w:type="dxa"/>
          </w:tcPr>
          <w:p w14:paraId="4208DFDC" w14:textId="77777777" w:rsidR="00435373" w:rsidRPr="00FA2E98" w:rsidRDefault="00435373" w:rsidP="00435373">
            <w:r w:rsidRPr="00FA2E98">
              <w:lastRenderedPageBreak/>
              <w:t>0</w:t>
            </w:r>
          </w:p>
          <w:p w14:paraId="4DF391C6" w14:textId="6980C03A" w:rsidR="00435373" w:rsidRDefault="00435373" w:rsidP="00435373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E742BE" w14:paraId="1635924D" w14:textId="77777777" w:rsidTr="00856065">
        <w:trPr>
          <w:trHeight w:val="286"/>
        </w:trPr>
        <w:tc>
          <w:tcPr>
            <w:tcW w:w="622" w:type="dxa"/>
          </w:tcPr>
          <w:p w14:paraId="7CCFF651" w14:textId="6E09B58A" w:rsidR="00E742BE" w:rsidRPr="008841D9" w:rsidRDefault="00E742BE" w:rsidP="00E742BE">
            <w:r w:rsidRPr="008841D9">
              <w:t>Eugeno</w:t>
            </w:r>
            <w:r>
              <w:t>l</w:t>
            </w:r>
          </w:p>
        </w:tc>
        <w:tc>
          <w:tcPr>
            <w:tcW w:w="1263" w:type="dxa"/>
          </w:tcPr>
          <w:p w14:paraId="51296E5F" w14:textId="0C70E101" w:rsidR="00E742BE" w:rsidRDefault="00E742BE" w:rsidP="00E742BE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3314</w:t>
            </w:r>
          </w:p>
        </w:tc>
        <w:tc>
          <w:tcPr>
            <w:tcW w:w="990" w:type="dxa"/>
          </w:tcPr>
          <w:p w14:paraId="3D7C108C" w14:textId="0973D416" w:rsidR="00E742BE" w:rsidRDefault="00E742BE" w:rsidP="00E742BE">
            <w:pPr>
              <w:rPr>
                <w:b/>
                <w:bCs/>
              </w:rPr>
            </w:pPr>
            <w:r w:rsidRPr="00E742BE">
              <w:rPr>
                <w:b/>
                <w:bCs/>
              </w:rPr>
              <w:t>COC1=C(C=CC(=C</w:t>
            </w:r>
            <w:proofErr w:type="gramStart"/>
            <w:r w:rsidRPr="00E742BE">
              <w:rPr>
                <w:b/>
                <w:bCs/>
              </w:rPr>
              <w:t>1)CC</w:t>
            </w:r>
            <w:proofErr w:type="gramEnd"/>
            <w:r w:rsidRPr="00E742BE">
              <w:rPr>
                <w:b/>
                <w:bCs/>
              </w:rPr>
              <w:t>=</w:t>
            </w:r>
            <w:proofErr w:type="gramStart"/>
            <w:r w:rsidRPr="00E742BE">
              <w:rPr>
                <w:b/>
                <w:bCs/>
              </w:rPr>
              <w:t>C)O</w:t>
            </w:r>
            <w:proofErr w:type="gramEnd"/>
          </w:p>
        </w:tc>
        <w:tc>
          <w:tcPr>
            <w:tcW w:w="900" w:type="dxa"/>
          </w:tcPr>
          <w:p w14:paraId="5B93A320" w14:textId="6C1A2F71" w:rsidR="00E742BE" w:rsidRDefault="00E742BE" w:rsidP="00E742BE">
            <w:pPr>
              <w:rPr>
                <w:b/>
                <w:bCs/>
              </w:rPr>
            </w:pPr>
            <w:r w:rsidRPr="00E742BE">
              <w:rPr>
                <w:b/>
                <w:bCs/>
              </w:rPr>
              <w:t>164.20</w:t>
            </w:r>
          </w:p>
        </w:tc>
        <w:tc>
          <w:tcPr>
            <w:tcW w:w="551" w:type="dxa"/>
          </w:tcPr>
          <w:p w14:paraId="49E5DB6A" w14:textId="2CDD677F" w:rsidR="00E742BE" w:rsidRDefault="00E742BE" w:rsidP="00E742B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69" w:type="dxa"/>
          </w:tcPr>
          <w:p w14:paraId="121F54B7" w14:textId="44D84303" w:rsidR="00E742BE" w:rsidRDefault="00E742BE" w:rsidP="00E742B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8" w:type="dxa"/>
          </w:tcPr>
          <w:p w14:paraId="5701B6D6" w14:textId="7693D8B8" w:rsidR="00E742BE" w:rsidRDefault="00E742BE" w:rsidP="00E742BE">
            <w:pPr>
              <w:rPr>
                <w:b/>
                <w:bCs/>
              </w:rPr>
            </w:pPr>
            <w:r>
              <w:rPr>
                <w:b/>
                <w:bCs/>
              </w:rPr>
              <w:t>2.37</w:t>
            </w:r>
          </w:p>
        </w:tc>
        <w:tc>
          <w:tcPr>
            <w:tcW w:w="1202" w:type="dxa"/>
          </w:tcPr>
          <w:p w14:paraId="4D8728F3" w14:textId="77777777" w:rsidR="00E742BE" w:rsidRDefault="00E742BE" w:rsidP="00E742BE">
            <w:pPr>
              <w:rPr>
                <w:b/>
                <w:bCs/>
              </w:rPr>
            </w:pPr>
            <w:r>
              <w:rPr>
                <w:b/>
                <w:bCs/>
              </w:rPr>
              <w:t>-2.79</w:t>
            </w:r>
          </w:p>
          <w:p w14:paraId="77D01F15" w14:textId="6E89B19F" w:rsidR="00856065" w:rsidRDefault="00856065" w:rsidP="00E742BE">
            <w:pPr>
              <w:rPr>
                <w:b/>
                <w:bCs/>
              </w:rPr>
            </w:pPr>
            <w:r>
              <w:rPr>
                <w:b/>
                <w:bCs/>
              </w:rPr>
              <w:t>Soluble</w:t>
            </w:r>
          </w:p>
        </w:tc>
        <w:tc>
          <w:tcPr>
            <w:tcW w:w="1046" w:type="dxa"/>
          </w:tcPr>
          <w:p w14:paraId="064565B0" w14:textId="03A5B7DB" w:rsidR="00E742BE" w:rsidRDefault="00E742BE" w:rsidP="00E742BE">
            <w:pPr>
              <w:rPr>
                <w:b/>
                <w:bCs/>
              </w:rPr>
            </w:pPr>
            <w:r w:rsidRPr="00FA2E98">
              <w:t>High</w:t>
            </w:r>
          </w:p>
        </w:tc>
        <w:tc>
          <w:tcPr>
            <w:tcW w:w="856" w:type="dxa"/>
          </w:tcPr>
          <w:p w14:paraId="2F5ACA8F" w14:textId="078B0043" w:rsidR="00E742BE" w:rsidRDefault="00E742BE" w:rsidP="00E742BE">
            <w:pPr>
              <w:rPr>
                <w:b/>
                <w:bCs/>
              </w:rPr>
            </w:pPr>
            <w:r w:rsidRPr="00FA2E98">
              <w:t>Yes</w:t>
            </w:r>
          </w:p>
        </w:tc>
        <w:tc>
          <w:tcPr>
            <w:tcW w:w="814" w:type="dxa"/>
          </w:tcPr>
          <w:p w14:paraId="49199D93" w14:textId="77F04AD4" w:rsidR="00E742BE" w:rsidRDefault="00E742BE" w:rsidP="00E742BE">
            <w:pPr>
              <w:rPr>
                <w:b/>
                <w:bCs/>
              </w:rPr>
            </w:pPr>
            <w:r w:rsidRPr="00FA2E98">
              <w:t>Yes; 0 violation</w:t>
            </w:r>
          </w:p>
        </w:tc>
        <w:tc>
          <w:tcPr>
            <w:tcW w:w="879" w:type="dxa"/>
          </w:tcPr>
          <w:p w14:paraId="5873B168" w14:textId="77777777" w:rsidR="00E742BE" w:rsidRPr="00FA2E98" w:rsidRDefault="00E742BE" w:rsidP="00E742BE">
            <w:r w:rsidRPr="00FA2E98">
              <w:t>0</w:t>
            </w:r>
          </w:p>
          <w:p w14:paraId="76BEF122" w14:textId="6969CF80" w:rsidR="00E742BE" w:rsidRDefault="00E742BE" w:rsidP="00E742BE">
            <w:pPr>
              <w:rPr>
                <w:b/>
                <w:bCs/>
              </w:rPr>
            </w:pPr>
            <w:r w:rsidRPr="00FA2E98">
              <w:t>alert</w:t>
            </w:r>
          </w:p>
        </w:tc>
      </w:tr>
      <w:tr w:rsidR="00E742BE" w14:paraId="66948311" w14:textId="77777777" w:rsidTr="00856065">
        <w:trPr>
          <w:trHeight w:val="286"/>
        </w:trPr>
        <w:tc>
          <w:tcPr>
            <w:tcW w:w="622" w:type="dxa"/>
          </w:tcPr>
          <w:p w14:paraId="07778490" w14:textId="77777777" w:rsidR="00E742BE" w:rsidRPr="00FA2E98" w:rsidRDefault="00E742BE" w:rsidP="00E742BE">
            <w:r w:rsidRPr="00FA2E98">
              <w:t>Thymoquinone</w:t>
            </w:r>
          </w:p>
          <w:p w14:paraId="203A4BA6" w14:textId="77777777" w:rsidR="00E742BE" w:rsidRDefault="00E742BE" w:rsidP="00E742BE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7774D134" w14:textId="22B2C336" w:rsidR="00E742BE" w:rsidRDefault="00E742BE" w:rsidP="00E742BE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10281</w:t>
            </w:r>
          </w:p>
        </w:tc>
        <w:tc>
          <w:tcPr>
            <w:tcW w:w="990" w:type="dxa"/>
          </w:tcPr>
          <w:p w14:paraId="578AB70B" w14:textId="3EF7BA12" w:rsidR="00E742BE" w:rsidRDefault="00E742BE" w:rsidP="00E742BE">
            <w:pPr>
              <w:rPr>
                <w:b/>
                <w:bCs/>
              </w:rPr>
            </w:pPr>
            <w:r w:rsidRPr="00FA2E98">
              <w:t>CC1=CC(=</w:t>
            </w:r>
            <w:proofErr w:type="gramStart"/>
            <w:r w:rsidRPr="00FA2E98">
              <w:t>O)C</w:t>
            </w:r>
            <w:proofErr w:type="gramEnd"/>
            <w:r w:rsidRPr="00FA2E98">
              <w:t>(=CC1=</w:t>
            </w:r>
            <w:proofErr w:type="gramStart"/>
            <w:r w:rsidRPr="00FA2E98">
              <w:t>O)C</w:t>
            </w:r>
            <w:proofErr w:type="gramEnd"/>
            <w:r w:rsidRPr="00FA2E98">
              <w:t>(C)C</w:t>
            </w:r>
          </w:p>
        </w:tc>
        <w:tc>
          <w:tcPr>
            <w:tcW w:w="900" w:type="dxa"/>
          </w:tcPr>
          <w:p w14:paraId="40AA1B02" w14:textId="77777777" w:rsidR="00E742BE" w:rsidRPr="00FA2E98" w:rsidRDefault="00E742BE" w:rsidP="00E742BE">
            <w:pPr>
              <w:rPr>
                <w:rFonts w:ascii="Helvetica" w:hAnsi="Helvetica" w:cs="Helvetica"/>
                <w:color w:val="626262"/>
                <w:sz w:val="18"/>
                <w:szCs w:val="18"/>
              </w:rPr>
            </w:pPr>
            <w:r w:rsidRPr="00FA2E98">
              <w:rPr>
                <w:rFonts w:ascii="Helvetica" w:hAnsi="Helvetica" w:cs="Helvetica"/>
                <w:color w:val="626262"/>
                <w:sz w:val="18"/>
                <w:szCs w:val="18"/>
              </w:rPr>
              <w:br/>
              <w:t>164.20</w:t>
            </w:r>
          </w:p>
          <w:p w14:paraId="58DAE6BB" w14:textId="77777777" w:rsidR="00E742BE" w:rsidRPr="00FA2E98" w:rsidRDefault="00E742BE" w:rsidP="00E742BE">
            <w:pPr>
              <w:rPr>
                <w:rFonts w:ascii="Helvetica" w:hAnsi="Helvetica" w:cs="Helvetica"/>
                <w:color w:val="626262"/>
                <w:sz w:val="18"/>
                <w:szCs w:val="18"/>
              </w:rPr>
            </w:pPr>
          </w:p>
          <w:p w14:paraId="7F9D0446" w14:textId="77777777" w:rsidR="00E742BE" w:rsidRDefault="00E742BE" w:rsidP="00E742BE">
            <w:pPr>
              <w:rPr>
                <w:b/>
                <w:bCs/>
              </w:rPr>
            </w:pPr>
          </w:p>
        </w:tc>
        <w:tc>
          <w:tcPr>
            <w:tcW w:w="551" w:type="dxa"/>
          </w:tcPr>
          <w:p w14:paraId="45B9E51E" w14:textId="60D266F4" w:rsidR="00E742BE" w:rsidRDefault="00E742BE" w:rsidP="00E742BE">
            <w:pPr>
              <w:rPr>
                <w:b/>
                <w:bCs/>
              </w:rPr>
            </w:pPr>
            <w:r w:rsidRPr="00FA2E98">
              <w:t>2</w:t>
            </w:r>
          </w:p>
        </w:tc>
        <w:tc>
          <w:tcPr>
            <w:tcW w:w="669" w:type="dxa"/>
          </w:tcPr>
          <w:p w14:paraId="07979B20" w14:textId="02C48260" w:rsidR="00E742BE" w:rsidRDefault="00E742BE" w:rsidP="00E742BE">
            <w:pPr>
              <w:rPr>
                <w:b/>
                <w:bCs/>
              </w:rPr>
            </w:pPr>
            <w:r w:rsidRPr="00FA2E98">
              <w:t>0</w:t>
            </w:r>
          </w:p>
        </w:tc>
        <w:tc>
          <w:tcPr>
            <w:tcW w:w="998" w:type="dxa"/>
          </w:tcPr>
          <w:p w14:paraId="5E26CB54" w14:textId="47CA4749" w:rsidR="00E742BE" w:rsidRDefault="00E742BE" w:rsidP="00E742BE">
            <w:pPr>
              <w:rPr>
                <w:b/>
                <w:bCs/>
              </w:rPr>
            </w:pPr>
            <w:r w:rsidRPr="00FA2E98">
              <w:t>1.99</w:t>
            </w:r>
          </w:p>
        </w:tc>
        <w:tc>
          <w:tcPr>
            <w:tcW w:w="1202" w:type="dxa"/>
          </w:tcPr>
          <w:p w14:paraId="6E1B0795" w14:textId="77777777" w:rsidR="00E742BE" w:rsidRDefault="00E742BE" w:rsidP="00E742BE">
            <w:r w:rsidRPr="00FA2E98">
              <w:t>-2.03</w:t>
            </w:r>
          </w:p>
          <w:p w14:paraId="115331E8" w14:textId="4B4D6ECE" w:rsidR="00856065" w:rsidRDefault="00856065" w:rsidP="00E742BE">
            <w:pPr>
              <w:rPr>
                <w:b/>
                <w:bCs/>
              </w:rPr>
            </w:pPr>
            <w:r>
              <w:t>soluble</w:t>
            </w:r>
          </w:p>
        </w:tc>
        <w:tc>
          <w:tcPr>
            <w:tcW w:w="1046" w:type="dxa"/>
          </w:tcPr>
          <w:p w14:paraId="3FAE4355" w14:textId="26DE1FC6" w:rsidR="00E742BE" w:rsidRDefault="00E742BE" w:rsidP="00E742BE">
            <w:pPr>
              <w:rPr>
                <w:b/>
                <w:bCs/>
              </w:rPr>
            </w:pPr>
            <w:r w:rsidRPr="00FA2E98">
              <w:t>High</w:t>
            </w:r>
          </w:p>
        </w:tc>
        <w:tc>
          <w:tcPr>
            <w:tcW w:w="856" w:type="dxa"/>
          </w:tcPr>
          <w:p w14:paraId="1B59FA9C" w14:textId="3275AD1F" w:rsidR="00E742BE" w:rsidRDefault="00E742BE" w:rsidP="00E742BE">
            <w:pPr>
              <w:rPr>
                <w:b/>
                <w:bCs/>
              </w:rPr>
            </w:pPr>
            <w:r w:rsidRPr="00FA2E98">
              <w:t>Yes</w:t>
            </w:r>
          </w:p>
        </w:tc>
        <w:tc>
          <w:tcPr>
            <w:tcW w:w="814" w:type="dxa"/>
          </w:tcPr>
          <w:p w14:paraId="65EFE745" w14:textId="677F4EF5" w:rsidR="00E742BE" w:rsidRDefault="00E742BE" w:rsidP="00E742BE">
            <w:pPr>
              <w:rPr>
                <w:b/>
                <w:bCs/>
              </w:rPr>
            </w:pPr>
            <w:r w:rsidRPr="00FA2E98">
              <w:t>Yes; 0 violation</w:t>
            </w:r>
          </w:p>
        </w:tc>
        <w:tc>
          <w:tcPr>
            <w:tcW w:w="879" w:type="dxa"/>
          </w:tcPr>
          <w:p w14:paraId="3F882F89" w14:textId="1A04FEE6" w:rsidR="00E742BE" w:rsidRDefault="00E742BE" w:rsidP="00E742BE">
            <w:pPr>
              <w:rPr>
                <w:b/>
                <w:bCs/>
              </w:rPr>
            </w:pPr>
            <w:r w:rsidRPr="00FA2E98">
              <w:t>1 alert: quinone_A</w:t>
            </w:r>
          </w:p>
        </w:tc>
      </w:tr>
      <w:tr w:rsidR="00DC1423" w14:paraId="02278FA0" w14:textId="77777777" w:rsidTr="00856065">
        <w:trPr>
          <w:trHeight w:val="286"/>
        </w:trPr>
        <w:tc>
          <w:tcPr>
            <w:tcW w:w="622" w:type="dxa"/>
          </w:tcPr>
          <w:p w14:paraId="6A751D62" w14:textId="3BE63547" w:rsidR="00DC1423" w:rsidRDefault="00DC1423" w:rsidP="00DC1423">
            <w:pPr>
              <w:rPr>
                <w:b/>
                <w:bCs/>
              </w:rPr>
            </w:pPr>
            <w:r>
              <w:rPr>
                <w:b/>
                <w:bCs/>
              </w:rPr>
              <w:t>Thymol</w:t>
            </w:r>
          </w:p>
        </w:tc>
        <w:tc>
          <w:tcPr>
            <w:tcW w:w="1263" w:type="dxa"/>
          </w:tcPr>
          <w:p w14:paraId="29F51C42" w14:textId="7EBCEC22" w:rsidR="00DC1423" w:rsidRDefault="00DC1423" w:rsidP="00DC1423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6989</w:t>
            </w:r>
          </w:p>
        </w:tc>
        <w:tc>
          <w:tcPr>
            <w:tcW w:w="990" w:type="dxa"/>
          </w:tcPr>
          <w:p w14:paraId="3B49D9C8" w14:textId="2788F7FC" w:rsidR="00DC1423" w:rsidRDefault="00DC1423" w:rsidP="00DC1423">
            <w:pPr>
              <w:rPr>
                <w:b/>
                <w:bCs/>
              </w:rPr>
            </w:pPr>
            <w:r w:rsidRPr="00E742BE">
              <w:rPr>
                <w:b/>
                <w:bCs/>
              </w:rPr>
              <w:t>CC1=CC(=C(C=C</w:t>
            </w:r>
            <w:proofErr w:type="gramStart"/>
            <w:r w:rsidRPr="00E742BE">
              <w:rPr>
                <w:b/>
                <w:bCs/>
              </w:rPr>
              <w:t>1)C</w:t>
            </w:r>
            <w:proofErr w:type="gramEnd"/>
            <w:r w:rsidRPr="00E742BE">
              <w:rPr>
                <w:b/>
                <w:bCs/>
              </w:rPr>
              <w:t>(C)</w:t>
            </w:r>
            <w:proofErr w:type="gramStart"/>
            <w:r w:rsidRPr="00E742BE">
              <w:rPr>
                <w:b/>
                <w:bCs/>
              </w:rPr>
              <w:t>C)O</w:t>
            </w:r>
            <w:proofErr w:type="gramEnd"/>
          </w:p>
        </w:tc>
        <w:tc>
          <w:tcPr>
            <w:tcW w:w="900" w:type="dxa"/>
          </w:tcPr>
          <w:p w14:paraId="1B34A447" w14:textId="3A35DC1F" w:rsidR="00DC1423" w:rsidRDefault="00DC1423" w:rsidP="00DC1423">
            <w:pPr>
              <w:rPr>
                <w:b/>
                <w:bCs/>
              </w:rPr>
            </w:pPr>
            <w:r w:rsidRPr="00E742BE">
              <w:rPr>
                <w:b/>
                <w:bCs/>
              </w:rPr>
              <w:t>150.22</w:t>
            </w:r>
          </w:p>
        </w:tc>
        <w:tc>
          <w:tcPr>
            <w:tcW w:w="551" w:type="dxa"/>
          </w:tcPr>
          <w:p w14:paraId="4D8EEA5E" w14:textId="253DB325" w:rsidR="00DC1423" w:rsidRDefault="00DC1423" w:rsidP="00DC142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669" w:type="dxa"/>
          </w:tcPr>
          <w:p w14:paraId="7EC20949" w14:textId="4B0E59C6" w:rsidR="00DC1423" w:rsidRDefault="00DC1423" w:rsidP="00DC142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8" w:type="dxa"/>
          </w:tcPr>
          <w:p w14:paraId="74EB405C" w14:textId="3C7BECCD" w:rsidR="00DC1423" w:rsidRDefault="00DC1423" w:rsidP="00DC1423">
            <w:pPr>
              <w:rPr>
                <w:b/>
                <w:bCs/>
              </w:rPr>
            </w:pPr>
            <w:r>
              <w:rPr>
                <w:b/>
                <w:bCs/>
              </w:rPr>
              <w:t>2.32</w:t>
            </w:r>
          </w:p>
        </w:tc>
        <w:tc>
          <w:tcPr>
            <w:tcW w:w="1202" w:type="dxa"/>
          </w:tcPr>
          <w:p w14:paraId="3F9A4ECB" w14:textId="77777777" w:rsidR="00DC1423" w:rsidRDefault="00DC1423" w:rsidP="00DC1423">
            <w:pPr>
              <w:rPr>
                <w:b/>
                <w:bCs/>
              </w:rPr>
            </w:pPr>
            <w:r>
              <w:rPr>
                <w:b/>
                <w:bCs/>
              </w:rPr>
              <w:t>-3.01</w:t>
            </w:r>
          </w:p>
          <w:p w14:paraId="0010F998" w14:textId="36E46C46" w:rsidR="00DC1423" w:rsidRDefault="00DC1423" w:rsidP="00DC1423">
            <w:pPr>
              <w:rPr>
                <w:b/>
                <w:bCs/>
              </w:rPr>
            </w:pPr>
            <w:r>
              <w:rPr>
                <w:b/>
                <w:bCs/>
              </w:rPr>
              <w:t>soluble</w:t>
            </w:r>
          </w:p>
        </w:tc>
        <w:tc>
          <w:tcPr>
            <w:tcW w:w="1046" w:type="dxa"/>
          </w:tcPr>
          <w:p w14:paraId="2643EC8D" w14:textId="01E32941" w:rsidR="00DC1423" w:rsidRDefault="00DC1423" w:rsidP="00DC1423">
            <w:pPr>
              <w:rPr>
                <w:b/>
                <w:bCs/>
              </w:rPr>
            </w:pPr>
            <w:r w:rsidRPr="00FA2E98">
              <w:t>High</w:t>
            </w:r>
          </w:p>
        </w:tc>
        <w:tc>
          <w:tcPr>
            <w:tcW w:w="856" w:type="dxa"/>
          </w:tcPr>
          <w:p w14:paraId="16D696C6" w14:textId="02B24576" w:rsidR="00DC1423" w:rsidRDefault="00DC1423" w:rsidP="00DC1423">
            <w:pPr>
              <w:rPr>
                <w:b/>
                <w:bCs/>
              </w:rPr>
            </w:pPr>
            <w:r w:rsidRPr="00FA2E98">
              <w:t>Yes</w:t>
            </w:r>
          </w:p>
        </w:tc>
        <w:tc>
          <w:tcPr>
            <w:tcW w:w="814" w:type="dxa"/>
          </w:tcPr>
          <w:p w14:paraId="4162D7DC" w14:textId="0C1F5EBE" w:rsidR="00DC1423" w:rsidRDefault="00DC1423" w:rsidP="00DC1423">
            <w:pPr>
              <w:rPr>
                <w:b/>
                <w:bCs/>
              </w:rPr>
            </w:pPr>
            <w:r w:rsidRPr="00FA2E98">
              <w:t>Yes; 0 violation</w:t>
            </w:r>
          </w:p>
        </w:tc>
        <w:tc>
          <w:tcPr>
            <w:tcW w:w="879" w:type="dxa"/>
          </w:tcPr>
          <w:p w14:paraId="2A826335" w14:textId="77777777" w:rsidR="00DC1423" w:rsidRPr="00FA2E98" w:rsidRDefault="00DC1423" w:rsidP="00DC1423">
            <w:r w:rsidRPr="00FA2E98">
              <w:t>0</w:t>
            </w:r>
          </w:p>
          <w:p w14:paraId="07FFFA07" w14:textId="67249F58" w:rsidR="00DC1423" w:rsidRDefault="00DC1423" w:rsidP="00DC1423">
            <w:pPr>
              <w:rPr>
                <w:b/>
                <w:bCs/>
              </w:rPr>
            </w:pPr>
            <w:r w:rsidRPr="00FA2E98">
              <w:t>alert</w:t>
            </w:r>
          </w:p>
        </w:tc>
      </w:tr>
    </w:tbl>
    <w:p w14:paraId="6D21CAAD" w14:textId="4566B2E5" w:rsidR="003B2B76" w:rsidRPr="003B2B76" w:rsidRDefault="00401B1E" w:rsidP="003B2B76">
      <w:pPr>
        <w:rPr>
          <w:b/>
          <w:bCs/>
        </w:rPr>
      </w:pPr>
      <w:r>
        <w:rPr>
          <w:b/>
          <w:bCs/>
        </w:rPr>
        <w:t xml:space="preserve">  </w:t>
      </w:r>
    </w:p>
    <w:p w14:paraId="4013DF47" w14:textId="28074943" w:rsidR="003B2B76" w:rsidRDefault="003B2B76"/>
    <w:p w14:paraId="5D599EB1" w14:textId="77777777" w:rsidR="00541850" w:rsidRDefault="00541850"/>
    <w:p w14:paraId="2B63398F" w14:textId="77777777" w:rsidR="00541850" w:rsidRDefault="00541850"/>
    <w:p w14:paraId="616E1F15" w14:textId="77777777" w:rsidR="00541850" w:rsidRDefault="00541850"/>
    <w:tbl>
      <w:tblPr>
        <w:tblStyle w:val="TableGrid"/>
        <w:tblpPr w:leftFromText="180" w:rightFromText="180" w:vertAnchor="text" w:horzAnchor="margin" w:tblpY="101"/>
        <w:tblW w:w="11005" w:type="dxa"/>
        <w:tblLayout w:type="fixed"/>
        <w:tblLook w:val="04A0" w:firstRow="1" w:lastRow="0" w:firstColumn="1" w:lastColumn="0" w:noHBand="0" w:noVBand="1"/>
      </w:tblPr>
      <w:tblGrid>
        <w:gridCol w:w="995"/>
        <w:gridCol w:w="1430"/>
        <w:gridCol w:w="2175"/>
        <w:gridCol w:w="1425"/>
        <w:gridCol w:w="990"/>
        <w:gridCol w:w="1440"/>
        <w:gridCol w:w="1350"/>
        <w:gridCol w:w="1200"/>
      </w:tblGrid>
      <w:tr w:rsidR="009A6749" w14:paraId="240EF74B" w14:textId="77777777" w:rsidTr="009A6749">
        <w:trPr>
          <w:trHeight w:val="429"/>
        </w:trPr>
        <w:tc>
          <w:tcPr>
            <w:tcW w:w="11005" w:type="dxa"/>
            <w:gridSpan w:val="8"/>
          </w:tcPr>
          <w:p w14:paraId="64D6EB55" w14:textId="15A203F2" w:rsidR="009A6749" w:rsidRPr="004D0B09" w:rsidRDefault="00F06B96" w:rsidP="009A6749">
            <w:pPr>
              <w:rPr>
                <w:sz w:val="16"/>
                <w:szCs w:val="16"/>
              </w:rPr>
            </w:pPr>
            <w:r w:rsidRPr="00F06B96">
              <w:rPr>
                <w:b/>
                <w:bCs/>
                <w:color w:val="FF0000"/>
                <w:sz w:val="36"/>
                <w:szCs w:val="36"/>
              </w:rPr>
              <w:t>Task 0</w:t>
            </w:r>
            <w:r>
              <w:rPr>
                <w:b/>
                <w:bCs/>
                <w:color w:val="FF0000"/>
                <w:sz w:val="36"/>
                <w:szCs w:val="36"/>
              </w:rPr>
              <w:t>3</w:t>
            </w:r>
            <w:r w:rsidRPr="00F06B96">
              <w:rPr>
                <w:b/>
                <w:bCs/>
                <w:color w:val="FF0000"/>
                <w:sz w:val="36"/>
                <w:szCs w:val="36"/>
              </w:rPr>
              <w:t>:</w:t>
            </w:r>
            <w:r w:rsidRPr="00F06B96">
              <w:rPr>
                <w:color w:val="FF0000"/>
                <w:sz w:val="36"/>
                <w:szCs w:val="36"/>
              </w:rPr>
              <w:t xml:space="preserve"> </w:t>
            </w:r>
            <w:r w:rsidR="001B43D6">
              <w:rPr>
                <w:sz w:val="36"/>
                <w:szCs w:val="36"/>
              </w:rPr>
              <w:t>P</w:t>
            </w:r>
            <w:r w:rsidRPr="00F06B96">
              <w:rPr>
                <w:sz w:val="36"/>
                <w:szCs w:val="36"/>
              </w:rPr>
              <w:t xml:space="preserve">erform </w:t>
            </w:r>
            <w:r w:rsidR="001B43D6" w:rsidRPr="001B43D6">
              <w:rPr>
                <w:sz w:val="36"/>
                <w:szCs w:val="36"/>
              </w:rPr>
              <w:t>Toxicity Prediction</w:t>
            </w:r>
            <w:r w:rsidR="001B43D6">
              <w:rPr>
                <w:sz w:val="36"/>
                <w:szCs w:val="36"/>
              </w:rPr>
              <w:t xml:space="preserve"> </w:t>
            </w:r>
            <w:r w:rsidRPr="00F06B96">
              <w:rPr>
                <w:sz w:val="36"/>
                <w:szCs w:val="36"/>
              </w:rPr>
              <w:t>on the 10 compounds obtained from the Protein-Ligand Docking and provide the results in the table below.</w:t>
            </w:r>
          </w:p>
        </w:tc>
      </w:tr>
      <w:tr w:rsidR="009A6749" w14:paraId="290B020C" w14:textId="77777777" w:rsidTr="009A6749">
        <w:trPr>
          <w:trHeight w:val="429"/>
        </w:trPr>
        <w:tc>
          <w:tcPr>
            <w:tcW w:w="11005" w:type="dxa"/>
            <w:gridSpan w:val="8"/>
          </w:tcPr>
          <w:p w14:paraId="6D31C2CC" w14:textId="77777777" w:rsidR="009A6749" w:rsidRPr="004D0B09" w:rsidRDefault="009A6749" w:rsidP="009A6749">
            <w:pPr>
              <w:rPr>
                <w:sz w:val="16"/>
                <w:szCs w:val="16"/>
              </w:rPr>
            </w:pPr>
            <w:r w:rsidRPr="00F06B96">
              <w:rPr>
                <w:b/>
                <w:bCs/>
                <w:sz w:val="32"/>
                <w:szCs w:val="32"/>
              </w:rPr>
              <w:t>Toxicity Prediction</w:t>
            </w:r>
          </w:p>
        </w:tc>
      </w:tr>
      <w:tr w:rsidR="009A6749" w14:paraId="120BC2E0" w14:textId="77777777" w:rsidTr="002D2694">
        <w:trPr>
          <w:trHeight w:val="467"/>
        </w:trPr>
        <w:tc>
          <w:tcPr>
            <w:tcW w:w="995" w:type="dxa"/>
          </w:tcPr>
          <w:p w14:paraId="265A5C9B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bookmarkStart w:id="2" w:name="_Hlk195089012"/>
            <w:r w:rsidRPr="00541850">
              <w:rPr>
                <w:sz w:val="20"/>
                <w:szCs w:val="20"/>
              </w:rPr>
              <w:t>Name</w:t>
            </w:r>
          </w:p>
        </w:tc>
        <w:tc>
          <w:tcPr>
            <w:tcW w:w="1430" w:type="dxa"/>
          </w:tcPr>
          <w:p w14:paraId="739F5C67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CID ID</w:t>
            </w:r>
          </w:p>
        </w:tc>
        <w:tc>
          <w:tcPr>
            <w:tcW w:w="2175" w:type="dxa"/>
          </w:tcPr>
          <w:p w14:paraId="43A8E12A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Canonical SMILES</w:t>
            </w:r>
          </w:p>
        </w:tc>
        <w:tc>
          <w:tcPr>
            <w:tcW w:w="1425" w:type="dxa"/>
          </w:tcPr>
          <w:p w14:paraId="40D2EAF0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Hepatotoxicity</w:t>
            </w:r>
          </w:p>
        </w:tc>
        <w:tc>
          <w:tcPr>
            <w:tcW w:w="990" w:type="dxa"/>
          </w:tcPr>
          <w:p w14:paraId="768BDB7E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Carcinogenicity</w:t>
            </w:r>
          </w:p>
        </w:tc>
        <w:tc>
          <w:tcPr>
            <w:tcW w:w="1440" w:type="dxa"/>
          </w:tcPr>
          <w:p w14:paraId="6E705699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Immunotoxicity</w:t>
            </w:r>
          </w:p>
        </w:tc>
        <w:tc>
          <w:tcPr>
            <w:tcW w:w="1350" w:type="dxa"/>
          </w:tcPr>
          <w:p w14:paraId="66B72616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Mutagenicity</w:t>
            </w:r>
          </w:p>
        </w:tc>
        <w:tc>
          <w:tcPr>
            <w:tcW w:w="1200" w:type="dxa"/>
          </w:tcPr>
          <w:p w14:paraId="1B3D1999" w14:textId="77777777" w:rsidR="009A6749" w:rsidRPr="00541850" w:rsidRDefault="009A6749" w:rsidP="009A6749">
            <w:pPr>
              <w:rPr>
                <w:sz w:val="20"/>
                <w:szCs w:val="20"/>
              </w:rPr>
            </w:pPr>
            <w:r w:rsidRPr="00541850">
              <w:rPr>
                <w:sz w:val="20"/>
                <w:szCs w:val="20"/>
              </w:rPr>
              <w:t>Cytotoxicity</w:t>
            </w:r>
          </w:p>
        </w:tc>
      </w:tr>
      <w:tr w:rsidR="005E08E2" w14:paraId="630BFA33" w14:textId="77777777" w:rsidTr="002D2694">
        <w:trPr>
          <w:trHeight w:val="292"/>
        </w:trPr>
        <w:tc>
          <w:tcPr>
            <w:tcW w:w="995" w:type="dxa"/>
          </w:tcPr>
          <w:p w14:paraId="5AF68B5E" w14:textId="77777777" w:rsidR="005E08E2" w:rsidRPr="002521D8" w:rsidRDefault="005E08E2" w:rsidP="005E08E2">
            <w:bookmarkStart w:id="3" w:name="_Hlk195088180"/>
            <w:r w:rsidRPr="002521D8">
              <w:t>Quercetin</w:t>
            </w:r>
          </w:p>
          <w:p w14:paraId="683FB901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6FA94CF4" w14:textId="1CA9E36A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5280343</w:t>
            </w:r>
          </w:p>
        </w:tc>
        <w:tc>
          <w:tcPr>
            <w:tcW w:w="2175" w:type="dxa"/>
          </w:tcPr>
          <w:p w14:paraId="4CFA1491" w14:textId="3C86257C" w:rsidR="005E08E2" w:rsidRDefault="005E08E2" w:rsidP="005E08E2">
            <w:pPr>
              <w:rPr>
                <w:b/>
                <w:bCs/>
              </w:rPr>
            </w:pPr>
            <w:r w:rsidRPr="00FA2E98">
              <w:t>C1=CC(=C(C=C1C2=C(C(=</w:t>
            </w:r>
            <w:proofErr w:type="gramStart"/>
            <w:r w:rsidRPr="00FA2E98">
              <w:t>O)C</w:t>
            </w:r>
            <w:proofErr w:type="gramEnd"/>
            <w:r w:rsidRPr="00FA2E98">
              <w:t>3=C(C=C(C=C3O</w:t>
            </w:r>
            <w:proofErr w:type="gramStart"/>
            <w:r w:rsidRPr="00FA2E98">
              <w:t>2)O</w:t>
            </w:r>
            <w:proofErr w:type="gramEnd"/>
            <w:r w:rsidRPr="00FA2E98">
              <w:t>)</w:t>
            </w:r>
            <w:proofErr w:type="gramStart"/>
            <w:r w:rsidRPr="00FA2E98">
              <w:t>O)O</w:t>
            </w:r>
            <w:proofErr w:type="gramEnd"/>
            <w:r w:rsidRPr="00FA2E98">
              <w:t>)</w:t>
            </w:r>
            <w:proofErr w:type="gramStart"/>
            <w:r w:rsidRPr="00FA2E98">
              <w:t>O)O</w:t>
            </w:r>
            <w:proofErr w:type="gramEnd"/>
          </w:p>
        </w:tc>
        <w:tc>
          <w:tcPr>
            <w:tcW w:w="1425" w:type="dxa"/>
          </w:tcPr>
          <w:p w14:paraId="65FA228F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0.69</w:t>
            </w:r>
          </w:p>
          <w:p w14:paraId="30F3D61E" w14:textId="7AAE105E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A8D08D" w:themeColor="accent6" w:themeTint="99"/>
              </w:rPr>
              <w:t>Inactive</w:t>
            </w:r>
          </w:p>
        </w:tc>
        <w:tc>
          <w:tcPr>
            <w:tcW w:w="990" w:type="dxa"/>
          </w:tcPr>
          <w:p w14:paraId="3CEC653D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0.68</w:t>
            </w:r>
          </w:p>
          <w:p w14:paraId="156A15C4" w14:textId="18D3F075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FFC000"/>
              </w:rPr>
              <w:t>Active</w:t>
            </w:r>
          </w:p>
        </w:tc>
        <w:tc>
          <w:tcPr>
            <w:tcW w:w="1440" w:type="dxa"/>
          </w:tcPr>
          <w:p w14:paraId="796D4382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0.87</w:t>
            </w:r>
          </w:p>
          <w:p w14:paraId="21D1C404" w14:textId="266FFF68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4673A57E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0.51</w:t>
            </w:r>
          </w:p>
          <w:p w14:paraId="07598FB2" w14:textId="448EDADE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FFC000"/>
              </w:rPr>
              <w:t>Active</w:t>
            </w:r>
          </w:p>
        </w:tc>
        <w:tc>
          <w:tcPr>
            <w:tcW w:w="1200" w:type="dxa"/>
          </w:tcPr>
          <w:p w14:paraId="44C8B913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0.99</w:t>
            </w:r>
          </w:p>
          <w:p w14:paraId="11EA42A9" w14:textId="678D9B76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</w:tr>
      <w:bookmarkEnd w:id="2"/>
      <w:bookmarkEnd w:id="3"/>
      <w:tr w:rsidR="005E08E2" w14:paraId="7D7FAD36" w14:textId="77777777" w:rsidTr="002D2694">
        <w:trPr>
          <w:trHeight w:val="292"/>
        </w:trPr>
        <w:tc>
          <w:tcPr>
            <w:tcW w:w="995" w:type="dxa"/>
          </w:tcPr>
          <w:p w14:paraId="4E154334" w14:textId="77777777" w:rsidR="005E08E2" w:rsidRPr="00F140E3" w:rsidRDefault="005E08E2" w:rsidP="005E08E2">
            <w:r w:rsidRPr="00F140E3">
              <w:t>(2S)-2-[[4-[(2-amino-4-oxo-1H-pteridin-6-</w:t>
            </w:r>
            <w:proofErr w:type="gramStart"/>
            <w:r w:rsidRPr="00F140E3">
              <w:t>yl)methylamino</w:t>
            </w:r>
            <w:proofErr w:type="gramEnd"/>
            <w:r w:rsidRPr="00F140E3">
              <w:t>]</w:t>
            </w:r>
            <w:proofErr w:type="gramStart"/>
            <w:r w:rsidRPr="00F140E3">
              <w:t>benzoyl]amino</w:t>
            </w:r>
            <w:proofErr w:type="gramEnd"/>
            <w:r w:rsidRPr="00F140E3">
              <w:t>]pentanedioic acid</w:t>
            </w:r>
          </w:p>
          <w:p w14:paraId="5D8A6831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21CC0EB2" w14:textId="02ACE9A4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6037</w:t>
            </w:r>
          </w:p>
        </w:tc>
        <w:tc>
          <w:tcPr>
            <w:tcW w:w="2175" w:type="dxa"/>
          </w:tcPr>
          <w:p w14:paraId="2C5C95E9" w14:textId="3E8BE935" w:rsidR="005E08E2" w:rsidRDefault="005E08E2" w:rsidP="005E08E2">
            <w:pPr>
              <w:rPr>
                <w:b/>
                <w:bCs/>
              </w:rPr>
            </w:pPr>
            <w:r w:rsidRPr="00FA2E98">
              <w:t>C1=CC(=CC=C1C(=</w:t>
            </w:r>
            <w:proofErr w:type="gramStart"/>
            <w:r w:rsidRPr="00FA2E98">
              <w:t>O)N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CCC(=</w:t>
            </w:r>
            <w:proofErr w:type="gramStart"/>
            <w:r w:rsidRPr="00FA2E98">
              <w:t>O)O</w:t>
            </w:r>
            <w:proofErr w:type="gramEnd"/>
            <w:r w:rsidRPr="00FA2E98">
              <w:t>)C(=</w:t>
            </w:r>
            <w:proofErr w:type="gramStart"/>
            <w:r w:rsidRPr="00FA2E98">
              <w:t>O)O</w:t>
            </w:r>
            <w:proofErr w:type="gramEnd"/>
            <w:r w:rsidRPr="00FA2E98">
              <w:t>)NCC2=CN=C3C(=N</w:t>
            </w:r>
            <w:proofErr w:type="gramStart"/>
            <w:r w:rsidRPr="00FA2E98">
              <w:t>2)C</w:t>
            </w:r>
            <w:proofErr w:type="gramEnd"/>
            <w:r w:rsidRPr="00FA2E98">
              <w:t>(=</w:t>
            </w:r>
            <w:proofErr w:type="gramStart"/>
            <w:r w:rsidRPr="00FA2E98">
              <w:t>O)N</w:t>
            </w:r>
            <w:proofErr w:type="gramEnd"/>
            <w:r w:rsidRPr="00FA2E98">
              <w:t>=C(N</w:t>
            </w:r>
            <w:proofErr w:type="gramStart"/>
            <w:r w:rsidRPr="00FA2E98">
              <w:t>3)N</w:t>
            </w:r>
            <w:proofErr w:type="gramEnd"/>
          </w:p>
        </w:tc>
        <w:tc>
          <w:tcPr>
            <w:tcW w:w="1425" w:type="dxa"/>
          </w:tcPr>
          <w:p w14:paraId="4C6904A5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0.97</w:t>
            </w:r>
          </w:p>
          <w:p w14:paraId="76EFDDEA" w14:textId="13BE43C2" w:rsidR="00856065" w:rsidRDefault="00856065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990" w:type="dxa"/>
          </w:tcPr>
          <w:p w14:paraId="4F3692D1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0.56</w:t>
            </w:r>
          </w:p>
          <w:p w14:paraId="6B2144C7" w14:textId="7BAB395C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A8D08D" w:themeColor="accent6" w:themeTint="99"/>
              </w:rPr>
              <w:t>Inactive</w:t>
            </w:r>
          </w:p>
        </w:tc>
        <w:tc>
          <w:tcPr>
            <w:tcW w:w="1440" w:type="dxa"/>
          </w:tcPr>
          <w:p w14:paraId="746352AA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0.99</w:t>
            </w:r>
          </w:p>
          <w:p w14:paraId="76588059" w14:textId="216731FB" w:rsidR="00856065" w:rsidRDefault="00856065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6D9F2122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0.81</w:t>
            </w:r>
          </w:p>
          <w:p w14:paraId="3C40D27D" w14:textId="0CC6F8A3" w:rsidR="00856065" w:rsidRDefault="00856065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6DD78570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0.74</w:t>
            </w:r>
          </w:p>
          <w:p w14:paraId="1DD7DE81" w14:textId="00271300" w:rsidR="00856065" w:rsidRDefault="00856065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</w:tr>
      <w:tr w:rsidR="005E08E2" w14:paraId="24F254C3" w14:textId="77777777" w:rsidTr="002D2694">
        <w:trPr>
          <w:trHeight w:val="292"/>
        </w:trPr>
        <w:tc>
          <w:tcPr>
            <w:tcW w:w="995" w:type="dxa"/>
          </w:tcPr>
          <w:p w14:paraId="710DADA4" w14:textId="77777777" w:rsidR="005E08E2" w:rsidRPr="00F140E3" w:rsidRDefault="005E08E2" w:rsidP="005E08E2">
            <w:r w:rsidRPr="00F140E3">
              <w:t>Protopine</w:t>
            </w:r>
          </w:p>
          <w:p w14:paraId="2624F338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729375E5" w14:textId="34CB5601" w:rsidR="005E08E2" w:rsidRDefault="005E08E2" w:rsidP="005E08E2">
            <w:pPr>
              <w:rPr>
                <w:b/>
                <w:bCs/>
              </w:rPr>
            </w:pPr>
            <w:r w:rsidRPr="00FA2E98">
              <w:t>4970</w:t>
            </w:r>
          </w:p>
        </w:tc>
        <w:tc>
          <w:tcPr>
            <w:tcW w:w="2175" w:type="dxa"/>
          </w:tcPr>
          <w:p w14:paraId="1E1EC822" w14:textId="77AF2DB7" w:rsidR="005E08E2" w:rsidRDefault="005E08E2" w:rsidP="005E08E2">
            <w:pPr>
              <w:rPr>
                <w:b/>
                <w:bCs/>
              </w:rPr>
            </w:pPr>
            <w:r w:rsidRPr="00FA2E98">
              <w:t>CN1CCC2=CC3=C(C=C2C(=</w:t>
            </w:r>
            <w:proofErr w:type="gramStart"/>
            <w:r w:rsidRPr="00FA2E98">
              <w:t>O)CC</w:t>
            </w:r>
            <w:proofErr w:type="gramEnd"/>
            <w:r w:rsidRPr="00FA2E98">
              <w:t>4=C(C</w:t>
            </w:r>
            <w:proofErr w:type="gramStart"/>
            <w:r w:rsidRPr="00FA2E98">
              <w:t>1)C</w:t>
            </w:r>
            <w:proofErr w:type="gramEnd"/>
            <w:r w:rsidRPr="00FA2E98">
              <w:t>5=C(C=C</w:t>
            </w:r>
            <w:proofErr w:type="gramStart"/>
            <w:r w:rsidRPr="00FA2E98">
              <w:t>4)OCO5)OCO</w:t>
            </w:r>
            <w:proofErr w:type="gramEnd"/>
            <w:r w:rsidRPr="00FA2E98">
              <w:t>3</w:t>
            </w:r>
          </w:p>
        </w:tc>
        <w:tc>
          <w:tcPr>
            <w:tcW w:w="1425" w:type="dxa"/>
          </w:tcPr>
          <w:p w14:paraId="5CE8E627" w14:textId="77777777" w:rsidR="005E08E2" w:rsidRPr="00A0565C" w:rsidRDefault="005E08E2" w:rsidP="005E08E2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</w:rPr>
              <w:t>0.92</w:t>
            </w:r>
          </w:p>
          <w:p w14:paraId="1DF0703C" w14:textId="650DB67B" w:rsidR="00856065" w:rsidRDefault="00856065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990" w:type="dxa"/>
          </w:tcPr>
          <w:p w14:paraId="5FD3805C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0.60</w:t>
            </w:r>
          </w:p>
          <w:p w14:paraId="2C0E63E6" w14:textId="37AF7B7D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FFE599" w:themeColor="accent4" w:themeTint="66"/>
              </w:rPr>
              <w:t>active</w:t>
            </w:r>
          </w:p>
        </w:tc>
        <w:tc>
          <w:tcPr>
            <w:tcW w:w="1440" w:type="dxa"/>
          </w:tcPr>
          <w:p w14:paraId="2D44CAF7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0.53</w:t>
            </w:r>
          </w:p>
          <w:p w14:paraId="3F1B2793" w14:textId="28EE0E08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FFE599" w:themeColor="accent4" w:themeTint="66"/>
              </w:rPr>
              <w:t>active</w:t>
            </w:r>
          </w:p>
        </w:tc>
        <w:tc>
          <w:tcPr>
            <w:tcW w:w="1350" w:type="dxa"/>
          </w:tcPr>
          <w:p w14:paraId="59FA4EAE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0.53</w:t>
            </w:r>
          </w:p>
          <w:p w14:paraId="0FCA1503" w14:textId="20560E3B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FFE599" w:themeColor="accent4" w:themeTint="66"/>
              </w:rPr>
              <w:t>active</w:t>
            </w:r>
          </w:p>
        </w:tc>
        <w:tc>
          <w:tcPr>
            <w:tcW w:w="1200" w:type="dxa"/>
          </w:tcPr>
          <w:p w14:paraId="02E456A1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0.57</w:t>
            </w:r>
          </w:p>
          <w:p w14:paraId="5694C910" w14:textId="3A983541" w:rsidR="00856065" w:rsidRDefault="00856065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A8D08D" w:themeColor="accent6" w:themeTint="99"/>
              </w:rPr>
              <w:t>inactive</w:t>
            </w:r>
          </w:p>
        </w:tc>
      </w:tr>
      <w:tr w:rsidR="005E08E2" w14:paraId="42B6EAAE" w14:textId="77777777" w:rsidTr="002D2694">
        <w:trPr>
          <w:trHeight w:val="292"/>
        </w:trPr>
        <w:tc>
          <w:tcPr>
            <w:tcW w:w="995" w:type="dxa"/>
          </w:tcPr>
          <w:p w14:paraId="59BD599C" w14:textId="77777777" w:rsidR="005E08E2" w:rsidRPr="002C7B8F" w:rsidRDefault="005E08E2" w:rsidP="005E08E2">
            <w:r w:rsidRPr="002C7B8F">
              <w:lastRenderedPageBreak/>
              <w:t>(E)-alpha-bisabolene</w:t>
            </w:r>
          </w:p>
          <w:p w14:paraId="7FAA9088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4D77AD7D" w14:textId="7EDDEAEA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5315468</w:t>
            </w:r>
          </w:p>
        </w:tc>
        <w:tc>
          <w:tcPr>
            <w:tcW w:w="2175" w:type="dxa"/>
          </w:tcPr>
          <w:p w14:paraId="03476676" w14:textId="228A0DAB" w:rsidR="005E08E2" w:rsidRDefault="005E08E2" w:rsidP="005E08E2">
            <w:pPr>
              <w:rPr>
                <w:b/>
                <w:bCs/>
              </w:rPr>
            </w:pPr>
            <w:r w:rsidRPr="00FA2E98">
              <w:t>CC1=CCC(CC1)/C(=C/CC=C(C)C)/C</w:t>
            </w:r>
          </w:p>
        </w:tc>
        <w:tc>
          <w:tcPr>
            <w:tcW w:w="1425" w:type="dxa"/>
          </w:tcPr>
          <w:p w14:paraId="0B5120AC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0.82</w:t>
            </w:r>
          </w:p>
          <w:p w14:paraId="45BF324C" w14:textId="52F96D5E" w:rsidR="002D2694" w:rsidRPr="002D2694" w:rsidRDefault="002D2694" w:rsidP="005E08E2">
            <w:pPr>
              <w:rPr>
                <w:b/>
                <w:bCs/>
                <w:color w:val="00B050"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  <w:p w14:paraId="65326C5F" w14:textId="253B19F0" w:rsidR="002D2694" w:rsidRDefault="002D2694" w:rsidP="005E08E2">
            <w:pPr>
              <w:rPr>
                <w:b/>
                <w:bCs/>
              </w:rPr>
            </w:pPr>
          </w:p>
        </w:tc>
        <w:tc>
          <w:tcPr>
            <w:tcW w:w="990" w:type="dxa"/>
          </w:tcPr>
          <w:p w14:paraId="128E5A88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0.76</w:t>
            </w:r>
          </w:p>
          <w:p w14:paraId="5A74587F" w14:textId="7A33D8DD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440" w:type="dxa"/>
          </w:tcPr>
          <w:p w14:paraId="30F1D43B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0.84</w:t>
            </w:r>
          </w:p>
          <w:p w14:paraId="3C73E4C4" w14:textId="48679E6B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7B6C662E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0.91</w:t>
            </w:r>
          </w:p>
          <w:p w14:paraId="451C0ADF" w14:textId="0898E821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483F5837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0.82</w:t>
            </w:r>
          </w:p>
          <w:p w14:paraId="5FD9D46B" w14:textId="41281703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</w:tr>
      <w:tr w:rsidR="005E08E2" w14:paraId="3565E10D" w14:textId="77777777" w:rsidTr="002D2694">
        <w:trPr>
          <w:trHeight w:val="292"/>
        </w:trPr>
        <w:tc>
          <w:tcPr>
            <w:tcW w:w="995" w:type="dxa"/>
          </w:tcPr>
          <w:p w14:paraId="090B0307" w14:textId="77777777" w:rsidR="005E08E2" w:rsidRPr="002D0604" w:rsidRDefault="005E08E2" w:rsidP="005E08E2">
            <w:r w:rsidRPr="002D0604">
              <w:t>Riboflavin</w:t>
            </w:r>
          </w:p>
          <w:p w14:paraId="7E55FEEE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4421FBFA" w14:textId="72DB7BCD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493570</w:t>
            </w:r>
          </w:p>
        </w:tc>
        <w:tc>
          <w:tcPr>
            <w:tcW w:w="2175" w:type="dxa"/>
          </w:tcPr>
          <w:p w14:paraId="66CC880D" w14:textId="69296CB1" w:rsidR="005E08E2" w:rsidRDefault="005E08E2" w:rsidP="005E08E2">
            <w:pPr>
              <w:rPr>
                <w:b/>
                <w:bCs/>
              </w:rPr>
            </w:pPr>
            <w:r w:rsidRPr="00FA2E98">
              <w:t>CC1=CC2=C(C=C1</w:t>
            </w:r>
            <w:proofErr w:type="gramStart"/>
            <w:r w:rsidRPr="00FA2E98">
              <w:t>C)N</w:t>
            </w:r>
            <w:proofErr w:type="gramEnd"/>
            <w:r w:rsidRPr="00FA2E98">
              <w:t>(C3=NC(=</w:t>
            </w:r>
            <w:proofErr w:type="gramStart"/>
            <w:r w:rsidRPr="00FA2E98">
              <w:t>O)NC</w:t>
            </w:r>
            <w:proofErr w:type="gramEnd"/>
            <w:r w:rsidRPr="00FA2E98">
              <w:t>(=</w:t>
            </w:r>
            <w:proofErr w:type="gramStart"/>
            <w:r w:rsidRPr="00FA2E98">
              <w:t>O)C</w:t>
            </w:r>
            <w:proofErr w:type="gramEnd"/>
            <w:r w:rsidRPr="00FA2E98">
              <w:t>3=N</w:t>
            </w:r>
            <w:proofErr w:type="gramStart"/>
            <w:r w:rsidRPr="00FA2E98">
              <w:t>2)C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[C@@</w:t>
            </w:r>
            <w:proofErr w:type="gramStart"/>
            <w:r w:rsidRPr="00FA2E98">
              <w:t>H](</w:t>
            </w:r>
            <w:proofErr w:type="gramEnd"/>
            <w:r w:rsidRPr="00FA2E98">
              <w:t>CO)</w:t>
            </w:r>
            <w:proofErr w:type="gramStart"/>
            <w:r w:rsidRPr="00FA2E98">
              <w:t>O)O</w:t>
            </w:r>
            <w:proofErr w:type="gramEnd"/>
            <w:r w:rsidRPr="00FA2E98">
              <w:t>)O</w:t>
            </w:r>
          </w:p>
        </w:tc>
        <w:tc>
          <w:tcPr>
            <w:tcW w:w="1425" w:type="dxa"/>
          </w:tcPr>
          <w:p w14:paraId="540CB842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0.93</w:t>
            </w:r>
          </w:p>
          <w:p w14:paraId="4F8C3995" w14:textId="0705AE2C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990" w:type="dxa"/>
          </w:tcPr>
          <w:p w14:paraId="5425E970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0.75</w:t>
            </w:r>
          </w:p>
          <w:p w14:paraId="5189E152" w14:textId="4D7942BB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440" w:type="dxa"/>
          </w:tcPr>
          <w:p w14:paraId="22FAE7DF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0.94</w:t>
            </w:r>
          </w:p>
          <w:p w14:paraId="3195D89D" w14:textId="0E9E0C43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725B96F8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0.72</w:t>
            </w:r>
          </w:p>
          <w:p w14:paraId="5CA3BFFF" w14:textId="3EBBAA8B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1B631524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0.75</w:t>
            </w:r>
          </w:p>
          <w:p w14:paraId="110985FC" w14:textId="432EB50F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</w:tr>
      <w:tr w:rsidR="005E08E2" w14:paraId="5961C048" w14:textId="77777777" w:rsidTr="002D2694">
        <w:trPr>
          <w:trHeight w:val="292"/>
        </w:trPr>
        <w:tc>
          <w:tcPr>
            <w:tcW w:w="995" w:type="dxa"/>
          </w:tcPr>
          <w:p w14:paraId="11DFB434" w14:textId="77777777" w:rsidR="005E08E2" w:rsidRPr="002521D8" w:rsidRDefault="005E08E2" w:rsidP="005E08E2">
            <w:r w:rsidRPr="002521D8">
              <w:t>Carvacrol</w:t>
            </w:r>
          </w:p>
          <w:p w14:paraId="207774A9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21C32F12" w14:textId="7BCE3F07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10364</w:t>
            </w:r>
          </w:p>
        </w:tc>
        <w:tc>
          <w:tcPr>
            <w:tcW w:w="2175" w:type="dxa"/>
          </w:tcPr>
          <w:p w14:paraId="57F17771" w14:textId="3254F345" w:rsidR="005E08E2" w:rsidRDefault="005E08E2" w:rsidP="005E08E2">
            <w:pPr>
              <w:rPr>
                <w:b/>
                <w:bCs/>
              </w:rPr>
            </w:pPr>
            <w:r w:rsidRPr="00FA2E98">
              <w:t>CC1=C(C=C(C=C</w:t>
            </w:r>
            <w:proofErr w:type="gramStart"/>
            <w:r w:rsidRPr="00FA2E98">
              <w:t>1)C</w:t>
            </w:r>
            <w:proofErr w:type="gramEnd"/>
            <w:r w:rsidRPr="00FA2E98">
              <w:t>(C)</w:t>
            </w:r>
            <w:proofErr w:type="gramStart"/>
            <w:r w:rsidRPr="00FA2E98">
              <w:t>C)O</w:t>
            </w:r>
            <w:proofErr w:type="gramEnd"/>
          </w:p>
        </w:tc>
        <w:tc>
          <w:tcPr>
            <w:tcW w:w="1425" w:type="dxa"/>
          </w:tcPr>
          <w:p w14:paraId="72F341EC" w14:textId="77777777" w:rsidR="002D2694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0.75</w:t>
            </w:r>
          </w:p>
          <w:p w14:paraId="658002D7" w14:textId="01325370" w:rsidR="005E08E2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  <w:r>
              <w:rPr>
                <w:b/>
                <w:bCs/>
              </w:rPr>
              <w:t xml:space="preserve"> </w:t>
            </w:r>
            <w:r w:rsidR="005E08E2">
              <w:rPr>
                <w:b/>
                <w:bCs/>
              </w:rPr>
              <w:t xml:space="preserve">        </w:t>
            </w:r>
          </w:p>
        </w:tc>
        <w:tc>
          <w:tcPr>
            <w:tcW w:w="990" w:type="dxa"/>
          </w:tcPr>
          <w:p w14:paraId="59A517CF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0.60</w:t>
            </w:r>
          </w:p>
          <w:p w14:paraId="7AF9D54F" w14:textId="2D8F4DA2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92D050"/>
              </w:rPr>
              <w:t>inactive</w:t>
            </w:r>
          </w:p>
        </w:tc>
        <w:tc>
          <w:tcPr>
            <w:tcW w:w="1440" w:type="dxa"/>
          </w:tcPr>
          <w:p w14:paraId="7A14A2C5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0.96</w:t>
            </w:r>
          </w:p>
          <w:p w14:paraId="5D79246B" w14:textId="04B5537C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17D3395B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0.99</w:t>
            </w:r>
          </w:p>
          <w:p w14:paraId="0B770C4B" w14:textId="1D4C0B16" w:rsidR="002D2694" w:rsidRDefault="002D2694" w:rsidP="005E08E2">
            <w:pPr>
              <w:rPr>
                <w:b/>
                <w:bCs/>
              </w:rPr>
            </w:pPr>
            <w:r w:rsidRPr="00A0565C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2D9E4519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0.89</w:t>
            </w:r>
          </w:p>
          <w:p w14:paraId="711F508A" w14:textId="2BCD9C10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</w:tr>
      <w:tr w:rsidR="005E08E2" w14:paraId="2CBCFED4" w14:textId="77777777" w:rsidTr="002D2694">
        <w:trPr>
          <w:trHeight w:val="292"/>
        </w:trPr>
        <w:tc>
          <w:tcPr>
            <w:tcW w:w="995" w:type="dxa"/>
          </w:tcPr>
          <w:p w14:paraId="161A77A1" w14:textId="28FB0CDC" w:rsidR="005E08E2" w:rsidRDefault="005E08E2" w:rsidP="005E08E2">
            <w:pPr>
              <w:rPr>
                <w:b/>
                <w:bCs/>
              </w:rPr>
            </w:pPr>
            <w:r w:rsidRPr="00FA2E98">
              <w:t>Beta-Bisabolene</w:t>
            </w:r>
          </w:p>
        </w:tc>
        <w:tc>
          <w:tcPr>
            <w:tcW w:w="1430" w:type="dxa"/>
          </w:tcPr>
          <w:p w14:paraId="106C1D6E" w14:textId="41126068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10104370</w:t>
            </w:r>
          </w:p>
        </w:tc>
        <w:tc>
          <w:tcPr>
            <w:tcW w:w="2175" w:type="dxa"/>
          </w:tcPr>
          <w:p w14:paraId="1EB1B272" w14:textId="79095F5A" w:rsidR="005E08E2" w:rsidRDefault="005E08E2" w:rsidP="005E08E2">
            <w:pPr>
              <w:rPr>
                <w:b/>
                <w:bCs/>
              </w:rPr>
            </w:pPr>
            <w:r w:rsidRPr="00FA2E98">
              <w:t>CC1=CC[C@</w:t>
            </w:r>
            <w:proofErr w:type="gramStart"/>
            <w:r w:rsidRPr="00FA2E98">
              <w:t>H](</w:t>
            </w:r>
            <w:proofErr w:type="gramEnd"/>
            <w:r w:rsidRPr="00FA2E98">
              <w:t>CC</w:t>
            </w:r>
            <w:proofErr w:type="gramStart"/>
            <w:r w:rsidRPr="00FA2E98">
              <w:t>1)C</w:t>
            </w:r>
            <w:proofErr w:type="gramEnd"/>
            <w:r w:rsidRPr="00FA2E98">
              <w:t>(=</w:t>
            </w:r>
            <w:proofErr w:type="gramStart"/>
            <w:r w:rsidRPr="00FA2E98">
              <w:t>C)CCC</w:t>
            </w:r>
            <w:proofErr w:type="gramEnd"/>
            <w:r w:rsidRPr="00FA2E98">
              <w:t>=C(C)C</w:t>
            </w:r>
          </w:p>
        </w:tc>
        <w:tc>
          <w:tcPr>
            <w:tcW w:w="1425" w:type="dxa"/>
          </w:tcPr>
          <w:p w14:paraId="704A94DE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0.82</w:t>
            </w:r>
          </w:p>
          <w:p w14:paraId="22177CB5" w14:textId="783DF3CB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990" w:type="dxa"/>
          </w:tcPr>
          <w:p w14:paraId="5C73F694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0.74</w:t>
            </w:r>
          </w:p>
          <w:p w14:paraId="7A17F58E" w14:textId="67C7629B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1440" w:type="dxa"/>
          </w:tcPr>
          <w:p w14:paraId="69C6BF6D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0.60</w:t>
            </w:r>
          </w:p>
          <w:p w14:paraId="04344592" w14:textId="08AABB34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92D050"/>
              </w:rPr>
              <w:t>inactive</w:t>
            </w:r>
          </w:p>
        </w:tc>
        <w:tc>
          <w:tcPr>
            <w:tcW w:w="1350" w:type="dxa"/>
          </w:tcPr>
          <w:p w14:paraId="220B36F3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0.93</w:t>
            </w:r>
          </w:p>
          <w:p w14:paraId="645DA49D" w14:textId="2347C785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1200" w:type="dxa"/>
          </w:tcPr>
          <w:p w14:paraId="79F2653D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0.81</w:t>
            </w:r>
          </w:p>
          <w:p w14:paraId="77810C2C" w14:textId="6322DE34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  <w:r>
              <w:rPr>
                <w:b/>
                <w:bCs/>
              </w:rPr>
              <w:t xml:space="preserve">   </w:t>
            </w:r>
          </w:p>
        </w:tc>
      </w:tr>
      <w:tr w:rsidR="005E08E2" w14:paraId="0902B1A0" w14:textId="77777777" w:rsidTr="002D2694">
        <w:trPr>
          <w:trHeight w:val="292"/>
        </w:trPr>
        <w:tc>
          <w:tcPr>
            <w:tcW w:w="995" w:type="dxa"/>
          </w:tcPr>
          <w:p w14:paraId="6988D4D1" w14:textId="0EBF9A1A" w:rsidR="005E08E2" w:rsidRDefault="008841D9" w:rsidP="005E08E2">
            <w:pPr>
              <w:rPr>
                <w:b/>
                <w:bCs/>
              </w:rPr>
            </w:pPr>
            <w:r w:rsidRPr="008841D9">
              <w:rPr>
                <w:b/>
                <w:bCs/>
              </w:rPr>
              <w:t>Eugenol</w:t>
            </w:r>
          </w:p>
        </w:tc>
        <w:tc>
          <w:tcPr>
            <w:tcW w:w="1430" w:type="dxa"/>
          </w:tcPr>
          <w:p w14:paraId="415952E8" w14:textId="5AD6E180" w:rsidR="005E08E2" w:rsidRDefault="005E08E2" w:rsidP="005E08E2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3314</w:t>
            </w:r>
          </w:p>
        </w:tc>
        <w:tc>
          <w:tcPr>
            <w:tcW w:w="2175" w:type="dxa"/>
          </w:tcPr>
          <w:p w14:paraId="1ACE6739" w14:textId="079D338A" w:rsidR="005E08E2" w:rsidRDefault="008841D9" w:rsidP="005E08E2">
            <w:pPr>
              <w:rPr>
                <w:b/>
                <w:bCs/>
              </w:rPr>
            </w:pPr>
            <w:r w:rsidRPr="008841D9">
              <w:rPr>
                <w:b/>
                <w:bCs/>
              </w:rPr>
              <w:t>COC1=C(C=CC(=C</w:t>
            </w:r>
            <w:proofErr w:type="gramStart"/>
            <w:r w:rsidRPr="008841D9">
              <w:rPr>
                <w:b/>
                <w:bCs/>
              </w:rPr>
              <w:t>1)CC</w:t>
            </w:r>
            <w:proofErr w:type="gramEnd"/>
            <w:r w:rsidRPr="008841D9">
              <w:rPr>
                <w:b/>
                <w:bCs/>
              </w:rPr>
              <w:t>=</w:t>
            </w:r>
            <w:proofErr w:type="gramStart"/>
            <w:r w:rsidRPr="008841D9">
              <w:rPr>
                <w:b/>
                <w:bCs/>
              </w:rPr>
              <w:t>C)O</w:t>
            </w:r>
            <w:proofErr w:type="gramEnd"/>
          </w:p>
        </w:tc>
        <w:tc>
          <w:tcPr>
            <w:tcW w:w="1425" w:type="dxa"/>
          </w:tcPr>
          <w:p w14:paraId="630640F1" w14:textId="77777777" w:rsidR="005E08E2" w:rsidRDefault="008841D9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0.67</w:t>
            </w:r>
          </w:p>
          <w:p w14:paraId="7B5AC07B" w14:textId="01F65BF5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92D050"/>
              </w:rPr>
              <w:t>inactive</w:t>
            </w:r>
          </w:p>
        </w:tc>
        <w:tc>
          <w:tcPr>
            <w:tcW w:w="990" w:type="dxa"/>
          </w:tcPr>
          <w:p w14:paraId="20DD4376" w14:textId="77777777" w:rsidR="005E08E2" w:rsidRDefault="008841D9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0.73</w:t>
            </w:r>
          </w:p>
          <w:p w14:paraId="63973986" w14:textId="22E29D32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440" w:type="dxa"/>
          </w:tcPr>
          <w:p w14:paraId="4B0C7866" w14:textId="77777777" w:rsidR="005E08E2" w:rsidRDefault="008841D9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0.83</w:t>
            </w:r>
          </w:p>
          <w:p w14:paraId="3B86B9D9" w14:textId="3873B281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44BA07EC" w14:textId="77777777" w:rsidR="005E08E2" w:rsidRDefault="008841D9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</w:t>
            </w:r>
            <w:r w:rsidR="00E742BE">
              <w:rPr>
                <w:b/>
                <w:bCs/>
              </w:rPr>
              <w:t>97</w:t>
            </w:r>
          </w:p>
          <w:p w14:paraId="3A949073" w14:textId="2FCEB35D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1DA8E17D" w14:textId="77777777" w:rsidR="005E08E2" w:rsidRDefault="00E742BE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0.90</w:t>
            </w:r>
          </w:p>
          <w:p w14:paraId="707664B7" w14:textId="72DF474F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</w:tr>
      <w:tr w:rsidR="005E08E2" w14:paraId="01C9922B" w14:textId="77777777" w:rsidTr="002D2694">
        <w:trPr>
          <w:trHeight w:val="292"/>
        </w:trPr>
        <w:tc>
          <w:tcPr>
            <w:tcW w:w="995" w:type="dxa"/>
          </w:tcPr>
          <w:p w14:paraId="4C6218D5" w14:textId="77777777" w:rsidR="005E08E2" w:rsidRPr="00FA2E98" w:rsidRDefault="005E08E2" w:rsidP="005E08E2">
            <w:r w:rsidRPr="00FA2E98">
              <w:t>Thymoquinone</w:t>
            </w:r>
          </w:p>
          <w:p w14:paraId="47650564" w14:textId="77777777" w:rsidR="005E08E2" w:rsidRDefault="005E08E2" w:rsidP="005E08E2">
            <w:pPr>
              <w:rPr>
                <w:b/>
                <w:bCs/>
              </w:rPr>
            </w:pPr>
          </w:p>
        </w:tc>
        <w:tc>
          <w:tcPr>
            <w:tcW w:w="1430" w:type="dxa"/>
          </w:tcPr>
          <w:p w14:paraId="098CA4FF" w14:textId="6EB50399" w:rsidR="005E08E2" w:rsidRDefault="005E08E2" w:rsidP="005E08E2">
            <w:pPr>
              <w:rPr>
                <w:b/>
                <w:bCs/>
              </w:rPr>
            </w:pPr>
            <w:r w:rsidRPr="00FA2E98">
              <w:rPr>
                <w:rFonts w:ascii="Calibri" w:hAnsi="Calibri" w:cs="Calibri"/>
                <w:color w:val="000000"/>
              </w:rPr>
              <w:t>10281</w:t>
            </w:r>
          </w:p>
        </w:tc>
        <w:tc>
          <w:tcPr>
            <w:tcW w:w="2175" w:type="dxa"/>
          </w:tcPr>
          <w:p w14:paraId="73A2920A" w14:textId="3157E6AA" w:rsidR="005E08E2" w:rsidRDefault="005E08E2" w:rsidP="005E08E2">
            <w:pPr>
              <w:rPr>
                <w:b/>
                <w:bCs/>
              </w:rPr>
            </w:pPr>
            <w:r w:rsidRPr="00FA2E98">
              <w:t>CC1=CC(=</w:t>
            </w:r>
            <w:proofErr w:type="gramStart"/>
            <w:r w:rsidRPr="00FA2E98">
              <w:t>O)C</w:t>
            </w:r>
            <w:proofErr w:type="gramEnd"/>
            <w:r w:rsidRPr="00FA2E98">
              <w:t>(=CC1=</w:t>
            </w:r>
            <w:proofErr w:type="gramStart"/>
            <w:r w:rsidRPr="00FA2E98">
              <w:t>O)C</w:t>
            </w:r>
            <w:proofErr w:type="gramEnd"/>
            <w:r w:rsidRPr="00FA2E98">
              <w:t>(C)C</w:t>
            </w:r>
          </w:p>
        </w:tc>
        <w:tc>
          <w:tcPr>
            <w:tcW w:w="1425" w:type="dxa"/>
          </w:tcPr>
          <w:p w14:paraId="24E0B90A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0.63</w:t>
            </w:r>
          </w:p>
          <w:p w14:paraId="3EC98DCF" w14:textId="5C276A81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92D050"/>
              </w:rPr>
              <w:t>inactive</w:t>
            </w:r>
          </w:p>
        </w:tc>
        <w:tc>
          <w:tcPr>
            <w:tcW w:w="990" w:type="dxa"/>
          </w:tcPr>
          <w:p w14:paraId="4A53335C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0.63</w:t>
            </w:r>
          </w:p>
          <w:p w14:paraId="5552018F" w14:textId="74E62AB5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92D050"/>
              </w:rPr>
              <w:t>inactive</w:t>
            </w:r>
          </w:p>
        </w:tc>
        <w:tc>
          <w:tcPr>
            <w:tcW w:w="1440" w:type="dxa"/>
          </w:tcPr>
          <w:p w14:paraId="0B9969BE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0.97</w:t>
            </w:r>
          </w:p>
          <w:p w14:paraId="4612B01A" w14:textId="177A424B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6FB41291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0.91</w:t>
            </w:r>
          </w:p>
          <w:p w14:paraId="55FAB787" w14:textId="6A3939F0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695F3A5E" w14:textId="77777777" w:rsidR="005E08E2" w:rsidRDefault="005E08E2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0.78</w:t>
            </w:r>
          </w:p>
          <w:p w14:paraId="0E5F86F8" w14:textId="054F0849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</w:tr>
      <w:tr w:rsidR="005E08E2" w14:paraId="1D032721" w14:textId="77777777" w:rsidTr="002D2694">
        <w:trPr>
          <w:trHeight w:val="292"/>
        </w:trPr>
        <w:tc>
          <w:tcPr>
            <w:tcW w:w="995" w:type="dxa"/>
          </w:tcPr>
          <w:p w14:paraId="2CF92655" w14:textId="50193A98" w:rsidR="005E08E2" w:rsidRDefault="00E742BE" w:rsidP="005E08E2">
            <w:pPr>
              <w:rPr>
                <w:b/>
                <w:bCs/>
              </w:rPr>
            </w:pPr>
            <w:r w:rsidRPr="00E742BE">
              <w:rPr>
                <w:b/>
                <w:bCs/>
              </w:rPr>
              <w:t>Thymol</w:t>
            </w:r>
          </w:p>
        </w:tc>
        <w:tc>
          <w:tcPr>
            <w:tcW w:w="1430" w:type="dxa"/>
          </w:tcPr>
          <w:p w14:paraId="6D4052E3" w14:textId="111BBA1A" w:rsidR="005E08E2" w:rsidRDefault="005E08E2" w:rsidP="005E08E2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</w:rPr>
              <w:t>6989</w:t>
            </w:r>
          </w:p>
        </w:tc>
        <w:tc>
          <w:tcPr>
            <w:tcW w:w="2175" w:type="dxa"/>
          </w:tcPr>
          <w:p w14:paraId="57B8AE4C" w14:textId="5462C7D2" w:rsidR="005E08E2" w:rsidRDefault="00E742BE" w:rsidP="005E08E2">
            <w:pPr>
              <w:rPr>
                <w:b/>
                <w:bCs/>
              </w:rPr>
            </w:pPr>
            <w:r w:rsidRPr="00E742BE">
              <w:rPr>
                <w:b/>
                <w:bCs/>
              </w:rPr>
              <w:t>CC1=CC(=C(C=C</w:t>
            </w:r>
            <w:proofErr w:type="gramStart"/>
            <w:r w:rsidRPr="00E742BE">
              <w:rPr>
                <w:b/>
                <w:bCs/>
              </w:rPr>
              <w:t>1)C</w:t>
            </w:r>
            <w:proofErr w:type="gramEnd"/>
            <w:r w:rsidRPr="00E742BE">
              <w:rPr>
                <w:b/>
                <w:bCs/>
              </w:rPr>
              <w:t>(C)</w:t>
            </w:r>
            <w:proofErr w:type="gramStart"/>
            <w:r w:rsidRPr="00E742BE">
              <w:rPr>
                <w:b/>
                <w:bCs/>
              </w:rPr>
              <w:t>C)O</w:t>
            </w:r>
            <w:proofErr w:type="gramEnd"/>
          </w:p>
        </w:tc>
        <w:tc>
          <w:tcPr>
            <w:tcW w:w="1425" w:type="dxa"/>
          </w:tcPr>
          <w:p w14:paraId="7132A455" w14:textId="77777777" w:rsidR="005E08E2" w:rsidRDefault="00E742BE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0.75</w:t>
            </w:r>
          </w:p>
          <w:p w14:paraId="63037FBC" w14:textId="3ED73E93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990" w:type="dxa"/>
          </w:tcPr>
          <w:p w14:paraId="7862ADD2" w14:textId="77777777" w:rsidR="005E08E2" w:rsidRDefault="00E742BE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0.60</w:t>
            </w:r>
          </w:p>
          <w:p w14:paraId="18483F3E" w14:textId="7CB3481F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92D050"/>
              </w:rPr>
              <w:t>inactive</w:t>
            </w:r>
          </w:p>
        </w:tc>
        <w:tc>
          <w:tcPr>
            <w:tcW w:w="1440" w:type="dxa"/>
          </w:tcPr>
          <w:p w14:paraId="257A8C5F" w14:textId="77777777" w:rsidR="005E08E2" w:rsidRDefault="00E742BE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0.93</w:t>
            </w:r>
          </w:p>
          <w:p w14:paraId="26AEEF3D" w14:textId="40D8E38E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350" w:type="dxa"/>
          </w:tcPr>
          <w:p w14:paraId="6EFF771F" w14:textId="77777777" w:rsidR="005E08E2" w:rsidRDefault="00E742BE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0.99</w:t>
            </w:r>
          </w:p>
          <w:p w14:paraId="201CB61A" w14:textId="5989C291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  <w:tc>
          <w:tcPr>
            <w:tcW w:w="1200" w:type="dxa"/>
          </w:tcPr>
          <w:p w14:paraId="59D79AEE" w14:textId="77777777" w:rsidR="005E08E2" w:rsidRDefault="00E742BE" w:rsidP="005E08E2">
            <w:pPr>
              <w:rPr>
                <w:b/>
                <w:bCs/>
              </w:rPr>
            </w:pPr>
            <w:r>
              <w:rPr>
                <w:b/>
                <w:bCs/>
              </w:rPr>
              <w:t>0.89</w:t>
            </w:r>
          </w:p>
          <w:p w14:paraId="0882CD1B" w14:textId="3F5F9505" w:rsidR="002D2694" w:rsidRDefault="002D2694" w:rsidP="005E08E2">
            <w:pPr>
              <w:rPr>
                <w:b/>
                <w:bCs/>
              </w:rPr>
            </w:pPr>
            <w:r w:rsidRPr="002D2694">
              <w:rPr>
                <w:b/>
                <w:bCs/>
                <w:color w:val="00B050"/>
              </w:rPr>
              <w:t>inactive</w:t>
            </w:r>
          </w:p>
        </w:tc>
      </w:tr>
    </w:tbl>
    <w:p w14:paraId="28A0F144" w14:textId="31FB975C" w:rsidR="00401B1E" w:rsidRPr="003B2B76" w:rsidRDefault="00401B1E" w:rsidP="00401B1E">
      <w:pPr>
        <w:rPr>
          <w:b/>
          <w:bCs/>
        </w:rPr>
      </w:pPr>
    </w:p>
    <w:p w14:paraId="5A521C7C" w14:textId="77777777" w:rsidR="00401B1E" w:rsidRDefault="00401B1E" w:rsidP="00401B1E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80"/>
        <w:tblW w:w="0" w:type="auto"/>
        <w:tblLayout w:type="fixed"/>
        <w:tblLook w:val="04A0" w:firstRow="1" w:lastRow="0" w:firstColumn="1" w:lastColumn="0" w:noHBand="0" w:noVBand="1"/>
      </w:tblPr>
      <w:tblGrid>
        <w:gridCol w:w="3162"/>
        <w:gridCol w:w="2930"/>
        <w:gridCol w:w="4468"/>
      </w:tblGrid>
      <w:tr w:rsidR="009A6749" w14:paraId="7DCFB063" w14:textId="77777777" w:rsidTr="009A6749">
        <w:trPr>
          <w:trHeight w:val="890"/>
        </w:trPr>
        <w:tc>
          <w:tcPr>
            <w:tcW w:w="10560" w:type="dxa"/>
            <w:gridSpan w:val="3"/>
          </w:tcPr>
          <w:p w14:paraId="619A76E2" w14:textId="0331435B" w:rsidR="009A6749" w:rsidRPr="00932B19" w:rsidRDefault="00932B19" w:rsidP="009A6749">
            <w:pPr>
              <w:rPr>
                <w:sz w:val="36"/>
                <w:szCs w:val="36"/>
              </w:rPr>
            </w:pPr>
            <w:r w:rsidRPr="00932B19">
              <w:rPr>
                <w:b/>
                <w:bCs/>
                <w:color w:val="FF0000"/>
                <w:sz w:val="36"/>
                <w:szCs w:val="36"/>
              </w:rPr>
              <w:t>Task 04:</w:t>
            </w:r>
            <w:r w:rsidRPr="00932B19">
              <w:rPr>
                <w:color w:val="FF0000"/>
                <w:sz w:val="36"/>
                <w:szCs w:val="36"/>
              </w:rPr>
              <w:t xml:space="preserve"> </w:t>
            </w:r>
            <w:r w:rsidRPr="00932B19">
              <w:rPr>
                <w:sz w:val="36"/>
                <w:szCs w:val="36"/>
              </w:rPr>
              <w:t xml:space="preserve">Identify the highest-ranking </w:t>
            </w:r>
            <w:r>
              <w:rPr>
                <w:sz w:val="36"/>
                <w:szCs w:val="36"/>
              </w:rPr>
              <w:t xml:space="preserve">Protein – </w:t>
            </w:r>
            <w:r w:rsidRPr="00932B19">
              <w:rPr>
                <w:sz w:val="36"/>
                <w:szCs w:val="36"/>
              </w:rPr>
              <w:t>ligand</w:t>
            </w:r>
            <w:r>
              <w:rPr>
                <w:sz w:val="36"/>
                <w:szCs w:val="36"/>
              </w:rPr>
              <w:t xml:space="preserve"> complex</w:t>
            </w:r>
            <w:r w:rsidRPr="00932B19">
              <w:rPr>
                <w:sz w:val="36"/>
                <w:szCs w:val="36"/>
              </w:rPr>
              <w:t xml:space="preserve"> and input the corresponding figures into the table below.</w:t>
            </w:r>
          </w:p>
        </w:tc>
      </w:tr>
      <w:tr w:rsidR="009A6749" w14:paraId="3CD1129A" w14:textId="77777777" w:rsidTr="009A6749">
        <w:trPr>
          <w:trHeight w:val="387"/>
        </w:trPr>
        <w:tc>
          <w:tcPr>
            <w:tcW w:w="3162" w:type="dxa"/>
          </w:tcPr>
          <w:p w14:paraId="23AEC293" w14:textId="77777777" w:rsidR="009A6749" w:rsidRPr="00401B1E" w:rsidRDefault="009A6749" w:rsidP="009A6749">
            <w:pPr>
              <w:jc w:val="center"/>
              <w:rPr>
                <w:b/>
                <w:bCs/>
                <w:sz w:val="32"/>
                <w:szCs w:val="32"/>
              </w:rPr>
            </w:pPr>
            <w:r w:rsidRPr="00401B1E">
              <w:rPr>
                <w:b/>
                <w:bCs/>
                <w:sz w:val="32"/>
                <w:szCs w:val="32"/>
              </w:rPr>
              <w:t>Figure Name</w:t>
            </w:r>
          </w:p>
        </w:tc>
        <w:tc>
          <w:tcPr>
            <w:tcW w:w="2930" w:type="dxa"/>
          </w:tcPr>
          <w:p w14:paraId="026B3794" w14:textId="77777777" w:rsidR="009A6749" w:rsidRPr="00401B1E" w:rsidRDefault="009A6749" w:rsidP="009A6749">
            <w:pPr>
              <w:jc w:val="center"/>
              <w:rPr>
                <w:b/>
                <w:bCs/>
                <w:sz w:val="32"/>
                <w:szCs w:val="32"/>
              </w:rPr>
            </w:pPr>
            <w:r w:rsidRPr="00401B1E">
              <w:rPr>
                <w:b/>
                <w:bCs/>
                <w:sz w:val="32"/>
                <w:szCs w:val="32"/>
              </w:rPr>
              <w:t>Sample Figure</w:t>
            </w:r>
          </w:p>
        </w:tc>
        <w:tc>
          <w:tcPr>
            <w:tcW w:w="4468" w:type="dxa"/>
          </w:tcPr>
          <w:p w14:paraId="663FE8C1" w14:textId="77777777" w:rsidR="009A6749" w:rsidRPr="00401B1E" w:rsidRDefault="009A6749" w:rsidP="009A6749">
            <w:pPr>
              <w:jc w:val="center"/>
              <w:rPr>
                <w:b/>
                <w:bCs/>
                <w:sz w:val="32"/>
                <w:szCs w:val="32"/>
              </w:rPr>
            </w:pPr>
            <w:r w:rsidRPr="00401B1E">
              <w:rPr>
                <w:b/>
                <w:bCs/>
                <w:sz w:val="32"/>
                <w:szCs w:val="32"/>
              </w:rPr>
              <w:t>Input your Docking Figure</w:t>
            </w:r>
          </w:p>
        </w:tc>
      </w:tr>
      <w:tr w:rsidR="009A6749" w14:paraId="1CA38A61" w14:textId="77777777" w:rsidTr="007A3220">
        <w:trPr>
          <w:trHeight w:val="1206"/>
        </w:trPr>
        <w:tc>
          <w:tcPr>
            <w:tcW w:w="3162" w:type="dxa"/>
          </w:tcPr>
          <w:p w14:paraId="3BC36A4C" w14:textId="77777777" w:rsidR="009A6749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2D1C2F8" w14:textId="77777777" w:rsidR="009A6749" w:rsidRPr="003B2B76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  <w:r w:rsidRPr="003B2B76">
              <w:rPr>
                <w:b/>
                <w:bCs/>
                <w:sz w:val="28"/>
                <w:szCs w:val="28"/>
              </w:rPr>
              <w:t>Figure 01</w:t>
            </w:r>
          </w:p>
        </w:tc>
        <w:tc>
          <w:tcPr>
            <w:tcW w:w="2930" w:type="dxa"/>
          </w:tcPr>
          <w:p w14:paraId="54318A5F" w14:textId="77777777" w:rsidR="009A6749" w:rsidRDefault="009A6749" w:rsidP="009A6749">
            <w:r>
              <w:rPr>
                <w:noProof/>
              </w:rPr>
              <w:drawing>
                <wp:inline distT="0" distB="0" distL="0" distR="0" wp14:anchorId="5DDF2FC1" wp14:editId="2427EF1A">
                  <wp:extent cx="1635760" cy="636607"/>
                  <wp:effectExtent l="0" t="0" r="2540" b="0"/>
                  <wp:docPr id="20567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77763" name="Picture 20567776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59" cy="68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8" w:type="dxa"/>
          </w:tcPr>
          <w:p w14:paraId="0B963608" w14:textId="0C87A245" w:rsidR="009A6749" w:rsidRDefault="00F0014B" w:rsidP="009A6749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CE0E9F5" wp14:editId="4962EDE3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1905</wp:posOffset>
                  </wp:positionV>
                  <wp:extent cx="2642235" cy="1187450"/>
                  <wp:effectExtent l="0" t="0" r="5715" b="0"/>
                  <wp:wrapSquare wrapText="bothSides"/>
                  <wp:docPr id="1040368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235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6749" w14:paraId="7286643E" w14:textId="77777777" w:rsidTr="00F0014B">
        <w:trPr>
          <w:trHeight w:val="1338"/>
        </w:trPr>
        <w:tc>
          <w:tcPr>
            <w:tcW w:w="3162" w:type="dxa"/>
          </w:tcPr>
          <w:p w14:paraId="49006AED" w14:textId="77777777" w:rsidR="009A6749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12EF13" w14:textId="77777777" w:rsidR="009A6749" w:rsidRPr="003B2B76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  <w:r w:rsidRPr="003B2B76">
              <w:rPr>
                <w:b/>
                <w:bCs/>
                <w:sz w:val="28"/>
                <w:szCs w:val="28"/>
              </w:rPr>
              <w:t>Figure 02</w:t>
            </w:r>
          </w:p>
        </w:tc>
        <w:tc>
          <w:tcPr>
            <w:tcW w:w="2930" w:type="dxa"/>
          </w:tcPr>
          <w:p w14:paraId="616A71BC" w14:textId="77777777" w:rsidR="009A6749" w:rsidRDefault="009A6749" w:rsidP="009A6749">
            <w:r>
              <w:rPr>
                <w:noProof/>
              </w:rPr>
              <w:drawing>
                <wp:inline distT="0" distB="0" distL="0" distR="0" wp14:anchorId="380F145D" wp14:editId="3F288FC0">
                  <wp:extent cx="1431290" cy="633177"/>
                  <wp:effectExtent l="0" t="0" r="0" b="0"/>
                  <wp:docPr id="901587273" name="Picture 2" descr="A picture containing sketch, drawing, clipart, carto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587273" name="Picture 2" descr="A picture containing sketch, drawing, clipart, cartoon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38156" cy="63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8" w:type="dxa"/>
          </w:tcPr>
          <w:p w14:paraId="4B9A1E3A" w14:textId="3771A17C" w:rsidR="009A6749" w:rsidRDefault="00F0014B" w:rsidP="009A6749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9EAF256" wp14:editId="4D4E215E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3810</wp:posOffset>
                  </wp:positionV>
                  <wp:extent cx="2489200" cy="1181100"/>
                  <wp:effectExtent l="0" t="0" r="6350" b="0"/>
                  <wp:wrapSquare wrapText="bothSides"/>
                  <wp:docPr id="9465446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4892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6749" w14:paraId="3DE5C931" w14:textId="77777777" w:rsidTr="009A6749">
        <w:trPr>
          <w:trHeight w:val="1006"/>
        </w:trPr>
        <w:tc>
          <w:tcPr>
            <w:tcW w:w="3162" w:type="dxa"/>
          </w:tcPr>
          <w:p w14:paraId="28C0A22D" w14:textId="77777777" w:rsidR="009A6749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11A515F" w14:textId="77777777" w:rsidR="009A6749" w:rsidRPr="003B2B76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  <w:r w:rsidRPr="003B2B76">
              <w:rPr>
                <w:b/>
                <w:bCs/>
                <w:sz w:val="28"/>
                <w:szCs w:val="28"/>
              </w:rPr>
              <w:t>Figure 03</w:t>
            </w:r>
          </w:p>
        </w:tc>
        <w:tc>
          <w:tcPr>
            <w:tcW w:w="2930" w:type="dxa"/>
          </w:tcPr>
          <w:p w14:paraId="69B065C0" w14:textId="77777777" w:rsidR="009A6749" w:rsidRDefault="009A6749" w:rsidP="009A6749">
            <w:r>
              <w:rPr>
                <w:noProof/>
              </w:rPr>
              <w:drawing>
                <wp:inline distT="0" distB="0" distL="0" distR="0" wp14:anchorId="7F9581B1" wp14:editId="4FE69E30">
                  <wp:extent cx="1456944" cy="632744"/>
                  <wp:effectExtent l="0" t="0" r="0" b="0"/>
                  <wp:docPr id="162194341" name="Picture 3" descr="A picture containing cartoon, 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4341" name="Picture 3" descr="A picture containing cartoon, art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50" cy="64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8" w:type="dxa"/>
          </w:tcPr>
          <w:p w14:paraId="2F3C7874" w14:textId="025041A9" w:rsidR="009A6749" w:rsidRDefault="00F0014B" w:rsidP="009A6749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4AD629D" wp14:editId="6E5EFE49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1905</wp:posOffset>
                  </wp:positionV>
                  <wp:extent cx="2762885" cy="1174115"/>
                  <wp:effectExtent l="0" t="0" r="0" b="6985"/>
                  <wp:wrapSquare wrapText="bothSides"/>
                  <wp:docPr id="16985395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88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6749" w14:paraId="08E1E5DA" w14:textId="77777777" w:rsidTr="009A6749">
        <w:trPr>
          <w:trHeight w:val="968"/>
        </w:trPr>
        <w:tc>
          <w:tcPr>
            <w:tcW w:w="3162" w:type="dxa"/>
          </w:tcPr>
          <w:p w14:paraId="3364287B" w14:textId="77777777" w:rsidR="009A6749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471BBB2" w14:textId="77777777" w:rsidR="009A6749" w:rsidRPr="003B2B76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  <w:r w:rsidRPr="003B2B76">
              <w:rPr>
                <w:b/>
                <w:bCs/>
                <w:sz w:val="28"/>
                <w:szCs w:val="28"/>
              </w:rPr>
              <w:t>Figure 04</w:t>
            </w:r>
          </w:p>
        </w:tc>
        <w:tc>
          <w:tcPr>
            <w:tcW w:w="2930" w:type="dxa"/>
          </w:tcPr>
          <w:p w14:paraId="3A3A5A4E" w14:textId="77777777" w:rsidR="009A6749" w:rsidRDefault="009A6749" w:rsidP="009A6749">
            <w:r>
              <w:rPr>
                <w:noProof/>
              </w:rPr>
              <w:drawing>
                <wp:inline distT="0" distB="0" distL="0" distR="0" wp14:anchorId="1E9B04AB" wp14:editId="535A59E1">
                  <wp:extent cx="1672390" cy="664845"/>
                  <wp:effectExtent l="0" t="0" r="4445" b="1905"/>
                  <wp:docPr id="528012105" name="Picture 4" descr="A picture containing clipart, illustration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12105" name="Picture 4" descr="A picture containing clipart, illustration, design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23" cy="69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8" w:type="dxa"/>
          </w:tcPr>
          <w:p w14:paraId="6BA7367A" w14:textId="19F70A56" w:rsidR="009A6749" w:rsidRDefault="00F0014B" w:rsidP="009A6749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BBBA7E6" wp14:editId="4C5184C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700020" cy="1280160"/>
                  <wp:effectExtent l="0" t="0" r="5080" b="0"/>
                  <wp:wrapSquare wrapText="bothSides"/>
                  <wp:docPr id="16896326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2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A6749" w14:paraId="32861BA4" w14:textId="77777777" w:rsidTr="007A3220">
        <w:trPr>
          <w:trHeight w:val="1197"/>
        </w:trPr>
        <w:tc>
          <w:tcPr>
            <w:tcW w:w="3162" w:type="dxa"/>
          </w:tcPr>
          <w:p w14:paraId="5D3B95AA" w14:textId="77777777" w:rsidR="009A6749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1E980CF" w14:textId="77777777" w:rsidR="009A6749" w:rsidRPr="003B2B76" w:rsidRDefault="009A6749" w:rsidP="009A6749">
            <w:pPr>
              <w:jc w:val="center"/>
              <w:rPr>
                <w:b/>
                <w:bCs/>
                <w:sz w:val="28"/>
                <w:szCs w:val="28"/>
              </w:rPr>
            </w:pPr>
            <w:r w:rsidRPr="003B2B76">
              <w:rPr>
                <w:b/>
                <w:bCs/>
                <w:sz w:val="28"/>
                <w:szCs w:val="28"/>
              </w:rPr>
              <w:t>Figure 05</w:t>
            </w:r>
          </w:p>
        </w:tc>
        <w:tc>
          <w:tcPr>
            <w:tcW w:w="2930" w:type="dxa"/>
          </w:tcPr>
          <w:p w14:paraId="05FF6E2D" w14:textId="77777777" w:rsidR="009A6749" w:rsidRDefault="009A6749" w:rsidP="009A674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18FC1C7" wp14:editId="02354D9E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149860</wp:posOffset>
                  </wp:positionV>
                  <wp:extent cx="1214755" cy="526415"/>
                  <wp:effectExtent l="0" t="0" r="4445" b="6985"/>
                  <wp:wrapSquare wrapText="bothSides"/>
                  <wp:docPr id="1531561809" name="Picture 5" descr="A picture containing text, diagram, font, screensh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61809" name="Picture 5" descr="A picture containing text, diagram, font, screenshot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55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68" w:type="dxa"/>
          </w:tcPr>
          <w:p w14:paraId="33327A2F" w14:textId="70B36C0E" w:rsidR="009A6749" w:rsidRDefault="00F0014B" w:rsidP="009A6749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BB6A913" wp14:editId="7BDF9B30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1270</wp:posOffset>
                  </wp:positionV>
                  <wp:extent cx="2428875" cy="1581785"/>
                  <wp:effectExtent l="0" t="0" r="9525" b="0"/>
                  <wp:wrapSquare wrapText="bothSides"/>
                  <wp:docPr id="8718312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58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30B8AD" w14:textId="77777777" w:rsidR="00401B1E" w:rsidRDefault="00401B1E" w:rsidP="00401B1E">
      <w:pPr>
        <w:rPr>
          <w:b/>
          <w:bCs/>
        </w:rPr>
      </w:pPr>
    </w:p>
    <w:p w14:paraId="5FD65C11" w14:textId="77777777" w:rsidR="00401B1E" w:rsidRDefault="00401B1E" w:rsidP="00401B1E">
      <w:pPr>
        <w:rPr>
          <w:b/>
          <w:bCs/>
        </w:rPr>
      </w:pPr>
    </w:p>
    <w:p w14:paraId="604E1ABE" w14:textId="77777777" w:rsidR="00401B1E" w:rsidRDefault="00401B1E" w:rsidP="00401B1E">
      <w:pPr>
        <w:rPr>
          <w:b/>
          <w:bCs/>
        </w:rPr>
      </w:pPr>
    </w:p>
    <w:p w14:paraId="484E5F0B" w14:textId="77777777" w:rsidR="00401B1E" w:rsidRDefault="00401B1E" w:rsidP="00401B1E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Y="9061"/>
        <w:tblW w:w="10700" w:type="dxa"/>
        <w:tblLook w:val="04A0" w:firstRow="1" w:lastRow="0" w:firstColumn="1" w:lastColumn="0" w:noHBand="0" w:noVBand="1"/>
      </w:tblPr>
      <w:tblGrid>
        <w:gridCol w:w="3055"/>
        <w:gridCol w:w="2089"/>
        <w:gridCol w:w="2141"/>
        <w:gridCol w:w="3415"/>
      </w:tblGrid>
      <w:tr w:rsidR="00A71437" w14:paraId="53776363" w14:textId="77777777" w:rsidTr="00F0014B">
        <w:trPr>
          <w:trHeight w:val="483"/>
        </w:trPr>
        <w:tc>
          <w:tcPr>
            <w:tcW w:w="10700" w:type="dxa"/>
            <w:gridSpan w:val="4"/>
          </w:tcPr>
          <w:p w14:paraId="4899E873" w14:textId="673A4E1B" w:rsidR="00A71437" w:rsidRPr="00401B1E" w:rsidRDefault="00A71437" w:rsidP="00F0014B">
            <w:pPr>
              <w:rPr>
                <w:sz w:val="48"/>
                <w:szCs w:val="48"/>
              </w:rPr>
            </w:pPr>
            <w:r w:rsidRPr="00932B19">
              <w:rPr>
                <w:b/>
                <w:bCs/>
                <w:color w:val="FF0000"/>
                <w:sz w:val="36"/>
                <w:szCs w:val="36"/>
              </w:rPr>
              <w:t>Task 0</w:t>
            </w:r>
            <w:r w:rsidR="001B43D6">
              <w:rPr>
                <w:b/>
                <w:bCs/>
                <w:color w:val="FF0000"/>
                <w:sz w:val="36"/>
                <w:szCs w:val="36"/>
              </w:rPr>
              <w:t>5</w:t>
            </w:r>
            <w:r w:rsidRPr="00932B19">
              <w:rPr>
                <w:b/>
                <w:bCs/>
                <w:color w:val="FF0000"/>
                <w:sz w:val="36"/>
                <w:szCs w:val="36"/>
              </w:rPr>
              <w:t>:</w:t>
            </w:r>
            <w:r w:rsidRPr="00932B19">
              <w:rPr>
                <w:color w:val="FF0000"/>
                <w:sz w:val="36"/>
                <w:szCs w:val="36"/>
              </w:rPr>
              <w:t xml:space="preserve"> </w:t>
            </w:r>
            <w:r w:rsidRPr="00932B19">
              <w:rPr>
                <w:sz w:val="36"/>
                <w:szCs w:val="36"/>
              </w:rPr>
              <w:t xml:space="preserve">Identify the highest-ranking </w:t>
            </w:r>
            <w:bookmarkStart w:id="4" w:name="_Hlk195090183"/>
            <w:r>
              <w:rPr>
                <w:sz w:val="36"/>
                <w:szCs w:val="36"/>
              </w:rPr>
              <w:t xml:space="preserve">Protein – </w:t>
            </w:r>
            <w:r w:rsidRPr="00932B19">
              <w:rPr>
                <w:sz w:val="36"/>
                <w:szCs w:val="36"/>
              </w:rPr>
              <w:t>ligand</w:t>
            </w:r>
            <w:r>
              <w:rPr>
                <w:sz w:val="36"/>
                <w:szCs w:val="36"/>
              </w:rPr>
              <w:t xml:space="preserve"> complex</w:t>
            </w:r>
            <w:r w:rsidRPr="00932B19">
              <w:rPr>
                <w:sz w:val="36"/>
                <w:szCs w:val="36"/>
              </w:rPr>
              <w:t xml:space="preserve"> and input the</w:t>
            </w:r>
            <w:r>
              <w:rPr>
                <w:sz w:val="36"/>
                <w:szCs w:val="36"/>
              </w:rPr>
              <w:t xml:space="preserve"> Interaction</w:t>
            </w:r>
            <w:bookmarkEnd w:id="4"/>
            <w:r>
              <w:rPr>
                <w:sz w:val="36"/>
                <w:szCs w:val="36"/>
              </w:rPr>
              <w:t xml:space="preserve"> details</w:t>
            </w:r>
            <w:r w:rsidRPr="00932B19">
              <w:rPr>
                <w:sz w:val="36"/>
                <w:szCs w:val="36"/>
              </w:rPr>
              <w:t xml:space="preserve"> into the table below.</w:t>
            </w:r>
          </w:p>
        </w:tc>
      </w:tr>
      <w:tr w:rsidR="00A71437" w14:paraId="51C3C813" w14:textId="77777777" w:rsidTr="00F0014B">
        <w:trPr>
          <w:trHeight w:val="483"/>
        </w:trPr>
        <w:tc>
          <w:tcPr>
            <w:tcW w:w="3055" w:type="dxa"/>
          </w:tcPr>
          <w:p w14:paraId="262C9E1D" w14:textId="77777777" w:rsidR="00A71437" w:rsidRPr="00401B1E" w:rsidRDefault="00A71437" w:rsidP="00F0014B">
            <w:pPr>
              <w:jc w:val="center"/>
              <w:rPr>
                <w:sz w:val="32"/>
                <w:szCs w:val="32"/>
              </w:rPr>
            </w:pPr>
            <w:r w:rsidRPr="00401B1E">
              <w:rPr>
                <w:sz w:val="32"/>
                <w:szCs w:val="32"/>
              </w:rPr>
              <w:t>Name</w:t>
            </w:r>
          </w:p>
        </w:tc>
        <w:tc>
          <w:tcPr>
            <w:tcW w:w="2089" w:type="dxa"/>
          </w:tcPr>
          <w:p w14:paraId="18BA8D83" w14:textId="77777777" w:rsidR="00A71437" w:rsidRPr="00401B1E" w:rsidRDefault="00A71437" w:rsidP="00F0014B">
            <w:pPr>
              <w:jc w:val="center"/>
              <w:rPr>
                <w:sz w:val="32"/>
                <w:szCs w:val="32"/>
              </w:rPr>
            </w:pPr>
            <w:r w:rsidRPr="00401B1E">
              <w:rPr>
                <w:sz w:val="32"/>
                <w:szCs w:val="32"/>
              </w:rPr>
              <w:t>Distance</w:t>
            </w:r>
          </w:p>
        </w:tc>
        <w:tc>
          <w:tcPr>
            <w:tcW w:w="2141" w:type="dxa"/>
          </w:tcPr>
          <w:p w14:paraId="47D39F4D" w14:textId="77777777" w:rsidR="00A71437" w:rsidRPr="00401B1E" w:rsidRDefault="00A71437" w:rsidP="00F0014B">
            <w:pPr>
              <w:jc w:val="center"/>
              <w:rPr>
                <w:sz w:val="32"/>
                <w:szCs w:val="32"/>
              </w:rPr>
            </w:pPr>
            <w:r w:rsidRPr="00401B1E">
              <w:rPr>
                <w:sz w:val="32"/>
                <w:szCs w:val="32"/>
              </w:rPr>
              <w:t>Category</w:t>
            </w:r>
          </w:p>
        </w:tc>
        <w:tc>
          <w:tcPr>
            <w:tcW w:w="3415" w:type="dxa"/>
          </w:tcPr>
          <w:p w14:paraId="1C93161B" w14:textId="77777777" w:rsidR="00A71437" w:rsidRPr="00401B1E" w:rsidRDefault="00A71437" w:rsidP="00F0014B">
            <w:pPr>
              <w:jc w:val="center"/>
              <w:rPr>
                <w:sz w:val="32"/>
                <w:szCs w:val="32"/>
              </w:rPr>
            </w:pPr>
            <w:r w:rsidRPr="00401B1E">
              <w:rPr>
                <w:sz w:val="32"/>
                <w:szCs w:val="32"/>
              </w:rPr>
              <w:t>Types</w:t>
            </w:r>
          </w:p>
        </w:tc>
      </w:tr>
      <w:tr w:rsidR="00F0014B" w14:paraId="38B7701D" w14:textId="77777777" w:rsidTr="00F0014B">
        <w:trPr>
          <w:trHeight w:val="246"/>
        </w:trPr>
        <w:tc>
          <w:tcPr>
            <w:tcW w:w="3055" w:type="dxa"/>
          </w:tcPr>
          <w:p w14:paraId="5EDF5891" w14:textId="49131FDA" w:rsidR="00F0014B" w:rsidRDefault="00F0014B" w:rsidP="00F0014B">
            <w:proofErr w:type="gramStart"/>
            <w:r>
              <w:t>N:UNL</w:t>
            </w:r>
            <w:proofErr w:type="gramEnd"/>
            <w:r>
              <w:t xml:space="preserve">1:H </w:t>
            </w:r>
            <w:proofErr w:type="gramStart"/>
            <w:r>
              <w:t>-  A</w:t>
            </w:r>
            <w:proofErr w:type="gramEnd"/>
            <w:r>
              <w:t>:GLU439:OE1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3955A072" w14:textId="3BDE4F1F" w:rsidR="00F0014B" w:rsidRDefault="00F0014B" w:rsidP="00F0014B">
            <w:r>
              <w:t>2.80102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F9133A" w14:textId="2628D806" w:rsidR="00F0014B" w:rsidRDefault="00F0014B" w:rsidP="00F0014B">
            <w:r>
              <w:rPr>
                <w:rFonts w:ascii="Calibri" w:hAnsi="Calibri" w:cs="Calibri"/>
                <w:color w:val="000000"/>
              </w:rPr>
              <w:t>Hydrogen Bond</w:t>
            </w:r>
          </w:p>
        </w:tc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635B6F" w14:textId="5E34DAB9" w:rsidR="00F0014B" w:rsidRDefault="00F0014B" w:rsidP="00F0014B">
            <w:r>
              <w:rPr>
                <w:rFonts w:ascii="Calibri" w:hAnsi="Calibri" w:cs="Calibri"/>
                <w:color w:val="000000"/>
              </w:rPr>
              <w:t>Conventional Hydrogen Bond</w:t>
            </w:r>
          </w:p>
        </w:tc>
      </w:tr>
      <w:tr w:rsidR="00F0014B" w14:paraId="349CE1CE" w14:textId="77777777" w:rsidTr="00F0014B">
        <w:trPr>
          <w:trHeight w:val="235"/>
        </w:trPr>
        <w:tc>
          <w:tcPr>
            <w:tcW w:w="3055" w:type="dxa"/>
          </w:tcPr>
          <w:p w14:paraId="7054EA9E" w14:textId="36F089A5" w:rsidR="00F0014B" w:rsidRDefault="00F0014B" w:rsidP="00F0014B">
            <w:proofErr w:type="gramStart"/>
            <w:r>
              <w:t>N:UNL</w:t>
            </w:r>
            <w:proofErr w:type="gramEnd"/>
            <w:r>
              <w:t xml:space="preserve">1:H - </w:t>
            </w:r>
            <w:proofErr w:type="gramStart"/>
            <w:r w:rsidRPr="00C10C4C">
              <w:t>A:GLU439:OE2</w:t>
            </w:r>
            <w:proofErr w:type="gramEnd"/>
          </w:p>
        </w:tc>
        <w:tc>
          <w:tcPr>
            <w:tcW w:w="2089" w:type="dxa"/>
          </w:tcPr>
          <w:p w14:paraId="04B99754" w14:textId="794D28E0" w:rsidR="00F0014B" w:rsidRDefault="00F0014B" w:rsidP="00F0014B">
            <w:r>
              <w:t>2.72478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F2298" w14:textId="07F42451" w:rsidR="00F0014B" w:rsidRDefault="00F0014B" w:rsidP="00F0014B">
            <w:r>
              <w:rPr>
                <w:rFonts w:ascii="Calibri" w:hAnsi="Calibri" w:cs="Calibri"/>
                <w:color w:val="000000"/>
              </w:rPr>
              <w:t>Hydrogen Bond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0EFA16" w14:textId="2CB7DDEC" w:rsidR="00F0014B" w:rsidRDefault="00F0014B" w:rsidP="00F0014B">
            <w:r>
              <w:rPr>
                <w:rFonts w:ascii="Calibri" w:hAnsi="Calibri" w:cs="Calibri"/>
                <w:color w:val="000000"/>
              </w:rPr>
              <w:t>Conventional Hydrogen Bond</w:t>
            </w:r>
          </w:p>
        </w:tc>
      </w:tr>
      <w:tr w:rsidR="00F0014B" w14:paraId="3CBDA6DD" w14:textId="77777777" w:rsidTr="00F0014B">
        <w:trPr>
          <w:trHeight w:val="246"/>
        </w:trPr>
        <w:tc>
          <w:tcPr>
            <w:tcW w:w="3055" w:type="dxa"/>
          </w:tcPr>
          <w:p w14:paraId="018F5E14" w14:textId="40F4F8F4" w:rsidR="00F0014B" w:rsidRDefault="00F0014B" w:rsidP="00F0014B">
            <w:proofErr w:type="gramStart"/>
            <w:r>
              <w:t>N:UNL</w:t>
            </w:r>
            <w:proofErr w:type="gramEnd"/>
            <w:r>
              <w:t xml:space="preserve">1:H - </w:t>
            </w:r>
            <w:proofErr w:type="gramStart"/>
            <w:r>
              <w:t>A:HIS</w:t>
            </w:r>
            <w:proofErr w:type="gramEnd"/>
            <w:r>
              <w:t>458:O</w:t>
            </w:r>
          </w:p>
        </w:tc>
        <w:tc>
          <w:tcPr>
            <w:tcW w:w="2089" w:type="dxa"/>
          </w:tcPr>
          <w:p w14:paraId="7418C841" w14:textId="24AF4E9C" w:rsidR="00F0014B" w:rsidRDefault="00F0014B" w:rsidP="00F0014B">
            <w:r>
              <w:t>2.55074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C75F25" w14:textId="3C21EB80" w:rsidR="00F0014B" w:rsidRDefault="00F0014B" w:rsidP="00F0014B">
            <w:r>
              <w:rPr>
                <w:rFonts w:ascii="Calibri" w:hAnsi="Calibri" w:cs="Calibri"/>
                <w:color w:val="000000"/>
              </w:rPr>
              <w:t>Hydrogen Bond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9A0BA5" w14:textId="24C98419" w:rsidR="00F0014B" w:rsidRDefault="00F0014B" w:rsidP="00F0014B">
            <w:r>
              <w:rPr>
                <w:rFonts w:ascii="Calibri" w:hAnsi="Calibri" w:cs="Calibri"/>
                <w:color w:val="000000"/>
              </w:rPr>
              <w:t>Conventional Hydrogen Bond</w:t>
            </w:r>
          </w:p>
        </w:tc>
      </w:tr>
      <w:tr w:rsidR="00F0014B" w14:paraId="2E469A75" w14:textId="77777777" w:rsidTr="00F0014B">
        <w:trPr>
          <w:trHeight w:val="235"/>
        </w:trPr>
        <w:tc>
          <w:tcPr>
            <w:tcW w:w="3055" w:type="dxa"/>
          </w:tcPr>
          <w:p w14:paraId="52B731BE" w14:textId="7E8EA6FF" w:rsidR="00F0014B" w:rsidRDefault="00F0014B" w:rsidP="00F0014B">
            <w:proofErr w:type="gramStart"/>
            <w:r>
              <w:t>N:UNL</w:t>
            </w:r>
            <w:proofErr w:type="gramEnd"/>
            <w:r>
              <w:t xml:space="preserve">1:H - </w:t>
            </w:r>
            <w:proofErr w:type="gramStart"/>
            <w:r>
              <w:t>C:GLN</w:t>
            </w:r>
            <w:proofErr w:type="gramEnd"/>
            <w:r>
              <w:t>562:O</w:t>
            </w:r>
          </w:p>
        </w:tc>
        <w:tc>
          <w:tcPr>
            <w:tcW w:w="2089" w:type="dxa"/>
          </w:tcPr>
          <w:p w14:paraId="58FC2E79" w14:textId="31F2CD9D" w:rsidR="00F0014B" w:rsidRDefault="00F0014B" w:rsidP="00F0014B">
            <w:r>
              <w:t>1.93804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8FB9BD" w14:textId="7C54708D" w:rsidR="00F0014B" w:rsidRDefault="00F0014B" w:rsidP="00F0014B">
            <w:r>
              <w:rPr>
                <w:rFonts w:ascii="Calibri" w:hAnsi="Calibri" w:cs="Calibri"/>
                <w:color w:val="000000"/>
              </w:rPr>
              <w:t>Hydrogen Bond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D56312" w14:textId="61DD72FE" w:rsidR="00F0014B" w:rsidRDefault="00F0014B" w:rsidP="00F0014B">
            <w:r>
              <w:rPr>
                <w:rFonts w:ascii="Calibri" w:hAnsi="Calibri" w:cs="Calibri"/>
                <w:color w:val="000000"/>
              </w:rPr>
              <w:t>Conventional Hydrogen Bond</w:t>
            </w:r>
          </w:p>
        </w:tc>
      </w:tr>
      <w:tr w:rsidR="00F0014B" w14:paraId="0BB6285D" w14:textId="77777777" w:rsidTr="00F0014B">
        <w:trPr>
          <w:trHeight w:val="235"/>
        </w:trPr>
        <w:tc>
          <w:tcPr>
            <w:tcW w:w="3055" w:type="dxa"/>
          </w:tcPr>
          <w:p w14:paraId="65A04A27" w14:textId="1FA1DA8C" w:rsidR="00F0014B" w:rsidRDefault="00F0014B" w:rsidP="00F0014B">
            <w:proofErr w:type="gramStart"/>
            <w:r>
              <w:t>C:ASP596:OD2</w:t>
            </w:r>
            <w:proofErr w:type="gramEnd"/>
            <w:r>
              <w:t xml:space="preserve"> - </w:t>
            </w:r>
            <w:proofErr w:type="gramStart"/>
            <w:r>
              <w:t>N:UNL</w:t>
            </w:r>
            <w:proofErr w:type="gramEnd"/>
            <w:r>
              <w:t>1</w:t>
            </w:r>
          </w:p>
        </w:tc>
        <w:tc>
          <w:tcPr>
            <w:tcW w:w="2089" w:type="dxa"/>
          </w:tcPr>
          <w:p w14:paraId="5149973A" w14:textId="78A64E19" w:rsidR="00F0014B" w:rsidRDefault="00F0014B" w:rsidP="00F0014B">
            <w:r>
              <w:t>4.7031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3B7CD7" w14:textId="4E6ED65F" w:rsidR="00F0014B" w:rsidRDefault="00F0014B" w:rsidP="00F0014B">
            <w:r>
              <w:rPr>
                <w:rFonts w:ascii="Calibri" w:hAnsi="Calibri" w:cs="Calibri"/>
                <w:color w:val="000000"/>
              </w:rPr>
              <w:t>Electrostatic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3105BD" w14:textId="07917828" w:rsidR="00F0014B" w:rsidRDefault="00F0014B" w:rsidP="00F0014B">
            <w:r>
              <w:rPr>
                <w:rFonts w:ascii="Calibri" w:hAnsi="Calibri" w:cs="Calibri"/>
                <w:color w:val="000000"/>
              </w:rPr>
              <w:t>Pi-Anion</w:t>
            </w:r>
          </w:p>
        </w:tc>
      </w:tr>
      <w:tr w:rsidR="00F0014B" w14:paraId="7322DA4D" w14:textId="77777777" w:rsidTr="00F0014B">
        <w:trPr>
          <w:trHeight w:val="235"/>
        </w:trPr>
        <w:tc>
          <w:tcPr>
            <w:tcW w:w="3055" w:type="dxa"/>
          </w:tcPr>
          <w:p w14:paraId="66371F45" w14:textId="71EDA0DE" w:rsidR="00F0014B" w:rsidRDefault="00F0014B" w:rsidP="00F0014B">
            <w:proofErr w:type="gramStart"/>
            <w:r>
              <w:t>N:UNL</w:t>
            </w:r>
            <w:proofErr w:type="gramEnd"/>
            <w:r>
              <w:t xml:space="preserve">1 - </w:t>
            </w:r>
            <w:proofErr w:type="gramStart"/>
            <w:r>
              <w:t>A:LYS</w:t>
            </w:r>
            <w:proofErr w:type="gramEnd"/>
            <w:r>
              <w:t>435</w:t>
            </w:r>
          </w:p>
        </w:tc>
        <w:tc>
          <w:tcPr>
            <w:tcW w:w="2089" w:type="dxa"/>
          </w:tcPr>
          <w:p w14:paraId="6BB78FB4" w14:textId="6D720CCC" w:rsidR="00F0014B" w:rsidRDefault="00F0014B" w:rsidP="00F0014B">
            <w:r>
              <w:t>4.78097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10CCF8" w14:textId="0D22CBD0" w:rsidR="00F0014B" w:rsidRDefault="00F0014B" w:rsidP="00F0014B">
            <w:r>
              <w:rPr>
                <w:rFonts w:ascii="Calibri" w:hAnsi="Calibri" w:cs="Calibri"/>
                <w:color w:val="000000"/>
              </w:rPr>
              <w:t>Hydrophobic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944B8B" w14:textId="72BB5000" w:rsidR="00F0014B" w:rsidRDefault="00F0014B" w:rsidP="00F0014B">
            <w:r>
              <w:rPr>
                <w:rFonts w:ascii="Calibri" w:hAnsi="Calibri" w:cs="Calibri"/>
                <w:color w:val="000000"/>
              </w:rPr>
              <w:t>Pi-Alkyl</w:t>
            </w:r>
          </w:p>
        </w:tc>
      </w:tr>
      <w:tr w:rsidR="00F0014B" w14:paraId="6BFA7362" w14:textId="77777777" w:rsidTr="00F0014B">
        <w:trPr>
          <w:trHeight w:val="235"/>
        </w:trPr>
        <w:tc>
          <w:tcPr>
            <w:tcW w:w="3055" w:type="dxa"/>
          </w:tcPr>
          <w:p w14:paraId="1B1DAEC4" w14:textId="17F85CB6" w:rsidR="00F0014B" w:rsidRDefault="00F0014B" w:rsidP="00F0014B">
            <w:proofErr w:type="gramStart"/>
            <w:r>
              <w:t>N:UNL</w:t>
            </w:r>
            <w:proofErr w:type="gramEnd"/>
            <w:r>
              <w:t xml:space="preserve">1 - </w:t>
            </w:r>
            <w:proofErr w:type="gramStart"/>
            <w:r>
              <w:t>A:LYS</w:t>
            </w:r>
            <w:proofErr w:type="gramEnd"/>
            <w:r>
              <w:t>435</w:t>
            </w:r>
          </w:p>
        </w:tc>
        <w:tc>
          <w:tcPr>
            <w:tcW w:w="2089" w:type="dxa"/>
          </w:tcPr>
          <w:p w14:paraId="5CC6532B" w14:textId="0306B298" w:rsidR="00F0014B" w:rsidRDefault="00F0014B" w:rsidP="00F0014B">
            <w:r>
              <w:t>3.80002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717AC7" w14:textId="0AF1A11D" w:rsidR="00F0014B" w:rsidRDefault="00F0014B" w:rsidP="00F0014B">
            <w:r>
              <w:rPr>
                <w:rFonts w:ascii="Calibri" w:hAnsi="Calibri" w:cs="Calibri"/>
                <w:color w:val="000000"/>
              </w:rPr>
              <w:t>Hydrophobic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7FFC2E" w14:textId="16F8F60E" w:rsidR="00F0014B" w:rsidRDefault="00F0014B" w:rsidP="00F0014B">
            <w:r>
              <w:rPr>
                <w:rFonts w:ascii="Calibri" w:hAnsi="Calibri" w:cs="Calibri"/>
                <w:color w:val="000000"/>
              </w:rPr>
              <w:t>Pi-Alkyl</w:t>
            </w:r>
          </w:p>
        </w:tc>
      </w:tr>
    </w:tbl>
    <w:p w14:paraId="2CA5824B" w14:textId="77777777" w:rsidR="004213E2" w:rsidRDefault="004213E2" w:rsidP="004213E2"/>
    <w:p w14:paraId="6E788DD0" w14:textId="77777777" w:rsidR="00A0565C" w:rsidRDefault="00A0565C" w:rsidP="004213E2"/>
    <w:p w14:paraId="74133617" w14:textId="77777777" w:rsidR="00A0565C" w:rsidRDefault="00A0565C" w:rsidP="004213E2"/>
    <w:p w14:paraId="7CECB06A" w14:textId="77777777" w:rsidR="00A0565C" w:rsidRDefault="00A0565C" w:rsidP="004213E2"/>
    <w:p w14:paraId="2B788161" w14:textId="5CF279D6" w:rsidR="00A0565C" w:rsidRDefault="00A0565C" w:rsidP="004213E2">
      <w:r>
        <w:lastRenderedPageBreak/>
        <w:t>Summary:</w:t>
      </w:r>
    </w:p>
    <w:p w14:paraId="406888FF" w14:textId="77777777" w:rsidR="00A0565C" w:rsidRDefault="00A0565C" w:rsidP="004213E2">
      <w:r>
        <w:t xml:space="preserve">Task 1: </w:t>
      </w:r>
    </w:p>
    <w:p w14:paraId="58946F6B" w14:textId="171EBDDB" w:rsidR="00A0565C" w:rsidRDefault="00A0565C" w:rsidP="004213E2">
      <w:pPr>
        <w:rPr>
          <w:rFonts w:ascii="Calibri" w:hAnsi="Calibri" w:cs="Calibri"/>
          <w:color w:val="000000"/>
        </w:rPr>
      </w:pPr>
      <w:r>
        <w:t xml:space="preserve">The name of assigned protein is </w:t>
      </w:r>
      <w:r>
        <w:rPr>
          <w:rFonts w:ascii="Calibri" w:hAnsi="Calibri" w:cs="Calibri"/>
          <w:color w:val="000000"/>
        </w:rPr>
        <w:t xml:space="preserve">2z66. This protein goes to multiple </w:t>
      </w:r>
      <w:proofErr w:type="gramStart"/>
      <w:r>
        <w:rPr>
          <w:rFonts w:ascii="Calibri" w:hAnsi="Calibri" w:cs="Calibri"/>
          <w:color w:val="000000"/>
        </w:rPr>
        <w:t>ligand</w:t>
      </w:r>
      <w:proofErr w:type="gramEnd"/>
      <w:r>
        <w:rPr>
          <w:rFonts w:ascii="Calibri" w:hAnsi="Calibri" w:cs="Calibri"/>
          <w:color w:val="000000"/>
        </w:rPr>
        <w:t xml:space="preserve"> docking process</w:t>
      </w:r>
      <w:r w:rsidR="00F60C84">
        <w:rPr>
          <w:rFonts w:ascii="Calibri" w:hAnsi="Calibri" w:cs="Calibri"/>
          <w:color w:val="000000"/>
        </w:rPr>
        <w:t>. Among 25 ligand compounds</w:t>
      </w:r>
    </w:p>
    <w:p w14:paraId="6D6B246F" w14:textId="4261B507" w:rsidR="00F60C84" w:rsidRDefault="00F60C84" w:rsidP="004213E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(2z66_COMPOUND_CID_5280343_uff_E=379.</w:t>
      </w:r>
      <w:proofErr w:type="gramStart"/>
      <w:r>
        <w:rPr>
          <w:rFonts w:ascii="Calibri" w:hAnsi="Calibri" w:cs="Calibri"/>
          <w:color w:val="000000"/>
        </w:rPr>
        <w:t>98 )</w:t>
      </w:r>
      <w:proofErr w:type="gramEnd"/>
      <w:r>
        <w:rPr>
          <w:rFonts w:ascii="Calibri" w:hAnsi="Calibri" w:cs="Calibri"/>
          <w:color w:val="000000"/>
        </w:rPr>
        <w:t xml:space="preserve"> complex show the highest binding affinity and that is -9.4</w:t>
      </w:r>
    </w:p>
    <w:p w14:paraId="4D2D0E5E" w14:textId="072138A4" w:rsidR="00F60C84" w:rsidRDefault="00F60C84" w:rsidP="004213E2">
      <w:r>
        <w:t xml:space="preserve">This multiple protein ligand docking is performed in </w:t>
      </w:r>
      <w:proofErr w:type="spellStart"/>
      <w:r>
        <w:t>PyRx</w:t>
      </w:r>
      <w:proofErr w:type="spellEnd"/>
      <w:r>
        <w:t xml:space="preserve"> software</w:t>
      </w:r>
    </w:p>
    <w:p w14:paraId="48378407" w14:textId="77777777" w:rsidR="00F60C84" w:rsidRDefault="00F60C84" w:rsidP="004213E2"/>
    <w:p w14:paraId="670F5393" w14:textId="21DC833C" w:rsidR="00F60C84" w:rsidRDefault="00F60C84" w:rsidP="004213E2">
      <w:r>
        <w:t>Task 2: ADME analysis</w:t>
      </w:r>
    </w:p>
    <w:p w14:paraId="40858E39" w14:textId="4C2EC83E" w:rsidR="00F60C84" w:rsidRDefault="00626754" w:rsidP="00626754">
      <w:r>
        <w:t>The best docking ligand compound is Quercetin, CID 5280343.</w:t>
      </w:r>
    </w:p>
    <w:p w14:paraId="4C2071A2" w14:textId="77777777" w:rsidR="00626754" w:rsidRDefault="00626754" w:rsidP="00626754"/>
    <w:p w14:paraId="08F5960F" w14:textId="309C2EA4" w:rsidR="00626754" w:rsidRDefault="00626754" w:rsidP="00626754">
      <w:r>
        <w:t>Canonical SMILES: C1C2=C(C(=</w:t>
      </w:r>
      <w:proofErr w:type="gramStart"/>
      <w:r>
        <w:t>O)C</w:t>
      </w:r>
      <w:proofErr w:type="gramEnd"/>
      <w:r>
        <w:t>3=C(C=C(C=C3O</w:t>
      </w:r>
      <w:proofErr w:type="gramStart"/>
      <w:r>
        <w:t>2)O</w:t>
      </w:r>
      <w:proofErr w:type="gramEnd"/>
      <w:r>
        <w:t>)</w:t>
      </w:r>
      <w:proofErr w:type="gramStart"/>
      <w:r>
        <w:t>O)O</w:t>
      </w:r>
      <w:proofErr w:type="gramEnd"/>
      <w:r>
        <w:t>)</w:t>
      </w:r>
      <w:proofErr w:type="gramStart"/>
      <w:r>
        <w:t>O)O</w:t>
      </w:r>
      <w:proofErr w:type="gramEnd"/>
      <w:r>
        <w:t xml:space="preserve"> C1=</w:t>
      </w:r>
      <w:proofErr w:type="gramStart"/>
      <w:r>
        <w:t>CC(</w:t>
      </w:r>
      <w:proofErr w:type="gramEnd"/>
      <w:r>
        <w:t>=</w:t>
      </w:r>
      <w:proofErr w:type="gramStart"/>
      <w:r>
        <w:t>C(</w:t>
      </w:r>
      <w:proofErr w:type="gramEnd"/>
      <w:r>
        <w:t>C=</w:t>
      </w:r>
      <w:r>
        <w:tab/>
      </w:r>
    </w:p>
    <w:p w14:paraId="6B403893" w14:textId="29D0103F" w:rsidR="00626754" w:rsidRDefault="00626754" w:rsidP="00626754">
      <w:r>
        <w:t>Molecular weight: 302.24</w:t>
      </w:r>
      <w:r>
        <w:tab/>
      </w:r>
    </w:p>
    <w:p w14:paraId="10D98CFD" w14:textId="7F61332F" w:rsidR="00626754" w:rsidRDefault="00626754" w:rsidP="00626754">
      <w:r>
        <w:t>Num. H-bond acceptors: 7</w:t>
      </w:r>
    </w:p>
    <w:p w14:paraId="4D8F9EC3" w14:textId="39B77C16" w:rsidR="00626754" w:rsidRDefault="00626754" w:rsidP="00626754">
      <w:r>
        <w:t>Num. H-bond donors: 5</w:t>
      </w:r>
    </w:p>
    <w:p w14:paraId="08845160" w14:textId="54D5BC96" w:rsidR="00626754" w:rsidRDefault="00626754" w:rsidP="00626754">
      <w:r>
        <w:t>Lipophilicity (</w:t>
      </w:r>
      <w:proofErr w:type="spellStart"/>
      <w:r>
        <w:t>iLOGP</w:t>
      </w:r>
      <w:proofErr w:type="spellEnd"/>
      <w:r>
        <w:t>): 1.63</w:t>
      </w:r>
    </w:p>
    <w:p w14:paraId="4A5B690B" w14:textId="488E96ED" w:rsidR="00626754" w:rsidRDefault="00626754" w:rsidP="00626754">
      <w:r>
        <w:t>Water Solubility (Log S (SILICOS-IT)): -3.24, soluble</w:t>
      </w:r>
      <w:r>
        <w:tab/>
      </w:r>
    </w:p>
    <w:p w14:paraId="4E3EB8C3" w14:textId="216FFEAB" w:rsidR="00626754" w:rsidRDefault="00626754" w:rsidP="00626754">
      <w:r>
        <w:t>GI absorption: High</w:t>
      </w:r>
    </w:p>
    <w:p w14:paraId="403CE3D6" w14:textId="2ECDAACA" w:rsidR="00626754" w:rsidRDefault="00626754" w:rsidP="00626754">
      <w:r>
        <w:t>BBB permeant: No</w:t>
      </w:r>
    </w:p>
    <w:p w14:paraId="6394CF6D" w14:textId="5226F150" w:rsidR="00626754" w:rsidRDefault="003C1CFA" w:rsidP="00626754">
      <w:r w:rsidRPr="003C1CFA">
        <w:rPr>
          <w:sz w:val="18"/>
          <w:szCs w:val="18"/>
        </w:rPr>
        <w:t>Drug likeness</w:t>
      </w:r>
      <w:r w:rsidRPr="003C1CFA">
        <w:rPr>
          <w:sz w:val="24"/>
          <w:szCs w:val="24"/>
        </w:rPr>
        <w:t xml:space="preserve"> </w:t>
      </w:r>
      <w:r w:rsidR="00626754">
        <w:t>Lipinski: Yes; 0 violation</w:t>
      </w:r>
    </w:p>
    <w:p w14:paraId="3461BA7A" w14:textId="4C532DC0" w:rsidR="00626754" w:rsidRDefault="00626754" w:rsidP="00626754">
      <w:r>
        <w:t>Medicinal Chemistry (PAINS)</w:t>
      </w:r>
      <w:r w:rsidR="003C1CFA">
        <w:t xml:space="preserve">: 1 alert: </w:t>
      </w:r>
      <w:proofErr w:type="spellStart"/>
      <w:r w:rsidR="003C1CFA">
        <w:t>catechol_A</w:t>
      </w:r>
      <w:proofErr w:type="spellEnd"/>
    </w:p>
    <w:p w14:paraId="61C58B27" w14:textId="77777777" w:rsidR="003C1CFA" w:rsidRDefault="003C1CFA" w:rsidP="00626754"/>
    <w:p w14:paraId="0BBA2056" w14:textId="42BBB122" w:rsidR="003C1CFA" w:rsidRDefault="003C1CFA" w:rsidP="00626754">
      <w:r>
        <w:t>Task 3: Toxicity analysis</w:t>
      </w:r>
    </w:p>
    <w:p w14:paraId="46D8BA06" w14:textId="14A921C9" w:rsidR="003C1CFA" w:rsidRDefault="003C1CFA" w:rsidP="00626754">
      <w:r>
        <w:rPr>
          <w:noProof/>
        </w:rPr>
        <w:drawing>
          <wp:inline distT="0" distB="0" distL="0" distR="0" wp14:anchorId="55714BCD" wp14:editId="505CD6CC">
            <wp:extent cx="6858635" cy="1256030"/>
            <wp:effectExtent l="0" t="0" r="0" b="0"/>
            <wp:docPr id="512861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9E0E9" w14:textId="21C172D7" w:rsidR="003C1CFA" w:rsidRDefault="003C1CFA" w:rsidP="00626754">
      <w:r>
        <w:t xml:space="preserve">In case of toxicity result analysis </w:t>
      </w:r>
      <w:r w:rsidR="00BF74FD">
        <w:t xml:space="preserve">hepatotoxicity, immunotoxicity, and cytotoxicity is inactive but carcinogenicity and mutagenicity is active. </w:t>
      </w:r>
      <w:proofErr w:type="gramStart"/>
      <w:r w:rsidR="00BF74FD">
        <w:t>So</w:t>
      </w:r>
      <w:proofErr w:type="gramEnd"/>
      <w:r w:rsidR="00BF74FD">
        <w:t xml:space="preserve"> this ligand is not suitable for drug design. </w:t>
      </w:r>
    </w:p>
    <w:p w14:paraId="7B3AC146" w14:textId="77777777" w:rsidR="007B61CB" w:rsidRDefault="007B61CB" w:rsidP="00626754"/>
    <w:p w14:paraId="0E3C1D3A" w14:textId="77777777" w:rsidR="007B61CB" w:rsidRDefault="007B61CB" w:rsidP="00626754"/>
    <w:p w14:paraId="747138DF" w14:textId="77777777" w:rsidR="00B14539" w:rsidRDefault="00B14539" w:rsidP="00626754"/>
    <w:p w14:paraId="7E5A1462" w14:textId="77777777" w:rsidR="00B14539" w:rsidRDefault="00B14539" w:rsidP="00626754"/>
    <w:p w14:paraId="2F00169F" w14:textId="77777777" w:rsidR="00B14539" w:rsidRDefault="00B14539" w:rsidP="00626754"/>
    <w:p w14:paraId="4A2C27DA" w14:textId="2A858A09" w:rsidR="00B14539" w:rsidRDefault="00B14539" w:rsidP="00626754">
      <w:r>
        <w:rPr>
          <w:noProof/>
        </w:rPr>
        <w:drawing>
          <wp:anchor distT="0" distB="0" distL="114300" distR="114300" simplePos="0" relativeHeight="251665408" behindDoc="0" locked="0" layoutInCell="1" allowOverlap="1" wp14:anchorId="62440724" wp14:editId="2E763FBF">
            <wp:simplePos x="0" y="0"/>
            <wp:positionH relativeFrom="column">
              <wp:posOffset>922020</wp:posOffset>
            </wp:positionH>
            <wp:positionV relativeFrom="paragraph">
              <wp:posOffset>285750</wp:posOffset>
            </wp:positionV>
            <wp:extent cx="4374515" cy="2759075"/>
            <wp:effectExtent l="0" t="0" r="6985" b="3175"/>
            <wp:wrapSquare wrapText="bothSides"/>
            <wp:docPr id="2124514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Figure of Proteins ligand interaction: 2D diagram</w:t>
      </w:r>
    </w:p>
    <w:p w14:paraId="672EBEF0" w14:textId="04A6B23C" w:rsidR="00B14539" w:rsidRDefault="00B14539" w:rsidP="00626754"/>
    <w:p w14:paraId="1CAD8655" w14:textId="77777777" w:rsidR="007B61CB" w:rsidRDefault="007B61CB" w:rsidP="00626754"/>
    <w:p w14:paraId="555ACCC3" w14:textId="77777777" w:rsidR="007B61CB" w:rsidRDefault="007B61CB" w:rsidP="00626754"/>
    <w:p w14:paraId="51A74CA2" w14:textId="77777777" w:rsidR="003C1CFA" w:rsidRDefault="003C1CFA" w:rsidP="00626754"/>
    <w:p w14:paraId="690DBE7C" w14:textId="77777777" w:rsidR="003C1CFA" w:rsidRDefault="003C1CFA" w:rsidP="00626754"/>
    <w:p w14:paraId="102FA159" w14:textId="77777777" w:rsidR="003C1CFA" w:rsidRDefault="003C1CFA" w:rsidP="00626754"/>
    <w:p w14:paraId="514D4CF2" w14:textId="77777777" w:rsidR="003C1CFA" w:rsidRDefault="003C1CFA" w:rsidP="00626754"/>
    <w:p w14:paraId="6930E5DA" w14:textId="77777777" w:rsidR="00F60C84" w:rsidRDefault="00F60C84" w:rsidP="004213E2"/>
    <w:p w14:paraId="51312DC0" w14:textId="77777777" w:rsidR="00F60C84" w:rsidRDefault="00F60C84" w:rsidP="004213E2"/>
    <w:p w14:paraId="6D0083C9" w14:textId="77777777" w:rsidR="00A0565C" w:rsidRDefault="00A0565C" w:rsidP="004213E2"/>
    <w:p w14:paraId="11F36BD7" w14:textId="77777777" w:rsidR="00A0565C" w:rsidRDefault="00A0565C" w:rsidP="004213E2"/>
    <w:p w14:paraId="4D1CAE22" w14:textId="49486230" w:rsidR="00B14539" w:rsidRDefault="00B14539" w:rsidP="004213E2">
      <w:r w:rsidRPr="00B14539">
        <w:t>Protein – ligand complex and the Interaction</w:t>
      </w:r>
      <w:r w:rsidR="00145420">
        <w:t xml:space="preserve">: </w:t>
      </w:r>
    </w:p>
    <w:p w14:paraId="5F66118F" w14:textId="675B8171" w:rsidR="00145420" w:rsidRDefault="00145420" w:rsidP="004213E2">
      <w:r>
        <w:t xml:space="preserve">In this </w:t>
      </w:r>
      <w:r w:rsidRPr="00B14539">
        <w:t>Protein – ligand complex</w:t>
      </w:r>
      <w:r>
        <w:t xml:space="preserve"> there are 4 hydrogen bond, 1 electrostatic bond, 2 hydrophobic </w:t>
      </w:r>
      <w:r w:rsidR="002C485E">
        <w:t>bond is present.</w:t>
      </w:r>
    </w:p>
    <w:p w14:paraId="45013163" w14:textId="77777777" w:rsidR="002C485E" w:rsidRDefault="002C485E" w:rsidP="004213E2"/>
    <w:p w14:paraId="561EDDFB" w14:textId="77777777" w:rsidR="002C485E" w:rsidRDefault="002C485E" w:rsidP="004213E2"/>
    <w:p w14:paraId="030DE805" w14:textId="77777777" w:rsidR="00145420" w:rsidRDefault="00145420" w:rsidP="004213E2"/>
    <w:p w14:paraId="67468B5D" w14:textId="77777777" w:rsidR="00AC0B4A" w:rsidRDefault="00AC0B4A" w:rsidP="004213E2"/>
    <w:p w14:paraId="61E308DC" w14:textId="77777777" w:rsidR="00B14539" w:rsidRDefault="00B14539" w:rsidP="004213E2"/>
    <w:p w14:paraId="0EF72643" w14:textId="77777777" w:rsidR="00B14539" w:rsidRPr="004213E2" w:rsidRDefault="00B14539" w:rsidP="004213E2"/>
    <w:sectPr w:rsidR="00B14539" w:rsidRPr="004213E2" w:rsidSect="00401B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4C"/>
    <w:rsid w:val="000418C9"/>
    <w:rsid w:val="000E71E9"/>
    <w:rsid w:val="00145420"/>
    <w:rsid w:val="00165C93"/>
    <w:rsid w:val="00176127"/>
    <w:rsid w:val="00191676"/>
    <w:rsid w:val="001B43D6"/>
    <w:rsid w:val="001D1802"/>
    <w:rsid w:val="002C485E"/>
    <w:rsid w:val="002D2694"/>
    <w:rsid w:val="002D6931"/>
    <w:rsid w:val="003B2B76"/>
    <w:rsid w:val="003C1CFA"/>
    <w:rsid w:val="003C480A"/>
    <w:rsid w:val="00401B1E"/>
    <w:rsid w:val="004213E2"/>
    <w:rsid w:val="00435373"/>
    <w:rsid w:val="00487CDD"/>
    <w:rsid w:val="004B540D"/>
    <w:rsid w:val="004D0B09"/>
    <w:rsid w:val="005108DE"/>
    <w:rsid w:val="00514ED1"/>
    <w:rsid w:val="00541850"/>
    <w:rsid w:val="00555E19"/>
    <w:rsid w:val="00566528"/>
    <w:rsid w:val="005C3E2A"/>
    <w:rsid w:val="005E08E2"/>
    <w:rsid w:val="005E21AD"/>
    <w:rsid w:val="00626754"/>
    <w:rsid w:val="00735356"/>
    <w:rsid w:val="00775018"/>
    <w:rsid w:val="007A3220"/>
    <w:rsid w:val="007B61CB"/>
    <w:rsid w:val="00856065"/>
    <w:rsid w:val="008841D9"/>
    <w:rsid w:val="008E74F9"/>
    <w:rsid w:val="00932B19"/>
    <w:rsid w:val="00935CD1"/>
    <w:rsid w:val="00944305"/>
    <w:rsid w:val="009A5A0F"/>
    <w:rsid w:val="009A6749"/>
    <w:rsid w:val="00A0565C"/>
    <w:rsid w:val="00A36D74"/>
    <w:rsid w:val="00A71437"/>
    <w:rsid w:val="00AC0B4A"/>
    <w:rsid w:val="00AD5117"/>
    <w:rsid w:val="00B14539"/>
    <w:rsid w:val="00BF064C"/>
    <w:rsid w:val="00BF74FD"/>
    <w:rsid w:val="00C10C4C"/>
    <w:rsid w:val="00C37015"/>
    <w:rsid w:val="00DC1423"/>
    <w:rsid w:val="00E45795"/>
    <w:rsid w:val="00E742BE"/>
    <w:rsid w:val="00EC52D6"/>
    <w:rsid w:val="00F0014B"/>
    <w:rsid w:val="00F06B96"/>
    <w:rsid w:val="00F6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08EC"/>
  <w15:chartTrackingRefBased/>
  <w15:docId w15:val="{514805E6-BA90-474F-8AA8-3A03F533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</dc:creator>
  <cp:keywords/>
  <dc:description/>
  <cp:lastModifiedBy>Nayeem Gazi</cp:lastModifiedBy>
  <cp:revision>2</cp:revision>
  <dcterms:created xsi:type="dcterms:W3CDTF">2025-04-10T16:20:00Z</dcterms:created>
  <dcterms:modified xsi:type="dcterms:W3CDTF">2025-04-10T16:20:00Z</dcterms:modified>
</cp:coreProperties>
</file>