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6D880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Database Project Report</w:t>
      </w:r>
    </w:p>
    <w:p w14:paraId="0A5C625F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1. Objective</w:t>
      </w:r>
    </w:p>
    <w:p w14:paraId="15368F03" w14:textId="77777777" w:rsidR="00293678" w:rsidRPr="00293678" w:rsidRDefault="00293678" w:rsidP="00293678">
      <w:r w:rsidRPr="00293678">
        <w:t>The objective of this project was to:</w:t>
      </w:r>
    </w:p>
    <w:p w14:paraId="691917EA" w14:textId="77777777" w:rsidR="00293678" w:rsidRPr="00293678" w:rsidRDefault="00293678" w:rsidP="00293678">
      <w:pPr>
        <w:numPr>
          <w:ilvl w:val="0"/>
          <w:numId w:val="1"/>
        </w:numPr>
      </w:pPr>
      <w:r w:rsidRPr="00293678">
        <w:t>Set up Microsoft SQL Server and SQL Server Management Studio (SSMS).</w:t>
      </w:r>
    </w:p>
    <w:p w14:paraId="02B76432" w14:textId="77777777" w:rsidR="00293678" w:rsidRPr="00293678" w:rsidRDefault="00293678" w:rsidP="00293678">
      <w:pPr>
        <w:numPr>
          <w:ilvl w:val="0"/>
          <w:numId w:val="1"/>
        </w:numPr>
      </w:pPr>
      <w:r w:rsidRPr="00293678">
        <w:t xml:space="preserve">Restore the </w:t>
      </w:r>
      <w:proofErr w:type="spellStart"/>
      <w:r w:rsidRPr="00293678">
        <w:t>AdventureWorks</w:t>
      </w:r>
      <w:proofErr w:type="spellEnd"/>
      <w:r w:rsidRPr="00293678">
        <w:t xml:space="preserve"> sample database to understand its structure and relationships.</w:t>
      </w:r>
    </w:p>
    <w:p w14:paraId="508B9320" w14:textId="77777777" w:rsidR="00293678" w:rsidRPr="00293678" w:rsidRDefault="00293678" w:rsidP="00293678">
      <w:pPr>
        <w:numPr>
          <w:ilvl w:val="0"/>
          <w:numId w:val="1"/>
        </w:numPr>
      </w:pPr>
      <w:r w:rsidRPr="00293678">
        <w:t xml:space="preserve">Create new tables with </w:t>
      </w:r>
      <w:proofErr w:type="gramStart"/>
      <w:r w:rsidRPr="00293678">
        <w:t>relationships, and</w:t>
      </w:r>
      <w:proofErr w:type="gramEnd"/>
      <w:r w:rsidRPr="00293678">
        <w:t xml:space="preserve"> develop a view combining data from these tables.</w:t>
      </w:r>
    </w:p>
    <w:p w14:paraId="15981EFA" w14:textId="77777777" w:rsidR="00293678" w:rsidRPr="00293678" w:rsidRDefault="00293678" w:rsidP="00293678">
      <w:pPr>
        <w:numPr>
          <w:ilvl w:val="0"/>
          <w:numId w:val="1"/>
        </w:numPr>
      </w:pPr>
      <w:r w:rsidRPr="00293678">
        <w:t>Populate the tables with sample data to verify the functionality of the relationships and view.</w:t>
      </w:r>
    </w:p>
    <w:p w14:paraId="07E919F7" w14:textId="77777777" w:rsidR="00293678" w:rsidRPr="00293678" w:rsidRDefault="00293678" w:rsidP="00293678">
      <w:r w:rsidRPr="00293678">
        <w:pict w14:anchorId="2F77CA59">
          <v:rect id="_x0000_i1061" style="width:0;height:1.5pt" o:hralign="center" o:hrstd="t" o:hr="t" fillcolor="#a0a0a0" stroked="f"/>
        </w:pict>
      </w:r>
    </w:p>
    <w:p w14:paraId="1495D49A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2. Setup and Installation</w:t>
      </w:r>
    </w:p>
    <w:p w14:paraId="5309D071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2.1 Tools Installed</w:t>
      </w:r>
    </w:p>
    <w:p w14:paraId="3A8E573E" w14:textId="77777777" w:rsidR="00293678" w:rsidRPr="00293678" w:rsidRDefault="00293678" w:rsidP="00293678">
      <w:pPr>
        <w:numPr>
          <w:ilvl w:val="0"/>
          <w:numId w:val="2"/>
        </w:numPr>
      </w:pPr>
      <w:r w:rsidRPr="00293678">
        <w:rPr>
          <w:b/>
          <w:bCs/>
        </w:rPr>
        <w:t>Microsoft SQL Server (Developer Edition):</w:t>
      </w:r>
      <w:r w:rsidRPr="00293678">
        <w:t xml:space="preserve"> Used as the database engine.</w:t>
      </w:r>
    </w:p>
    <w:p w14:paraId="01B5B759" w14:textId="77777777" w:rsidR="00293678" w:rsidRPr="00293678" w:rsidRDefault="00293678" w:rsidP="00293678">
      <w:pPr>
        <w:numPr>
          <w:ilvl w:val="0"/>
          <w:numId w:val="2"/>
        </w:numPr>
      </w:pPr>
      <w:r w:rsidRPr="00293678">
        <w:rPr>
          <w:b/>
          <w:bCs/>
        </w:rPr>
        <w:t>SQL Server Management Studio (SSMS):</w:t>
      </w:r>
      <w:r w:rsidRPr="00293678">
        <w:t xml:space="preserve"> Used for database management and query execution.</w:t>
      </w:r>
    </w:p>
    <w:p w14:paraId="3347924C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2.2 Sample Database</w:t>
      </w:r>
    </w:p>
    <w:p w14:paraId="5BC43398" w14:textId="77777777" w:rsidR="00293678" w:rsidRPr="00293678" w:rsidRDefault="00293678" w:rsidP="00293678">
      <w:pPr>
        <w:numPr>
          <w:ilvl w:val="0"/>
          <w:numId w:val="3"/>
        </w:numPr>
      </w:pPr>
      <w:r w:rsidRPr="00293678">
        <w:t xml:space="preserve">The </w:t>
      </w:r>
      <w:proofErr w:type="spellStart"/>
      <w:r w:rsidRPr="00293678">
        <w:rPr>
          <w:b/>
          <w:bCs/>
        </w:rPr>
        <w:t>AdventureWorks</w:t>
      </w:r>
      <w:proofErr w:type="spellEnd"/>
      <w:r w:rsidRPr="00293678">
        <w:rPr>
          <w:b/>
          <w:bCs/>
        </w:rPr>
        <w:t xml:space="preserve"> sample database</w:t>
      </w:r>
      <w:r w:rsidRPr="00293678">
        <w:t xml:space="preserve"> was downloaded from GitHub and successfully restored using SSMS.</w:t>
      </w:r>
    </w:p>
    <w:p w14:paraId="10FC31BA" w14:textId="77777777" w:rsidR="00293678" w:rsidRPr="00293678" w:rsidRDefault="00293678" w:rsidP="00293678">
      <w:r w:rsidRPr="00293678">
        <w:pict w14:anchorId="219A7CBE">
          <v:rect id="_x0000_i1062" style="width:0;height:1.5pt" o:hralign="center" o:hrstd="t" o:hr="t" fillcolor="#a0a0a0" stroked="f"/>
        </w:pict>
      </w:r>
    </w:p>
    <w:p w14:paraId="360C6870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3. Database Structure Analysis</w:t>
      </w:r>
    </w:p>
    <w:p w14:paraId="150F6F8D" w14:textId="77777777" w:rsidR="00293678" w:rsidRPr="00293678" w:rsidRDefault="00293678" w:rsidP="00293678">
      <w:pPr>
        <w:numPr>
          <w:ilvl w:val="0"/>
          <w:numId w:val="4"/>
        </w:numPr>
      </w:pPr>
      <w:r w:rsidRPr="00293678">
        <w:t xml:space="preserve">The </w:t>
      </w:r>
      <w:proofErr w:type="spellStart"/>
      <w:r w:rsidRPr="00293678">
        <w:t>AdventureWorks</w:t>
      </w:r>
      <w:proofErr w:type="spellEnd"/>
      <w:r w:rsidRPr="00293678">
        <w:t xml:space="preserve"> database structure was </w:t>
      </w:r>
      <w:proofErr w:type="spellStart"/>
      <w:r w:rsidRPr="00293678">
        <w:t>analyzed</w:t>
      </w:r>
      <w:proofErr w:type="spellEnd"/>
      <w:r w:rsidRPr="00293678">
        <w:t xml:space="preserve"> to understand the relationships between tables.</w:t>
      </w:r>
    </w:p>
    <w:p w14:paraId="0C37260E" w14:textId="77777777" w:rsidR="00293678" w:rsidRPr="00293678" w:rsidRDefault="00293678" w:rsidP="00293678">
      <w:pPr>
        <w:numPr>
          <w:ilvl w:val="0"/>
          <w:numId w:val="4"/>
        </w:numPr>
      </w:pPr>
      <w:r w:rsidRPr="00293678">
        <w:t xml:space="preserve">The </w:t>
      </w:r>
      <w:r w:rsidRPr="00293678">
        <w:rPr>
          <w:b/>
          <w:bCs/>
        </w:rPr>
        <w:t>Database Diagram</w:t>
      </w:r>
      <w:r w:rsidRPr="00293678">
        <w:t xml:space="preserve"> tool in SSMS was used to generate a visual representation of table relationships.</w:t>
      </w:r>
    </w:p>
    <w:p w14:paraId="3ABB928C" w14:textId="77777777" w:rsidR="00293678" w:rsidRDefault="00293678" w:rsidP="00293678">
      <w:pPr>
        <w:numPr>
          <w:ilvl w:val="0"/>
          <w:numId w:val="4"/>
        </w:numPr>
      </w:pPr>
      <w:r w:rsidRPr="00293678">
        <w:t>Additional resources and UML diagrams from the internet helped in comprehending the schema.</w:t>
      </w:r>
    </w:p>
    <w:p w14:paraId="4CFA2361" w14:textId="15718877" w:rsidR="004246A9" w:rsidRPr="00293678" w:rsidRDefault="004246A9" w:rsidP="004246A9">
      <w:pPr>
        <w:ind w:left="720"/>
      </w:pPr>
      <w:r>
        <w:rPr>
          <w:noProof/>
        </w:rPr>
        <w:lastRenderedPageBreak/>
        <w:drawing>
          <wp:inline distT="0" distB="0" distL="0" distR="0" wp14:anchorId="3F8CFA26" wp14:editId="3ACB9EC8">
            <wp:extent cx="5731510" cy="3223895"/>
            <wp:effectExtent l="0" t="0" r="2540" b="0"/>
            <wp:docPr id="533862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6208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5D2" w14:textId="77777777" w:rsidR="00293678" w:rsidRPr="00293678" w:rsidRDefault="00293678" w:rsidP="00293678">
      <w:r w:rsidRPr="00293678">
        <w:pict w14:anchorId="3EB058A5">
          <v:rect id="_x0000_i1063" style="width:0;height:1.5pt" o:hralign="center" o:hrstd="t" o:hr="t" fillcolor="#a0a0a0" stroked="f"/>
        </w:pict>
      </w:r>
    </w:p>
    <w:p w14:paraId="7E3EF5A2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4. Creation of New Tables</w:t>
      </w:r>
    </w:p>
    <w:p w14:paraId="50623AB7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4.1 New Tables</w:t>
      </w:r>
    </w:p>
    <w:p w14:paraId="637369DA" w14:textId="77777777" w:rsidR="00293678" w:rsidRDefault="00293678" w:rsidP="00293678">
      <w:r w:rsidRPr="00293678">
        <w:t xml:space="preserve">Two new tables, Customers and Orders, were designed to manage customer and order information. These tables were linked via a </w:t>
      </w:r>
      <w:r w:rsidRPr="00293678">
        <w:rPr>
          <w:b/>
          <w:bCs/>
        </w:rPr>
        <w:t>foreign key</w:t>
      </w:r>
      <w:r w:rsidRPr="00293678">
        <w:t xml:space="preserve"> relationship, establishing a connection between a customer and their respective orders.</w:t>
      </w:r>
    </w:p>
    <w:p w14:paraId="3790F8F5" w14:textId="0693427E" w:rsidR="004246A9" w:rsidRDefault="004246A9" w:rsidP="00293678">
      <w:r>
        <w:rPr>
          <w:noProof/>
        </w:rPr>
        <w:drawing>
          <wp:inline distT="0" distB="0" distL="0" distR="0" wp14:anchorId="5A6A7F37" wp14:editId="3CAC587E">
            <wp:extent cx="5731510" cy="3223895"/>
            <wp:effectExtent l="0" t="0" r="2540" b="0"/>
            <wp:docPr id="2068093902" name="Picture 2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93902" name="Picture 2" descr="A computer screen with a white box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28C2" w14:textId="69E44F32" w:rsidR="004246A9" w:rsidRDefault="004246A9" w:rsidP="00293678">
      <w:r>
        <w:rPr>
          <w:noProof/>
        </w:rPr>
        <w:lastRenderedPageBreak/>
        <w:drawing>
          <wp:inline distT="0" distB="0" distL="0" distR="0" wp14:anchorId="76BF26CC" wp14:editId="1D115310">
            <wp:extent cx="5731510" cy="3223895"/>
            <wp:effectExtent l="0" t="0" r="2540" b="0"/>
            <wp:docPr id="1645974616" name="Picture 3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4616" name="Picture 3" descr="A computer screen with a white box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EDDE" w14:textId="0087990E" w:rsidR="004246A9" w:rsidRPr="00293678" w:rsidRDefault="00182FAA" w:rsidP="00293678">
      <w:r>
        <w:lastRenderedPageBreak/>
        <w:t xml:space="preserve">Make </w:t>
      </w:r>
      <w:proofErr w:type="gramStart"/>
      <w:r>
        <w:t>relation :</w:t>
      </w:r>
      <w:proofErr w:type="gramEnd"/>
      <w:r>
        <w:rPr>
          <w:noProof/>
        </w:rPr>
        <w:drawing>
          <wp:inline distT="0" distB="0" distL="0" distR="0" wp14:anchorId="08415E24" wp14:editId="24A4774C">
            <wp:extent cx="5731510" cy="3223895"/>
            <wp:effectExtent l="0" t="0" r="2540" b="0"/>
            <wp:docPr id="1755613776" name="Picture 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13776" name="Picture 4" descr="A computer screen with a white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75B1E" wp14:editId="0706A2E9">
            <wp:extent cx="5731510" cy="3223895"/>
            <wp:effectExtent l="0" t="0" r="2540" b="0"/>
            <wp:docPr id="595961792" name="Picture 5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61792" name="Picture 5" descr="A computer screen with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532" w14:textId="77777777" w:rsidR="00293678" w:rsidRPr="00293678" w:rsidRDefault="00293678" w:rsidP="00293678">
      <w:r w:rsidRPr="00293678">
        <w:pict w14:anchorId="0E4580B2">
          <v:rect id="_x0000_i1064" style="width:0;height:1.5pt" o:hralign="center" o:hrstd="t" o:hr="t" fillcolor="#a0a0a0" stroked="f"/>
        </w:pict>
      </w:r>
    </w:p>
    <w:p w14:paraId="5F2439AC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5. View Creation</w:t>
      </w:r>
    </w:p>
    <w:p w14:paraId="0BC554A7" w14:textId="77777777" w:rsidR="00293678" w:rsidRDefault="00293678" w:rsidP="00293678">
      <w:r w:rsidRPr="00293678">
        <w:t xml:space="preserve">A </w:t>
      </w:r>
      <w:r w:rsidRPr="00293678">
        <w:rPr>
          <w:b/>
          <w:bCs/>
        </w:rPr>
        <w:t>view</w:t>
      </w:r>
      <w:r w:rsidRPr="00293678">
        <w:t xml:space="preserve"> named </w:t>
      </w:r>
      <w:proofErr w:type="spellStart"/>
      <w:r w:rsidRPr="00293678">
        <w:t>OrderSummary</w:t>
      </w:r>
      <w:proofErr w:type="spellEnd"/>
      <w:r w:rsidRPr="00293678">
        <w:t xml:space="preserve"> was created to combine and display information from the Customers and Orders tables. This view provided a unified summary of customer details along with their respective order information.</w:t>
      </w:r>
    </w:p>
    <w:p w14:paraId="20FFDC9F" w14:textId="3BB82AA0" w:rsidR="00182FAA" w:rsidRPr="00293678" w:rsidRDefault="00182FAA" w:rsidP="00293678">
      <w:r>
        <w:rPr>
          <w:noProof/>
        </w:rPr>
        <w:lastRenderedPageBreak/>
        <w:drawing>
          <wp:inline distT="0" distB="0" distL="0" distR="0" wp14:anchorId="29CA2CB2" wp14:editId="29A055C1">
            <wp:extent cx="5731510" cy="3223895"/>
            <wp:effectExtent l="0" t="0" r="2540" b="0"/>
            <wp:docPr id="693681018" name="Picture 6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81018" name="Picture 6" descr="A computer screen with a white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7FDB0" wp14:editId="76A16B5A">
            <wp:extent cx="5731510" cy="3223895"/>
            <wp:effectExtent l="0" t="0" r="2540" b="0"/>
            <wp:docPr id="3370935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93562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43FD" w14:textId="77777777" w:rsidR="00293678" w:rsidRPr="00293678" w:rsidRDefault="00293678" w:rsidP="00293678">
      <w:r w:rsidRPr="00293678">
        <w:pict w14:anchorId="1B66DC79">
          <v:rect id="_x0000_i1065" style="width:0;height:1.5pt" o:hralign="center" o:hrstd="t" o:hr="t" fillcolor="#a0a0a0" stroked="f"/>
        </w:pict>
      </w:r>
    </w:p>
    <w:p w14:paraId="2B361907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6. Data Population</w:t>
      </w:r>
    </w:p>
    <w:p w14:paraId="556AEC65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6.1 Data Inserted</w:t>
      </w:r>
    </w:p>
    <w:p w14:paraId="01FBCA25" w14:textId="77777777" w:rsidR="00293678" w:rsidRPr="00293678" w:rsidRDefault="00293678" w:rsidP="00293678">
      <w:r w:rsidRPr="00293678">
        <w:t>Sample data was inserted into the Customers and Orders tables to verify:</w:t>
      </w:r>
    </w:p>
    <w:p w14:paraId="33868CB0" w14:textId="77777777" w:rsidR="00293678" w:rsidRPr="00293678" w:rsidRDefault="00293678" w:rsidP="00293678">
      <w:pPr>
        <w:numPr>
          <w:ilvl w:val="0"/>
          <w:numId w:val="5"/>
        </w:numPr>
      </w:pPr>
      <w:r w:rsidRPr="00293678">
        <w:t>The relationships between the tables.</w:t>
      </w:r>
    </w:p>
    <w:p w14:paraId="4BD00BF6" w14:textId="77777777" w:rsidR="00293678" w:rsidRDefault="00293678" w:rsidP="00293678">
      <w:pPr>
        <w:numPr>
          <w:ilvl w:val="0"/>
          <w:numId w:val="5"/>
        </w:numPr>
      </w:pPr>
      <w:r w:rsidRPr="00293678">
        <w:t xml:space="preserve">The functionality of the </w:t>
      </w:r>
      <w:proofErr w:type="spellStart"/>
      <w:r w:rsidRPr="00293678">
        <w:t>OrderSummary</w:t>
      </w:r>
      <w:proofErr w:type="spellEnd"/>
      <w:r w:rsidRPr="00293678">
        <w:t xml:space="preserve"> view.</w:t>
      </w:r>
    </w:p>
    <w:p w14:paraId="591236DB" w14:textId="5FCB56B9" w:rsidR="00182FAA" w:rsidRPr="00293678" w:rsidRDefault="00182FAA" w:rsidP="00182FAA">
      <w:r>
        <w:rPr>
          <w:noProof/>
        </w:rPr>
        <w:lastRenderedPageBreak/>
        <w:drawing>
          <wp:inline distT="0" distB="0" distL="0" distR="0" wp14:anchorId="7D6EFB25" wp14:editId="4D3EA088">
            <wp:extent cx="5731510" cy="3223895"/>
            <wp:effectExtent l="0" t="0" r="2540" b="0"/>
            <wp:docPr id="1678143842" name="Picture 8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43842" name="Picture 8" descr="A computer screen with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AD445" wp14:editId="07CFE2DB">
            <wp:extent cx="5731510" cy="3223895"/>
            <wp:effectExtent l="0" t="0" r="2540" b="0"/>
            <wp:docPr id="1874417964" name="Picture 9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17964" name="Picture 9" descr="A computer screen with a white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CCEA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6.2 View Output</w:t>
      </w:r>
    </w:p>
    <w:p w14:paraId="342CD9BE" w14:textId="77777777" w:rsidR="00293678" w:rsidRPr="00293678" w:rsidRDefault="00293678" w:rsidP="00293678">
      <w:r w:rsidRPr="00293678">
        <w:t xml:space="preserve">The </w:t>
      </w:r>
      <w:proofErr w:type="spellStart"/>
      <w:r w:rsidRPr="00293678">
        <w:t>OrderSummary</w:t>
      </w:r>
      <w:proofErr w:type="spellEnd"/>
      <w:r w:rsidRPr="00293678">
        <w:t xml:space="preserve"> view dynamically displayed combined data from both tables, including customer names, order dates, and order amounts.</w:t>
      </w:r>
    </w:p>
    <w:p w14:paraId="37AA125C" w14:textId="77777777" w:rsidR="00293678" w:rsidRPr="00293678" w:rsidRDefault="00293678" w:rsidP="00293678">
      <w:r w:rsidRPr="00293678">
        <w:pict w14:anchorId="5424BD16">
          <v:rect id="_x0000_i1066" style="width:0;height:1.5pt" o:hralign="center" o:hrstd="t" o:hr="t" fillcolor="#a0a0a0" stroked="f"/>
        </w:pict>
      </w:r>
    </w:p>
    <w:p w14:paraId="128F2014" w14:textId="77777777" w:rsidR="00293678" w:rsidRPr="00293678" w:rsidRDefault="00293678" w:rsidP="00293678">
      <w:pPr>
        <w:rPr>
          <w:b/>
          <w:bCs/>
        </w:rPr>
      </w:pPr>
      <w:r w:rsidRPr="00293678">
        <w:rPr>
          <w:b/>
          <w:bCs/>
        </w:rPr>
        <w:t>7. Results</w:t>
      </w:r>
    </w:p>
    <w:p w14:paraId="17CE4BC7" w14:textId="77777777" w:rsidR="00293678" w:rsidRPr="00293678" w:rsidRDefault="00293678" w:rsidP="00293678">
      <w:pPr>
        <w:numPr>
          <w:ilvl w:val="0"/>
          <w:numId w:val="6"/>
        </w:numPr>
      </w:pPr>
      <w:r w:rsidRPr="00293678">
        <w:rPr>
          <w:b/>
          <w:bCs/>
        </w:rPr>
        <w:t>Successful Installation:</w:t>
      </w:r>
      <w:r w:rsidRPr="00293678">
        <w:t xml:space="preserve"> Microsoft SQL Server and SSMS were successfully installed and configured.</w:t>
      </w:r>
    </w:p>
    <w:p w14:paraId="603DC0B9" w14:textId="77777777" w:rsidR="00293678" w:rsidRPr="00293678" w:rsidRDefault="00293678" w:rsidP="00293678">
      <w:pPr>
        <w:numPr>
          <w:ilvl w:val="0"/>
          <w:numId w:val="6"/>
        </w:numPr>
      </w:pPr>
      <w:r w:rsidRPr="00293678">
        <w:rPr>
          <w:b/>
          <w:bCs/>
        </w:rPr>
        <w:lastRenderedPageBreak/>
        <w:t>Database Restoration:</w:t>
      </w:r>
      <w:r w:rsidRPr="00293678">
        <w:t xml:space="preserve"> The </w:t>
      </w:r>
      <w:proofErr w:type="spellStart"/>
      <w:r w:rsidRPr="00293678">
        <w:t>AdventureWorks</w:t>
      </w:r>
      <w:proofErr w:type="spellEnd"/>
      <w:r w:rsidRPr="00293678">
        <w:t xml:space="preserve"> sample database was restored and </w:t>
      </w:r>
      <w:proofErr w:type="spellStart"/>
      <w:r w:rsidRPr="00293678">
        <w:t>analyzed</w:t>
      </w:r>
      <w:proofErr w:type="spellEnd"/>
      <w:r w:rsidRPr="00293678">
        <w:t>.</w:t>
      </w:r>
    </w:p>
    <w:p w14:paraId="3C175239" w14:textId="77777777" w:rsidR="00293678" w:rsidRPr="00293678" w:rsidRDefault="00293678" w:rsidP="00293678">
      <w:pPr>
        <w:numPr>
          <w:ilvl w:val="0"/>
          <w:numId w:val="6"/>
        </w:numPr>
      </w:pPr>
      <w:r w:rsidRPr="00293678">
        <w:rPr>
          <w:b/>
          <w:bCs/>
        </w:rPr>
        <w:t>Table Creation:</w:t>
      </w:r>
      <w:r w:rsidRPr="00293678">
        <w:t xml:space="preserve"> New tables with proper relationships were created.</w:t>
      </w:r>
    </w:p>
    <w:p w14:paraId="65BA2674" w14:textId="77777777" w:rsidR="00293678" w:rsidRPr="00293678" w:rsidRDefault="00293678" w:rsidP="00293678">
      <w:pPr>
        <w:numPr>
          <w:ilvl w:val="0"/>
          <w:numId w:val="6"/>
        </w:numPr>
      </w:pPr>
      <w:r w:rsidRPr="00293678">
        <w:rPr>
          <w:b/>
          <w:bCs/>
        </w:rPr>
        <w:t>View Development:</w:t>
      </w:r>
      <w:r w:rsidRPr="00293678">
        <w:t xml:space="preserve"> The </w:t>
      </w:r>
      <w:proofErr w:type="spellStart"/>
      <w:r w:rsidRPr="00293678">
        <w:t>OrderSummary</w:t>
      </w:r>
      <w:proofErr w:type="spellEnd"/>
      <w:r w:rsidRPr="00293678">
        <w:t xml:space="preserve"> view provided real-time combined data.</w:t>
      </w:r>
    </w:p>
    <w:p w14:paraId="31621080" w14:textId="77777777" w:rsidR="00293678" w:rsidRPr="00293678" w:rsidRDefault="00293678" w:rsidP="00293678">
      <w:pPr>
        <w:numPr>
          <w:ilvl w:val="0"/>
          <w:numId w:val="6"/>
        </w:numPr>
      </w:pPr>
      <w:r w:rsidRPr="00293678">
        <w:rPr>
          <w:b/>
          <w:bCs/>
        </w:rPr>
        <w:t>Functionality Validation:</w:t>
      </w:r>
      <w:r w:rsidRPr="00293678">
        <w:t xml:space="preserve"> Sample data insertion validated the relationships and view functionality.</w:t>
      </w:r>
    </w:p>
    <w:p w14:paraId="08C2D322" w14:textId="77777777" w:rsidR="007C2870" w:rsidRDefault="007C2870"/>
    <w:sectPr w:rsidR="007C287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84911"/>
    <w:multiLevelType w:val="multilevel"/>
    <w:tmpl w:val="CD584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7C29D1"/>
    <w:multiLevelType w:val="multilevel"/>
    <w:tmpl w:val="E994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236AB9"/>
    <w:multiLevelType w:val="multilevel"/>
    <w:tmpl w:val="07849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F076B0"/>
    <w:multiLevelType w:val="multilevel"/>
    <w:tmpl w:val="1BA85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66271E"/>
    <w:multiLevelType w:val="multilevel"/>
    <w:tmpl w:val="B2F6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E34408"/>
    <w:multiLevelType w:val="multilevel"/>
    <w:tmpl w:val="49466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3014192">
    <w:abstractNumId w:val="1"/>
  </w:num>
  <w:num w:numId="2" w16cid:durableId="1761177902">
    <w:abstractNumId w:val="4"/>
  </w:num>
  <w:num w:numId="3" w16cid:durableId="1625303908">
    <w:abstractNumId w:val="0"/>
  </w:num>
  <w:num w:numId="4" w16cid:durableId="1561863019">
    <w:abstractNumId w:val="2"/>
  </w:num>
  <w:num w:numId="5" w16cid:durableId="2135102297">
    <w:abstractNumId w:val="3"/>
  </w:num>
  <w:num w:numId="6" w16cid:durableId="1991737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870"/>
    <w:rsid w:val="00182FAA"/>
    <w:rsid w:val="00293678"/>
    <w:rsid w:val="00412CCA"/>
    <w:rsid w:val="004246A9"/>
    <w:rsid w:val="007C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BF13A"/>
  <w15:chartTrackingRefBased/>
  <w15:docId w15:val="{52602D26-A362-4E9A-97B6-873332FC7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8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8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8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8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8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8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8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8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28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8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8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8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8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8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8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8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8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8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8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8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8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8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8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8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8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8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8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1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356</Words>
  <Characters>2032</Characters>
  <Application>Microsoft Office Word</Application>
  <DocSecurity>0</DocSecurity>
  <Lines>16</Lines>
  <Paragraphs>4</Paragraphs>
  <ScaleCrop>false</ScaleCrop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</dc:creator>
  <cp:keywords/>
  <dc:description/>
  <cp:lastModifiedBy>al amin</cp:lastModifiedBy>
  <cp:revision>4</cp:revision>
  <dcterms:created xsi:type="dcterms:W3CDTF">2024-11-17T13:57:00Z</dcterms:created>
  <dcterms:modified xsi:type="dcterms:W3CDTF">2024-11-17T14:00:00Z</dcterms:modified>
</cp:coreProperties>
</file>