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A4" w:rsidRPr="002402A4" w:rsidRDefault="002402A4" w:rsidP="002402A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2402A4">
        <w:rPr>
          <w:rFonts w:ascii="Times New Roman" w:hAnsi="Times New Roman" w:cs="Times New Roman"/>
          <w:b/>
          <w:sz w:val="40"/>
          <w:szCs w:val="32"/>
        </w:rPr>
        <w:t>Doa Qunut</w:t>
      </w:r>
    </w:p>
    <w:p w:rsidR="002402A4" w:rsidRPr="002402A4" w:rsidRDefault="002402A4" w:rsidP="002402A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اَللّهُمَّ اهْدِنِىْ فِيْمَنْ هَدَيْتَ</w:t>
      </w:r>
      <w:bookmarkStart w:id="0" w:name="_GoBack"/>
      <w:bookmarkEnd w:id="0"/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وَعَافِنِى فِيْمَنْ عَافَيْتَ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وَتَوَلَّنِىْ فِيْمَنْ تَوَلَّيْتَ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وَبَارِكْ لِىْ فِيْمَا اَعْطَيْتَ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وَقِنِيْ شَرَّمَا قََضَيْتَ،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فَاِ نَّكَ تَقْضِىْ وَلاَ يُقْضَى عَلَيْكَ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وَاِ نَّهُ لاَ يَذِلُّ مَنْ وَالَيْتَ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وَلاَ يَعِزُّ مَنْ عَادَيْتَ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تَبَارَكْتَ رَبَّنَا وَتَعَالَيْتَ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فَلَكَ الْحَمْدُ عَلَى مَا قَضَيْتَ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rtl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وَاَسْتَغْفِرُكَ وَاَتُوْبُ اِلَيْكَ</w:t>
      </w:r>
    </w:p>
    <w:p w:rsidR="002402A4" w:rsidRPr="002402A4" w:rsidRDefault="002402A4" w:rsidP="002402A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</w:rPr>
      </w:pPr>
      <w:r w:rsidRPr="002402A4">
        <w:rPr>
          <w:rFonts w:ascii="Times New Roman" w:hAnsi="Times New Roman" w:cs="Times New Roman"/>
          <w:sz w:val="44"/>
          <w:szCs w:val="44"/>
          <w:rtl/>
        </w:rPr>
        <w:t>وَصَلَّى اللهُ عَلَى سَيِّدَنَا مُحَمَّدٍ النَّبِيِّ اْلاُمِّيِّ وَعَلَى آلِهِ وَصَحْبِهِ وَسَلَّمَ</w:t>
      </w:r>
    </w:p>
    <w:p w:rsidR="002402A4" w:rsidRDefault="002402A4" w:rsidP="002402A4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</w:p>
    <w:p w:rsidR="002402A4" w:rsidRDefault="002402A4" w:rsidP="002402A4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rtl/>
        </w:rPr>
      </w:pPr>
    </w:p>
    <w:p w:rsidR="002402A4" w:rsidRPr="002402A4" w:rsidRDefault="002402A4" w:rsidP="002402A4">
      <w:pPr>
        <w:rPr>
          <w:rFonts w:ascii="Times New Roman" w:hAnsi="Times New Roman" w:cs="Times New Roman"/>
          <w:b/>
          <w:sz w:val="28"/>
          <w:szCs w:val="32"/>
        </w:rPr>
      </w:pPr>
    </w:p>
    <w:sectPr w:rsidR="002402A4" w:rsidRPr="0024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05"/>
    <w:rsid w:val="00062505"/>
    <w:rsid w:val="00223E0E"/>
    <w:rsid w:val="0024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1</cp:revision>
  <dcterms:created xsi:type="dcterms:W3CDTF">2021-09-19T01:19:00Z</dcterms:created>
  <dcterms:modified xsi:type="dcterms:W3CDTF">2021-09-19T01:36:00Z</dcterms:modified>
</cp:coreProperties>
</file>