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A8D93" w14:textId="0A2F2070" w:rsidR="002153ED" w:rsidRPr="00420533" w:rsidRDefault="002153ED" w:rsidP="002153ED">
      <w:pPr>
        <w:jc w:val="center"/>
        <w:rPr>
          <w:rFonts w:ascii="Times New Roman" w:hAnsi="Times New Roman" w:cs="Times New Roman"/>
          <w:sz w:val="40"/>
          <w:szCs w:val="40"/>
        </w:rPr>
      </w:pPr>
      <w:r w:rsidRPr="00420533">
        <w:rPr>
          <w:rFonts w:ascii="Times New Roman" w:hAnsi="Times New Roman" w:cs="Times New Roman"/>
          <w:sz w:val="40"/>
          <w:szCs w:val="40"/>
        </w:rPr>
        <w:t>Pro</w:t>
      </w:r>
      <w:r w:rsidR="00F77CF2" w:rsidRPr="00420533">
        <w:rPr>
          <w:rFonts w:ascii="Times New Roman" w:hAnsi="Times New Roman" w:cs="Times New Roman"/>
          <w:sz w:val="40"/>
          <w:szCs w:val="40"/>
        </w:rPr>
        <w:t>ject Java Database</w:t>
      </w:r>
    </w:p>
    <w:p w14:paraId="3F0606FC" w14:textId="77777777" w:rsidR="002153ED" w:rsidRPr="00420533" w:rsidRDefault="002153ED" w:rsidP="002153ED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420533">
        <w:rPr>
          <w:rFonts w:ascii="Times New Roman" w:hAnsi="Times New Roman" w:cs="Times New Roman"/>
          <w:sz w:val="40"/>
          <w:szCs w:val="40"/>
        </w:rPr>
        <w:t>Pemrograman</w:t>
      </w:r>
      <w:proofErr w:type="spellEnd"/>
      <w:r w:rsidRPr="0042053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20533">
        <w:rPr>
          <w:rFonts w:ascii="Times New Roman" w:hAnsi="Times New Roman" w:cs="Times New Roman"/>
          <w:sz w:val="40"/>
          <w:szCs w:val="40"/>
        </w:rPr>
        <w:t>Berorientasi</w:t>
      </w:r>
      <w:proofErr w:type="spellEnd"/>
      <w:r w:rsidRPr="0042053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20533">
        <w:rPr>
          <w:rFonts w:ascii="Times New Roman" w:hAnsi="Times New Roman" w:cs="Times New Roman"/>
          <w:sz w:val="40"/>
          <w:szCs w:val="40"/>
        </w:rPr>
        <w:t>Objek</w:t>
      </w:r>
      <w:proofErr w:type="spellEnd"/>
    </w:p>
    <w:p w14:paraId="312FAEC5" w14:textId="7110A625" w:rsidR="002153ED" w:rsidRPr="00420533" w:rsidRDefault="00620BF8" w:rsidP="00620BF8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53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41DD7CF" wp14:editId="41FEE2F9">
            <wp:simplePos x="0" y="0"/>
            <wp:positionH relativeFrom="column">
              <wp:posOffset>1828165</wp:posOffset>
            </wp:positionH>
            <wp:positionV relativeFrom="paragraph">
              <wp:posOffset>547370</wp:posOffset>
            </wp:positionV>
            <wp:extent cx="2406015" cy="2560320"/>
            <wp:effectExtent l="0" t="0" r="0" b="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015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53ED" w:rsidRPr="00420533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FE42B6" w:rsidRPr="00FE42B6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="00FE42B6" w:rsidRPr="00FE42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42B6" w:rsidRPr="00FE42B6">
        <w:rPr>
          <w:rFonts w:ascii="Times New Roman" w:hAnsi="Times New Roman" w:cs="Times New Roman"/>
          <w:sz w:val="28"/>
          <w:szCs w:val="28"/>
        </w:rPr>
        <w:t>Pengambilan</w:t>
      </w:r>
      <w:proofErr w:type="spellEnd"/>
      <w:r w:rsidR="00FE42B6" w:rsidRPr="00FE42B6">
        <w:rPr>
          <w:rFonts w:ascii="Times New Roman" w:hAnsi="Times New Roman" w:cs="Times New Roman"/>
          <w:sz w:val="28"/>
          <w:szCs w:val="28"/>
        </w:rPr>
        <w:t xml:space="preserve"> KRS </w:t>
      </w:r>
      <w:proofErr w:type="spellStart"/>
      <w:r w:rsidR="00FE42B6" w:rsidRPr="00FE42B6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="002153ED" w:rsidRPr="00420533">
        <w:rPr>
          <w:rFonts w:ascii="Times New Roman" w:hAnsi="Times New Roman" w:cs="Times New Roman"/>
          <w:sz w:val="28"/>
          <w:szCs w:val="28"/>
        </w:rPr>
        <w:t>”</w:t>
      </w:r>
    </w:p>
    <w:p w14:paraId="24D0A899" w14:textId="77777777" w:rsidR="00620BF8" w:rsidRPr="00420533" w:rsidRDefault="00620BF8" w:rsidP="00620B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508DB1" w14:textId="77777777" w:rsidR="002153ED" w:rsidRPr="00420533" w:rsidRDefault="002153ED" w:rsidP="002153ED">
      <w:pPr>
        <w:jc w:val="center"/>
        <w:rPr>
          <w:rFonts w:ascii="Times New Roman" w:hAnsi="Times New Roman" w:cs="Times New Roman"/>
          <w:sz w:val="24"/>
          <w:szCs w:val="24"/>
        </w:rPr>
      </w:pPr>
      <w:r w:rsidRPr="00420533">
        <w:rPr>
          <w:rFonts w:ascii="Times New Roman" w:hAnsi="Times New Roman" w:cs="Times New Roman"/>
          <w:sz w:val="24"/>
          <w:szCs w:val="24"/>
        </w:rPr>
        <w:t>Oleh :</w:t>
      </w:r>
    </w:p>
    <w:p w14:paraId="665875C6" w14:textId="2DFD61ED" w:rsidR="002153ED" w:rsidRPr="00420533" w:rsidRDefault="00620BF8" w:rsidP="004A252C">
      <w:pPr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 w:rsidRPr="00420533">
        <w:rPr>
          <w:rFonts w:ascii="Times New Roman" w:hAnsi="Times New Roman" w:cs="Times New Roman"/>
          <w:sz w:val="24"/>
          <w:szCs w:val="24"/>
        </w:rPr>
        <w:t>Nazarudin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Zaini</w:t>
      </w:r>
      <w:r w:rsidR="002153ED" w:rsidRPr="00420533">
        <w:rPr>
          <w:rFonts w:ascii="Times New Roman" w:hAnsi="Times New Roman" w:cs="Times New Roman"/>
          <w:sz w:val="24"/>
          <w:szCs w:val="24"/>
        </w:rPr>
        <w:t xml:space="preserve"> </w:t>
      </w:r>
      <w:r w:rsidR="004A252C" w:rsidRPr="00420533">
        <w:rPr>
          <w:rFonts w:ascii="Times New Roman" w:hAnsi="Times New Roman" w:cs="Times New Roman"/>
          <w:sz w:val="24"/>
          <w:szCs w:val="24"/>
        </w:rPr>
        <w:tab/>
      </w:r>
      <w:r w:rsidR="004A252C" w:rsidRPr="00420533">
        <w:rPr>
          <w:rFonts w:ascii="Times New Roman" w:hAnsi="Times New Roman" w:cs="Times New Roman"/>
          <w:sz w:val="24"/>
          <w:szCs w:val="24"/>
        </w:rPr>
        <w:tab/>
      </w:r>
      <w:r w:rsidR="004A252C" w:rsidRPr="00420533">
        <w:rPr>
          <w:rFonts w:ascii="Times New Roman" w:hAnsi="Times New Roman" w:cs="Times New Roman"/>
          <w:sz w:val="24"/>
          <w:szCs w:val="24"/>
        </w:rPr>
        <w:tab/>
      </w:r>
      <w:r w:rsidR="002153ED" w:rsidRPr="00420533">
        <w:rPr>
          <w:rFonts w:ascii="Times New Roman" w:hAnsi="Times New Roman" w:cs="Times New Roman"/>
          <w:sz w:val="24"/>
          <w:szCs w:val="24"/>
        </w:rPr>
        <w:t>(</w:t>
      </w:r>
      <w:r w:rsidRPr="00420533">
        <w:rPr>
          <w:rFonts w:ascii="Times New Roman" w:hAnsi="Times New Roman" w:cs="Times New Roman"/>
          <w:sz w:val="24"/>
          <w:szCs w:val="24"/>
        </w:rPr>
        <w:t>20210040</w:t>
      </w:r>
      <w:r w:rsidR="00EC5DDE" w:rsidRPr="00420533">
        <w:rPr>
          <w:rFonts w:ascii="Times New Roman" w:hAnsi="Times New Roman" w:cs="Times New Roman"/>
          <w:sz w:val="24"/>
          <w:szCs w:val="24"/>
        </w:rPr>
        <w:t>1</w:t>
      </w:r>
      <w:r w:rsidRPr="00420533">
        <w:rPr>
          <w:rFonts w:ascii="Times New Roman" w:hAnsi="Times New Roman" w:cs="Times New Roman"/>
          <w:sz w:val="24"/>
          <w:szCs w:val="24"/>
        </w:rPr>
        <w:t>0</w:t>
      </w:r>
      <w:r w:rsidR="00EC5DDE" w:rsidRPr="00420533">
        <w:rPr>
          <w:rFonts w:ascii="Times New Roman" w:hAnsi="Times New Roman" w:cs="Times New Roman"/>
          <w:sz w:val="24"/>
          <w:szCs w:val="24"/>
        </w:rPr>
        <w:t>9</w:t>
      </w:r>
      <w:r w:rsidR="002153ED" w:rsidRPr="00420533">
        <w:rPr>
          <w:rFonts w:ascii="Times New Roman" w:hAnsi="Times New Roman" w:cs="Times New Roman"/>
          <w:sz w:val="24"/>
          <w:szCs w:val="24"/>
        </w:rPr>
        <w:t>)</w:t>
      </w:r>
    </w:p>
    <w:p w14:paraId="6AAB08CA" w14:textId="7AB2874C" w:rsidR="002153ED" w:rsidRPr="00420533" w:rsidRDefault="00620BF8" w:rsidP="004A252C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420533">
        <w:rPr>
          <w:rFonts w:ascii="Times New Roman" w:hAnsi="Times New Roman" w:cs="Times New Roman"/>
          <w:sz w:val="24"/>
          <w:szCs w:val="24"/>
        </w:rPr>
        <w:t xml:space="preserve">Tiara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Lelita</w:t>
      </w:r>
      <w:proofErr w:type="spellEnd"/>
      <w:r w:rsidR="002153ED" w:rsidRPr="00420533">
        <w:rPr>
          <w:rFonts w:ascii="Times New Roman" w:hAnsi="Times New Roman" w:cs="Times New Roman"/>
          <w:sz w:val="24"/>
          <w:szCs w:val="24"/>
        </w:rPr>
        <w:t xml:space="preserve"> </w:t>
      </w:r>
      <w:r w:rsidR="004A252C" w:rsidRPr="00420533">
        <w:rPr>
          <w:rFonts w:ascii="Times New Roman" w:hAnsi="Times New Roman" w:cs="Times New Roman"/>
          <w:sz w:val="24"/>
          <w:szCs w:val="24"/>
        </w:rPr>
        <w:tab/>
      </w:r>
      <w:r w:rsidR="004A252C" w:rsidRPr="00420533">
        <w:rPr>
          <w:rFonts w:ascii="Times New Roman" w:hAnsi="Times New Roman" w:cs="Times New Roman"/>
          <w:sz w:val="24"/>
          <w:szCs w:val="24"/>
        </w:rPr>
        <w:tab/>
      </w:r>
      <w:r w:rsidR="004A252C" w:rsidRPr="00420533">
        <w:rPr>
          <w:rFonts w:ascii="Times New Roman" w:hAnsi="Times New Roman" w:cs="Times New Roman"/>
          <w:sz w:val="24"/>
          <w:szCs w:val="24"/>
        </w:rPr>
        <w:tab/>
      </w:r>
      <w:r w:rsidR="004A252C" w:rsidRPr="00420533">
        <w:rPr>
          <w:rFonts w:ascii="Times New Roman" w:hAnsi="Times New Roman" w:cs="Times New Roman"/>
          <w:sz w:val="24"/>
          <w:szCs w:val="24"/>
        </w:rPr>
        <w:tab/>
      </w:r>
      <w:r w:rsidR="002153ED" w:rsidRPr="00420533">
        <w:rPr>
          <w:rFonts w:ascii="Times New Roman" w:hAnsi="Times New Roman" w:cs="Times New Roman"/>
          <w:sz w:val="24"/>
          <w:szCs w:val="24"/>
        </w:rPr>
        <w:t>(</w:t>
      </w:r>
      <w:r w:rsidRPr="00420533">
        <w:rPr>
          <w:rFonts w:ascii="Times New Roman" w:hAnsi="Times New Roman" w:cs="Times New Roman"/>
          <w:sz w:val="24"/>
          <w:szCs w:val="24"/>
        </w:rPr>
        <w:t>20210040091</w:t>
      </w:r>
      <w:r w:rsidR="002153ED" w:rsidRPr="00420533">
        <w:rPr>
          <w:rFonts w:ascii="Times New Roman" w:hAnsi="Times New Roman" w:cs="Times New Roman"/>
          <w:sz w:val="24"/>
          <w:szCs w:val="24"/>
        </w:rPr>
        <w:t>)</w:t>
      </w:r>
    </w:p>
    <w:p w14:paraId="3E7D21BF" w14:textId="1FB1951F" w:rsidR="002153ED" w:rsidRPr="00420533" w:rsidRDefault="00620BF8" w:rsidP="004A252C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20533">
        <w:rPr>
          <w:rFonts w:ascii="Times New Roman" w:hAnsi="Times New Roman" w:cs="Times New Roman"/>
          <w:sz w:val="24"/>
          <w:szCs w:val="24"/>
        </w:rPr>
        <w:t>Haldies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Gerhardien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Pasya</w:t>
      </w:r>
      <w:proofErr w:type="spellEnd"/>
      <w:r w:rsidR="002153ED" w:rsidRPr="00420533">
        <w:rPr>
          <w:rFonts w:ascii="Times New Roman" w:hAnsi="Times New Roman" w:cs="Times New Roman"/>
          <w:sz w:val="24"/>
          <w:szCs w:val="24"/>
        </w:rPr>
        <w:t xml:space="preserve"> </w:t>
      </w:r>
      <w:r w:rsidR="004A252C" w:rsidRPr="00420533">
        <w:rPr>
          <w:rFonts w:ascii="Times New Roman" w:hAnsi="Times New Roman" w:cs="Times New Roman"/>
          <w:sz w:val="24"/>
          <w:szCs w:val="24"/>
        </w:rPr>
        <w:tab/>
      </w:r>
      <w:r w:rsidR="004A252C" w:rsidRPr="00420533">
        <w:rPr>
          <w:rFonts w:ascii="Times New Roman" w:hAnsi="Times New Roman" w:cs="Times New Roman"/>
          <w:sz w:val="24"/>
          <w:szCs w:val="24"/>
        </w:rPr>
        <w:tab/>
      </w:r>
      <w:r w:rsidR="002153ED" w:rsidRPr="00420533">
        <w:rPr>
          <w:rFonts w:ascii="Times New Roman" w:hAnsi="Times New Roman" w:cs="Times New Roman"/>
          <w:sz w:val="24"/>
          <w:szCs w:val="24"/>
        </w:rPr>
        <w:t>(</w:t>
      </w:r>
      <w:r w:rsidRPr="00420533">
        <w:rPr>
          <w:rFonts w:ascii="Times New Roman" w:hAnsi="Times New Roman" w:cs="Times New Roman"/>
          <w:sz w:val="24"/>
          <w:szCs w:val="24"/>
        </w:rPr>
        <w:t>20210040</w:t>
      </w:r>
      <w:r w:rsidR="00821A23" w:rsidRPr="00420533">
        <w:rPr>
          <w:rFonts w:ascii="Times New Roman" w:hAnsi="Times New Roman" w:cs="Times New Roman"/>
          <w:sz w:val="24"/>
          <w:szCs w:val="24"/>
        </w:rPr>
        <w:t>12</w:t>
      </w:r>
      <w:r w:rsidRPr="00420533">
        <w:rPr>
          <w:rFonts w:ascii="Times New Roman" w:hAnsi="Times New Roman" w:cs="Times New Roman"/>
          <w:sz w:val="24"/>
          <w:szCs w:val="24"/>
        </w:rPr>
        <w:t>0</w:t>
      </w:r>
      <w:r w:rsidR="002153ED" w:rsidRPr="00420533">
        <w:rPr>
          <w:rFonts w:ascii="Times New Roman" w:hAnsi="Times New Roman" w:cs="Times New Roman"/>
          <w:sz w:val="24"/>
          <w:szCs w:val="24"/>
        </w:rPr>
        <w:t>)</w:t>
      </w:r>
    </w:p>
    <w:p w14:paraId="1B1699FA" w14:textId="1B3D74AB" w:rsidR="00620BF8" w:rsidRPr="00420533" w:rsidRDefault="00620BF8" w:rsidP="004A252C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20533">
        <w:rPr>
          <w:rFonts w:ascii="Times New Roman" w:hAnsi="Times New Roman" w:cs="Times New Roman"/>
          <w:sz w:val="24"/>
          <w:szCs w:val="24"/>
        </w:rPr>
        <w:t>Fikri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Maulana </w:t>
      </w:r>
      <w:r w:rsidR="004A252C" w:rsidRPr="00420533">
        <w:rPr>
          <w:rFonts w:ascii="Times New Roman" w:hAnsi="Times New Roman" w:cs="Times New Roman"/>
          <w:sz w:val="24"/>
          <w:szCs w:val="24"/>
        </w:rPr>
        <w:tab/>
      </w:r>
      <w:r w:rsidR="004A252C" w:rsidRPr="00420533">
        <w:rPr>
          <w:rFonts w:ascii="Times New Roman" w:hAnsi="Times New Roman" w:cs="Times New Roman"/>
          <w:sz w:val="24"/>
          <w:szCs w:val="24"/>
        </w:rPr>
        <w:tab/>
      </w:r>
      <w:r w:rsidR="004A252C" w:rsidRPr="00420533">
        <w:rPr>
          <w:rFonts w:ascii="Times New Roman" w:hAnsi="Times New Roman" w:cs="Times New Roman"/>
          <w:sz w:val="24"/>
          <w:szCs w:val="24"/>
        </w:rPr>
        <w:tab/>
      </w:r>
      <w:r w:rsidR="004A252C" w:rsidRPr="00420533">
        <w:rPr>
          <w:rFonts w:ascii="Times New Roman" w:hAnsi="Times New Roman" w:cs="Times New Roman"/>
          <w:sz w:val="24"/>
          <w:szCs w:val="24"/>
        </w:rPr>
        <w:tab/>
      </w:r>
      <w:r w:rsidRPr="00420533">
        <w:rPr>
          <w:rFonts w:ascii="Times New Roman" w:hAnsi="Times New Roman" w:cs="Times New Roman"/>
          <w:sz w:val="24"/>
          <w:szCs w:val="24"/>
        </w:rPr>
        <w:t>(20210040</w:t>
      </w:r>
      <w:r w:rsidR="00B02416" w:rsidRPr="00420533">
        <w:rPr>
          <w:rFonts w:ascii="Times New Roman" w:hAnsi="Times New Roman" w:cs="Times New Roman"/>
          <w:sz w:val="24"/>
          <w:szCs w:val="24"/>
        </w:rPr>
        <w:t>13</w:t>
      </w:r>
      <w:r w:rsidRPr="00420533">
        <w:rPr>
          <w:rFonts w:ascii="Times New Roman" w:hAnsi="Times New Roman" w:cs="Times New Roman"/>
          <w:sz w:val="24"/>
          <w:szCs w:val="24"/>
        </w:rPr>
        <w:t>0)</w:t>
      </w:r>
    </w:p>
    <w:p w14:paraId="2B60BCCB" w14:textId="36202749" w:rsidR="00620BF8" w:rsidRPr="00420533" w:rsidRDefault="00620BF8" w:rsidP="004A252C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420533">
        <w:rPr>
          <w:rFonts w:ascii="Times New Roman" w:hAnsi="Times New Roman" w:cs="Times New Roman"/>
          <w:sz w:val="24"/>
          <w:szCs w:val="24"/>
        </w:rPr>
        <w:t>M</w:t>
      </w:r>
      <w:r w:rsidR="00101DB0" w:rsidRPr="00420533">
        <w:rPr>
          <w:rFonts w:ascii="Times New Roman" w:hAnsi="Times New Roman" w:cs="Times New Roman"/>
          <w:sz w:val="24"/>
          <w:szCs w:val="24"/>
        </w:rPr>
        <w:t>o</w:t>
      </w:r>
      <w:r w:rsidRPr="00420533">
        <w:rPr>
          <w:rFonts w:ascii="Times New Roman" w:hAnsi="Times New Roman" w:cs="Times New Roman"/>
          <w:sz w:val="24"/>
          <w:szCs w:val="24"/>
        </w:rPr>
        <w:t>ham</w:t>
      </w:r>
      <w:r w:rsidR="00101DB0" w:rsidRPr="00420533">
        <w:rPr>
          <w:rFonts w:ascii="Times New Roman" w:hAnsi="Times New Roman" w:cs="Times New Roman"/>
          <w:sz w:val="24"/>
          <w:szCs w:val="24"/>
        </w:rPr>
        <w:t>m</w:t>
      </w:r>
      <w:r w:rsidRPr="00420533">
        <w:rPr>
          <w:rFonts w:ascii="Times New Roman" w:hAnsi="Times New Roman" w:cs="Times New Roman"/>
          <w:sz w:val="24"/>
          <w:szCs w:val="24"/>
        </w:rPr>
        <w:t xml:space="preserve">ad Ihsan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Alfala</w:t>
      </w:r>
      <w:r w:rsidR="00F77CF2" w:rsidRPr="00420533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</w:t>
      </w:r>
      <w:r w:rsidR="004A252C" w:rsidRPr="00420533">
        <w:rPr>
          <w:rFonts w:ascii="Times New Roman" w:hAnsi="Times New Roman" w:cs="Times New Roman"/>
          <w:sz w:val="24"/>
          <w:szCs w:val="24"/>
        </w:rPr>
        <w:tab/>
      </w:r>
      <w:r w:rsidR="004A252C" w:rsidRPr="00420533">
        <w:rPr>
          <w:rFonts w:ascii="Times New Roman" w:hAnsi="Times New Roman" w:cs="Times New Roman"/>
          <w:sz w:val="24"/>
          <w:szCs w:val="24"/>
        </w:rPr>
        <w:tab/>
      </w:r>
      <w:r w:rsidRPr="00420533">
        <w:rPr>
          <w:rFonts w:ascii="Times New Roman" w:hAnsi="Times New Roman" w:cs="Times New Roman"/>
          <w:sz w:val="24"/>
          <w:szCs w:val="24"/>
        </w:rPr>
        <w:t>(202100400</w:t>
      </w:r>
      <w:r w:rsidR="00EC5DDE" w:rsidRPr="00420533">
        <w:rPr>
          <w:rFonts w:ascii="Times New Roman" w:hAnsi="Times New Roman" w:cs="Times New Roman"/>
          <w:sz w:val="24"/>
          <w:szCs w:val="24"/>
        </w:rPr>
        <w:t>74</w:t>
      </w:r>
      <w:r w:rsidRPr="00420533">
        <w:rPr>
          <w:rFonts w:ascii="Times New Roman" w:hAnsi="Times New Roman" w:cs="Times New Roman"/>
          <w:sz w:val="24"/>
          <w:szCs w:val="24"/>
        </w:rPr>
        <w:t>)</w:t>
      </w:r>
    </w:p>
    <w:p w14:paraId="3404C5AC" w14:textId="77777777" w:rsidR="004A252C" w:rsidRPr="00420533" w:rsidRDefault="004A252C" w:rsidP="002153E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847999" w14:textId="51F80C82" w:rsidR="002153ED" w:rsidRPr="00420533" w:rsidRDefault="002153ED" w:rsidP="002153E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2053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</w:t>
      </w:r>
      <w:r w:rsidR="00620BF8" w:rsidRPr="00420533">
        <w:rPr>
          <w:rFonts w:ascii="Times New Roman" w:hAnsi="Times New Roman" w:cs="Times New Roman"/>
          <w:sz w:val="24"/>
          <w:szCs w:val="24"/>
        </w:rPr>
        <w:t>TI21E</w:t>
      </w:r>
    </w:p>
    <w:p w14:paraId="6BC4CF7E" w14:textId="77777777" w:rsidR="002153ED" w:rsidRPr="00420533" w:rsidRDefault="002153ED" w:rsidP="004A252C">
      <w:pPr>
        <w:rPr>
          <w:rFonts w:ascii="Times New Roman" w:hAnsi="Times New Roman" w:cs="Times New Roman"/>
          <w:sz w:val="24"/>
          <w:szCs w:val="24"/>
        </w:rPr>
      </w:pPr>
    </w:p>
    <w:p w14:paraId="7858F3DB" w14:textId="77777777" w:rsidR="002153ED" w:rsidRPr="00420533" w:rsidRDefault="002153ED" w:rsidP="002153E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9005BC" w14:textId="2216C467" w:rsidR="002153ED" w:rsidRPr="00420533" w:rsidRDefault="00620BF8" w:rsidP="002153ED">
      <w:pPr>
        <w:jc w:val="center"/>
        <w:rPr>
          <w:rFonts w:ascii="Times New Roman" w:hAnsi="Times New Roman" w:cs="Times New Roman"/>
          <w:sz w:val="24"/>
          <w:szCs w:val="24"/>
        </w:rPr>
      </w:pPr>
      <w:r w:rsidRPr="00420533">
        <w:rPr>
          <w:rFonts w:ascii="Times New Roman" w:hAnsi="Times New Roman" w:cs="Times New Roman"/>
          <w:sz w:val="24"/>
          <w:szCs w:val="24"/>
        </w:rPr>
        <w:t>TEKNIK INFORMATIKA</w:t>
      </w:r>
    </w:p>
    <w:p w14:paraId="79E367A0" w14:textId="60CE3070" w:rsidR="002153ED" w:rsidRPr="00420533" w:rsidRDefault="00620BF8" w:rsidP="00E900F2">
      <w:pPr>
        <w:jc w:val="center"/>
        <w:rPr>
          <w:rFonts w:ascii="Times New Roman" w:hAnsi="Times New Roman" w:cs="Times New Roman"/>
          <w:sz w:val="24"/>
          <w:szCs w:val="24"/>
        </w:rPr>
      </w:pPr>
      <w:r w:rsidRPr="00420533">
        <w:rPr>
          <w:rFonts w:ascii="Times New Roman" w:hAnsi="Times New Roman" w:cs="Times New Roman"/>
          <w:sz w:val="24"/>
          <w:szCs w:val="24"/>
        </w:rPr>
        <w:t>UNIVERSITAS NUSA PUTR</w:t>
      </w:r>
      <w:r w:rsidR="00E900F2" w:rsidRPr="00420533">
        <w:rPr>
          <w:rFonts w:ascii="Times New Roman" w:hAnsi="Times New Roman" w:cs="Times New Roman"/>
          <w:sz w:val="24"/>
          <w:szCs w:val="24"/>
        </w:rPr>
        <w:t>A</w:t>
      </w:r>
    </w:p>
    <w:p w14:paraId="4B2352DA" w14:textId="77777777" w:rsidR="00620BF8" w:rsidRPr="00420533" w:rsidRDefault="002153ED" w:rsidP="002153ED">
      <w:pPr>
        <w:jc w:val="center"/>
        <w:rPr>
          <w:rFonts w:ascii="Times New Roman" w:hAnsi="Times New Roman" w:cs="Times New Roman"/>
          <w:sz w:val="24"/>
          <w:szCs w:val="24"/>
        </w:rPr>
      </w:pPr>
      <w:r w:rsidRPr="00420533">
        <w:rPr>
          <w:rFonts w:ascii="Times New Roman" w:hAnsi="Times New Roman" w:cs="Times New Roman"/>
          <w:sz w:val="24"/>
          <w:szCs w:val="24"/>
        </w:rPr>
        <w:lastRenderedPageBreak/>
        <w:t xml:space="preserve">BAB I </w:t>
      </w:r>
    </w:p>
    <w:p w14:paraId="62CB29D0" w14:textId="0D4EF21D" w:rsidR="002153ED" w:rsidRPr="00420533" w:rsidRDefault="002153ED" w:rsidP="00060A24">
      <w:pPr>
        <w:jc w:val="center"/>
        <w:rPr>
          <w:rFonts w:ascii="Times New Roman" w:hAnsi="Times New Roman" w:cs="Times New Roman"/>
          <w:sz w:val="24"/>
          <w:szCs w:val="24"/>
        </w:rPr>
      </w:pPr>
      <w:r w:rsidRPr="00420533">
        <w:rPr>
          <w:rFonts w:ascii="Times New Roman" w:hAnsi="Times New Roman" w:cs="Times New Roman"/>
          <w:sz w:val="24"/>
          <w:szCs w:val="24"/>
        </w:rPr>
        <w:t>PENDAHULUAN</w:t>
      </w:r>
    </w:p>
    <w:p w14:paraId="27100DB2" w14:textId="77777777" w:rsidR="002153ED" w:rsidRPr="00420533" w:rsidRDefault="002153ED" w:rsidP="002153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20533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Belakang</w:t>
      </w:r>
      <w:proofErr w:type="spellEnd"/>
    </w:p>
    <w:p w14:paraId="2DEA262E" w14:textId="77777777" w:rsidR="002153ED" w:rsidRPr="00420533" w:rsidRDefault="002153ED" w:rsidP="002153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4B5239" w14:textId="77777777" w:rsidR="00FE42B6" w:rsidRPr="00FE42B6" w:rsidRDefault="003A1FA7" w:rsidP="00FE42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0533">
        <w:rPr>
          <w:rFonts w:ascii="Times New Roman" w:hAnsi="Times New Roman" w:cs="Times New Roman"/>
          <w:sz w:val="24"/>
          <w:szCs w:val="24"/>
        </w:rPr>
        <w:tab/>
      </w:r>
      <w:r w:rsidR="00FE42B6" w:rsidRPr="00FE42B6">
        <w:rPr>
          <w:rFonts w:ascii="Times New Roman" w:hAnsi="Times New Roman" w:cs="Times New Roman"/>
          <w:sz w:val="24"/>
          <w:szCs w:val="24"/>
        </w:rPr>
        <w:t xml:space="preserve">Proses KRS </w:t>
      </w:r>
      <w:proofErr w:type="spellStart"/>
      <w:r w:rsidR="00FE42B6" w:rsidRPr="00FE42B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E42B6" w:rsidRPr="00FE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2B6" w:rsidRPr="00FE42B6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="00FE42B6" w:rsidRPr="00FE42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E42B6" w:rsidRPr="00FE42B6">
        <w:rPr>
          <w:rFonts w:ascii="Times New Roman" w:hAnsi="Times New Roman" w:cs="Times New Roman"/>
          <w:sz w:val="24"/>
          <w:szCs w:val="24"/>
        </w:rPr>
        <w:t>diperuntukkan</w:t>
      </w:r>
      <w:proofErr w:type="spellEnd"/>
      <w:r w:rsidR="00FE42B6" w:rsidRPr="00FE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2B6" w:rsidRPr="00FE42B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FE42B6" w:rsidRPr="00FE42B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FE42B6" w:rsidRPr="00FE42B6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="00FE42B6" w:rsidRPr="00FE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2B6" w:rsidRPr="00FE42B6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FE42B6" w:rsidRPr="00FE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2B6" w:rsidRPr="00FE42B6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FE42B6" w:rsidRPr="00FE42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E42B6" w:rsidRPr="00FE42B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FE42B6" w:rsidRPr="00FE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2B6" w:rsidRPr="00FE42B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FE42B6" w:rsidRPr="00FE42B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FE42B6" w:rsidRPr="00FE42B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FE42B6" w:rsidRPr="00FE42B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E42B6" w:rsidRPr="00FE42B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E42B6" w:rsidRPr="00FE42B6">
        <w:rPr>
          <w:rFonts w:ascii="Times New Roman" w:hAnsi="Times New Roman" w:cs="Times New Roman"/>
          <w:sz w:val="24"/>
          <w:szCs w:val="24"/>
        </w:rPr>
        <w:t xml:space="preserve"> proses KRS </w:t>
      </w:r>
      <w:proofErr w:type="spellStart"/>
      <w:r w:rsidR="00FE42B6" w:rsidRPr="00FE42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E42B6" w:rsidRPr="00FE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2B6" w:rsidRPr="00FE42B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FE42B6" w:rsidRPr="00FE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2B6" w:rsidRPr="00FE42B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FE42B6" w:rsidRPr="00FE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2B6" w:rsidRPr="00FE42B6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FE42B6" w:rsidRPr="00FE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2B6" w:rsidRPr="00FE42B6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FE42B6" w:rsidRPr="00FE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2B6" w:rsidRPr="00FE42B6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FE42B6" w:rsidRPr="00FE42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E42B6" w:rsidRPr="00FE42B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E42B6" w:rsidRPr="00FE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2B6" w:rsidRPr="00FE42B6">
        <w:rPr>
          <w:rFonts w:ascii="Times New Roman" w:hAnsi="Times New Roman" w:cs="Times New Roman"/>
          <w:sz w:val="24"/>
          <w:szCs w:val="24"/>
        </w:rPr>
        <w:t>diambilnya</w:t>
      </w:r>
      <w:proofErr w:type="spellEnd"/>
      <w:r w:rsidR="00FE42B6" w:rsidRPr="00FE42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E42B6" w:rsidRPr="00FE42B6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FE42B6" w:rsidRPr="00FE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2B6" w:rsidRPr="00FE42B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FE42B6" w:rsidRPr="00FE42B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E42B6" w:rsidRPr="00FE42B6">
        <w:rPr>
          <w:rFonts w:ascii="Times New Roman" w:hAnsi="Times New Roman" w:cs="Times New Roman"/>
          <w:sz w:val="24"/>
          <w:szCs w:val="24"/>
        </w:rPr>
        <w:t>jadwalnya</w:t>
      </w:r>
      <w:proofErr w:type="spellEnd"/>
      <w:r w:rsidR="00FE42B6" w:rsidRPr="00FE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2B6" w:rsidRPr="00FE42B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FE42B6" w:rsidRPr="00FE42B6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="00FE42B6" w:rsidRPr="00FE42B6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FE42B6" w:rsidRPr="00FE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2B6" w:rsidRPr="00FE42B6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FE42B6" w:rsidRPr="00FE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2B6" w:rsidRPr="00FE42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E42B6" w:rsidRPr="00FE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2B6" w:rsidRPr="00FE42B6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FE42B6" w:rsidRPr="00FE42B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E42B6" w:rsidRPr="00FE42B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FE42B6" w:rsidRPr="00FE42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E42B6" w:rsidRPr="00FE42B6">
        <w:rPr>
          <w:rFonts w:ascii="Times New Roman" w:hAnsi="Times New Roman" w:cs="Times New Roman"/>
          <w:sz w:val="24"/>
          <w:szCs w:val="24"/>
        </w:rPr>
        <w:t>dibuka</w:t>
      </w:r>
      <w:proofErr w:type="spellEnd"/>
      <w:r w:rsidR="00FE42B6" w:rsidRPr="00FE42B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E42B6" w:rsidRPr="00FE42B6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="00FE42B6" w:rsidRPr="00FE42B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E42B6" w:rsidRPr="00FE42B6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="00FE42B6" w:rsidRPr="00FE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2B6" w:rsidRPr="00FE42B6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FE42B6" w:rsidRPr="00FE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2B6" w:rsidRPr="00FE42B6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FE42B6" w:rsidRPr="00FE42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E42B6" w:rsidRPr="00FE42B6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FE42B6" w:rsidRPr="00FE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2B6" w:rsidRPr="00FE42B6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FE42B6" w:rsidRPr="00FE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2B6" w:rsidRPr="00FE42B6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FE42B6" w:rsidRPr="00FE42B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E42B6" w:rsidRPr="00FE42B6">
        <w:rPr>
          <w:rFonts w:ascii="Times New Roman" w:hAnsi="Times New Roman" w:cs="Times New Roman"/>
          <w:sz w:val="24"/>
          <w:szCs w:val="24"/>
        </w:rPr>
        <w:t>kelasnya</w:t>
      </w:r>
      <w:proofErr w:type="spellEnd"/>
      <w:r w:rsidR="00FE42B6" w:rsidRPr="00FE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2B6" w:rsidRPr="00FE42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E42B6" w:rsidRPr="00FE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2B6" w:rsidRPr="00FE42B6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FE42B6" w:rsidRPr="00FE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2B6" w:rsidRPr="00FE42B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FE42B6" w:rsidRPr="00FE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2B6" w:rsidRPr="00FE42B6">
        <w:rPr>
          <w:rFonts w:ascii="Times New Roman" w:hAnsi="Times New Roman" w:cs="Times New Roman"/>
          <w:sz w:val="24"/>
          <w:szCs w:val="24"/>
        </w:rPr>
        <w:t>seminggu</w:t>
      </w:r>
      <w:proofErr w:type="spellEnd"/>
      <w:r w:rsidR="00FE42B6" w:rsidRPr="00FE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2B6" w:rsidRPr="00FE42B6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FE42B6" w:rsidRPr="00FE42B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FE42B6" w:rsidRPr="00FE42B6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FE42B6" w:rsidRPr="00FE42B6">
        <w:rPr>
          <w:rFonts w:ascii="Times New Roman" w:hAnsi="Times New Roman" w:cs="Times New Roman"/>
          <w:sz w:val="24"/>
          <w:szCs w:val="24"/>
        </w:rPr>
        <w:t xml:space="preserve"> KRS </w:t>
      </w:r>
      <w:proofErr w:type="spellStart"/>
      <w:r w:rsidR="00FE42B6" w:rsidRPr="00FE42B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E42B6" w:rsidRPr="00FE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2B6" w:rsidRPr="00FE42B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FE42B6" w:rsidRPr="00FE42B6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FE42B6" w:rsidRPr="00FE42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E42B6" w:rsidRPr="00FE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2B6" w:rsidRPr="00FE42B6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="00FE42B6" w:rsidRPr="00FE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2B6" w:rsidRPr="00FE42B6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FE42B6" w:rsidRPr="00FE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2B6" w:rsidRPr="00FE42B6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="00FE42B6" w:rsidRPr="00FE42B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E42B6" w:rsidRPr="00FE42B6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="00FE42B6" w:rsidRPr="00FE42B6">
        <w:rPr>
          <w:rFonts w:ascii="Times New Roman" w:hAnsi="Times New Roman" w:cs="Times New Roman"/>
          <w:sz w:val="24"/>
          <w:szCs w:val="24"/>
        </w:rPr>
        <w:t xml:space="preserve"> masing-masing universitas.</w:t>
      </w:r>
    </w:p>
    <w:p w14:paraId="269E1FB6" w14:textId="77777777" w:rsidR="00FE42B6" w:rsidRPr="00FE42B6" w:rsidRDefault="00FE42B6" w:rsidP="00FE42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42B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E42B6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FE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2B6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FE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2B6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FE42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42B6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FE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2B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E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2B6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FE42B6">
        <w:rPr>
          <w:rFonts w:ascii="Times New Roman" w:hAnsi="Times New Roman" w:cs="Times New Roman"/>
          <w:sz w:val="24"/>
          <w:szCs w:val="24"/>
        </w:rPr>
        <w:t xml:space="preserve"> KRS </w:t>
      </w:r>
      <w:proofErr w:type="spellStart"/>
      <w:r w:rsidRPr="00FE42B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E42B6">
        <w:rPr>
          <w:rFonts w:ascii="Times New Roman" w:hAnsi="Times New Roman" w:cs="Times New Roman"/>
          <w:sz w:val="24"/>
          <w:szCs w:val="24"/>
        </w:rPr>
        <w:t xml:space="preserve"> manual, </w:t>
      </w:r>
      <w:proofErr w:type="spellStart"/>
      <w:r w:rsidRPr="00FE42B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E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2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E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2B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E42B6">
        <w:rPr>
          <w:rFonts w:ascii="Times New Roman" w:hAnsi="Times New Roman" w:cs="Times New Roman"/>
          <w:sz w:val="24"/>
          <w:szCs w:val="24"/>
        </w:rPr>
        <w:t xml:space="preserve"> universitas yang </w:t>
      </w:r>
      <w:proofErr w:type="spellStart"/>
      <w:r w:rsidRPr="00FE42B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E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2B6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FE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2B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E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2B6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Pr="00FE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2B6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FE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2B6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FE42B6">
        <w:rPr>
          <w:rFonts w:ascii="Times New Roman" w:hAnsi="Times New Roman" w:cs="Times New Roman"/>
          <w:sz w:val="24"/>
          <w:szCs w:val="24"/>
        </w:rPr>
        <w:t xml:space="preserve"> (KRS) </w:t>
      </w:r>
      <w:proofErr w:type="spellStart"/>
      <w:r w:rsidRPr="00FE42B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E42B6">
        <w:rPr>
          <w:rFonts w:ascii="Times New Roman" w:hAnsi="Times New Roman" w:cs="Times New Roman"/>
          <w:sz w:val="24"/>
          <w:szCs w:val="24"/>
        </w:rPr>
        <w:t xml:space="preserve"> online. </w:t>
      </w:r>
      <w:proofErr w:type="spellStart"/>
      <w:r w:rsidRPr="00FE42B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E42B6">
        <w:rPr>
          <w:rFonts w:ascii="Times New Roman" w:hAnsi="Times New Roman" w:cs="Times New Roman"/>
          <w:sz w:val="24"/>
          <w:szCs w:val="24"/>
        </w:rPr>
        <w:t xml:space="preserve"> KRS online </w:t>
      </w:r>
      <w:proofErr w:type="spellStart"/>
      <w:r w:rsidRPr="00FE42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E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2B6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FE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2B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E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2B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E42B6">
        <w:rPr>
          <w:rFonts w:ascii="Times New Roman" w:hAnsi="Times New Roman" w:cs="Times New Roman"/>
          <w:sz w:val="24"/>
          <w:szCs w:val="24"/>
        </w:rPr>
        <w:t xml:space="preserve"> KRS manual, </w:t>
      </w:r>
      <w:proofErr w:type="spellStart"/>
      <w:r w:rsidRPr="00FE42B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E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2B6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FE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2B6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FE42B6">
        <w:rPr>
          <w:rFonts w:ascii="Times New Roman" w:hAnsi="Times New Roman" w:cs="Times New Roman"/>
          <w:sz w:val="24"/>
          <w:szCs w:val="24"/>
        </w:rPr>
        <w:t xml:space="preserve"> KRS </w:t>
      </w:r>
      <w:proofErr w:type="spellStart"/>
      <w:r w:rsidRPr="00FE42B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E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2B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E42B6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FE42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E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2B6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FE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2B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E42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42B6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FE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2B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E42B6">
        <w:rPr>
          <w:rFonts w:ascii="Times New Roman" w:hAnsi="Times New Roman" w:cs="Times New Roman"/>
          <w:sz w:val="24"/>
          <w:szCs w:val="24"/>
        </w:rPr>
        <w:t xml:space="preserve"> internet yang </w:t>
      </w:r>
      <w:proofErr w:type="spellStart"/>
      <w:r w:rsidRPr="00FE42B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E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2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E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2B6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FE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2B6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FE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2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E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2B6">
        <w:rPr>
          <w:rFonts w:ascii="Times New Roman" w:hAnsi="Times New Roman" w:cs="Times New Roman"/>
          <w:sz w:val="24"/>
          <w:szCs w:val="24"/>
        </w:rPr>
        <w:t>pesatnya</w:t>
      </w:r>
      <w:proofErr w:type="spellEnd"/>
      <w:r w:rsidRPr="00FE42B6">
        <w:rPr>
          <w:rFonts w:ascii="Times New Roman" w:hAnsi="Times New Roman" w:cs="Times New Roman"/>
          <w:sz w:val="24"/>
          <w:szCs w:val="24"/>
        </w:rPr>
        <w:t>.</w:t>
      </w:r>
    </w:p>
    <w:p w14:paraId="6462B34B" w14:textId="1B335C24" w:rsidR="002153ED" w:rsidRPr="00420533" w:rsidRDefault="00FE42B6" w:rsidP="00FE42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42B6">
        <w:rPr>
          <w:rFonts w:ascii="Times New Roman" w:hAnsi="Times New Roman" w:cs="Times New Roman"/>
          <w:sz w:val="24"/>
          <w:szCs w:val="24"/>
        </w:rPr>
        <w:tab/>
        <w:t xml:space="preserve">Oleh </w:t>
      </w:r>
      <w:proofErr w:type="spellStart"/>
      <w:r w:rsidRPr="00FE42B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E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2B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E42B6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FE42B6"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 w:rsidRPr="00FE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2B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E42B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FE42B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E42B6">
        <w:rPr>
          <w:rFonts w:ascii="Times New Roman" w:hAnsi="Times New Roman" w:cs="Times New Roman"/>
          <w:sz w:val="24"/>
          <w:szCs w:val="24"/>
        </w:rPr>
        <w:t xml:space="preserve"> KRS online </w:t>
      </w:r>
      <w:proofErr w:type="spellStart"/>
      <w:r w:rsidRPr="00FE42B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E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2B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FE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2B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FE42B6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FE42B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E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2B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E42B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E42B6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FE42B6">
        <w:rPr>
          <w:rFonts w:ascii="Times New Roman" w:hAnsi="Times New Roman" w:cs="Times New Roman"/>
          <w:sz w:val="24"/>
          <w:szCs w:val="24"/>
        </w:rPr>
        <w:t xml:space="preserve"> KRS.</w:t>
      </w:r>
      <w:r w:rsidR="002153ED" w:rsidRPr="004205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68F388" w14:textId="06917779" w:rsidR="00A0535B" w:rsidRPr="00420533" w:rsidRDefault="00A0535B" w:rsidP="00A053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20533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42319C5A" w14:textId="5BBD7EA3" w:rsidR="00691613" w:rsidRPr="00420533" w:rsidRDefault="00A0535B" w:rsidP="00C3402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42053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KRS Online, agar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KRS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online </w:t>
      </w:r>
      <w:r w:rsidR="00F30981" w:rsidRPr="0042053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F30981" w:rsidRPr="0042053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F30981"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A3C" w:rsidRPr="00420533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F30981"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981" w:rsidRPr="00420533">
        <w:rPr>
          <w:rFonts w:ascii="Times New Roman" w:hAnsi="Times New Roman" w:cs="Times New Roman"/>
          <w:sz w:val="24"/>
          <w:szCs w:val="24"/>
        </w:rPr>
        <w:t>kapan</w:t>
      </w:r>
      <w:r w:rsidR="00C34025" w:rsidRPr="00420533">
        <w:rPr>
          <w:rFonts w:ascii="Times New Roman" w:hAnsi="Times New Roman" w:cs="Times New Roman"/>
          <w:sz w:val="24"/>
          <w:szCs w:val="24"/>
        </w:rPr>
        <w:t>pun</w:t>
      </w:r>
      <w:proofErr w:type="spellEnd"/>
      <w:r w:rsidR="00C34025" w:rsidRPr="004205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34025" w:rsidRPr="00420533">
        <w:rPr>
          <w:rFonts w:ascii="Times New Roman" w:hAnsi="Times New Roman" w:cs="Times New Roman"/>
          <w:sz w:val="24"/>
          <w:szCs w:val="24"/>
        </w:rPr>
        <w:t>dimanapun</w:t>
      </w:r>
      <w:proofErr w:type="spellEnd"/>
      <w:r w:rsidR="00C34025" w:rsidRPr="00420533">
        <w:rPr>
          <w:rFonts w:ascii="Times New Roman" w:hAnsi="Times New Roman" w:cs="Times New Roman"/>
          <w:sz w:val="24"/>
          <w:szCs w:val="24"/>
        </w:rPr>
        <w:t>.</w:t>
      </w:r>
    </w:p>
    <w:p w14:paraId="799010A3" w14:textId="77777777" w:rsidR="00942357" w:rsidRPr="00420533" w:rsidRDefault="00942357" w:rsidP="00C3402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546CC4" w14:textId="77777777" w:rsidR="0008238A" w:rsidRPr="00420533" w:rsidRDefault="00691613" w:rsidP="000823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20533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0736BABE" w14:textId="11AEF653" w:rsidR="00BD10F2" w:rsidRPr="00420533" w:rsidRDefault="0008238A" w:rsidP="00BD10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20533">
        <w:rPr>
          <w:rFonts w:ascii="Times New Roman" w:hAnsi="Times New Roman" w:cs="Times New Roman"/>
          <w:sz w:val="24"/>
          <w:szCs w:val="24"/>
        </w:rPr>
        <w:t>U</w:t>
      </w:r>
      <w:r w:rsidR="00691613" w:rsidRPr="00420533">
        <w:rPr>
          <w:rFonts w:ascii="Times New Roman" w:hAnsi="Times New Roman" w:cs="Times New Roman"/>
          <w:sz w:val="24"/>
          <w:szCs w:val="24"/>
        </w:rPr>
        <w:t>ntuk</w:t>
      </w:r>
      <w:proofErr w:type="spellEnd"/>
      <w:r w:rsidR="00691613"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1613" w:rsidRPr="00420533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691613"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1613" w:rsidRPr="00420533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="00691613" w:rsidRPr="00420533">
        <w:rPr>
          <w:rFonts w:ascii="Times New Roman" w:hAnsi="Times New Roman" w:cs="Times New Roman"/>
          <w:sz w:val="24"/>
          <w:szCs w:val="24"/>
        </w:rPr>
        <w:t xml:space="preserve">/proses </w:t>
      </w:r>
      <w:proofErr w:type="spellStart"/>
      <w:r w:rsidR="00691613" w:rsidRPr="00420533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="00691613" w:rsidRPr="00420533">
        <w:rPr>
          <w:rFonts w:ascii="Times New Roman" w:hAnsi="Times New Roman" w:cs="Times New Roman"/>
          <w:sz w:val="24"/>
          <w:szCs w:val="24"/>
        </w:rPr>
        <w:t xml:space="preserve"> data </w:t>
      </w:r>
      <w:r w:rsidR="002E7A5F" w:rsidRPr="00420533">
        <w:rPr>
          <w:rFonts w:ascii="Times New Roman" w:hAnsi="Times New Roman" w:cs="Times New Roman"/>
          <w:sz w:val="24"/>
          <w:szCs w:val="24"/>
        </w:rPr>
        <w:t>KRS</w:t>
      </w:r>
    </w:p>
    <w:p w14:paraId="27A5562D" w14:textId="002C8C46" w:rsidR="00691613" w:rsidRPr="00420533" w:rsidRDefault="00BD10F2" w:rsidP="00BD10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20533">
        <w:rPr>
          <w:rFonts w:ascii="Times New Roman" w:hAnsi="Times New Roman" w:cs="Times New Roman"/>
          <w:sz w:val="24"/>
          <w:szCs w:val="24"/>
        </w:rPr>
        <w:t>U</w:t>
      </w:r>
      <w:r w:rsidR="00691613" w:rsidRPr="00420533">
        <w:rPr>
          <w:rFonts w:ascii="Times New Roman" w:hAnsi="Times New Roman" w:cs="Times New Roman"/>
          <w:sz w:val="24"/>
          <w:szCs w:val="24"/>
        </w:rPr>
        <w:t>ntuk</w:t>
      </w:r>
      <w:proofErr w:type="spellEnd"/>
      <w:r w:rsidR="00691613"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1613" w:rsidRPr="00420533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="00691613" w:rsidRPr="00420533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691613" w:rsidRPr="0042053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691613"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1613" w:rsidRPr="004205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91613"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1613" w:rsidRPr="00420533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="00691613" w:rsidRPr="00420533">
        <w:rPr>
          <w:rFonts w:ascii="Times New Roman" w:hAnsi="Times New Roman" w:cs="Times New Roman"/>
          <w:sz w:val="24"/>
          <w:szCs w:val="24"/>
        </w:rPr>
        <w:t xml:space="preserve"> data </w:t>
      </w:r>
      <w:r w:rsidRPr="00420533">
        <w:rPr>
          <w:rFonts w:ascii="Times New Roman" w:hAnsi="Times New Roman" w:cs="Times New Roman"/>
          <w:sz w:val="24"/>
          <w:szCs w:val="24"/>
        </w:rPr>
        <w:t>KRS</w:t>
      </w:r>
    </w:p>
    <w:p w14:paraId="0CE7C76E" w14:textId="77777777" w:rsidR="002153ED" w:rsidRPr="00420533" w:rsidRDefault="002153ED" w:rsidP="002153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DDD066" w14:textId="77777777" w:rsidR="00F77CF2" w:rsidRPr="00420533" w:rsidRDefault="00691613" w:rsidP="00F77C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20533">
        <w:rPr>
          <w:rFonts w:ascii="Times New Roman" w:hAnsi="Times New Roman" w:cs="Times New Roman"/>
          <w:sz w:val="24"/>
          <w:szCs w:val="24"/>
        </w:rPr>
        <w:t xml:space="preserve">Batasan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08DF22FD" w14:textId="77777777" w:rsidR="00FE42B6" w:rsidRPr="00FE42B6" w:rsidRDefault="00FE42B6" w:rsidP="00FE42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42B6">
        <w:rPr>
          <w:rFonts w:ascii="Times New Roman" w:hAnsi="Times New Roman" w:cs="Times New Roman"/>
          <w:sz w:val="24"/>
          <w:szCs w:val="24"/>
        </w:rPr>
        <w:t xml:space="preserve">Batasan </w:t>
      </w:r>
      <w:proofErr w:type="spellStart"/>
      <w:r w:rsidRPr="00FE42B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FE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2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E42B6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FE42B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E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2B6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FE42B6">
        <w:rPr>
          <w:rFonts w:ascii="Times New Roman" w:hAnsi="Times New Roman" w:cs="Times New Roman"/>
          <w:sz w:val="24"/>
          <w:szCs w:val="24"/>
        </w:rPr>
        <w:t xml:space="preserve"> KRS </w:t>
      </w:r>
      <w:proofErr w:type="spellStart"/>
      <w:r w:rsidRPr="00FE42B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E42B6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34DF4E9" w14:textId="77777777" w:rsidR="00FE42B6" w:rsidRPr="00FE42B6" w:rsidRDefault="00FE42B6" w:rsidP="00FE42B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E42B6">
        <w:rPr>
          <w:rFonts w:ascii="Times New Roman" w:hAnsi="Times New Roman" w:cs="Times New Roman"/>
          <w:sz w:val="24"/>
          <w:szCs w:val="24"/>
        </w:rPr>
        <w:t xml:space="preserve">Menu </w:t>
      </w:r>
      <w:proofErr w:type="spellStart"/>
      <w:r w:rsidRPr="00FE42B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E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2B6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FE42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42B6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FE42B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E42B6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Pr="00FE42B6">
        <w:rPr>
          <w:rFonts w:ascii="Times New Roman" w:hAnsi="Times New Roman" w:cs="Times New Roman"/>
          <w:sz w:val="24"/>
          <w:szCs w:val="24"/>
        </w:rPr>
        <w:t xml:space="preserve"> KRS</w:t>
      </w:r>
    </w:p>
    <w:p w14:paraId="10B986E8" w14:textId="77777777" w:rsidR="00FE42B6" w:rsidRPr="00FE42B6" w:rsidRDefault="00FE42B6" w:rsidP="00FE42B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E42B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E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2B6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FE42B6">
        <w:rPr>
          <w:rFonts w:ascii="Times New Roman" w:hAnsi="Times New Roman" w:cs="Times New Roman"/>
          <w:sz w:val="24"/>
          <w:szCs w:val="24"/>
        </w:rPr>
        <w:t xml:space="preserve"> data KRS </w:t>
      </w:r>
      <w:proofErr w:type="spellStart"/>
      <w:r w:rsidRPr="00FE42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E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2B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E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2B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E42B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E42B6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FE42B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E42B6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14:paraId="287D7CD6" w14:textId="38793A4A" w:rsidR="009D608C" w:rsidRPr="00420533" w:rsidRDefault="00FE42B6" w:rsidP="00FE42B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E42B6">
        <w:rPr>
          <w:rFonts w:ascii="Times New Roman" w:hAnsi="Times New Roman" w:cs="Times New Roman"/>
          <w:sz w:val="24"/>
          <w:szCs w:val="24"/>
        </w:rPr>
        <w:t xml:space="preserve">System </w:t>
      </w:r>
      <w:proofErr w:type="spellStart"/>
      <w:r w:rsidRPr="00FE42B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E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2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2B6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FE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2B6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14:paraId="5BA7EDC2" w14:textId="1E90CC72" w:rsidR="00206106" w:rsidRPr="00420533" w:rsidRDefault="00206106" w:rsidP="00FD49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0000C4" w14:textId="61C2A0CD" w:rsidR="00F77CF2" w:rsidRDefault="00F77CF2" w:rsidP="00FD49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9FB384" w14:textId="43B676AA" w:rsidR="00FE42B6" w:rsidRDefault="00FE42B6" w:rsidP="00FD49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F33BF0" w14:textId="134F516A" w:rsidR="00FE42B6" w:rsidRDefault="00FE42B6" w:rsidP="00FD49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F30036" w14:textId="595BF401" w:rsidR="00FE42B6" w:rsidRDefault="00FE42B6" w:rsidP="00FD49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ACA2C8" w14:textId="77777777" w:rsidR="00FE42B6" w:rsidRPr="00420533" w:rsidRDefault="00FE42B6" w:rsidP="00FD49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72974E" w14:textId="331E94AD" w:rsidR="00FD49AB" w:rsidRPr="00420533" w:rsidRDefault="00FD49AB" w:rsidP="00FD49AB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20533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 RANCANGAN SISTEM</w:t>
      </w:r>
    </w:p>
    <w:p w14:paraId="3E237C7A" w14:textId="77777777" w:rsidR="00FD49AB" w:rsidRPr="00420533" w:rsidRDefault="00FD49AB" w:rsidP="00FD49AB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7FB8AD91" w14:textId="77777777" w:rsidR="00FE42B6" w:rsidRDefault="00FD49AB" w:rsidP="00FE42B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20533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09A6C6E9" w14:textId="08354C31" w:rsidR="00FE42B6" w:rsidRPr="00FE42B6" w:rsidRDefault="00FE42B6" w:rsidP="00FE42B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FE42B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E42B6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FE42B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E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2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E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2B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FE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2B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E42B6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FE42B6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Pr="00FE42B6">
        <w:rPr>
          <w:rFonts w:ascii="Times New Roman" w:hAnsi="Times New Roman" w:cs="Times New Roman"/>
          <w:sz w:val="24"/>
          <w:szCs w:val="24"/>
        </w:rPr>
        <w:t xml:space="preserve"> Java yang be</w:t>
      </w:r>
      <w:r w:rsidRPr="00FE42B6">
        <w:rPr>
          <w:rFonts w:ascii="Times New Roman" w:hAnsi="Times New Roman" w:cs="Times New Roman"/>
          <w:sz w:val="24"/>
          <w:szCs w:val="24"/>
          <w:lang w:val="id-ID"/>
        </w:rPr>
        <w:t>rorientasi</w:t>
      </w:r>
      <w:r w:rsidRPr="00FE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2B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E42B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E42B6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FE42B6">
        <w:rPr>
          <w:rFonts w:ascii="Times New Roman" w:hAnsi="Times New Roman" w:cs="Times New Roman"/>
          <w:sz w:val="24"/>
          <w:szCs w:val="24"/>
        </w:rPr>
        <w:t xml:space="preserve"> </w:t>
      </w:r>
      <w:r w:rsidRPr="00FE42B6">
        <w:rPr>
          <w:rFonts w:ascii="Times New Roman" w:hAnsi="Times New Roman" w:cs="Times New Roman"/>
          <w:sz w:val="24"/>
          <w:szCs w:val="24"/>
          <w:lang w:val="id-ID"/>
        </w:rPr>
        <w:t>database mysql</w:t>
      </w:r>
      <w:r w:rsidRPr="00FE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2B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E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2B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E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2B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E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2B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E42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E42B6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FE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2B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E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2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E42B6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</w:p>
    <w:p w14:paraId="592A0E58" w14:textId="66EC1321" w:rsidR="00FE42B6" w:rsidRPr="00FE42B6" w:rsidRDefault="00FE42B6" w:rsidP="00FE42B6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FE42B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E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2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E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2B6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FE42B6">
        <w:rPr>
          <w:rFonts w:ascii="Times New Roman" w:hAnsi="Times New Roman" w:cs="Times New Roman"/>
          <w:sz w:val="24"/>
          <w:szCs w:val="24"/>
        </w:rPr>
        <w:t xml:space="preserve"> proses:</w:t>
      </w:r>
    </w:p>
    <w:p w14:paraId="3D753371" w14:textId="77777777" w:rsidR="00FE42B6" w:rsidRPr="00FE42B6" w:rsidRDefault="00FE42B6" w:rsidP="00FE42B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E42B6">
        <w:rPr>
          <w:rFonts w:ascii="Times New Roman" w:hAnsi="Times New Roman" w:cs="Times New Roman"/>
          <w:sz w:val="24"/>
          <w:szCs w:val="24"/>
        </w:rPr>
        <w:t>M</w:t>
      </w:r>
      <w:r w:rsidRPr="00FE42B6">
        <w:rPr>
          <w:rFonts w:ascii="Times New Roman" w:hAnsi="Times New Roman" w:cs="Times New Roman"/>
          <w:sz w:val="24"/>
          <w:szCs w:val="24"/>
          <w:lang w:val="id-ID"/>
        </w:rPr>
        <w:t>endaftar sebagai mahasiswa</w:t>
      </w:r>
    </w:p>
    <w:p w14:paraId="544337FD" w14:textId="77777777" w:rsidR="00FE42B6" w:rsidRPr="00FE42B6" w:rsidRDefault="00FE42B6" w:rsidP="00FE42B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E42B6">
        <w:rPr>
          <w:rFonts w:ascii="Times New Roman" w:hAnsi="Times New Roman" w:cs="Times New Roman"/>
          <w:sz w:val="24"/>
          <w:szCs w:val="24"/>
          <w:lang w:val="id-ID"/>
        </w:rPr>
        <w:t>Login menggunakan akun mahasiswa</w:t>
      </w:r>
    </w:p>
    <w:p w14:paraId="31C7B8C2" w14:textId="77777777" w:rsidR="00FE42B6" w:rsidRPr="00FE42B6" w:rsidRDefault="00FE42B6" w:rsidP="00FE42B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E42B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E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2B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E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2B6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FE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2B6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FE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2B6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FE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2B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E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2B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E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2B6">
        <w:rPr>
          <w:rFonts w:ascii="Times New Roman" w:hAnsi="Times New Roman" w:cs="Times New Roman"/>
          <w:sz w:val="24"/>
          <w:szCs w:val="24"/>
        </w:rPr>
        <w:t>sks</w:t>
      </w:r>
      <w:proofErr w:type="spellEnd"/>
      <w:r w:rsidRPr="00FE42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42B6">
        <w:rPr>
          <w:rFonts w:ascii="Times New Roman" w:hAnsi="Times New Roman" w:cs="Times New Roman"/>
          <w:sz w:val="24"/>
          <w:szCs w:val="24"/>
        </w:rPr>
        <w:t>diinginkan</w:t>
      </w:r>
      <w:proofErr w:type="spellEnd"/>
    </w:p>
    <w:p w14:paraId="5607A7C4" w14:textId="77777777" w:rsidR="00FE42B6" w:rsidRPr="00FE42B6" w:rsidRDefault="00FE42B6" w:rsidP="00FE42B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E42B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E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2B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E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2B6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FE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2B6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FE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2B6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FE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2B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E42B6">
        <w:rPr>
          <w:rFonts w:ascii="Times New Roman" w:hAnsi="Times New Roman" w:cs="Times New Roman"/>
          <w:sz w:val="24"/>
          <w:szCs w:val="24"/>
        </w:rPr>
        <w:t xml:space="preserve"> SKS  </w:t>
      </w:r>
    </w:p>
    <w:p w14:paraId="4C004CB5" w14:textId="14107A0C" w:rsidR="00697C88" w:rsidRPr="00420533" w:rsidRDefault="00697C88" w:rsidP="00697C8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032D89C" w14:textId="16A18378" w:rsidR="00FD49AB" w:rsidRPr="00420533" w:rsidRDefault="00FD49AB" w:rsidP="003B022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20533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59ACA5D9" w14:textId="1EFE0B43" w:rsidR="007C2295" w:rsidRPr="00420533" w:rsidRDefault="007C2295" w:rsidP="00FE4C6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20533">
        <w:rPr>
          <w:rFonts w:ascii="Times New Roman" w:hAnsi="Times New Roman" w:cs="Times New Roman"/>
          <w:sz w:val="24"/>
          <w:szCs w:val="24"/>
        </w:rPr>
        <w:t xml:space="preserve">Login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5FB9" w:rsidRPr="0042053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655FB9" w:rsidRPr="004205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63531E" w14:textId="07383025" w:rsidR="007C2295" w:rsidRPr="00420533" w:rsidRDefault="00FE4C65" w:rsidP="00FE4C6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20533">
        <w:rPr>
          <w:rFonts w:ascii="Times New Roman" w:hAnsi="Times New Roman" w:cs="Times New Roman"/>
          <w:sz w:val="24"/>
          <w:szCs w:val="24"/>
        </w:rPr>
        <w:t>M</w:t>
      </w:r>
      <w:r w:rsidR="00655FB9" w:rsidRPr="00420533">
        <w:rPr>
          <w:rFonts w:ascii="Times New Roman" w:hAnsi="Times New Roman" w:cs="Times New Roman"/>
          <w:sz w:val="24"/>
          <w:szCs w:val="24"/>
        </w:rPr>
        <w:t>emilih</w:t>
      </w:r>
      <w:proofErr w:type="spellEnd"/>
      <w:r w:rsidR="00655FB9"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5FB9" w:rsidRPr="00420533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655FB9"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5FB9" w:rsidRPr="00420533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655FB9" w:rsidRPr="004205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</w:t>
      </w:r>
      <w:r w:rsidR="00655FB9" w:rsidRPr="00420533">
        <w:rPr>
          <w:rFonts w:ascii="Times New Roman" w:hAnsi="Times New Roman" w:cs="Times New Roman"/>
          <w:sz w:val="24"/>
          <w:szCs w:val="24"/>
        </w:rPr>
        <w:t>SKS</w:t>
      </w:r>
    </w:p>
    <w:p w14:paraId="01DD4119" w14:textId="5511B65C" w:rsidR="007C2295" w:rsidRPr="00420533" w:rsidRDefault="00FE4C65" w:rsidP="00FE4C6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20533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</w:t>
      </w:r>
      <w:r w:rsidR="004C3DCD" w:rsidRPr="00420533">
        <w:rPr>
          <w:rFonts w:ascii="Times New Roman" w:hAnsi="Times New Roman" w:cs="Times New Roman"/>
          <w:sz w:val="24"/>
          <w:szCs w:val="24"/>
        </w:rPr>
        <w:t>dan</w:t>
      </w:r>
      <w:r w:rsidRPr="00420533">
        <w:rPr>
          <w:rFonts w:ascii="Times New Roman" w:hAnsi="Times New Roman" w:cs="Times New Roman"/>
          <w:sz w:val="24"/>
          <w:szCs w:val="24"/>
        </w:rPr>
        <w:t xml:space="preserve"> SKS</w:t>
      </w:r>
    </w:p>
    <w:p w14:paraId="61696DB3" w14:textId="60325088" w:rsidR="00FE4C65" w:rsidRPr="00420533" w:rsidRDefault="00FE4C65" w:rsidP="007C22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90C1A3" w14:textId="77777777" w:rsidR="00F77CF2" w:rsidRPr="00420533" w:rsidRDefault="007C2295" w:rsidP="003B022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20533">
        <w:rPr>
          <w:rFonts w:ascii="Times New Roman" w:hAnsi="Times New Roman" w:cs="Times New Roman"/>
          <w:sz w:val="24"/>
          <w:szCs w:val="24"/>
        </w:rPr>
        <w:t xml:space="preserve">Target User /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14:paraId="7B946462" w14:textId="77777777" w:rsidR="00F77CF2" w:rsidRPr="00420533" w:rsidRDefault="007C2295" w:rsidP="00F77C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0533">
        <w:rPr>
          <w:rFonts w:ascii="Times New Roman" w:hAnsi="Times New Roman" w:cs="Times New Roman"/>
          <w:sz w:val="24"/>
          <w:szCs w:val="24"/>
        </w:rPr>
        <w:t xml:space="preserve">Target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3E742269" w14:textId="094D7529" w:rsidR="00AC2EF4" w:rsidRPr="00420533" w:rsidRDefault="00F77CF2" w:rsidP="00F77CF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4205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m</w:t>
      </w:r>
      <w:r w:rsidR="007C2295" w:rsidRPr="00420533">
        <w:rPr>
          <w:rFonts w:ascii="Times New Roman" w:hAnsi="Times New Roman" w:cs="Times New Roman"/>
          <w:sz w:val="24"/>
          <w:szCs w:val="24"/>
        </w:rPr>
        <w:t>ahasiswa</w:t>
      </w:r>
      <w:proofErr w:type="spellEnd"/>
      <w:r w:rsidR="007C2295" w:rsidRPr="004205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B6359" w:rsidRPr="0042053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B6359"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359" w:rsidRPr="00420533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KRS</w:t>
      </w:r>
    </w:p>
    <w:p w14:paraId="0858EF3D" w14:textId="00620B24" w:rsidR="007C2295" w:rsidRPr="00420533" w:rsidRDefault="007C2295" w:rsidP="007C22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07EE5F" w14:textId="77777777" w:rsidR="00F77CF2" w:rsidRPr="00420533" w:rsidRDefault="007C2295" w:rsidP="003B022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2053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Digunakan</w:t>
      </w:r>
      <w:proofErr w:type="spellEnd"/>
    </w:p>
    <w:p w14:paraId="771FA97E" w14:textId="0D61A964" w:rsidR="007C2295" w:rsidRPr="00420533" w:rsidRDefault="007C2295" w:rsidP="00F77CF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42053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14B635BF" w14:textId="1C81035B" w:rsidR="007C2295" w:rsidRPr="00614E9A" w:rsidRDefault="00614E9A" w:rsidP="00614E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Visual Studio Code</w:t>
      </w:r>
      <w:r w:rsidR="007C2295" w:rsidRPr="00614E9A">
        <w:rPr>
          <w:rFonts w:ascii="Times New Roman" w:hAnsi="Times New Roman" w:cs="Times New Roman"/>
          <w:sz w:val="24"/>
          <w:szCs w:val="24"/>
        </w:rPr>
        <w:t xml:space="preserve"> : IDE pada </w:t>
      </w:r>
      <w:proofErr w:type="spellStart"/>
      <w:r w:rsidR="007C2295" w:rsidRPr="00614E9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7C2295" w:rsidRPr="00614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295" w:rsidRPr="00614E9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7C2295" w:rsidRPr="00614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295" w:rsidRPr="00614E9A">
        <w:rPr>
          <w:rFonts w:ascii="Times New Roman" w:hAnsi="Times New Roman" w:cs="Times New Roman"/>
          <w:sz w:val="24"/>
          <w:szCs w:val="24"/>
        </w:rPr>
        <w:t>lunak</w:t>
      </w:r>
      <w:proofErr w:type="spellEnd"/>
    </w:p>
    <w:p w14:paraId="2D389450" w14:textId="262F7851" w:rsidR="007C2295" w:rsidRPr="00420533" w:rsidRDefault="007C2295" w:rsidP="007C22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20533">
        <w:rPr>
          <w:rFonts w:ascii="Times New Roman" w:hAnsi="Times New Roman" w:cs="Times New Roman"/>
          <w:sz w:val="24"/>
          <w:szCs w:val="24"/>
        </w:rPr>
        <w:t xml:space="preserve">Java : Bahasa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lunak</w:t>
      </w:r>
      <w:proofErr w:type="spellEnd"/>
    </w:p>
    <w:p w14:paraId="18EADD36" w14:textId="263CB4F6" w:rsidR="007C2295" w:rsidRPr="00420533" w:rsidRDefault="00A60211" w:rsidP="007C22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20533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7C2295" w:rsidRPr="00420533">
        <w:rPr>
          <w:rFonts w:ascii="Times New Roman" w:hAnsi="Times New Roman" w:cs="Times New Roman"/>
          <w:sz w:val="24"/>
          <w:szCs w:val="24"/>
        </w:rPr>
        <w:t xml:space="preserve"> : database </w:t>
      </w:r>
      <w:proofErr w:type="spellStart"/>
      <w:r w:rsidR="007C2295" w:rsidRPr="00420533">
        <w:rPr>
          <w:rFonts w:ascii="Times New Roman" w:hAnsi="Times New Roman" w:cs="Times New Roman"/>
          <w:sz w:val="24"/>
          <w:szCs w:val="24"/>
        </w:rPr>
        <w:t>penyimpan</w:t>
      </w:r>
      <w:proofErr w:type="spellEnd"/>
      <w:r w:rsidR="007C2295" w:rsidRPr="00420533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05351FEF" w14:textId="2049DD40" w:rsidR="007C2295" w:rsidRPr="00420533" w:rsidRDefault="007C2295" w:rsidP="003B022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2053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Digunakan</w:t>
      </w:r>
      <w:proofErr w:type="spellEnd"/>
    </w:p>
    <w:p w14:paraId="19AE7A72" w14:textId="3D1E0289" w:rsidR="007C2295" w:rsidRPr="00420533" w:rsidRDefault="00A60211" w:rsidP="003B0222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20533">
        <w:rPr>
          <w:rFonts w:ascii="Times New Roman" w:hAnsi="Times New Roman" w:cs="Times New Roman"/>
          <w:sz w:val="24"/>
          <w:szCs w:val="24"/>
        </w:rPr>
        <w:t>Laptop</w:t>
      </w:r>
    </w:p>
    <w:p w14:paraId="667D1C45" w14:textId="40474826" w:rsidR="00A60211" w:rsidRPr="00420533" w:rsidRDefault="00A60211" w:rsidP="00A6021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59C16FE" w14:textId="0B383670" w:rsidR="007C2295" w:rsidRPr="00420533" w:rsidRDefault="007C2295" w:rsidP="003B022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2053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Diagram</w:t>
      </w:r>
    </w:p>
    <w:p w14:paraId="5E9CC986" w14:textId="01F70EEC" w:rsidR="00420B46" w:rsidRPr="00420533" w:rsidRDefault="00EC7996" w:rsidP="00420B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053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8A306E4" wp14:editId="7E042722">
            <wp:simplePos x="0" y="0"/>
            <wp:positionH relativeFrom="margin">
              <wp:align>right</wp:align>
            </wp:positionH>
            <wp:positionV relativeFrom="paragraph">
              <wp:posOffset>81252</wp:posOffset>
            </wp:positionV>
            <wp:extent cx="5943600" cy="2147570"/>
            <wp:effectExtent l="0" t="0" r="0" b="5080"/>
            <wp:wrapNone/>
            <wp:docPr id="2" name="Picture 2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A79783" w14:textId="088B33AF" w:rsidR="000B6593" w:rsidRPr="00420533" w:rsidRDefault="000B6593" w:rsidP="007C2295">
      <w:pPr>
        <w:rPr>
          <w:rFonts w:ascii="Times New Roman" w:hAnsi="Times New Roman" w:cs="Times New Roman"/>
          <w:sz w:val="24"/>
          <w:szCs w:val="24"/>
        </w:rPr>
        <w:sectPr w:rsidR="000B6593" w:rsidRPr="0042053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A586D4C" w14:textId="79E7E54E" w:rsidR="009258DA" w:rsidRPr="00420533" w:rsidRDefault="00EC7996" w:rsidP="00EC799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20533">
        <w:rPr>
          <w:rFonts w:ascii="Times New Roman" w:hAnsi="Times New Roman" w:cs="Times New Roman"/>
          <w:sz w:val="24"/>
          <w:szCs w:val="24"/>
        </w:rPr>
        <w:lastRenderedPageBreak/>
        <w:t>Flowchart</w:t>
      </w:r>
    </w:p>
    <w:p w14:paraId="5054DB18" w14:textId="4CD8CC22" w:rsidR="00EC7996" w:rsidRPr="00420533" w:rsidRDefault="00420533" w:rsidP="00EC799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05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1C0E57" wp14:editId="4E9CA356">
            <wp:extent cx="4951095" cy="78486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943" cy="785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5D913" w14:textId="77777777" w:rsidR="000B6593" w:rsidRPr="00420533" w:rsidRDefault="009258DA" w:rsidP="003B022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20533">
        <w:rPr>
          <w:rFonts w:ascii="Times New Roman" w:hAnsi="Times New Roman" w:cs="Times New Roman"/>
          <w:sz w:val="24"/>
          <w:szCs w:val="24"/>
        </w:rPr>
        <w:lastRenderedPageBreak/>
        <w:t>Skenario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5E373538" w14:textId="77777777" w:rsidR="004E4B6F" w:rsidRPr="004E4B6F" w:rsidRDefault="004E4B6F" w:rsidP="004E4B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E4B6F">
        <w:rPr>
          <w:rFonts w:ascii="Times New Roman" w:hAnsi="Times New Roman" w:cs="Times New Roman"/>
          <w:sz w:val="24"/>
          <w:szCs w:val="24"/>
        </w:rPr>
        <w:t xml:space="preserve">1. </w:t>
      </w:r>
      <w:r w:rsidRPr="004E4B6F">
        <w:rPr>
          <w:rFonts w:ascii="Times New Roman" w:hAnsi="Times New Roman" w:cs="Times New Roman"/>
          <w:sz w:val="24"/>
          <w:szCs w:val="24"/>
          <w:lang w:val="id-ID"/>
        </w:rPr>
        <w:t>Daftar</w:t>
      </w:r>
    </w:p>
    <w:p w14:paraId="0701A0E8" w14:textId="77777777" w:rsidR="004E4B6F" w:rsidRPr="004E4B6F" w:rsidRDefault="004E4B6F" w:rsidP="004E4B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E4B6F">
        <w:rPr>
          <w:rFonts w:ascii="Times New Roman" w:hAnsi="Times New Roman" w:cs="Times New Roman"/>
          <w:sz w:val="24"/>
          <w:szCs w:val="24"/>
          <w:lang w:val="id-ID"/>
        </w:rPr>
        <w:t>Calon Mahasiswa dapat mendaftar akun</w:t>
      </w:r>
    </w:p>
    <w:p w14:paraId="6486858C" w14:textId="77777777" w:rsidR="004E4B6F" w:rsidRPr="004E4B6F" w:rsidRDefault="004E4B6F" w:rsidP="004E4B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E4B6F">
        <w:rPr>
          <w:rFonts w:ascii="Times New Roman" w:hAnsi="Times New Roman" w:cs="Times New Roman"/>
          <w:sz w:val="24"/>
          <w:szCs w:val="24"/>
          <w:lang w:val="id-ID"/>
        </w:rPr>
        <w:t>2. Masuk</w:t>
      </w:r>
    </w:p>
    <w:p w14:paraId="17BE3E94" w14:textId="77777777" w:rsidR="004E4B6F" w:rsidRPr="004E4B6F" w:rsidRDefault="004E4B6F" w:rsidP="004E4B6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4E4B6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4E4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B6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E4B6F">
        <w:rPr>
          <w:rFonts w:ascii="Times New Roman" w:hAnsi="Times New Roman" w:cs="Times New Roman"/>
          <w:sz w:val="24"/>
          <w:szCs w:val="24"/>
        </w:rPr>
        <w:t xml:space="preserve"> </w:t>
      </w:r>
      <w:r w:rsidRPr="004E4B6F">
        <w:rPr>
          <w:rFonts w:ascii="Times New Roman" w:hAnsi="Times New Roman" w:cs="Times New Roman"/>
          <w:sz w:val="24"/>
          <w:szCs w:val="24"/>
          <w:lang w:val="id-ID"/>
        </w:rPr>
        <w:t>masuk</w:t>
      </w:r>
      <w:r w:rsidRPr="004E4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B6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E4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B6F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4E4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B6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4E4B6F">
        <w:rPr>
          <w:rFonts w:ascii="Times New Roman" w:hAnsi="Times New Roman" w:cs="Times New Roman"/>
          <w:sz w:val="24"/>
          <w:szCs w:val="24"/>
        </w:rPr>
        <w:t xml:space="preserve"> y</w:t>
      </w:r>
      <w:r w:rsidRPr="004E4B6F">
        <w:rPr>
          <w:rFonts w:ascii="Times New Roman" w:hAnsi="Times New Roman" w:cs="Times New Roman"/>
          <w:sz w:val="24"/>
          <w:szCs w:val="24"/>
          <w:lang w:val="id-ID"/>
        </w:rPr>
        <w:t>ang telah terdaftar</w:t>
      </w:r>
    </w:p>
    <w:p w14:paraId="78736AC3" w14:textId="77777777" w:rsidR="004E4B6F" w:rsidRPr="004E4B6F" w:rsidRDefault="004E4B6F" w:rsidP="004E4B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E4B6F">
        <w:rPr>
          <w:rFonts w:ascii="Times New Roman" w:hAnsi="Times New Roman" w:cs="Times New Roman"/>
          <w:sz w:val="24"/>
          <w:szCs w:val="24"/>
          <w:lang w:val="id-ID"/>
        </w:rPr>
        <w:t>3</w:t>
      </w:r>
      <w:r w:rsidRPr="004E4B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E4B6F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4E4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B6F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4E4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B6F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4E4B6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E4B6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E4B6F">
        <w:rPr>
          <w:rFonts w:ascii="Times New Roman" w:hAnsi="Times New Roman" w:cs="Times New Roman"/>
          <w:sz w:val="24"/>
          <w:szCs w:val="24"/>
        </w:rPr>
        <w:t xml:space="preserve"> SKS</w:t>
      </w:r>
    </w:p>
    <w:p w14:paraId="7ED3A11D" w14:textId="77777777" w:rsidR="004E4B6F" w:rsidRPr="004E4B6F" w:rsidRDefault="004E4B6F" w:rsidP="004E4B6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4E4B6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4E4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B6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E4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B6F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4E4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B6F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4E4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B6F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4E4B6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E4B6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E4B6F">
        <w:rPr>
          <w:rFonts w:ascii="Times New Roman" w:hAnsi="Times New Roman" w:cs="Times New Roman"/>
          <w:sz w:val="24"/>
          <w:szCs w:val="24"/>
        </w:rPr>
        <w:t xml:space="preserve"> SKS yang </w:t>
      </w:r>
      <w:proofErr w:type="spellStart"/>
      <w:r w:rsidRPr="004E4B6F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4E4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B6F">
        <w:rPr>
          <w:rFonts w:ascii="Times New Roman" w:hAnsi="Times New Roman" w:cs="Times New Roman"/>
          <w:sz w:val="24"/>
          <w:szCs w:val="24"/>
        </w:rPr>
        <w:t>diambil</w:t>
      </w:r>
      <w:proofErr w:type="spellEnd"/>
    </w:p>
    <w:p w14:paraId="17D8D37E" w14:textId="77777777" w:rsidR="004E4B6F" w:rsidRPr="004E4B6F" w:rsidRDefault="004E4B6F" w:rsidP="004E4B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E4B6F">
        <w:rPr>
          <w:rFonts w:ascii="Times New Roman" w:hAnsi="Times New Roman" w:cs="Times New Roman"/>
          <w:sz w:val="24"/>
          <w:szCs w:val="24"/>
          <w:lang w:val="id-ID"/>
        </w:rPr>
        <w:t>4. Melihat mahasiswa lain</w:t>
      </w:r>
    </w:p>
    <w:p w14:paraId="74364949" w14:textId="77777777" w:rsidR="004E4B6F" w:rsidRPr="004E4B6F" w:rsidRDefault="004E4B6F" w:rsidP="004E4B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E4B6F">
        <w:rPr>
          <w:rFonts w:ascii="Times New Roman" w:hAnsi="Times New Roman" w:cs="Times New Roman"/>
          <w:sz w:val="24"/>
          <w:szCs w:val="24"/>
          <w:lang w:val="id-ID"/>
        </w:rPr>
        <w:t>Mahasiswa dapat melihat daftar mahasiswa lain</w:t>
      </w:r>
    </w:p>
    <w:p w14:paraId="61A65E6B" w14:textId="77777777" w:rsidR="004E4B6F" w:rsidRPr="004E4B6F" w:rsidRDefault="004E4B6F" w:rsidP="004E4B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E4B6F">
        <w:rPr>
          <w:rFonts w:ascii="Times New Roman" w:hAnsi="Times New Roman" w:cs="Times New Roman"/>
          <w:sz w:val="24"/>
          <w:szCs w:val="24"/>
          <w:lang w:val="id-ID"/>
        </w:rPr>
        <w:t>5. Melihat daftar Mata kuliah</w:t>
      </w:r>
    </w:p>
    <w:p w14:paraId="46811419" w14:textId="77777777" w:rsidR="004E4B6F" w:rsidRPr="004E4B6F" w:rsidRDefault="004E4B6F" w:rsidP="004E4B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E4B6F">
        <w:rPr>
          <w:rFonts w:ascii="Times New Roman" w:hAnsi="Times New Roman" w:cs="Times New Roman"/>
          <w:sz w:val="24"/>
          <w:szCs w:val="24"/>
          <w:lang w:val="id-ID"/>
        </w:rPr>
        <w:t>Mahasiswa dapat melihat daftar mata kuliah sebelum mengambil mengisi krs</w:t>
      </w:r>
    </w:p>
    <w:p w14:paraId="60ECEC21" w14:textId="35A40127" w:rsidR="004E4B6F" w:rsidRPr="004E4B6F" w:rsidRDefault="004E4B6F" w:rsidP="004E4B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E4B6F">
        <w:rPr>
          <w:rFonts w:ascii="Times New Roman" w:hAnsi="Times New Roman" w:cs="Times New Roman"/>
          <w:sz w:val="24"/>
          <w:szCs w:val="24"/>
          <w:lang w:val="id-ID"/>
        </w:rPr>
        <w:t>6. Mahasiswa dapat mengundurkan diri dari kampus</w:t>
      </w:r>
    </w:p>
    <w:p w14:paraId="7C2BA126" w14:textId="77777777" w:rsidR="004E4B6F" w:rsidRPr="004E4B6F" w:rsidRDefault="004E4B6F" w:rsidP="004E4B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E4B6F">
        <w:rPr>
          <w:rFonts w:ascii="Times New Roman" w:hAnsi="Times New Roman" w:cs="Times New Roman"/>
          <w:sz w:val="24"/>
          <w:szCs w:val="24"/>
          <w:lang w:val="id-ID"/>
        </w:rPr>
        <w:t>7. Dapat mengganti password akun</w:t>
      </w:r>
    </w:p>
    <w:p w14:paraId="5DF66147" w14:textId="77777777" w:rsidR="009258DA" w:rsidRPr="00420533" w:rsidRDefault="009258DA" w:rsidP="009258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FEBFF4" w14:textId="4663AA72" w:rsidR="009258DA" w:rsidRPr="00420533" w:rsidRDefault="009258DA" w:rsidP="00BA1EB5">
      <w:pPr>
        <w:rPr>
          <w:rFonts w:ascii="Times New Roman" w:hAnsi="Times New Roman" w:cs="Times New Roman"/>
          <w:sz w:val="24"/>
          <w:szCs w:val="24"/>
        </w:rPr>
      </w:pPr>
    </w:p>
    <w:p w14:paraId="7B16C157" w14:textId="77777777" w:rsidR="009258DA" w:rsidRPr="00420533" w:rsidRDefault="009258DA" w:rsidP="009258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040E4F" w14:textId="77777777" w:rsidR="009258DA" w:rsidRPr="00420533" w:rsidRDefault="009258DA" w:rsidP="009258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A5AF29" w14:textId="77777777" w:rsidR="009258DA" w:rsidRPr="00420533" w:rsidRDefault="009258DA" w:rsidP="009258DA">
      <w:pPr>
        <w:rPr>
          <w:rFonts w:ascii="Times New Roman" w:hAnsi="Times New Roman" w:cs="Times New Roman"/>
          <w:sz w:val="24"/>
          <w:szCs w:val="24"/>
        </w:rPr>
      </w:pPr>
    </w:p>
    <w:p w14:paraId="183D9628" w14:textId="77777777" w:rsidR="00AC2EF4" w:rsidRPr="00420533" w:rsidRDefault="00AC2EF4" w:rsidP="009258DA">
      <w:pPr>
        <w:rPr>
          <w:rFonts w:ascii="Times New Roman" w:hAnsi="Times New Roman" w:cs="Times New Roman"/>
          <w:sz w:val="24"/>
          <w:szCs w:val="24"/>
        </w:rPr>
      </w:pPr>
    </w:p>
    <w:p w14:paraId="0DB64358" w14:textId="77777777" w:rsidR="000B6593" w:rsidRPr="00420533" w:rsidRDefault="000B6593" w:rsidP="009258DA">
      <w:pPr>
        <w:rPr>
          <w:rFonts w:ascii="Times New Roman" w:hAnsi="Times New Roman" w:cs="Times New Roman"/>
          <w:sz w:val="24"/>
          <w:szCs w:val="24"/>
        </w:rPr>
      </w:pPr>
    </w:p>
    <w:p w14:paraId="24422D09" w14:textId="77777777" w:rsidR="000B6593" w:rsidRPr="00420533" w:rsidRDefault="000B6593" w:rsidP="009258DA">
      <w:pPr>
        <w:rPr>
          <w:rFonts w:ascii="Times New Roman" w:hAnsi="Times New Roman" w:cs="Times New Roman"/>
          <w:sz w:val="24"/>
          <w:szCs w:val="24"/>
        </w:rPr>
      </w:pPr>
    </w:p>
    <w:p w14:paraId="19C6703D" w14:textId="77777777" w:rsidR="000B6593" w:rsidRPr="00420533" w:rsidRDefault="000B6593" w:rsidP="009258DA">
      <w:pPr>
        <w:rPr>
          <w:rFonts w:ascii="Times New Roman" w:hAnsi="Times New Roman" w:cs="Times New Roman"/>
          <w:sz w:val="24"/>
          <w:szCs w:val="24"/>
        </w:rPr>
      </w:pPr>
    </w:p>
    <w:p w14:paraId="6CCC8FF3" w14:textId="6BF2B2D4" w:rsidR="000B6593" w:rsidRPr="00420533" w:rsidRDefault="000B6593" w:rsidP="009258DA">
      <w:pPr>
        <w:rPr>
          <w:rFonts w:ascii="Times New Roman" w:hAnsi="Times New Roman" w:cs="Times New Roman"/>
          <w:sz w:val="24"/>
          <w:szCs w:val="24"/>
        </w:rPr>
      </w:pPr>
    </w:p>
    <w:p w14:paraId="7EBB5B87" w14:textId="77777777" w:rsidR="000B6593" w:rsidRPr="00420533" w:rsidRDefault="000B6593" w:rsidP="009258DA">
      <w:pPr>
        <w:rPr>
          <w:rFonts w:ascii="Times New Roman" w:hAnsi="Times New Roman" w:cs="Times New Roman"/>
          <w:sz w:val="24"/>
          <w:szCs w:val="24"/>
        </w:rPr>
      </w:pPr>
    </w:p>
    <w:p w14:paraId="74B34CCA" w14:textId="77777777" w:rsidR="000B6593" w:rsidRPr="00420533" w:rsidRDefault="000B6593" w:rsidP="009258DA">
      <w:pPr>
        <w:rPr>
          <w:rFonts w:ascii="Times New Roman" w:hAnsi="Times New Roman" w:cs="Times New Roman"/>
          <w:sz w:val="24"/>
          <w:szCs w:val="24"/>
        </w:rPr>
      </w:pPr>
    </w:p>
    <w:p w14:paraId="1D95E03D" w14:textId="77777777" w:rsidR="000B6593" w:rsidRPr="00420533" w:rsidRDefault="000B6593" w:rsidP="009258DA">
      <w:pPr>
        <w:rPr>
          <w:rFonts w:ascii="Times New Roman" w:hAnsi="Times New Roman" w:cs="Times New Roman"/>
          <w:sz w:val="24"/>
          <w:szCs w:val="24"/>
        </w:rPr>
      </w:pPr>
    </w:p>
    <w:p w14:paraId="19C84B92" w14:textId="06A6FEC8" w:rsidR="000B6593" w:rsidRPr="00420533" w:rsidRDefault="000B6593" w:rsidP="009258DA">
      <w:pPr>
        <w:rPr>
          <w:rFonts w:ascii="Times New Roman" w:hAnsi="Times New Roman" w:cs="Times New Roman"/>
          <w:sz w:val="24"/>
          <w:szCs w:val="24"/>
        </w:rPr>
      </w:pPr>
    </w:p>
    <w:p w14:paraId="4F88F5BA" w14:textId="5447CDD1" w:rsidR="00F77CF2" w:rsidRPr="00420533" w:rsidRDefault="00F77CF2" w:rsidP="009258DA">
      <w:pPr>
        <w:rPr>
          <w:rFonts w:ascii="Times New Roman" w:hAnsi="Times New Roman" w:cs="Times New Roman"/>
          <w:sz w:val="24"/>
          <w:szCs w:val="24"/>
        </w:rPr>
      </w:pPr>
    </w:p>
    <w:p w14:paraId="61AF9E52" w14:textId="29599000" w:rsidR="00F77CF2" w:rsidRPr="00420533" w:rsidRDefault="00F77CF2" w:rsidP="009258DA">
      <w:pPr>
        <w:rPr>
          <w:rFonts w:ascii="Times New Roman" w:hAnsi="Times New Roman" w:cs="Times New Roman"/>
          <w:sz w:val="24"/>
          <w:szCs w:val="24"/>
        </w:rPr>
      </w:pPr>
    </w:p>
    <w:p w14:paraId="6BF60C2A" w14:textId="593DA1FD" w:rsidR="00F77CF2" w:rsidRPr="00420533" w:rsidRDefault="00F77CF2" w:rsidP="009258DA">
      <w:pPr>
        <w:rPr>
          <w:rFonts w:ascii="Times New Roman" w:hAnsi="Times New Roman" w:cs="Times New Roman"/>
          <w:sz w:val="24"/>
          <w:szCs w:val="24"/>
        </w:rPr>
      </w:pPr>
    </w:p>
    <w:p w14:paraId="2C7C5522" w14:textId="38DAB43F" w:rsidR="00F77CF2" w:rsidRPr="00420533" w:rsidRDefault="00F77CF2" w:rsidP="009258DA">
      <w:pPr>
        <w:rPr>
          <w:rFonts w:ascii="Times New Roman" w:hAnsi="Times New Roman" w:cs="Times New Roman"/>
          <w:sz w:val="24"/>
          <w:szCs w:val="24"/>
        </w:rPr>
      </w:pPr>
    </w:p>
    <w:p w14:paraId="3941A5E3" w14:textId="2685B681" w:rsidR="00F77CF2" w:rsidRPr="00420533" w:rsidRDefault="00F77CF2" w:rsidP="009258DA">
      <w:pPr>
        <w:rPr>
          <w:rFonts w:ascii="Times New Roman" w:hAnsi="Times New Roman" w:cs="Times New Roman"/>
          <w:sz w:val="24"/>
          <w:szCs w:val="24"/>
        </w:rPr>
      </w:pPr>
    </w:p>
    <w:p w14:paraId="72B73FD0" w14:textId="7B17FD4E" w:rsidR="00F77CF2" w:rsidRPr="00420533" w:rsidRDefault="00F77CF2" w:rsidP="009258DA">
      <w:pPr>
        <w:rPr>
          <w:rFonts w:ascii="Times New Roman" w:hAnsi="Times New Roman" w:cs="Times New Roman"/>
          <w:sz w:val="24"/>
          <w:szCs w:val="24"/>
        </w:rPr>
      </w:pPr>
    </w:p>
    <w:p w14:paraId="625D8528" w14:textId="38CA380F" w:rsidR="00F77CF2" w:rsidRPr="00420533" w:rsidRDefault="00F77CF2" w:rsidP="009258DA">
      <w:pPr>
        <w:rPr>
          <w:rFonts w:ascii="Times New Roman" w:hAnsi="Times New Roman" w:cs="Times New Roman"/>
          <w:sz w:val="24"/>
          <w:szCs w:val="24"/>
        </w:rPr>
      </w:pPr>
    </w:p>
    <w:p w14:paraId="40D559D6" w14:textId="77777777" w:rsidR="00F77CF2" w:rsidRPr="00420533" w:rsidRDefault="00F77CF2" w:rsidP="009258DA">
      <w:pPr>
        <w:rPr>
          <w:rFonts w:ascii="Times New Roman" w:hAnsi="Times New Roman" w:cs="Times New Roman"/>
          <w:sz w:val="24"/>
          <w:szCs w:val="24"/>
        </w:rPr>
      </w:pPr>
    </w:p>
    <w:p w14:paraId="3407D77D" w14:textId="6BE27350" w:rsidR="009258DA" w:rsidRPr="00420533" w:rsidRDefault="009258DA" w:rsidP="009258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20533">
        <w:rPr>
          <w:rFonts w:ascii="Times New Roman" w:hAnsi="Times New Roman" w:cs="Times New Roman"/>
          <w:b/>
          <w:bCs/>
          <w:sz w:val="24"/>
          <w:szCs w:val="24"/>
        </w:rPr>
        <w:t>BAB III METOD</w:t>
      </w:r>
      <w:r w:rsidR="00CB5B72" w:rsidRPr="00420533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420533">
        <w:rPr>
          <w:rFonts w:ascii="Times New Roman" w:hAnsi="Times New Roman" w:cs="Times New Roman"/>
          <w:b/>
          <w:bCs/>
          <w:sz w:val="24"/>
          <w:szCs w:val="24"/>
        </w:rPr>
        <w:t>LOGI KERJA</w:t>
      </w:r>
    </w:p>
    <w:p w14:paraId="2F31FFB9" w14:textId="5537C1E9" w:rsidR="009258DA" w:rsidRPr="00420533" w:rsidRDefault="004A252C" w:rsidP="004A252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20533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</w:p>
    <w:p w14:paraId="1EE851DB" w14:textId="0FD149E5" w:rsidR="00420B46" w:rsidRPr="00420533" w:rsidRDefault="004A252C" w:rsidP="00420B46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2053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research and Deve</w:t>
      </w:r>
      <w:r w:rsidR="00420B46" w:rsidRPr="00420533">
        <w:rPr>
          <w:rFonts w:ascii="Times New Roman" w:hAnsi="Times New Roman" w:cs="Times New Roman"/>
          <w:sz w:val="24"/>
          <w:szCs w:val="24"/>
        </w:rPr>
        <w:t xml:space="preserve">lopment (R&amp;D) </w:t>
      </w:r>
      <w:proofErr w:type="spellStart"/>
      <w:r w:rsidR="00420B46" w:rsidRPr="004205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20B46" w:rsidRPr="00420533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="00420B46" w:rsidRPr="0042053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20B46"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B46" w:rsidRPr="004205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20B46"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B46" w:rsidRPr="00420533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420B46" w:rsidRPr="004205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20B46" w:rsidRPr="00420533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420B46" w:rsidRPr="00420533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="00420B46" w:rsidRPr="00420533">
        <w:rPr>
          <w:rFonts w:ascii="Times New Roman" w:hAnsi="Times New Roman" w:cs="Times New Roman"/>
          <w:sz w:val="24"/>
          <w:szCs w:val="24"/>
        </w:rPr>
        <w:t>ide</w:t>
      </w:r>
      <w:proofErr w:type="spellEnd"/>
      <w:r w:rsidR="00420B46"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B46" w:rsidRPr="0042053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420B46" w:rsidRPr="004205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20B46" w:rsidRPr="0042053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420B46" w:rsidRPr="004205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20B46" w:rsidRPr="0042053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20B46" w:rsidRPr="00420533">
        <w:rPr>
          <w:rFonts w:ascii="Times New Roman" w:hAnsi="Times New Roman" w:cs="Times New Roman"/>
          <w:sz w:val="24"/>
          <w:szCs w:val="24"/>
        </w:rPr>
        <w:t xml:space="preserve"> proses. R&amp;D </w:t>
      </w:r>
      <w:proofErr w:type="spellStart"/>
      <w:r w:rsidR="00420B46" w:rsidRPr="0042053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20B46"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B46" w:rsidRPr="0042053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420B46"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B46" w:rsidRPr="004205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20B46"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B46" w:rsidRPr="0042053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420B46"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B46" w:rsidRPr="0042053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420B46"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B46" w:rsidRPr="00420533">
        <w:rPr>
          <w:rFonts w:ascii="Times New Roman" w:hAnsi="Times New Roman" w:cs="Times New Roman"/>
          <w:sz w:val="24"/>
          <w:szCs w:val="24"/>
        </w:rPr>
        <w:t>teknolog</w:t>
      </w:r>
      <w:proofErr w:type="spellEnd"/>
      <w:r w:rsidR="00420B46" w:rsidRPr="004205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20B46" w:rsidRPr="00420533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="00420B46" w:rsidRPr="004205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20B46" w:rsidRPr="00420533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="00420B46" w:rsidRPr="00420533">
        <w:rPr>
          <w:rFonts w:ascii="Times New Roman" w:hAnsi="Times New Roman" w:cs="Times New Roman"/>
          <w:sz w:val="24"/>
          <w:szCs w:val="24"/>
        </w:rPr>
        <w:t xml:space="preserve">, dan lain </w:t>
      </w:r>
      <w:proofErr w:type="spellStart"/>
      <w:r w:rsidR="00420B46" w:rsidRPr="00420533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="00420B46" w:rsidRPr="00420533">
        <w:rPr>
          <w:rFonts w:ascii="Times New Roman" w:hAnsi="Times New Roman" w:cs="Times New Roman"/>
          <w:sz w:val="24"/>
          <w:szCs w:val="24"/>
        </w:rPr>
        <w:t>.</w:t>
      </w:r>
    </w:p>
    <w:p w14:paraId="6B0C87DE" w14:textId="0ACFFA4B" w:rsidR="00420B46" w:rsidRPr="00420533" w:rsidRDefault="00420B46" w:rsidP="00420B4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20533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sugiono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(2009: 297),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reaserch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and development (R&amp;D)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akitifitas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(need assessment), yang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(Development)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mengkaji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keefektifan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>.</w:t>
      </w:r>
    </w:p>
    <w:p w14:paraId="67C1C591" w14:textId="23E23A25" w:rsidR="00420B46" w:rsidRPr="00420533" w:rsidRDefault="00420B46" w:rsidP="00420B4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2053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reaserch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and development (R&amp;D)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ide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proses. R&amp;D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reaserch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and development (R&amp;D)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dirasa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F7F" w:rsidRPr="004205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F1F7F"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F7F" w:rsidRPr="0042053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F1F7F"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F7F" w:rsidRPr="00420533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="009F1F7F" w:rsidRPr="00420533">
        <w:rPr>
          <w:rFonts w:ascii="Times New Roman" w:hAnsi="Times New Roman" w:cs="Times New Roman"/>
          <w:sz w:val="24"/>
          <w:szCs w:val="24"/>
        </w:rPr>
        <w:t xml:space="preserve"> </w:t>
      </w:r>
      <w:r w:rsidR="00EC7996" w:rsidRPr="00420533">
        <w:rPr>
          <w:rFonts w:ascii="Times New Roman" w:hAnsi="Times New Roman" w:cs="Times New Roman"/>
          <w:sz w:val="24"/>
          <w:szCs w:val="24"/>
        </w:rPr>
        <w:t>K</w:t>
      </w:r>
      <w:r w:rsidR="009F1F7F" w:rsidRPr="00420533">
        <w:rPr>
          <w:rFonts w:ascii="Times New Roman" w:hAnsi="Times New Roman" w:cs="Times New Roman"/>
          <w:sz w:val="24"/>
          <w:szCs w:val="24"/>
        </w:rPr>
        <w:t xml:space="preserve">RS </w:t>
      </w:r>
      <w:proofErr w:type="spellStart"/>
      <w:r w:rsidR="009F1F7F" w:rsidRPr="0042053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9F1F7F" w:rsidRPr="00420533">
        <w:rPr>
          <w:rFonts w:ascii="Times New Roman" w:hAnsi="Times New Roman" w:cs="Times New Roman"/>
          <w:sz w:val="24"/>
          <w:szCs w:val="24"/>
        </w:rPr>
        <w:t>.</w:t>
      </w:r>
    </w:p>
    <w:p w14:paraId="6C5E8173" w14:textId="77777777" w:rsidR="009F1F7F" w:rsidRPr="00420533" w:rsidRDefault="009F1F7F" w:rsidP="00420B4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1BE628D" w14:textId="438464AD" w:rsidR="009F1F7F" w:rsidRPr="00420533" w:rsidRDefault="009F1F7F" w:rsidP="009F1F7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0"/>
        <w:tblW w:w="8856" w:type="dxa"/>
        <w:jc w:val="center"/>
        <w:tblInd w:w="0" w:type="dxa"/>
        <w:tblCellMar>
          <w:top w:w="9" w:type="dxa"/>
          <w:left w:w="108" w:type="dxa"/>
          <w:right w:w="51" w:type="dxa"/>
        </w:tblCellMar>
        <w:tblLook w:val="04A0" w:firstRow="1" w:lastRow="0" w:firstColumn="1" w:lastColumn="0" w:noHBand="0" w:noVBand="1"/>
      </w:tblPr>
      <w:tblGrid>
        <w:gridCol w:w="520"/>
        <w:gridCol w:w="1618"/>
        <w:gridCol w:w="1698"/>
        <w:gridCol w:w="1260"/>
        <w:gridCol w:w="1254"/>
        <w:gridCol w:w="1252"/>
        <w:gridCol w:w="1254"/>
      </w:tblGrid>
      <w:tr w:rsidR="009F1F7F" w:rsidRPr="00420533" w14:paraId="5C7BCB8B" w14:textId="77777777" w:rsidTr="009F1F7F">
        <w:trPr>
          <w:trHeight w:val="1165"/>
          <w:jc w:val="center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F0402" w14:textId="77777777" w:rsidR="009F1F7F" w:rsidRPr="00420533" w:rsidRDefault="009F1F7F" w:rsidP="00516AE2">
            <w:pPr>
              <w:spacing w:line="259" w:lineRule="auto"/>
              <w:ind w:left="4"/>
              <w:rPr>
                <w:rFonts w:ascii="Times New Roman" w:hAnsi="Times New Roman" w:cs="Times New Roman"/>
              </w:rPr>
            </w:pPr>
            <w:r w:rsidRPr="00420533">
              <w:rPr>
                <w:rFonts w:ascii="Times New Roman" w:eastAsia="Times New Roman" w:hAnsi="Times New Roman" w:cs="Times New Roman"/>
                <w:b/>
              </w:rPr>
              <w:t xml:space="preserve">No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9A2E3" w14:textId="77777777" w:rsidR="009F1F7F" w:rsidRPr="00420533" w:rsidRDefault="009F1F7F" w:rsidP="00516AE2">
            <w:pPr>
              <w:spacing w:line="259" w:lineRule="auto"/>
              <w:ind w:right="61"/>
              <w:jc w:val="center"/>
              <w:rPr>
                <w:rFonts w:ascii="Times New Roman" w:hAnsi="Times New Roman" w:cs="Times New Roman"/>
              </w:rPr>
            </w:pPr>
            <w:r w:rsidRPr="00420533">
              <w:rPr>
                <w:rFonts w:ascii="Times New Roman" w:eastAsia="Times New Roman" w:hAnsi="Times New Roman" w:cs="Times New Roman"/>
                <w:b/>
              </w:rPr>
              <w:t xml:space="preserve">Step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A8FFD" w14:textId="77777777" w:rsidR="009F1F7F" w:rsidRPr="00420533" w:rsidRDefault="009F1F7F" w:rsidP="00516AE2">
            <w:pPr>
              <w:spacing w:after="19" w:line="259" w:lineRule="auto"/>
              <w:ind w:right="56"/>
              <w:jc w:val="center"/>
              <w:rPr>
                <w:rFonts w:ascii="Times New Roman" w:hAnsi="Times New Roman" w:cs="Times New Roman"/>
              </w:rPr>
            </w:pPr>
            <w:r w:rsidRPr="00420533">
              <w:rPr>
                <w:rFonts w:ascii="Times New Roman" w:eastAsia="Times New Roman" w:hAnsi="Times New Roman" w:cs="Times New Roman"/>
                <w:b/>
              </w:rPr>
              <w:t xml:space="preserve">19 – 23 </w:t>
            </w:r>
          </w:p>
          <w:p w14:paraId="1BF2DF96" w14:textId="77777777" w:rsidR="009F1F7F" w:rsidRPr="00420533" w:rsidRDefault="009F1F7F" w:rsidP="00516AE2">
            <w:pPr>
              <w:spacing w:line="259" w:lineRule="auto"/>
              <w:ind w:left="72"/>
              <w:rPr>
                <w:rFonts w:ascii="Times New Roman" w:hAnsi="Times New Roman" w:cs="Times New Roman"/>
              </w:rPr>
            </w:pPr>
            <w:proofErr w:type="spellStart"/>
            <w:r w:rsidRPr="00420533">
              <w:rPr>
                <w:rFonts w:ascii="Times New Roman" w:eastAsia="Times New Roman" w:hAnsi="Times New Roman" w:cs="Times New Roman"/>
                <w:b/>
              </w:rPr>
              <w:t>Januari</w:t>
            </w:r>
            <w:proofErr w:type="spellEnd"/>
            <w:r w:rsidRPr="00420533">
              <w:rPr>
                <w:rFonts w:ascii="Times New Roman" w:eastAsia="Times New Roman" w:hAnsi="Times New Roman" w:cs="Times New Roman"/>
                <w:b/>
              </w:rPr>
              <w:t xml:space="preserve"> 2023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84EF0" w14:textId="77777777" w:rsidR="009F1F7F" w:rsidRPr="00420533" w:rsidRDefault="009F1F7F" w:rsidP="00516AE2">
            <w:pPr>
              <w:spacing w:after="16" w:line="259" w:lineRule="auto"/>
              <w:ind w:right="61"/>
              <w:jc w:val="center"/>
              <w:rPr>
                <w:rFonts w:ascii="Times New Roman" w:hAnsi="Times New Roman" w:cs="Times New Roman"/>
              </w:rPr>
            </w:pPr>
            <w:r w:rsidRPr="00420533">
              <w:rPr>
                <w:rFonts w:ascii="Times New Roman" w:eastAsia="Times New Roman" w:hAnsi="Times New Roman" w:cs="Times New Roman"/>
                <w:b/>
              </w:rPr>
              <w:t xml:space="preserve">19 </w:t>
            </w:r>
          </w:p>
          <w:p w14:paraId="55793809" w14:textId="77777777" w:rsidR="009F1F7F" w:rsidRPr="00420533" w:rsidRDefault="009F1F7F" w:rsidP="00516AE2">
            <w:pPr>
              <w:spacing w:after="16" w:line="259" w:lineRule="auto"/>
              <w:ind w:right="63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20533">
              <w:rPr>
                <w:rFonts w:ascii="Times New Roman" w:eastAsia="Times New Roman" w:hAnsi="Times New Roman" w:cs="Times New Roman"/>
                <w:b/>
              </w:rPr>
              <w:t>Januari</w:t>
            </w:r>
            <w:proofErr w:type="spellEnd"/>
            <w:r w:rsidRPr="00420533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26678BDC" w14:textId="77777777" w:rsidR="009F1F7F" w:rsidRPr="00420533" w:rsidRDefault="009F1F7F" w:rsidP="00516AE2">
            <w:pPr>
              <w:spacing w:line="259" w:lineRule="auto"/>
              <w:ind w:right="62"/>
              <w:jc w:val="center"/>
              <w:rPr>
                <w:rFonts w:ascii="Times New Roman" w:hAnsi="Times New Roman" w:cs="Times New Roman"/>
              </w:rPr>
            </w:pPr>
            <w:r w:rsidRPr="00420533">
              <w:rPr>
                <w:rFonts w:ascii="Times New Roman" w:eastAsia="Times New Roman" w:hAnsi="Times New Roman" w:cs="Times New Roman"/>
                <w:b/>
              </w:rPr>
              <w:t xml:space="preserve">2023 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D418C" w14:textId="77777777" w:rsidR="009F1F7F" w:rsidRPr="00420533" w:rsidRDefault="009F1F7F" w:rsidP="00516AE2">
            <w:pPr>
              <w:spacing w:after="16" w:line="259" w:lineRule="auto"/>
              <w:ind w:right="60"/>
              <w:jc w:val="center"/>
              <w:rPr>
                <w:rFonts w:ascii="Times New Roman" w:hAnsi="Times New Roman" w:cs="Times New Roman"/>
              </w:rPr>
            </w:pPr>
            <w:r w:rsidRPr="00420533">
              <w:rPr>
                <w:rFonts w:ascii="Times New Roman" w:eastAsia="Times New Roman" w:hAnsi="Times New Roman" w:cs="Times New Roman"/>
                <w:b/>
              </w:rPr>
              <w:t xml:space="preserve">20 </w:t>
            </w:r>
          </w:p>
          <w:p w14:paraId="137894C5" w14:textId="77777777" w:rsidR="009F1F7F" w:rsidRPr="00420533" w:rsidRDefault="009F1F7F" w:rsidP="00516AE2">
            <w:pPr>
              <w:spacing w:after="16" w:line="259" w:lineRule="auto"/>
              <w:ind w:right="61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20533">
              <w:rPr>
                <w:rFonts w:ascii="Times New Roman" w:eastAsia="Times New Roman" w:hAnsi="Times New Roman" w:cs="Times New Roman"/>
                <w:b/>
              </w:rPr>
              <w:t>Januari</w:t>
            </w:r>
            <w:proofErr w:type="spellEnd"/>
            <w:r w:rsidRPr="00420533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13EFF541" w14:textId="77777777" w:rsidR="009F1F7F" w:rsidRPr="00420533" w:rsidRDefault="009F1F7F" w:rsidP="00516AE2">
            <w:pPr>
              <w:spacing w:line="259" w:lineRule="auto"/>
              <w:ind w:right="60"/>
              <w:jc w:val="center"/>
              <w:rPr>
                <w:rFonts w:ascii="Times New Roman" w:hAnsi="Times New Roman" w:cs="Times New Roman"/>
              </w:rPr>
            </w:pPr>
            <w:r w:rsidRPr="00420533">
              <w:rPr>
                <w:rFonts w:ascii="Times New Roman" w:eastAsia="Times New Roman" w:hAnsi="Times New Roman" w:cs="Times New Roman"/>
                <w:b/>
              </w:rPr>
              <w:t xml:space="preserve">2023 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06E1D" w14:textId="77777777" w:rsidR="009F1F7F" w:rsidRPr="00420533" w:rsidRDefault="009F1F7F" w:rsidP="00516AE2">
            <w:pPr>
              <w:spacing w:after="16" w:line="259" w:lineRule="auto"/>
              <w:ind w:right="58"/>
              <w:jc w:val="center"/>
              <w:rPr>
                <w:rFonts w:ascii="Times New Roman" w:hAnsi="Times New Roman" w:cs="Times New Roman"/>
              </w:rPr>
            </w:pPr>
            <w:r w:rsidRPr="00420533">
              <w:rPr>
                <w:rFonts w:ascii="Times New Roman" w:eastAsia="Times New Roman" w:hAnsi="Times New Roman" w:cs="Times New Roman"/>
                <w:b/>
              </w:rPr>
              <w:t xml:space="preserve">19-21 </w:t>
            </w:r>
          </w:p>
          <w:p w14:paraId="60AD54E1" w14:textId="77777777" w:rsidR="009F1F7F" w:rsidRPr="00420533" w:rsidRDefault="009F1F7F" w:rsidP="00516AE2">
            <w:pPr>
              <w:spacing w:after="16" w:line="259" w:lineRule="auto"/>
              <w:ind w:right="57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20533">
              <w:rPr>
                <w:rFonts w:ascii="Times New Roman" w:eastAsia="Times New Roman" w:hAnsi="Times New Roman" w:cs="Times New Roman"/>
                <w:b/>
              </w:rPr>
              <w:t>Januari</w:t>
            </w:r>
            <w:proofErr w:type="spellEnd"/>
            <w:r w:rsidRPr="00420533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749E2FCD" w14:textId="77777777" w:rsidR="009F1F7F" w:rsidRPr="00420533" w:rsidRDefault="009F1F7F" w:rsidP="00516AE2">
            <w:pPr>
              <w:spacing w:line="259" w:lineRule="auto"/>
              <w:ind w:right="56"/>
              <w:jc w:val="center"/>
              <w:rPr>
                <w:rFonts w:ascii="Times New Roman" w:hAnsi="Times New Roman" w:cs="Times New Roman"/>
              </w:rPr>
            </w:pPr>
            <w:r w:rsidRPr="00420533">
              <w:rPr>
                <w:rFonts w:ascii="Times New Roman" w:eastAsia="Times New Roman" w:hAnsi="Times New Roman" w:cs="Times New Roman"/>
                <w:b/>
              </w:rPr>
              <w:t xml:space="preserve">2023 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CB32C" w14:textId="77777777" w:rsidR="009F1F7F" w:rsidRPr="00420533" w:rsidRDefault="009F1F7F" w:rsidP="00516AE2">
            <w:pPr>
              <w:spacing w:after="16" w:line="259" w:lineRule="auto"/>
              <w:ind w:right="56"/>
              <w:jc w:val="center"/>
              <w:rPr>
                <w:rFonts w:ascii="Times New Roman" w:hAnsi="Times New Roman" w:cs="Times New Roman"/>
              </w:rPr>
            </w:pPr>
            <w:r w:rsidRPr="00420533">
              <w:rPr>
                <w:rFonts w:ascii="Times New Roman" w:eastAsia="Times New Roman" w:hAnsi="Times New Roman" w:cs="Times New Roman"/>
                <w:b/>
              </w:rPr>
              <w:t xml:space="preserve">24 </w:t>
            </w:r>
          </w:p>
          <w:p w14:paraId="5D9287CF" w14:textId="77777777" w:rsidR="009F1F7F" w:rsidRPr="00420533" w:rsidRDefault="009F1F7F" w:rsidP="00516AE2">
            <w:pPr>
              <w:spacing w:after="16" w:line="259" w:lineRule="auto"/>
              <w:ind w:right="57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20533">
              <w:rPr>
                <w:rFonts w:ascii="Times New Roman" w:eastAsia="Times New Roman" w:hAnsi="Times New Roman" w:cs="Times New Roman"/>
                <w:b/>
              </w:rPr>
              <w:t>Januari</w:t>
            </w:r>
            <w:proofErr w:type="spellEnd"/>
            <w:r w:rsidRPr="00420533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5970EE88" w14:textId="77777777" w:rsidR="009F1F7F" w:rsidRPr="00420533" w:rsidRDefault="009F1F7F" w:rsidP="00516AE2">
            <w:pPr>
              <w:spacing w:line="259" w:lineRule="auto"/>
              <w:ind w:right="56"/>
              <w:jc w:val="center"/>
              <w:rPr>
                <w:rFonts w:ascii="Times New Roman" w:hAnsi="Times New Roman" w:cs="Times New Roman"/>
              </w:rPr>
            </w:pPr>
            <w:r w:rsidRPr="00420533">
              <w:rPr>
                <w:rFonts w:ascii="Times New Roman" w:eastAsia="Times New Roman" w:hAnsi="Times New Roman" w:cs="Times New Roman"/>
                <w:b/>
              </w:rPr>
              <w:t xml:space="preserve">2023 </w:t>
            </w:r>
          </w:p>
        </w:tc>
      </w:tr>
      <w:tr w:rsidR="009F1F7F" w:rsidRPr="00420533" w14:paraId="23494F74" w14:textId="77777777" w:rsidTr="009F1F7F">
        <w:trPr>
          <w:trHeight w:val="844"/>
          <w:jc w:val="center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14:paraId="143C822B" w14:textId="77777777" w:rsidR="009F1F7F" w:rsidRPr="00420533" w:rsidRDefault="009F1F7F" w:rsidP="00516AE2">
            <w:pPr>
              <w:spacing w:line="259" w:lineRule="auto"/>
              <w:ind w:left="64"/>
              <w:rPr>
                <w:rFonts w:ascii="Times New Roman" w:hAnsi="Times New Roman" w:cs="Times New Roman"/>
              </w:rPr>
            </w:pPr>
            <w:r w:rsidRPr="00420533">
              <w:rPr>
                <w:rFonts w:ascii="Times New Roman" w:eastAsia="Times New Roman" w:hAnsi="Times New Roman" w:cs="Times New Roman"/>
                <w:b/>
              </w:rPr>
              <w:t xml:space="preserve">A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14:paraId="705A69F5" w14:textId="77777777" w:rsidR="009F1F7F" w:rsidRPr="00420533" w:rsidRDefault="009F1F7F" w:rsidP="00516AE2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20533">
              <w:rPr>
                <w:rFonts w:ascii="Times New Roman" w:eastAsia="Times New Roman" w:hAnsi="Times New Roman" w:cs="Times New Roman"/>
                <w:b/>
              </w:rPr>
              <w:t>Tahap</w:t>
            </w:r>
            <w:proofErr w:type="spellEnd"/>
            <w:r w:rsidRPr="00420533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420533">
              <w:rPr>
                <w:rFonts w:ascii="Times New Roman" w:eastAsia="Times New Roman" w:hAnsi="Times New Roman" w:cs="Times New Roman"/>
                <w:b/>
              </w:rPr>
              <w:t>Persiapan</w:t>
            </w:r>
            <w:proofErr w:type="spellEnd"/>
            <w:r w:rsidRPr="00420533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FE100" w14:textId="77777777" w:rsidR="009F1F7F" w:rsidRPr="00420533" w:rsidRDefault="009F1F7F" w:rsidP="00516AE2">
            <w:pPr>
              <w:spacing w:line="259" w:lineRule="auto"/>
              <w:ind w:left="4"/>
              <w:jc w:val="center"/>
              <w:rPr>
                <w:rFonts w:ascii="Times New Roman" w:hAnsi="Times New Roman" w:cs="Times New Roman"/>
              </w:rPr>
            </w:pPr>
            <w:r w:rsidRPr="0042053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7A6BA" w14:textId="77777777" w:rsidR="009F1F7F" w:rsidRPr="00420533" w:rsidRDefault="009F1F7F" w:rsidP="00516AE2">
            <w:pPr>
              <w:spacing w:line="259" w:lineRule="auto"/>
              <w:ind w:right="1"/>
              <w:jc w:val="center"/>
              <w:rPr>
                <w:rFonts w:ascii="Times New Roman" w:hAnsi="Times New Roman" w:cs="Times New Roman"/>
              </w:rPr>
            </w:pPr>
            <w:r w:rsidRPr="0042053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3EC5D" w14:textId="77777777" w:rsidR="009F1F7F" w:rsidRPr="00420533" w:rsidRDefault="009F1F7F" w:rsidP="00516AE2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42053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F6781" w14:textId="77777777" w:rsidR="009F1F7F" w:rsidRPr="00420533" w:rsidRDefault="009F1F7F" w:rsidP="00516AE2">
            <w:pPr>
              <w:spacing w:line="259" w:lineRule="auto"/>
              <w:ind w:left="5"/>
              <w:jc w:val="center"/>
              <w:rPr>
                <w:rFonts w:ascii="Times New Roman" w:hAnsi="Times New Roman" w:cs="Times New Roman"/>
              </w:rPr>
            </w:pPr>
            <w:r w:rsidRPr="0042053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290C9" w14:textId="77777777" w:rsidR="009F1F7F" w:rsidRPr="00420533" w:rsidRDefault="009F1F7F" w:rsidP="00516AE2">
            <w:pPr>
              <w:spacing w:line="259" w:lineRule="auto"/>
              <w:ind w:left="4"/>
              <w:jc w:val="center"/>
              <w:rPr>
                <w:rFonts w:ascii="Times New Roman" w:hAnsi="Times New Roman" w:cs="Times New Roman"/>
              </w:rPr>
            </w:pPr>
            <w:r w:rsidRPr="00420533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F1F7F" w:rsidRPr="00420533" w14:paraId="022BD1F0" w14:textId="77777777" w:rsidTr="009F1F7F">
        <w:trPr>
          <w:trHeight w:val="1162"/>
          <w:jc w:val="center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9E636" w14:textId="77777777" w:rsidR="009F1F7F" w:rsidRPr="00420533" w:rsidRDefault="009F1F7F" w:rsidP="00516AE2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42053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193FD" w14:textId="77777777" w:rsidR="009F1F7F" w:rsidRPr="00420533" w:rsidRDefault="009F1F7F" w:rsidP="00516AE2">
            <w:pPr>
              <w:spacing w:after="16" w:line="259" w:lineRule="auto"/>
              <w:ind w:right="58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20533">
              <w:rPr>
                <w:rFonts w:ascii="Times New Roman" w:hAnsi="Times New Roman" w:cs="Times New Roman"/>
              </w:rPr>
              <w:t>Pembuatan</w:t>
            </w:r>
            <w:proofErr w:type="spellEnd"/>
            <w:r w:rsidRPr="00420533">
              <w:rPr>
                <w:rFonts w:ascii="Times New Roman" w:hAnsi="Times New Roman" w:cs="Times New Roman"/>
              </w:rPr>
              <w:t xml:space="preserve"> </w:t>
            </w:r>
          </w:p>
          <w:p w14:paraId="471719BE" w14:textId="77777777" w:rsidR="009F1F7F" w:rsidRPr="00420533" w:rsidRDefault="009F1F7F" w:rsidP="00516AE2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420533">
              <w:rPr>
                <w:rFonts w:ascii="Times New Roman" w:hAnsi="Times New Roman" w:cs="Times New Roman"/>
              </w:rPr>
              <w:t xml:space="preserve">Proposal </w:t>
            </w:r>
            <w:proofErr w:type="spellStart"/>
            <w:r w:rsidRPr="00420533">
              <w:rPr>
                <w:rFonts w:ascii="Times New Roman" w:hAnsi="Times New Roman" w:cs="Times New Roman"/>
              </w:rPr>
              <w:t>Projek</w:t>
            </w:r>
            <w:proofErr w:type="spellEnd"/>
            <w:r w:rsidRPr="0042053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C4356C7" w14:textId="77777777" w:rsidR="009F1F7F" w:rsidRPr="00420533" w:rsidRDefault="009F1F7F" w:rsidP="00516AE2">
            <w:pPr>
              <w:spacing w:line="259" w:lineRule="auto"/>
              <w:ind w:left="4"/>
              <w:jc w:val="center"/>
              <w:rPr>
                <w:rFonts w:ascii="Times New Roman" w:hAnsi="Times New Roman" w:cs="Times New Roman"/>
              </w:rPr>
            </w:pPr>
            <w:r w:rsidRPr="0042053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4F872" w14:textId="77777777" w:rsidR="009F1F7F" w:rsidRPr="00420533" w:rsidRDefault="009F1F7F" w:rsidP="00516AE2">
            <w:pPr>
              <w:spacing w:line="259" w:lineRule="auto"/>
              <w:ind w:right="1"/>
              <w:jc w:val="center"/>
              <w:rPr>
                <w:rFonts w:ascii="Times New Roman" w:hAnsi="Times New Roman" w:cs="Times New Roman"/>
              </w:rPr>
            </w:pPr>
            <w:r w:rsidRPr="0042053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BF353" w14:textId="77777777" w:rsidR="009F1F7F" w:rsidRPr="00420533" w:rsidRDefault="009F1F7F" w:rsidP="00516AE2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42053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27CAF" w14:textId="77777777" w:rsidR="009F1F7F" w:rsidRPr="00420533" w:rsidRDefault="009F1F7F" w:rsidP="00516AE2">
            <w:pPr>
              <w:spacing w:line="259" w:lineRule="auto"/>
              <w:ind w:left="5"/>
              <w:jc w:val="center"/>
              <w:rPr>
                <w:rFonts w:ascii="Times New Roman" w:hAnsi="Times New Roman" w:cs="Times New Roman"/>
              </w:rPr>
            </w:pPr>
            <w:r w:rsidRPr="0042053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634FE" w14:textId="77777777" w:rsidR="009F1F7F" w:rsidRPr="00420533" w:rsidRDefault="009F1F7F" w:rsidP="00516AE2">
            <w:pPr>
              <w:spacing w:line="259" w:lineRule="auto"/>
              <w:ind w:left="4"/>
              <w:jc w:val="center"/>
              <w:rPr>
                <w:rFonts w:ascii="Times New Roman" w:hAnsi="Times New Roman" w:cs="Times New Roman"/>
              </w:rPr>
            </w:pPr>
            <w:r w:rsidRPr="00420533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F1F7F" w:rsidRPr="00420533" w14:paraId="4E884BA3" w14:textId="77777777" w:rsidTr="009F1F7F">
        <w:trPr>
          <w:trHeight w:val="528"/>
          <w:jc w:val="center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14:paraId="6621999C" w14:textId="77777777" w:rsidR="009F1F7F" w:rsidRPr="00420533" w:rsidRDefault="009F1F7F" w:rsidP="00516AE2">
            <w:pPr>
              <w:spacing w:line="259" w:lineRule="auto"/>
              <w:ind w:left="71"/>
              <w:rPr>
                <w:rFonts w:ascii="Times New Roman" w:hAnsi="Times New Roman" w:cs="Times New Roman"/>
              </w:rPr>
            </w:pPr>
            <w:r w:rsidRPr="00420533">
              <w:rPr>
                <w:rFonts w:ascii="Times New Roman" w:eastAsia="Times New Roman" w:hAnsi="Times New Roman" w:cs="Times New Roman"/>
                <w:b/>
              </w:rPr>
              <w:t xml:space="preserve">B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14:paraId="320EE312" w14:textId="77777777" w:rsidR="009F1F7F" w:rsidRPr="00420533" w:rsidRDefault="009F1F7F" w:rsidP="00516AE2">
            <w:pPr>
              <w:spacing w:line="259" w:lineRule="auto"/>
              <w:ind w:right="57"/>
              <w:jc w:val="center"/>
              <w:rPr>
                <w:rFonts w:ascii="Times New Roman" w:hAnsi="Times New Roman" w:cs="Times New Roman"/>
              </w:rPr>
            </w:pPr>
            <w:r w:rsidRPr="00420533">
              <w:rPr>
                <w:rFonts w:ascii="Times New Roman" w:eastAsia="Times New Roman" w:hAnsi="Times New Roman" w:cs="Times New Roman"/>
                <w:b/>
              </w:rPr>
              <w:t xml:space="preserve">Sprint 1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029FB84" w14:textId="77777777" w:rsidR="009F1F7F" w:rsidRPr="00420533" w:rsidRDefault="009F1F7F" w:rsidP="00516AE2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5A29F7D" w14:textId="77777777" w:rsidR="009F1F7F" w:rsidRPr="00420533" w:rsidRDefault="009F1F7F" w:rsidP="00516AE2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ACD6284" w14:textId="77777777" w:rsidR="009F1F7F" w:rsidRPr="00420533" w:rsidRDefault="009F1F7F" w:rsidP="00516AE2">
            <w:pPr>
              <w:spacing w:line="259" w:lineRule="auto"/>
              <w:ind w:left="292"/>
              <w:rPr>
                <w:rFonts w:ascii="Times New Roman" w:hAnsi="Times New Roman" w:cs="Times New Roman"/>
              </w:rPr>
            </w:pPr>
            <w:r w:rsidRPr="0042053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4493D98" w14:textId="77777777" w:rsidR="009F1F7F" w:rsidRPr="00420533" w:rsidRDefault="009F1F7F" w:rsidP="00516AE2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8CCA951" w14:textId="77777777" w:rsidR="009F1F7F" w:rsidRPr="00420533" w:rsidRDefault="009F1F7F" w:rsidP="00516AE2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9F1F7F" w:rsidRPr="00420533" w14:paraId="0CC6DA40" w14:textId="77777777" w:rsidTr="009F1F7F">
        <w:trPr>
          <w:trHeight w:val="1162"/>
          <w:jc w:val="center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A836E" w14:textId="77777777" w:rsidR="009F1F7F" w:rsidRPr="00420533" w:rsidRDefault="009F1F7F" w:rsidP="00516AE2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420533">
              <w:rPr>
                <w:rFonts w:ascii="Times New Roman" w:hAnsi="Times New Roman" w:cs="Times New Roman"/>
              </w:rPr>
              <w:lastRenderedPageBreak/>
              <w:t xml:space="preserve"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0FD49" w14:textId="77777777" w:rsidR="009F1F7F" w:rsidRPr="00420533" w:rsidRDefault="009F1F7F" w:rsidP="00516AE2">
            <w:pPr>
              <w:spacing w:line="259" w:lineRule="auto"/>
              <w:ind w:firstLine="2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20533">
              <w:rPr>
                <w:rFonts w:ascii="Times New Roman" w:hAnsi="Times New Roman" w:cs="Times New Roman"/>
              </w:rPr>
              <w:t>Implementasi</w:t>
            </w:r>
            <w:proofErr w:type="spellEnd"/>
            <w:r w:rsidRPr="004205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20533">
              <w:rPr>
                <w:rFonts w:ascii="Times New Roman" w:hAnsi="Times New Roman" w:cs="Times New Roman"/>
              </w:rPr>
              <w:t>fungsionalitas</w:t>
            </w:r>
            <w:proofErr w:type="spellEnd"/>
            <w:r w:rsidRPr="004205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20533">
              <w:rPr>
                <w:rFonts w:ascii="Times New Roman" w:hAnsi="Times New Roman" w:cs="Times New Roman"/>
              </w:rPr>
              <w:t>kelas</w:t>
            </w:r>
            <w:proofErr w:type="spellEnd"/>
            <w:r w:rsidRPr="00420533">
              <w:rPr>
                <w:rFonts w:ascii="Times New Roman" w:hAnsi="Times New Roman" w:cs="Times New Roman"/>
              </w:rPr>
              <w:t xml:space="preserve"> diagram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1A9B2" w14:textId="77777777" w:rsidR="009F1F7F" w:rsidRPr="00420533" w:rsidRDefault="009F1F7F" w:rsidP="00516AE2">
            <w:pPr>
              <w:spacing w:line="259" w:lineRule="auto"/>
              <w:ind w:left="4"/>
              <w:jc w:val="center"/>
              <w:rPr>
                <w:rFonts w:ascii="Times New Roman" w:hAnsi="Times New Roman" w:cs="Times New Roman"/>
              </w:rPr>
            </w:pPr>
            <w:r w:rsidRPr="0042053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5F7D2C8" w14:textId="77777777" w:rsidR="009F1F7F" w:rsidRPr="00420533" w:rsidRDefault="009F1F7F" w:rsidP="00516AE2">
            <w:pPr>
              <w:spacing w:line="259" w:lineRule="auto"/>
              <w:ind w:right="1"/>
              <w:jc w:val="center"/>
              <w:rPr>
                <w:rFonts w:ascii="Times New Roman" w:hAnsi="Times New Roman" w:cs="Times New Roman"/>
              </w:rPr>
            </w:pPr>
            <w:r w:rsidRPr="0042053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DF036" w14:textId="77777777" w:rsidR="009F1F7F" w:rsidRPr="00420533" w:rsidRDefault="009F1F7F" w:rsidP="00516AE2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42053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5323E" w14:textId="77777777" w:rsidR="009F1F7F" w:rsidRPr="00420533" w:rsidRDefault="009F1F7F" w:rsidP="00516AE2">
            <w:pPr>
              <w:spacing w:line="259" w:lineRule="auto"/>
              <w:ind w:left="5"/>
              <w:jc w:val="center"/>
              <w:rPr>
                <w:rFonts w:ascii="Times New Roman" w:hAnsi="Times New Roman" w:cs="Times New Roman"/>
              </w:rPr>
            </w:pPr>
            <w:r w:rsidRPr="0042053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53A35" w14:textId="77777777" w:rsidR="009F1F7F" w:rsidRPr="00420533" w:rsidRDefault="009F1F7F" w:rsidP="00516AE2">
            <w:pPr>
              <w:spacing w:line="259" w:lineRule="auto"/>
              <w:ind w:left="4"/>
              <w:jc w:val="center"/>
              <w:rPr>
                <w:rFonts w:ascii="Times New Roman" w:hAnsi="Times New Roman" w:cs="Times New Roman"/>
              </w:rPr>
            </w:pPr>
            <w:r w:rsidRPr="00420533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F1F7F" w:rsidRPr="00420533" w14:paraId="6935F433" w14:textId="77777777" w:rsidTr="009F1F7F">
        <w:trPr>
          <w:trHeight w:val="1162"/>
          <w:jc w:val="center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F784E" w14:textId="77777777" w:rsidR="009F1F7F" w:rsidRPr="00420533" w:rsidRDefault="009F1F7F" w:rsidP="00516AE2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42053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724DF" w14:textId="77777777" w:rsidR="009F1F7F" w:rsidRPr="00420533" w:rsidRDefault="009F1F7F" w:rsidP="00516AE2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20533">
              <w:rPr>
                <w:rFonts w:ascii="Times New Roman" w:hAnsi="Times New Roman" w:cs="Times New Roman"/>
              </w:rPr>
              <w:t>Fungsionalitas</w:t>
            </w:r>
            <w:proofErr w:type="spellEnd"/>
            <w:r w:rsidRPr="00420533">
              <w:rPr>
                <w:rFonts w:ascii="Times New Roman" w:hAnsi="Times New Roman" w:cs="Times New Roman"/>
              </w:rPr>
              <w:t xml:space="preserve"> testing </w:t>
            </w:r>
            <w:proofErr w:type="spellStart"/>
            <w:r w:rsidRPr="00420533">
              <w:rPr>
                <w:rFonts w:ascii="Times New Roman" w:hAnsi="Times New Roman" w:cs="Times New Roman"/>
              </w:rPr>
              <w:t>kelas</w:t>
            </w:r>
            <w:proofErr w:type="spellEnd"/>
            <w:r w:rsidRPr="00420533">
              <w:rPr>
                <w:rFonts w:ascii="Times New Roman" w:hAnsi="Times New Roman" w:cs="Times New Roman"/>
              </w:rPr>
              <w:t xml:space="preserve"> diagram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E655D" w14:textId="77777777" w:rsidR="009F1F7F" w:rsidRPr="00420533" w:rsidRDefault="009F1F7F" w:rsidP="00516AE2">
            <w:pPr>
              <w:spacing w:line="259" w:lineRule="auto"/>
              <w:ind w:left="4"/>
              <w:jc w:val="center"/>
              <w:rPr>
                <w:rFonts w:ascii="Times New Roman" w:hAnsi="Times New Roman" w:cs="Times New Roman"/>
              </w:rPr>
            </w:pPr>
            <w:r w:rsidRPr="0042053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4C37F46" w14:textId="77777777" w:rsidR="009F1F7F" w:rsidRPr="00420533" w:rsidRDefault="009F1F7F" w:rsidP="00516AE2">
            <w:pPr>
              <w:spacing w:line="259" w:lineRule="auto"/>
              <w:ind w:right="1"/>
              <w:jc w:val="center"/>
              <w:rPr>
                <w:rFonts w:ascii="Times New Roman" w:hAnsi="Times New Roman" w:cs="Times New Roman"/>
              </w:rPr>
            </w:pPr>
            <w:r w:rsidRPr="0042053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655C7" w14:textId="77777777" w:rsidR="009F1F7F" w:rsidRPr="00420533" w:rsidRDefault="009F1F7F" w:rsidP="00516AE2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42053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599B9" w14:textId="77777777" w:rsidR="009F1F7F" w:rsidRPr="00420533" w:rsidRDefault="009F1F7F" w:rsidP="00516AE2">
            <w:pPr>
              <w:spacing w:line="259" w:lineRule="auto"/>
              <w:ind w:left="5"/>
              <w:jc w:val="center"/>
              <w:rPr>
                <w:rFonts w:ascii="Times New Roman" w:hAnsi="Times New Roman" w:cs="Times New Roman"/>
              </w:rPr>
            </w:pPr>
            <w:r w:rsidRPr="0042053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70D4D" w14:textId="77777777" w:rsidR="009F1F7F" w:rsidRPr="00420533" w:rsidRDefault="009F1F7F" w:rsidP="00516AE2">
            <w:pPr>
              <w:spacing w:line="259" w:lineRule="auto"/>
              <w:ind w:left="4"/>
              <w:jc w:val="center"/>
              <w:rPr>
                <w:rFonts w:ascii="Times New Roman" w:hAnsi="Times New Roman" w:cs="Times New Roman"/>
              </w:rPr>
            </w:pPr>
            <w:r w:rsidRPr="00420533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F1F7F" w:rsidRPr="00420533" w14:paraId="6E458B8D" w14:textId="77777777" w:rsidTr="009F1F7F">
        <w:trPr>
          <w:trHeight w:val="528"/>
          <w:jc w:val="center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14:paraId="55E62F54" w14:textId="77777777" w:rsidR="009F1F7F" w:rsidRPr="00420533" w:rsidRDefault="009F1F7F" w:rsidP="00516AE2">
            <w:pPr>
              <w:spacing w:line="259" w:lineRule="auto"/>
              <w:ind w:left="64"/>
              <w:rPr>
                <w:rFonts w:ascii="Times New Roman" w:hAnsi="Times New Roman" w:cs="Times New Roman"/>
              </w:rPr>
            </w:pPr>
            <w:r w:rsidRPr="00420533">
              <w:rPr>
                <w:rFonts w:ascii="Times New Roman" w:eastAsia="Times New Roman" w:hAnsi="Times New Roman" w:cs="Times New Roman"/>
                <w:b/>
              </w:rPr>
              <w:t xml:space="preserve">C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14:paraId="7AB28B72" w14:textId="77777777" w:rsidR="009F1F7F" w:rsidRPr="00420533" w:rsidRDefault="009F1F7F" w:rsidP="00516AE2">
            <w:pPr>
              <w:spacing w:line="259" w:lineRule="auto"/>
              <w:ind w:right="57"/>
              <w:jc w:val="center"/>
              <w:rPr>
                <w:rFonts w:ascii="Times New Roman" w:hAnsi="Times New Roman" w:cs="Times New Roman"/>
              </w:rPr>
            </w:pPr>
            <w:r w:rsidRPr="00420533">
              <w:rPr>
                <w:rFonts w:ascii="Times New Roman" w:eastAsia="Times New Roman" w:hAnsi="Times New Roman" w:cs="Times New Roman"/>
                <w:b/>
              </w:rPr>
              <w:t xml:space="preserve">Sprint 2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E9C7DC4" w14:textId="77777777" w:rsidR="009F1F7F" w:rsidRPr="00420533" w:rsidRDefault="009F1F7F" w:rsidP="00516AE2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4918AAA" w14:textId="77777777" w:rsidR="009F1F7F" w:rsidRPr="00420533" w:rsidRDefault="009F1F7F" w:rsidP="00516AE2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E817A05" w14:textId="77777777" w:rsidR="009F1F7F" w:rsidRPr="00420533" w:rsidRDefault="009F1F7F" w:rsidP="00516AE2">
            <w:pPr>
              <w:spacing w:line="259" w:lineRule="auto"/>
              <w:ind w:left="292"/>
              <w:rPr>
                <w:rFonts w:ascii="Times New Roman" w:hAnsi="Times New Roman" w:cs="Times New Roman"/>
              </w:rPr>
            </w:pPr>
            <w:r w:rsidRPr="0042053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832D89F" w14:textId="77777777" w:rsidR="009F1F7F" w:rsidRPr="00420533" w:rsidRDefault="009F1F7F" w:rsidP="00516AE2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1AD3E8E" w14:textId="77777777" w:rsidR="009F1F7F" w:rsidRPr="00420533" w:rsidRDefault="009F1F7F" w:rsidP="00516AE2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9F1F7F" w:rsidRPr="00420533" w14:paraId="3082B65C" w14:textId="77777777" w:rsidTr="009F1F7F">
        <w:trPr>
          <w:trHeight w:val="1796"/>
          <w:jc w:val="center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78261" w14:textId="77777777" w:rsidR="009F1F7F" w:rsidRPr="00420533" w:rsidRDefault="009F1F7F" w:rsidP="00516AE2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42053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1B236" w14:textId="77777777" w:rsidR="009F1F7F" w:rsidRPr="00420533" w:rsidRDefault="009F1F7F" w:rsidP="00516AE2">
            <w:pPr>
              <w:spacing w:line="273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20533">
              <w:rPr>
                <w:rFonts w:ascii="Times New Roman" w:hAnsi="Times New Roman" w:cs="Times New Roman"/>
              </w:rPr>
              <w:t>Perancangan</w:t>
            </w:r>
            <w:proofErr w:type="spellEnd"/>
            <w:r w:rsidRPr="00420533">
              <w:rPr>
                <w:rFonts w:ascii="Times New Roman" w:hAnsi="Times New Roman" w:cs="Times New Roman"/>
              </w:rPr>
              <w:t xml:space="preserve"> dan </w:t>
            </w:r>
          </w:p>
          <w:p w14:paraId="3BBE758B" w14:textId="77777777" w:rsidR="009F1F7F" w:rsidRPr="00420533" w:rsidRDefault="009F1F7F" w:rsidP="00516AE2">
            <w:pPr>
              <w:spacing w:after="19" w:line="259" w:lineRule="auto"/>
              <w:ind w:left="53"/>
              <w:rPr>
                <w:rFonts w:ascii="Times New Roman" w:hAnsi="Times New Roman" w:cs="Times New Roman"/>
              </w:rPr>
            </w:pPr>
            <w:proofErr w:type="spellStart"/>
            <w:r w:rsidRPr="00420533">
              <w:rPr>
                <w:rFonts w:ascii="Times New Roman" w:hAnsi="Times New Roman" w:cs="Times New Roman"/>
              </w:rPr>
              <w:t>implementasi</w:t>
            </w:r>
            <w:proofErr w:type="spellEnd"/>
            <w:r w:rsidRPr="00420533">
              <w:rPr>
                <w:rFonts w:ascii="Times New Roman" w:hAnsi="Times New Roman" w:cs="Times New Roman"/>
              </w:rPr>
              <w:t xml:space="preserve"> </w:t>
            </w:r>
          </w:p>
          <w:p w14:paraId="14B02A9E" w14:textId="77777777" w:rsidR="009F1F7F" w:rsidRPr="00420533" w:rsidRDefault="009F1F7F" w:rsidP="00516AE2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420533">
              <w:rPr>
                <w:rFonts w:ascii="Times New Roman" w:hAnsi="Times New Roman" w:cs="Times New Roman"/>
              </w:rPr>
              <w:t xml:space="preserve">console user interface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FB010" w14:textId="77777777" w:rsidR="009F1F7F" w:rsidRPr="00420533" w:rsidRDefault="009F1F7F" w:rsidP="00516AE2">
            <w:pPr>
              <w:spacing w:line="259" w:lineRule="auto"/>
              <w:ind w:left="4"/>
              <w:jc w:val="center"/>
              <w:rPr>
                <w:rFonts w:ascii="Times New Roman" w:hAnsi="Times New Roman" w:cs="Times New Roman"/>
              </w:rPr>
            </w:pPr>
            <w:r w:rsidRPr="0042053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2264A" w14:textId="77777777" w:rsidR="009F1F7F" w:rsidRPr="00420533" w:rsidRDefault="009F1F7F" w:rsidP="00516AE2">
            <w:pPr>
              <w:spacing w:line="259" w:lineRule="auto"/>
              <w:ind w:right="1"/>
              <w:jc w:val="center"/>
              <w:rPr>
                <w:rFonts w:ascii="Times New Roman" w:hAnsi="Times New Roman" w:cs="Times New Roman"/>
              </w:rPr>
            </w:pPr>
            <w:r w:rsidRPr="0042053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EB39B82" w14:textId="77777777" w:rsidR="009F1F7F" w:rsidRPr="00420533" w:rsidRDefault="009F1F7F" w:rsidP="00516AE2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42053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18DA9" w14:textId="77777777" w:rsidR="009F1F7F" w:rsidRPr="00420533" w:rsidRDefault="009F1F7F" w:rsidP="00516AE2">
            <w:pPr>
              <w:spacing w:line="259" w:lineRule="auto"/>
              <w:ind w:left="5"/>
              <w:jc w:val="center"/>
              <w:rPr>
                <w:rFonts w:ascii="Times New Roman" w:hAnsi="Times New Roman" w:cs="Times New Roman"/>
              </w:rPr>
            </w:pPr>
            <w:r w:rsidRPr="0042053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48F86" w14:textId="77777777" w:rsidR="009F1F7F" w:rsidRPr="00420533" w:rsidRDefault="009F1F7F" w:rsidP="00516AE2">
            <w:pPr>
              <w:spacing w:line="259" w:lineRule="auto"/>
              <w:ind w:left="4"/>
              <w:jc w:val="center"/>
              <w:rPr>
                <w:rFonts w:ascii="Times New Roman" w:hAnsi="Times New Roman" w:cs="Times New Roman"/>
              </w:rPr>
            </w:pPr>
            <w:r w:rsidRPr="00420533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F1F7F" w:rsidRPr="00420533" w14:paraId="0FDAC586" w14:textId="77777777" w:rsidTr="009F1F7F">
        <w:trPr>
          <w:trHeight w:val="1163"/>
          <w:jc w:val="center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AC77B" w14:textId="77777777" w:rsidR="009F1F7F" w:rsidRPr="00420533" w:rsidRDefault="009F1F7F" w:rsidP="00516AE2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42053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38E47" w14:textId="77777777" w:rsidR="009F1F7F" w:rsidRPr="00420533" w:rsidRDefault="009F1F7F" w:rsidP="00516AE2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420533">
              <w:rPr>
                <w:rFonts w:ascii="Times New Roman" w:hAnsi="Times New Roman" w:cs="Times New Roman"/>
              </w:rPr>
              <w:t xml:space="preserve">Testing console user interface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61668" w14:textId="77777777" w:rsidR="009F1F7F" w:rsidRPr="00420533" w:rsidRDefault="009F1F7F" w:rsidP="00516AE2">
            <w:pPr>
              <w:spacing w:line="259" w:lineRule="auto"/>
              <w:ind w:left="4"/>
              <w:jc w:val="center"/>
              <w:rPr>
                <w:rFonts w:ascii="Times New Roman" w:hAnsi="Times New Roman" w:cs="Times New Roman"/>
              </w:rPr>
            </w:pPr>
            <w:r w:rsidRPr="0042053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65ABD" w14:textId="77777777" w:rsidR="009F1F7F" w:rsidRPr="00420533" w:rsidRDefault="009F1F7F" w:rsidP="00516AE2">
            <w:pPr>
              <w:spacing w:line="259" w:lineRule="auto"/>
              <w:ind w:right="1"/>
              <w:jc w:val="center"/>
              <w:rPr>
                <w:rFonts w:ascii="Times New Roman" w:hAnsi="Times New Roman" w:cs="Times New Roman"/>
              </w:rPr>
            </w:pPr>
            <w:r w:rsidRPr="0042053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B73DF07" w14:textId="77777777" w:rsidR="009F1F7F" w:rsidRPr="00420533" w:rsidRDefault="009F1F7F" w:rsidP="00516AE2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42053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FC543" w14:textId="77777777" w:rsidR="009F1F7F" w:rsidRPr="00420533" w:rsidRDefault="009F1F7F" w:rsidP="00516AE2">
            <w:pPr>
              <w:spacing w:line="259" w:lineRule="auto"/>
              <w:ind w:left="5"/>
              <w:jc w:val="center"/>
              <w:rPr>
                <w:rFonts w:ascii="Times New Roman" w:hAnsi="Times New Roman" w:cs="Times New Roman"/>
              </w:rPr>
            </w:pPr>
            <w:r w:rsidRPr="0042053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FA49B" w14:textId="77777777" w:rsidR="009F1F7F" w:rsidRPr="00420533" w:rsidRDefault="009F1F7F" w:rsidP="00516AE2">
            <w:pPr>
              <w:spacing w:line="259" w:lineRule="auto"/>
              <w:ind w:left="4"/>
              <w:jc w:val="center"/>
              <w:rPr>
                <w:rFonts w:ascii="Times New Roman" w:hAnsi="Times New Roman" w:cs="Times New Roman"/>
              </w:rPr>
            </w:pPr>
            <w:r w:rsidRPr="00420533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F1F7F" w:rsidRPr="00420533" w14:paraId="41E47512" w14:textId="77777777" w:rsidTr="009F1F7F">
        <w:trPr>
          <w:trHeight w:val="527"/>
          <w:jc w:val="center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14:paraId="56D858C8" w14:textId="77777777" w:rsidR="009F1F7F" w:rsidRPr="00420533" w:rsidRDefault="009F1F7F" w:rsidP="00516AE2">
            <w:pPr>
              <w:spacing w:line="259" w:lineRule="auto"/>
              <w:ind w:left="64"/>
              <w:rPr>
                <w:rFonts w:ascii="Times New Roman" w:hAnsi="Times New Roman" w:cs="Times New Roman"/>
              </w:rPr>
            </w:pPr>
            <w:r w:rsidRPr="00420533">
              <w:rPr>
                <w:rFonts w:ascii="Times New Roman" w:eastAsia="Times New Roman" w:hAnsi="Times New Roman" w:cs="Times New Roman"/>
                <w:b/>
              </w:rPr>
              <w:t xml:space="preserve">D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14:paraId="44D2C5DA" w14:textId="77777777" w:rsidR="009F1F7F" w:rsidRPr="00420533" w:rsidRDefault="009F1F7F" w:rsidP="00516AE2">
            <w:pPr>
              <w:spacing w:line="259" w:lineRule="auto"/>
              <w:ind w:right="57"/>
              <w:jc w:val="center"/>
              <w:rPr>
                <w:rFonts w:ascii="Times New Roman" w:hAnsi="Times New Roman" w:cs="Times New Roman"/>
              </w:rPr>
            </w:pPr>
            <w:r w:rsidRPr="00420533">
              <w:rPr>
                <w:rFonts w:ascii="Times New Roman" w:eastAsia="Times New Roman" w:hAnsi="Times New Roman" w:cs="Times New Roman"/>
                <w:b/>
              </w:rPr>
              <w:t xml:space="preserve">Sprint 3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4FD03D3" w14:textId="77777777" w:rsidR="009F1F7F" w:rsidRPr="00420533" w:rsidRDefault="009F1F7F" w:rsidP="00516AE2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988A85E" w14:textId="77777777" w:rsidR="009F1F7F" w:rsidRPr="00420533" w:rsidRDefault="009F1F7F" w:rsidP="00516AE2">
            <w:pPr>
              <w:spacing w:line="259" w:lineRule="auto"/>
              <w:ind w:right="113"/>
              <w:jc w:val="right"/>
              <w:rPr>
                <w:rFonts w:ascii="Times New Roman" w:hAnsi="Times New Roman" w:cs="Times New Roman"/>
              </w:rPr>
            </w:pPr>
            <w:r w:rsidRPr="0042053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AAFFB82" w14:textId="77777777" w:rsidR="009F1F7F" w:rsidRPr="00420533" w:rsidRDefault="009F1F7F" w:rsidP="00516AE2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C509080" w14:textId="77777777" w:rsidR="009F1F7F" w:rsidRPr="00420533" w:rsidRDefault="009F1F7F" w:rsidP="00516AE2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47C61" w14:textId="77777777" w:rsidR="009F1F7F" w:rsidRPr="00420533" w:rsidRDefault="009F1F7F" w:rsidP="00516AE2">
            <w:pPr>
              <w:spacing w:line="259" w:lineRule="auto"/>
              <w:ind w:left="4"/>
              <w:jc w:val="center"/>
              <w:rPr>
                <w:rFonts w:ascii="Times New Roman" w:hAnsi="Times New Roman" w:cs="Times New Roman"/>
              </w:rPr>
            </w:pPr>
            <w:r w:rsidRPr="00420533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F1F7F" w:rsidRPr="00420533" w14:paraId="3DA4833C" w14:textId="77777777" w:rsidTr="009F1F7F">
        <w:trPr>
          <w:trHeight w:val="1480"/>
          <w:jc w:val="center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C1997" w14:textId="77777777" w:rsidR="009F1F7F" w:rsidRPr="00420533" w:rsidRDefault="009F1F7F" w:rsidP="00516AE2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42053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E9ED4" w14:textId="77777777" w:rsidR="009F1F7F" w:rsidRPr="00420533" w:rsidRDefault="009F1F7F" w:rsidP="00516AE2">
            <w:pPr>
              <w:spacing w:after="16" w:line="259" w:lineRule="auto"/>
              <w:ind w:right="58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20533">
              <w:rPr>
                <w:rFonts w:ascii="Times New Roman" w:hAnsi="Times New Roman" w:cs="Times New Roman"/>
              </w:rPr>
              <w:t>Pembuatan</w:t>
            </w:r>
            <w:proofErr w:type="spellEnd"/>
            <w:r w:rsidRPr="00420533">
              <w:rPr>
                <w:rFonts w:ascii="Times New Roman" w:hAnsi="Times New Roman" w:cs="Times New Roman"/>
              </w:rPr>
              <w:t xml:space="preserve"> </w:t>
            </w:r>
          </w:p>
          <w:p w14:paraId="1BC0174A" w14:textId="77777777" w:rsidR="009F1F7F" w:rsidRPr="00420533" w:rsidRDefault="009F1F7F" w:rsidP="00516AE2">
            <w:pPr>
              <w:spacing w:after="16" w:line="259" w:lineRule="auto"/>
              <w:ind w:right="61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20533">
              <w:rPr>
                <w:rFonts w:ascii="Times New Roman" w:hAnsi="Times New Roman" w:cs="Times New Roman"/>
              </w:rPr>
              <w:t>Sistem</w:t>
            </w:r>
            <w:proofErr w:type="spellEnd"/>
            <w:r w:rsidRPr="00420533">
              <w:rPr>
                <w:rFonts w:ascii="Times New Roman" w:hAnsi="Times New Roman" w:cs="Times New Roman"/>
              </w:rPr>
              <w:t xml:space="preserve"> </w:t>
            </w:r>
          </w:p>
          <w:p w14:paraId="334A377E" w14:textId="77777777" w:rsidR="009F1F7F" w:rsidRPr="00420533" w:rsidRDefault="009F1F7F" w:rsidP="00516AE2">
            <w:pPr>
              <w:spacing w:after="16" w:line="259" w:lineRule="auto"/>
              <w:ind w:right="58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20533">
              <w:rPr>
                <w:rFonts w:ascii="Times New Roman" w:hAnsi="Times New Roman" w:cs="Times New Roman"/>
              </w:rPr>
              <w:t>Informasi</w:t>
            </w:r>
            <w:proofErr w:type="spellEnd"/>
            <w:r w:rsidRPr="00420533">
              <w:rPr>
                <w:rFonts w:ascii="Times New Roman" w:hAnsi="Times New Roman" w:cs="Times New Roman"/>
              </w:rPr>
              <w:t xml:space="preserve"> </w:t>
            </w:r>
          </w:p>
          <w:p w14:paraId="413FACCC" w14:textId="77777777" w:rsidR="009F1F7F" w:rsidRPr="00420533" w:rsidRDefault="009F1F7F" w:rsidP="00516AE2">
            <w:pPr>
              <w:spacing w:line="259" w:lineRule="auto"/>
              <w:ind w:right="59"/>
              <w:jc w:val="center"/>
              <w:rPr>
                <w:rFonts w:ascii="Times New Roman" w:hAnsi="Times New Roman" w:cs="Times New Roman"/>
              </w:rPr>
            </w:pPr>
            <w:r w:rsidRPr="00420533">
              <w:rPr>
                <w:rFonts w:ascii="Times New Roman" w:hAnsi="Times New Roman" w:cs="Times New Roman"/>
              </w:rPr>
              <w:t xml:space="preserve">Database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4E7A6" w14:textId="77777777" w:rsidR="009F1F7F" w:rsidRPr="00420533" w:rsidRDefault="009F1F7F" w:rsidP="00516AE2">
            <w:pPr>
              <w:spacing w:line="259" w:lineRule="auto"/>
              <w:ind w:left="4"/>
              <w:jc w:val="center"/>
              <w:rPr>
                <w:rFonts w:ascii="Times New Roman" w:hAnsi="Times New Roman" w:cs="Times New Roman"/>
              </w:rPr>
            </w:pPr>
            <w:r w:rsidRPr="0042053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7A777" w14:textId="77777777" w:rsidR="009F1F7F" w:rsidRPr="00420533" w:rsidRDefault="009F1F7F" w:rsidP="00516AE2">
            <w:pPr>
              <w:spacing w:line="259" w:lineRule="auto"/>
              <w:ind w:right="1"/>
              <w:jc w:val="center"/>
              <w:rPr>
                <w:rFonts w:ascii="Times New Roman" w:hAnsi="Times New Roman" w:cs="Times New Roman"/>
              </w:rPr>
            </w:pPr>
            <w:r w:rsidRPr="0042053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06A1B" w14:textId="77777777" w:rsidR="009F1F7F" w:rsidRPr="00420533" w:rsidRDefault="009F1F7F" w:rsidP="00516AE2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42053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DA35A9B" w14:textId="77777777" w:rsidR="009F1F7F" w:rsidRPr="00420533" w:rsidRDefault="009F1F7F" w:rsidP="00516AE2">
            <w:pPr>
              <w:spacing w:line="259" w:lineRule="auto"/>
              <w:ind w:left="5"/>
              <w:jc w:val="center"/>
              <w:rPr>
                <w:rFonts w:ascii="Times New Roman" w:hAnsi="Times New Roman" w:cs="Times New Roman"/>
              </w:rPr>
            </w:pPr>
            <w:r w:rsidRPr="0042053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7F37A" w14:textId="77777777" w:rsidR="009F1F7F" w:rsidRPr="00420533" w:rsidRDefault="009F1F7F" w:rsidP="00516AE2">
            <w:pPr>
              <w:spacing w:line="259" w:lineRule="auto"/>
              <w:ind w:left="4"/>
              <w:jc w:val="center"/>
              <w:rPr>
                <w:rFonts w:ascii="Times New Roman" w:hAnsi="Times New Roman" w:cs="Times New Roman"/>
              </w:rPr>
            </w:pPr>
            <w:r w:rsidRPr="00420533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F1F7F" w:rsidRPr="00420533" w14:paraId="7229B3FE" w14:textId="77777777" w:rsidTr="009F1F7F">
        <w:trPr>
          <w:trHeight w:val="644"/>
          <w:jc w:val="center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B6EA2" w14:textId="77777777" w:rsidR="009F1F7F" w:rsidRPr="00420533" w:rsidRDefault="009F1F7F" w:rsidP="00516AE2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42053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034E3" w14:textId="77777777" w:rsidR="009F1F7F" w:rsidRPr="00420533" w:rsidRDefault="009F1F7F" w:rsidP="00516AE2">
            <w:pPr>
              <w:spacing w:line="259" w:lineRule="auto"/>
              <w:ind w:left="14" w:right="14"/>
              <w:jc w:val="center"/>
              <w:rPr>
                <w:rFonts w:ascii="Times New Roman" w:hAnsi="Times New Roman" w:cs="Times New Roman"/>
              </w:rPr>
            </w:pPr>
            <w:r w:rsidRPr="00420533">
              <w:rPr>
                <w:rFonts w:ascii="Times New Roman" w:hAnsi="Times New Roman" w:cs="Times New Roman"/>
              </w:rPr>
              <w:t xml:space="preserve">Testing </w:t>
            </w:r>
            <w:proofErr w:type="spellStart"/>
            <w:r w:rsidRPr="00420533">
              <w:rPr>
                <w:rFonts w:ascii="Times New Roman" w:hAnsi="Times New Roman" w:cs="Times New Roman"/>
              </w:rPr>
              <w:t>Sistem</w:t>
            </w:r>
            <w:proofErr w:type="spellEnd"/>
            <w:r w:rsidRPr="0042053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9C200" w14:textId="77777777" w:rsidR="009F1F7F" w:rsidRPr="00420533" w:rsidRDefault="009F1F7F" w:rsidP="00516AE2">
            <w:pPr>
              <w:spacing w:line="259" w:lineRule="auto"/>
              <w:ind w:left="4"/>
              <w:jc w:val="center"/>
              <w:rPr>
                <w:rFonts w:ascii="Times New Roman" w:hAnsi="Times New Roman" w:cs="Times New Roman"/>
              </w:rPr>
            </w:pPr>
            <w:r w:rsidRPr="0042053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47C87" w14:textId="77777777" w:rsidR="009F1F7F" w:rsidRPr="00420533" w:rsidRDefault="009F1F7F" w:rsidP="00516AE2">
            <w:pPr>
              <w:spacing w:line="259" w:lineRule="auto"/>
              <w:ind w:right="1"/>
              <w:jc w:val="center"/>
              <w:rPr>
                <w:rFonts w:ascii="Times New Roman" w:hAnsi="Times New Roman" w:cs="Times New Roman"/>
              </w:rPr>
            </w:pPr>
            <w:r w:rsidRPr="0042053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A0AB4" w14:textId="77777777" w:rsidR="009F1F7F" w:rsidRPr="00420533" w:rsidRDefault="009F1F7F" w:rsidP="00516AE2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42053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3D9760E" w14:textId="77777777" w:rsidR="009F1F7F" w:rsidRPr="00420533" w:rsidRDefault="009F1F7F" w:rsidP="00516AE2">
            <w:pPr>
              <w:spacing w:line="259" w:lineRule="auto"/>
              <w:ind w:left="5"/>
              <w:jc w:val="center"/>
              <w:rPr>
                <w:rFonts w:ascii="Times New Roman" w:hAnsi="Times New Roman" w:cs="Times New Roman"/>
              </w:rPr>
            </w:pPr>
            <w:r w:rsidRPr="0042053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2C8AF" w14:textId="77777777" w:rsidR="009F1F7F" w:rsidRPr="00420533" w:rsidRDefault="009F1F7F" w:rsidP="00516AE2">
            <w:pPr>
              <w:spacing w:line="259" w:lineRule="auto"/>
              <w:ind w:left="4"/>
              <w:jc w:val="center"/>
              <w:rPr>
                <w:rFonts w:ascii="Times New Roman" w:hAnsi="Times New Roman" w:cs="Times New Roman"/>
              </w:rPr>
            </w:pPr>
            <w:r w:rsidRPr="00420533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F1F7F" w:rsidRPr="00420533" w14:paraId="7D6CF467" w14:textId="77777777" w:rsidTr="009F1F7F">
        <w:trPr>
          <w:trHeight w:val="844"/>
          <w:jc w:val="center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B0FFC" w14:textId="77777777" w:rsidR="009F1F7F" w:rsidRPr="00420533" w:rsidRDefault="009F1F7F" w:rsidP="00516AE2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10201" w14:textId="77777777" w:rsidR="009F1F7F" w:rsidRPr="00420533" w:rsidRDefault="009F1F7F" w:rsidP="00516AE2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20533">
              <w:rPr>
                <w:rFonts w:ascii="Times New Roman" w:hAnsi="Times New Roman" w:cs="Times New Roman"/>
              </w:rPr>
              <w:t>Informasi</w:t>
            </w:r>
            <w:proofErr w:type="spellEnd"/>
            <w:r w:rsidRPr="00420533">
              <w:rPr>
                <w:rFonts w:ascii="Times New Roman" w:hAnsi="Times New Roman" w:cs="Times New Roman"/>
              </w:rPr>
              <w:t xml:space="preserve"> Database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69077" w14:textId="77777777" w:rsidR="009F1F7F" w:rsidRPr="00420533" w:rsidRDefault="009F1F7F" w:rsidP="00516AE2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1169A" w14:textId="77777777" w:rsidR="009F1F7F" w:rsidRPr="00420533" w:rsidRDefault="009F1F7F" w:rsidP="00516AE2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CBE9B" w14:textId="77777777" w:rsidR="009F1F7F" w:rsidRPr="00420533" w:rsidRDefault="009F1F7F" w:rsidP="00516AE2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DD8FDAC" w14:textId="77777777" w:rsidR="009F1F7F" w:rsidRPr="00420533" w:rsidRDefault="009F1F7F" w:rsidP="00516AE2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8A6A0" w14:textId="77777777" w:rsidR="009F1F7F" w:rsidRPr="00420533" w:rsidRDefault="009F1F7F" w:rsidP="00516AE2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9F1F7F" w:rsidRPr="00420533" w14:paraId="35BC4F75" w14:textId="77777777" w:rsidTr="009F1F7F">
        <w:trPr>
          <w:trHeight w:val="527"/>
          <w:jc w:val="center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14:paraId="57E92108" w14:textId="77777777" w:rsidR="009F1F7F" w:rsidRPr="00420533" w:rsidRDefault="009F1F7F" w:rsidP="00516AE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420533">
              <w:rPr>
                <w:rFonts w:ascii="Times New Roman" w:eastAsia="Times New Roman" w:hAnsi="Times New Roman" w:cs="Times New Roman"/>
                <w:b/>
              </w:rPr>
              <w:t xml:space="preserve">E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14:paraId="25A51570" w14:textId="77777777" w:rsidR="009F1F7F" w:rsidRPr="00420533" w:rsidRDefault="009F1F7F" w:rsidP="00516AE2">
            <w:pPr>
              <w:spacing w:line="259" w:lineRule="auto"/>
              <w:ind w:right="68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20533">
              <w:rPr>
                <w:rFonts w:ascii="Times New Roman" w:eastAsia="Times New Roman" w:hAnsi="Times New Roman" w:cs="Times New Roman"/>
                <w:b/>
              </w:rPr>
              <w:t>Presentasi</w:t>
            </w:r>
            <w:proofErr w:type="spellEnd"/>
            <w:r w:rsidRPr="00420533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421E2" w14:textId="77777777" w:rsidR="009F1F7F" w:rsidRPr="00420533" w:rsidRDefault="009F1F7F" w:rsidP="00516AE2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42053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4BDC8" w14:textId="77777777" w:rsidR="009F1F7F" w:rsidRPr="00420533" w:rsidRDefault="009F1F7F" w:rsidP="00516AE2">
            <w:pPr>
              <w:spacing w:line="259" w:lineRule="auto"/>
              <w:ind w:right="6"/>
              <w:jc w:val="center"/>
              <w:rPr>
                <w:rFonts w:ascii="Times New Roman" w:hAnsi="Times New Roman" w:cs="Times New Roman"/>
              </w:rPr>
            </w:pPr>
            <w:r w:rsidRPr="0042053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183F7" w14:textId="77777777" w:rsidR="009F1F7F" w:rsidRPr="00420533" w:rsidRDefault="009F1F7F" w:rsidP="00516AE2">
            <w:pPr>
              <w:spacing w:line="259" w:lineRule="auto"/>
              <w:ind w:right="7"/>
              <w:jc w:val="center"/>
              <w:rPr>
                <w:rFonts w:ascii="Times New Roman" w:hAnsi="Times New Roman" w:cs="Times New Roman"/>
              </w:rPr>
            </w:pPr>
            <w:r w:rsidRPr="0042053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05A32" w14:textId="77777777" w:rsidR="009F1F7F" w:rsidRPr="00420533" w:rsidRDefault="009F1F7F" w:rsidP="00516AE2">
            <w:pPr>
              <w:spacing w:line="259" w:lineRule="auto"/>
              <w:ind w:right="4"/>
              <w:jc w:val="center"/>
              <w:rPr>
                <w:rFonts w:ascii="Times New Roman" w:hAnsi="Times New Roman" w:cs="Times New Roman"/>
              </w:rPr>
            </w:pPr>
            <w:r w:rsidRPr="0042053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771043D" w14:textId="77777777" w:rsidR="009F1F7F" w:rsidRPr="00420533" w:rsidRDefault="009F1F7F" w:rsidP="00516AE2">
            <w:pPr>
              <w:spacing w:line="259" w:lineRule="auto"/>
              <w:ind w:right="2"/>
              <w:jc w:val="center"/>
              <w:rPr>
                <w:rFonts w:ascii="Times New Roman" w:hAnsi="Times New Roman" w:cs="Times New Roman"/>
              </w:rPr>
            </w:pPr>
            <w:r w:rsidRPr="00420533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4C0CDEC5" w14:textId="74906E1D" w:rsidR="009F1F7F" w:rsidRPr="00420533" w:rsidRDefault="009F1F7F" w:rsidP="009F1F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A0C54E" w14:textId="3E47F458" w:rsidR="009258DA" w:rsidRPr="00420533" w:rsidRDefault="009258DA" w:rsidP="009F1F7F">
      <w:pPr>
        <w:rPr>
          <w:rFonts w:ascii="Times New Roman" w:hAnsi="Times New Roman" w:cs="Times New Roman"/>
          <w:sz w:val="24"/>
          <w:szCs w:val="24"/>
        </w:rPr>
      </w:pPr>
      <w:r w:rsidRPr="00420533">
        <w:rPr>
          <w:rFonts w:ascii="Times New Roman" w:hAnsi="Times New Roman" w:cs="Times New Roman"/>
          <w:sz w:val="24"/>
          <w:szCs w:val="24"/>
        </w:rPr>
        <w:t>.</w:t>
      </w:r>
    </w:p>
    <w:p w14:paraId="7FBE073E" w14:textId="77777777" w:rsidR="00AC2EF4" w:rsidRPr="00420533" w:rsidRDefault="00AC2EF4" w:rsidP="009258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28C16C" w14:textId="77777777" w:rsidR="00AC2EF4" w:rsidRPr="00420533" w:rsidRDefault="00AC2EF4" w:rsidP="009258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91154B" w14:textId="77777777" w:rsidR="00AC2EF4" w:rsidRPr="00420533" w:rsidRDefault="00AC2EF4" w:rsidP="009258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EA958A" w14:textId="77777777" w:rsidR="00AC2EF4" w:rsidRPr="00420533" w:rsidRDefault="00AC2EF4" w:rsidP="009258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77D149" w14:textId="77777777" w:rsidR="00AC2EF4" w:rsidRPr="00420533" w:rsidRDefault="00AC2EF4" w:rsidP="009258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A4A4A0" w14:textId="77777777" w:rsidR="00AC2EF4" w:rsidRPr="00420533" w:rsidRDefault="00AC2EF4" w:rsidP="009258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4C766D" w14:textId="77777777" w:rsidR="00AC2EF4" w:rsidRPr="00420533" w:rsidRDefault="00AC2EF4" w:rsidP="009258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680771" w14:textId="77777777" w:rsidR="00AC2EF4" w:rsidRPr="00420533" w:rsidRDefault="00AC2EF4" w:rsidP="009258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F25DB5" w14:textId="77777777" w:rsidR="00AC2EF4" w:rsidRPr="00420533" w:rsidRDefault="00AC2EF4" w:rsidP="009258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01B28F" w14:textId="77777777" w:rsidR="00AC2EF4" w:rsidRPr="00420533" w:rsidRDefault="00AC2EF4" w:rsidP="009258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2BEE92" w14:textId="77777777" w:rsidR="00AC2EF4" w:rsidRPr="00420533" w:rsidRDefault="00AC2EF4" w:rsidP="009258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A0407E" w14:textId="564CE5AE" w:rsidR="009F1F7F" w:rsidRPr="00420533" w:rsidRDefault="009F1F7F" w:rsidP="00D60C55">
      <w:pPr>
        <w:tabs>
          <w:tab w:val="left" w:pos="3325"/>
        </w:tabs>
        <w:rPr>
          <w:rFonts w:ascii="Times New Roman" w:hAnsi="Times New Roman" w:cs="Times New Roman"/>
          <w:sz w:val="24"/>
          <w:szCs w:val="24"/>
        </w:rPr>
      </w:pPr>
    </w:p>
    <w:p w14:paraId="0E0EA3AC" w14:textId="55EC39FD" w:rsidR="00AC2EF4" w:rsidRPr="00420533" w:rsidRDefault="00AC2EF4" w:rsidP="00AC2EF4">
      <w:pPr>
        <w:tabs>
          <w:tab w:val="left" w:pos="332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20533">
        <w:rPr>
          <w:rFonts w:ascii="Times New Roman" w:hAnsi="Times New Roman" w:cs="Times New Roman"/>
          <w:b/>
          <w:bCs/>
          <w:sz w:val="24"/>
          <w:szCs w:val="24"/>
        </w:rPr>
        <w:t xml:space="preserve">BAB IV </w:t>
      </w:r>
      <w:r w:rsidR="009F1F7F" w:rsidRPr="00420533">
        <w:rPr>
          <w:rFonts w:ascii="Times New Roman" w:hAnsi="Times New Roman" w:cs="Times New Roman"/>
          <w:b/>
          <w:bCs/>
          <w:sz w:val="24"/>
          <w:szCs w:val="24"/>
        </w:rPr>
        <w:t>KESIMPULAN</w:t>
      </w:r>
    </w:p>
    <w:p w14:paraId="769B153D" w14:textId="1FEB37EA" w:rsidR="004D7488" w:rsidRPr="00420533" w:rsidRDefault="0073684B" w:rsidP="009F1F7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2053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KRS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metodelogi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3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420533">
        <w:rPr>
          <w:rFonts w:ascii="Times New Roman" w:hAnsi="Times New Roman" w:cs="Times New Roman"/>
          <w:sz w:val="24"/>
          <w:szCs w:val="24"/>
        </w:rPr>
        <w:t xml:space="preserve"> </w:t>
      </w:r>
      <w:r w:rsidR="009F1F7F" w:rsidRPr="00420533">
        <w:rPr>
          <w:rFonts w:ascii="Times New Roman" w:hAnsi="Times New Roman" w:cs="Times New Roman"/>
          <w:sz w:val="24"/>
          <w:szCs w:val="24"/>
        </w:rPr>
        <w:t>R&amp;D</w:t>
      </w:r>
      <w:r w:rsidR="009A1192" w:rsidRPr="004205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A1192" w:rsidRPr="00420533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9A1192"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192" w:rsidRPr="0042053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9A1192"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192" w:rsidRPr="00420533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9A1192"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192" w:rsidRPr="0042053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A1192"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192" w:rsidRPr="00420533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="009A1192"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192" w:rsidRPr="00420533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="009A1192"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192" w:rsidRPr="0042053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9A1192"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192" w:rsidRPr="0042053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9A1192"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192" w:rsidRPr="00420533">
        <w:rPr>
          <w:rFonts w:ascii="Times New Roman" w:hAnsi="Times New Roman" w:cs="Times New Roman"/>
          <w:sz w:val="24"/>
          <w:szCs w:val="24"/>
        </w:rPr>
        <w:t>sem</w:t>
      </w:r>
      <w:r w:rsidR="00D300CB" w:rsidRPr="00420533">
        <w:rPr>
          <w:rFonts w:ascii="Times New Roman" w:hAnsi="Times New Roman" w:cs="Times New Roman"/>
          <w:sz w:val="24"/>
          <w:szCs w:val="24"/>
        </w:rPr>
        <w:t>u</w:t>
      </w:r>
      <w:r w:rsidR="009A1192" w:rsidRPr="00420533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9A1192"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192" w:rsidRPr="00420533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="009A1192"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192" w:rsidRPr="00420533">
        <w:rPr>
          <w:rFonts w:ascii="Times New Roman" w:hAnsi="Times New Roman" w:cs="Times New Roman"/>
          <w:sz w:val="24"/>
          <w:szCs w:val="24"/>
        </w:rPr>
        <w:t>prosesnya</w:t>
      </w:r>
      <w:proofErr w:type="spellEnd"/>
      <w:r w:rsidR="009A1192" w:rsidRPr="00420533">
        <w:rPr>
          <w:rFonts w:ascii="Times New Roman" w:hAnsi="Times New Roman" w:cs="Times New Roman"/>
          <w:sz w:val="24"/>
          <w:szCs w:val="24"/>
        </w:rPr>
        <w:t>.</w:t>
      </w:r>
      <w:r w:rsidR="00D300CB"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192" w:rsidRPr="004205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A1192"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192" w:rsidRPr="00420533">
        <w:rPr>
          <w:rFonts w:ascii="Times New Roman" w:hAnsi="Times New Roman" w:cs="Times New Roman"/>
          <w:sz w:val="24"/>
          <w:szCs w:val="24"/>
        </w:rPr>
        <w:t>dibuatnya</w:t>
      </w:r>
      <w:proofErr w:type="spellEnd"/>
      <w:r w:rsidR="009A1192"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192" w:rsidRPr="0042053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9A1192" w:rsidRPr="00420533">
        <w:rPr>
          <w:rFonts w:ascii="Times New Roman" w:hAnsi="Times New Roman" w:cs="Times New Roman"/>
          <w:sz w:val="24"/>
          <w:szCs w:val="24"/>
        </w:rPr>
        <w:t xml:space="preserve"> </w:t>
      </w:r>
      <w:r w:rsidR="00D300CB" w:rsidRPr="00420533">
        <w:rPr>
          <w:rFonts w:ascii="Times New Roman" w:hAnsi="Times New Roman" w:cs="Times New Roman"/>
          <w:sz w:val="24"/>
          <w:szCs w:val="24"/>
        </w:rPr>
        <w:t xml:space="preserve">KRS online </w:t>
      </w:r>
      <w:proofErr w:type="spellStart"/>
      <w:r w:rsidR="00D300CB" w:rsidRPr="004205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300CB" w:rsidRPr="00420533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D300CB" w:rsidRPr="00420533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D300CB"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0CB" w:rsidRPr="00420533">
        <w:rPr>
          <w:rFonts w:ascii="Times New Roman" w:hAnsi="Times New Roman" w:cs="Times New Roman"/>
          <w:sz w:val="24"/>
          <w:szCs w:val="24"/>
        </w:rPr>
        <w:t>dapay</w:t>
      </w:r>
      <w:proofErr w:type="spellEnd"/>
      <w:r w:rsidR="00D300CB"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0CB" w:rsidRPr="00420533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D300CB"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0CB" w:rsidRPr="0042053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D300CB"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0CB" w:rsidRPr="004205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300CB"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0CB" w:rsidRPr="0042053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300CB"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0CB" w:rsidRPr="00420533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="00D300CB" w:rsidRPr="00420533">
        <w:rPr>
          <w:rFonts w:ascii="Times New Roman" w:hAnsi="Times New Roman" w:cs="Times New Roman"/>
          <w:sz w:val="24"/>
          <w:szCs w:val="24"/>
        </w:rPr>
        <w:t xml:space="preserve"> KRS </w:t>
      </w:r>
      <w:proofErr w:type="spellStart"/>
      <w:r w:rsidR="00D300CB" w:rsidRPr="0042053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300CB" w:rsidRPr="00420533">
        <w:rPr>
          <w:rFonts w:ascii="Times New Roman" w:hAnsi="Times New Roman" w:cs="Times New Roman"/>
          <w:sz w:val="24"/>
          <w:szCs w:val="24"/>
        </w:rPr>
        <w:t xml:space="preserve"> online yang </w:t>
      </w:r>
      <w:proofErr w:type="spellStart"/>
      <w:r w:rsidR="00D300CB" w:rsidRPr="0042053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D300CB"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0CB" w:rsidRPr="00420533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D300CB"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0CB" w:rsidRPr="00420533">
        <w:rPr>
          <w:rFonts w:ascii="Times New Roman" w:hAnsi="Times New Roman" w:cs="Times New Roman"/>
          <w:sz w:val="24"/>
          <w:szCs w:val="24"/>
        </w:rPr>
        <w:t>kapanpun</w:t>
      </w:r>
      <w:proofErr w:type="spellEnd"/>
      <w:r w:rsidR="00D300CB" w:rsidRPr="004205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300CB" w:rsidRPr="00420533">
        <w:rPr>
          <w:rFonts w:ascii="Times New Roman" w:hAnsi="Times New Roman" w:cs="Times New Roman"/>
          <w:sz w:val="24"/>
          <w:szCs w:val="24"/>
        </w:rPr>
        <w:t>dimanapun</w:t>
      </w:r>
      <w:proofErr w:type="spellEnd"/>
      <w:r w:rsidR="00D300CB" w:rsidRPr="00420533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="00D300CB" w:rsidRPr="00420533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="00D300CB"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0CB" w:rsidRPr="00420533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="00D300CB"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0CB" w:rsidRPr="00420533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="00D300CB" w:rsidRPr="004205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300CB" w:rsidRPr="004205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300CB" w:rsidRPr="0042053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300CB" w:rsidRPr="0042053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D300CB"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0CB" w:rsidRPr="004205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300CB"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0CB" w:rsidRPr="0042053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300CB"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0CB" w:rsidRPr="00420533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="00D300CB"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0CB" w:rsidRPr="00420533">
        <w:rPr>
          <w:rFonts w:ascii="Times New Roman" w:hAnsi="Times New Roman" w:cs="Times New Roman"/>
          <w:sz w:val="24"/>
          <w:szCs w:val="24"/>
        </w:rPr>
        <w:t>teratasi</w:t>
      </w:r>
      <w:proofErr w:type="spellEnd"/>
      <w:r w:rsidR="00D300CB"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0CB" w:rsidRPr="0042053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D300CB" w:rsidRPr="0042053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D300CB" w:rsidRPr="00420533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="00D300CB"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0CB" w:rsidRPr="0042053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300CB"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0CB" w:rsidRPr="00420533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D300CB"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0CB" w:rsidRPr="004205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300CB" w:rsidRPr="00420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0CB" w:rsidRPr="00420533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="00D300CB" w:rsidRPr="00420533">
        <w:rPr>
          <w:rFonts w:ascii="Times New Roman" w:hAnsi="Times New Roman" w:cs="Times New Roman"/>
          <w:sz w:val="24"/>
          <w:szCs w:val="24"/>
        </w:rPr>
        <w:t>.</w:t>
      </w:r>
    </w:p>
    <w:sectPr w:rsidR="004D7488" w:rsidRPr="00420533" w:rsidSect="000B6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C43"/>
    <w:multiLevelType w:val="hybridMultilevel"/>
    <w:tmpl w:val="6AD61394"/>
    <w:lvl w:ilvl="0" w:tplc="8C0624A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427CD9C4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ADECBE8A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4CDE3820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072408A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5D0E71A2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DB6689B0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9154E926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E6140A2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A6C01B7"/>
    <w:multiLevelType w:val="hybridMultilevel"/>
    <w:tmpl w:val="1842EC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765389"/>
    <w:multiLevelType w:val="hybridMultilevel"/>
    <w:tmpl w:val="801AF2D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3C4BEB"/>
    <w:multiLevelType w:val="hybridMultilevel"/>
    <w:tmpl w:val="5C28BD5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022DE6"/>
    <w:multiLevelType w:val="hybridMultilevel"/>
    <w:tmpl w:val="1B0E35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E01887A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9811A7"/>
    <w:multiLevelType w:val="hybridMultilevel"/>
    <w:tmpl w:val="12E2B23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7865BD2"/>
    <w:multiLevelType w:val="hybridMultilevel"/>
    <w:tmpl w:val="86AC178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9C16993"/>
    <w:multiLevelType w:val="hybridMultilevel"/>
    <w:tmpl w:val="C9AE9A70"/>
    <w:lvl w:ilvl="0" w:tplc="0409000F">
      <w:start w:val="1"/>
      <w:numFmt w:val="decimal"/>
      <w:lvlText w:val="%1."/>
      <w:lvlJc w:val="left"/>
      <w:pPr>
        <w:ind w:left="1447" w:hanging="360"/>
      </w:pPr>
    </w:lvl>
    <w:lvl w:ilvl="1" w:tplc="04090019" w:tentative="1">
      <w:start w:val="1"/>
      <w:numFmt w:val="lowerLetter"/>
      <w:lvlText w:val="%2."/>
      <w:lvlJc w:val="left"/>
      <w:pPr>
        <w:ind w:left="2167" w:hanging="360"/>
      </w:pPr>
    </w:lvl>
    <w:lvl w:ilvl="2" w:tplc="0409001B" w:tentative="1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8" w15:restartNumberingAfterBreak="0">
    <w:nsid w:val="3B11395B"/>
    <w:multiLevelType w:val="hybridMultilevel"/>
    <w:tmpl w:val="0B44719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574287D"/>
    <w:multiLevelType w:val="hybridMultilevel"/>
    <w:tmpl w:val="19F644C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E863B83"/>
    <w:multiLevelType w:val="hybridMultilevel"/>
    <w:tmpl w:val="99303FCC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13D4A82"/>
    <w:multiLevelType w:val="hybridMultilevel"/>
    <w:tmpl w:val="6DAA9B8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8E51FC7"/>
    <w:multiLevelType w:val="hybridMultilevel"/>
    <w:tmpl w:val="BCD018B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C0731BB"/>
    <w:multiLevelType w:val="hybridMultilevel"/>
    <w:tmpl w:val="FCBEBD4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9215F1"/>
    <w:multiLevelType w:val="hybridMultilevel"/>
    <w:tmpl w:val="CE10CFD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6564D29"/>
    <w:multiLevelType w:val="hybridMultilevel"/>
    <w:tmpl w:val="E8545D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DAC36A1"/>
    <w:multiLevelType w:val="hybridMultilevel"/>
    <w:tmpl w:val="D53A8BE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F15269A"/>
    <w:multiLevelType w:val="hybridMultilevel"/>
    <w:tmpl w:val="F65CC3F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4999122">
    <w:abstractNumId w:val="4"/>
  </w:num>
  <w:num w:numId="2" w16cid:durableId="1602566970">
    <w:abstractNumId w:val="5"/>
  </w:num>
  <w:num w:numId="3" w16cid:durableId="1009024753">
    <w:abstractNumId w:val="7"/>
  </w:num>
  <w:num w:numId="4" w16cid:durableId="1902903515">
    <w:abstractNumId w:val="15"/>
  </w:num>
  <w:num w:numId="5" w16cid:durableId="1017539928">
    <w:abstractNumId w:val="13"/>
  </w:num>
  <w:num w:numId="6" w16cid:durableId="1119377891">
    <w:abstractNumId w:val="3"/>
  </w:num>
  <w:num w:numId="7" w16cid:durableId="333655588">
    <w:abstractNumId w:val="12"/>
  </w:num>
  <w:num w:numId="8" w16cid:durableId="1454910051">
    <w:abstractNumId w:val="10"/>
  </w:num>
  <w:num w:numId="9" w16cid:durableId="1846747624">
    <w:abstractNumId w:val="14"/>
  </w:num>
  <w:num w:numId="10" w16cid:durableId="1087337922">
    <w:abstractNumId w:val="16"/>
  </w:num>
  <w:num w:numId="11" w16cid:durableId="116030530">
    <w:abstractNumId w:val="2"/>
  </w:num>
  <w:num w:numId="12" w16cid:durableId="483667725">
    <w:abstractNumId w:val="8"/>
  </w:num>
  <w:num w:numId="13" w16cid:durableId="380984383">
    <w:abstractNumId w:val="11"/>
  </w:num>
  <w:num w:numId="14" w16cid:durableId="666400814">
    <w:abstractNumId w:val="9"/>
  </w:num>
  <w:num w:numId="15" w16cid:durableId="1387795624">
    <w:abstractNumId w:val="6"/>
  </w:num>
  <w:num w:numId="16" w16cid:durableId="479926406">
    <w:abstractNumId w:val="17"/>
  </w:num>
  <w:num w:numId="17" w16cid:durableId="1724864654">
    <w:abstractNumId w:val="1"/>
  </w:num>
  <w:num w:numId="18" w16cid:durableId="1057824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3ED"/>
    <w:rsid w:val="000118A5"/>
    <w:rsid w:val="0002125A"/>
    <w:rsid w:val="00060A24"/>
    <w:rsid w:val="00081FE3"/>
    <w:rsid w:val="0008238A"/>
    <w:rsid w:val="000B6593"/>
    <w:rsid w:val="000D7517"/>
    <w:rsid w:val="00101DB0"/>
    <w:rsid w:val="001C7D5C"/>
    <w:rsid w:val="00206106"/>
    <w:rsid w:val="002153ED"/>
    <w:rsid w:val="002C297F"/>
    <w:rsid w:val="002E7A5F"/>
    <w:rsid w:val="003A1FA7"/>
    <w:rsid w:val="003B0222"/>
    <w:rsid w:val="003B42CF"/>
    <w:rsid w:val="00403346"/>
    <w:rsid w:val="00417CB7"/>
    <w:rsid w:val="00420533"/>
    <w:rsid w:val="00420B46"/>
    <w:rsid w:val="004A252C"/>
    <w:rsid w:val="004C3DCD"/>
    <w:rsid w:val="004D7488"/>
    <w:rsid w:val="004E4B6F"/>
    <w:rsid w:val="005C3A3C"/>
    <w:rsid w:val="006017F4"/>
    <w:rsid w:val="00614E9A"/>
    <w:rsid w:val="00620BF8"/>
    <w:rsid w:val="00655FB9"/>
    <w:rsid w:val="00691613"/>
    <w:rsid w:val="00697C88"/>
    <w:rsid w:val="006F6516"/>
    <w:rsid w:val="00735F32"/>
    <w:rsid w:val="0073684B"/>
    <w:rsid w:val="007C2295"/>
    <w:rsid w:val="007E16EF"/>
    <w:rsid w:val="00821A23"/>
    <w:rsid w:val="00842CC2"/>
    <w:rsid w:val="009258DA"/>
    <w:rsid w:val="00932F36"/>
    <w:rsid w:val="00942357"/>
    <w:rsid w:val="009A1192"/>
    <w:rsid w:val="009A2F38"/>
    <w:rsid w:val="009D608C"/>
    <w:rsid w:val="009F1F7F"/>
    <w:rsid w:val="00A0535B"/>
    <w:rsid w:val="00A60211"/>
    <w:rsid w:val="00A927A1"/>
    <w:rsid w:val="00AC2EF4"/>
    <w:rsid w:val="00B02416"/>
    <w:rsid w:val="00BA1EB5"/>
    <w:rsid w:val="00BB6359"/>
    <w:rsid w:val="00BB728B"/>
    <w:rsid w:val="00BD10F2"/>
    <w:rsid w:val="00BE3A38"/>
    <w:rsid w:val="00C3367B"/>
    <w:rsid w:val="00C34025"/>
    <w:rsid w:val="00CA4A78"/>
    <w:rsid w:val="00CB5B72"/>
    <w:rsid w:val="00D300CB"/>
    <w:rsid w:val="00D60C55"/>
    <w:rsid w:val="00D86848"/>
    <w:rsid w:val="00E072C0"/>
    <w:rsid w:val="00E11557"/>
    <w:rsid w:val="00E900F2"/>
    <w:rsid w:val="00EC5DDE"/>
    <w:rsid w:val="00EC7996"/>
    <w:rsid w:val="00ED11A5"/>
    <w:rsid w:val="00F30981"/>
    <w:rsid w:val="00F77CF2"/>
    <w:rsid w:val="00FA4815"/>
    <w:rsid w:val="00FA7F85"/>
    <w:rsid w:val="00FD49AB"/>
    <w:rsid w:val="00FE42B6"/>
    <w:rsid w:val="00FE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4921D"/>
  <w15:docId w15:val="{4AB36F76-20D9-4449-8036-BC38A9F6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5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3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2153E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153ED"/>
  </w:style>
  <w:style w:type="table" w:styleId="TableGrid">
    <w:name w:val="Table Grid"/>
    <w:basedOn w:val="TableNormal"/>
    <w:uiPriority w:val="59"/>
    <w:rsid w:val="00925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81FE3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customStyle="1" w:styleId="TableGrid0">
    <w:name w:val="TableGrid"/>
    <w:rsid w:val="009F1F7F"/>
    <w:pPr>
      <w:spacing w:after="0" w:line="240" w:lineRule="auto"/>
    </w:pPr>
    <w:rPr>
      <w:rFonts w:eastAsiaTheme="minorEastAsia"/>
      <w:lang w:val="en-ID" w:eastAsia="en-ID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5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06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4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6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11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75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34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1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33BB44-6605-484E-8545-91A5CE6AF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8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nazar zaini</cp:lastModifiedBy>
  <cp:revision>11</cp:revision>
  <dcterms:created xsi:type="dcterms:W3CDTF">2023-01-22T13:27:00Z</dcterms:created>
  <dcterms:modified xsi:type="dcterms:W3CDTF">2023-01-31T04:00:00Z</dcterms:modified>
</cp:coreProperties>
</file>