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-Siatka"/>
        <w:tblW w:w="10490" w:type="dxa"/>
        <w:tblInd w:w="-71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</w:tblGrid>
      <w:tr w:rsidR="00E2153F" w:rsidRPr="00747F26" w:rsidTr="00CA3023">
        <w:tc>
          <w:tcPr>
            <w:tcW w:w="10490" w:type="dxa"/>
          </w:tcPr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bookmarkStart w:id="0" w:name="_GoBack"/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>#importing data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ror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read.csv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gramEnd"/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"ror.csv"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sep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";"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dec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","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 xml:space="preserve">#We choose three assets for further analysis 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portfolio3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ror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[</w:t>
            </w:r>
            <w:proofErr w:type="gramEnd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2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3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)]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>#Variables for all calculations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wig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portfolio3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WIG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gold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portfolio3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Gold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silver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portfolio3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Silver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>#importing weights from file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weights3inv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read.table</w:t>
            </w:r>
            <w:proofErr w:type="spellEnd"/>
            <w:proofErr w:type="gram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"weights3invSS.txt"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,dec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","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, header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GB"/>
              </w:rPr>
              <w:t>TRUE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quote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"\""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,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stringsAsFactors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GB"/>
              </w:rPr>
              <w:t>FALSE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w1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weights3inv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$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W1</w:t>
            </w:r>
          </w:p>
          <w:p w:rsidR="00E2153F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w1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as.numeric</w:t>
            </w:r>
            <w:proofErr w:type="spellEnd"/>
            <w:proofErr w:type="gram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</w:t>
            </w:r>
          </w:p>
          <w:p w:rsidR="00E2153F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w2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weights3inv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$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W2</w:t>
            </w:r>
          </w:p>
          <w:p w:rsidR="00E2153F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w2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as.numeric</w:t>
            </w:r>
            <w:proofErr w:type="spellEnd"/>
            <w:proofErr w:type="gram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</w:t>
            </w:r>
          </w:p>
          <w:p w:rsidR="00E2153F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w3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weights3inv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$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W3</w:t>
            </w:r>
          </w:p>
          <w:p w:rsidR="00E2153F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w3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as.numeric</w:t>
            </w:r>
            <w:proofErr w:type="spellEnd"/>
            <w:proofErr w:type="gramEnd"/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w3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>#calculating SD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s1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sd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wig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s2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sd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gold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s3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sd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silver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 xml:space="preserve">#Calculating </w:t>
            </w:r>
            <w:proofErr w:type="spellStart"/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>corellation</w:t>
            </w:r>
            <w:proofErr w:type="spellEnd"/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corr12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cor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wig,gold</w:t>
            </w:r>
            <w:proofErr w:type="spellEnd"/>
            <w:proofErr w:type="gram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corr13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cor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wig,silver</w:t>
            </w:r>
            <w:proofErr w:type="spellEnd"/>
            <w:proofErr w:type="gram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corr23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cor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gold, silver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>#calculating ip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iportfolio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mean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wig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)*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w1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+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mean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gold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)*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w2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+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mean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silver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)*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w3</w:t>
            </w:r>
          </w:p>
          <w:p w:rsidR="00E2153F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 xml:space="preserve">#portfolio </w:t>
            </w:r>
            <w:proofErr w:type="spellStart"/>
            <w:r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</w:rPr>
              <w:t>risk</w:t>
            </w:r>
            <w:proofErr w:type="spellEnd"/>
          </w:p>
          <w:p w:rsidR="00E2153F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sdp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^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^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w2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^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^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w3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^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s3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^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corr12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w3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s1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s3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corr13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+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w3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s2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s3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*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corr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23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)^</w:t>
            </w:r>
            <w:proofErr w:type="gramEnd"/>
            <w:r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</w:rPr>
              <w:t>0.5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 xml:space="preserve">#calculating </w:t>
            </w:r>
            <w:proofErr w:type="spellStart"/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>effectivness</w:t>
            </w:r>
            <w:proofErr w:type="spellEnd"/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rf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="00C40D6C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0.0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sharp</w:t>
            </w:r>
            <w:r w:rsidR="00C40D6C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&lt;-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iportfolio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-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rf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)/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sdp</w:t>
            </w:r>
            <w:proofErr w:type="spellEnd"/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>#preparing df with results</w:t>
            </w:r>
          </w:p>
          <w:p w:rsidR="00E2153F" w:rsidRPr="00C40D6C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r w:rsidRPr="00C40D6C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data</w:t>
            </w:r>
            <w:r w:rsidRPr="00C40D6C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 w:rsidRPr="00C40D6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&lt;-</w:t>
            </w:r>
            <w:r w:rsidRPr="00C40D6C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proofErr w:type="gramStart"/>
            <w:r w:rsidRPr="00C40D6C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</w:rPr>
              <w:t>cbind</w:t>
            </w:r>
            <w:proofErr w:type="spellEnd"/>
            <w:r w:rsidRPr="00C40D6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</w:t>
            </w:r>
            <w:proofErr w:type="gramEnd"/>
            <w:r w:rsidRPr="00C40D6C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w1, w2, w3, </w:t>
            </w:r>
            <w:proofErr w:type="spellStart"/>
            <w:r w:rsidRPr="00C40D6C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iportfolio</w:t>
            </w:r>
            <w:proofErr w:type="spellEnd"/>
            <w:r w:rsidRPr="00C40D6C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C40D6C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sdp</w:t>
            </w:r>
            <w:proofErr w:type="spellEnd"/>
            <w:r w:rsidRPr="00C40D6C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 w:rsidRPr="00C40D6C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sharp</w:t>
            </w:r>
            <w:proofErr w:type="spellEnd"/>
            <w:r w:rsidRPr="00C40D6C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as.</w:t>
            </w:r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data.frame</w:t>
            </w:r>
            <w:proofErr w:type="spellEnd"/>
            <w:proofErr w:type="gram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>#finding interesting portfolios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spellStart"/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min.risk</w:t>
            </w:r>
            <w:proofErr w:type="spellEnd"/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subset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sdp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==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min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sdp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spellStart"/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max.effectivness</w:t>
            </w:r>
            <w:proofErr w:type="spellEnd"/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subset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sharp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==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max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sharp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spellStart"/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max.ip</w:t>
            </w:r>
            <w:proofErr w:type="spellEnd"/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subset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iportfolio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==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max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iportfolio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max.w</w:t>
            </w:r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1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subset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w1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&amp;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w2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0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&amp;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w3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0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max.w</w:t>
            </w:r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2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subset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w1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0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&amp;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w2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&amp;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w3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0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max.w</w:t>
            </w:r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3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subset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w1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0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&amp;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w2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0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&amp;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w3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des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gramEnd"/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"Minimal risk portfolio"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"Maximum efficiency portfolio"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"Maximum rate of return portfolio"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"Max weight one portfolio"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"Max weight two portfolio"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"Max weight three portfolio"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>#Creating table with results 3 portfolios and showing results in console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results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spellStart"/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cbind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proofErr w:type="gramEnd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rbind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min.risk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max.effectivness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max.ip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, max.w1, max.w2, max.w3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, des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results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write.csv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x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results,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file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"results.csv"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row.names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highlight w:val="white"/>
                <w:lang w:val="en-GB"/>
              </w:rPr>
              <w:t>FALSE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8000"/>
                <w:sz w:val="20"/>
                <w:szCs w:val="20"/>
                <w:highlight w:val="white"/>
                <w:lang w:val="en-GB"/>
              </w:rPr>
              <w:t>#creating and saving OS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plot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sdp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iportfolio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, type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"p"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col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"red"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datawithoutSS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subset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gramEnd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data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w1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&gt;=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0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datawithoutSS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subset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datawithoutSS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, datawithoutSS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w2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&gt;=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0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datawithoutSS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&lt;-</w:t>
            </w: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subset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datawithoutSS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, datawithoutSS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w3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&gt;=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0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points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datawithoutSS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sdp,datawithoutSS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iportfolio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col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"purple"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title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main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"Opportunity set for three risky assets with SS"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lastRenderedPageBreak/>
              <w:t>points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min.risk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sdp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min.risk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iportfolio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pch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19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col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"green"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points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max.effectivness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sdp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max.effectivness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iportfolio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pch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19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col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"blue"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points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max.ip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sdp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max.ip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iportfolio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pch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19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col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"yellow"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points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max.w1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sdp, max.w1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iportfolio,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pch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19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col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"black"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points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max.w2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sdp, max.w2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iportfolio,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pch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19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col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"black"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points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gram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max.w3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sdp, max.w3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$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iportfolio,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pch</w:t>
            </w:r>
            <w:proofErr w:type="spell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19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col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"black"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legend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gramEnd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legend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"Opportunity set with SS"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"Opportunity set without SS"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"Minimum risk portfolio"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"Maximum efficiency portfolio"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 xml:space="preserve">"Maximum </w:t>
            </w:r>
            <w:proofErr w:type="spellStart"/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RoR</w:t>
            </w:r>
            <w:proofErr w:type="spellEnd"/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 xml:space="preserve"> portfolio"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                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"One-element portfolio"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      </w:t>
            </w:r>
            <w:proofErr w:type="spell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pch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gramEnd"/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19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19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19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19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19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FF8000"/>
                <w:sz w:val="20"/>
                <w:szCs w:val="20"/>
                <w:highlight w:val="white"/>
                <w:lang w:val="en-GB"/>
              </w:rPr>
              <w:t>19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      </w:t>
            </w:r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col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</w:t>
            </w:r>
            <w:proofErr w:type="gram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c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gramEnd"/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"red"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"purple"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"green"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"blue"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"yellow"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"black"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, 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 xml:space="preserve">       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"right"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Pr="00D62128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</w:pPr>
            <w:proofErr w:type="spellStart"/>
            <w:proofErr w:type="gramStart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dev.copy</w:t>
            </w:r>
            <w:proofErr w:type="spellEnd"/>
            <w:proofErr w:type="gramEnd"/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(</w:t>
            </w:r>
            <w:proofErr w:type="spellStart"/>
            <w:r w:rsidRPr="00D62128">
              <w:rPr>
                <w:rFonts w:ascii="Courier New" w:hAnsi="Courier New" w:cs="Courier New"/>
                <w:color w:val="8000FF"/>
                <w:sz w:val="20"/>
                <w:szCs w:val="20"/>
                <w:highlight w:val="white"/>
                <w:lang w:val="en-GB"/>
              </w:rPr>
              <w:t>png</w:t>
            </w:r>
            <w:proofErr w:type="spellEnd"/>
            <w:r w:rsidRPr="00D62128"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  <w:lang w:val="en-GB"/>
              </w:rPr>
              <w:t>, filename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=</w:t>
            </w:r>
            <w:r w:rsidRPr="00D62128">
              <w:rPr>
                <w:rFonts w:ascii="Courier New" w:hAnsi="Courier New" w:cs="Courier New"/>
                <w:color w:val="808080"/>
                <w:sz w:val="20"/>
                <w:szCs w:val="20"/>
                <w:highlight w:val="white"/>
                <w:lang w:val="en-GB"/>
              </w:rPr>
              <w:t>"plot.png"</w:t>
            </w:r>
            <w:r w:rsidRPr="00D62128"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  <w:lang w:val="en-GB"/>
              </w:rPr>
              <w:t>)</w:t>
            </w:r>
          </w:p>
          <w:p w:rsidR="00E2153F" w:rsidRDefault="00E2153F" w:rsidP="00CA3023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>dev.off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highlight w:val="white"/>
              </w:rPr>
              <w:t>()</w:t>
            </w:r>
          </w:p>
          <w:p w:rsidR="00E2153F" w:rsidRPr="00DF5062" w:rsidRDefault="00E2153F" w:rsidP="00CA302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shd w:val="clear" w:color="auto" w:fill="E1E2E5"/>
                <w:lang w:val="en-GB" w:eastAsia="pl-PL"/>
              </w:rPr>
            </w:pPr>
          </w:p>
        </w:tc>
      </w:tr>
      <w:bookmarkEnd w:id="0"/>
    </w:tbl>
    <w:p w:rsidR="00CA3AD6" w:rsidRDefault="00C40D6C"/>
    <w:sectPr w:rsidR="00CA3A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yszQyN7Y0NjM2MTdR0lEKTi0uzszPAykwrAUA7od7pCwAAAA="/>
  </w:docVars>
  <w:rsids>
    <w:rsidRoot w:val="00DD29A8"/>
    <w:rsid w:val="002C2F08"/>
    <w:rsid w:val="00501443"/>
    <w:rsid w:val="00A14500"/>
    <w:rsid w:val="00C40D6C"/>
    <w:rsid w:val="00DD29A8"/>
    <w:rsid w:val="00E2153F"/>
    <w:rsid w:val="00F2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84723"/>
  <w15:chartTrackingRefBased/>
  <w15:docId w15:val="{F09326AD-493A-4AD6-86A9-BE7C5152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DD29A8"/>
    <w:rPr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DD2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423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</dc:creator>
  <cp:keywords/>
  <dc:description/>
  <cp:lastModifiedBy>Marcin</cp:lastModifiedBy>
  <cp:revision>4</cp:revision>
  <dcterms:created xsi:type="dcterms:W3CDTF">2020-10-27T10:52:00Z</dcterms:created>
  <dcterms:modified xsi:type="dcterms:W3CDTF">2022-11-08T08:37:00Z</dcterms:modified>
</cp:coreProperties>
</file>