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10521" w14:textId="77777777" w:rsidR="007D6EBA" w:rsidRPr="007D6EBA" w:rsidRDefault="007D6EBA" w:rsidP="007D6E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D6EB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🟦</w:t>
      </w:r>
      <w:r w:rsidRPr="007D6E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Voltage (V) — Pressure</w:t>
      </w:r>
    </w:p>
    <w:p w14:paraId="314EBBA0" w14:textId="77777777" w:rsidR="007D6EBA" w:rsidRPr="007D6EBA" w:rsidRDefault="007D6EBA" w:rsidP="007D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EBA">
        <w:rPr>
          <w:rFonts w:ascii="Times New Roman" w:eastAsia="Times New Roman" w:hAnsi="Times New Roman" w:cs="Times New Roman"/>
          <w:b/>
          <w:bCs/>
          <w:sz w:val="24"/>
          <w:szCs w:val="24"/>
        </w:rPr>
        <w:t>Voltage = electric pressure</w:t>
      </w:r>
      <w:r w:rsidRPr="007D6EBA">
        <w:rPr>
          <w:rFonts w:ascii="Times New Roman" w:eastAsia="Times New Roman" w:hAnsi="Times New Roman" w:cs="Times New Roman"/>
          <w:sz w:val="24"/>
          <w:szCs w:val="24"/>
        </w:rPr>
        <w:br/>
        <w:t xml:space="preserve">Jo electrons ko chalne </w:t>
      </w:r>
      <w:r w:rsidRPr="007D6EBA">
        <w:rPr>
          <w:rFonts w:ascii="Times New Roman" w:eastAsia="Times New Roman" w:hAnsi="Times New Roman" w:cs="Times New Roman"/>
          <w:b/>
          <w:bCs/>
          <w:sz w:val="24"/>
          <w:szCs w:val="24"/>
        </w:rPr>
        <w:t>push</w:t>
      </w:r>
      <w:r w:rsidRPr="007D6EBA">
        <w:rPr>
          <w:rFonts w:ascii="Times New Roman" w:eastAsia="Times New Roman" w:hAnsi="Times New Roman" w:cs="Times New Roman"/>
          <w:sz w:val="24"/>
          <w:szCs w:val="24"/>
        </w:rPr>
        <w:t xml:space="preserve"> karta hai.</w:t>
      </w:r>
    </w:p>
    <w:p w14:paraId="3480ADAF" w14:textId="77777777" w:rsidR="007D6EBA" w:rsidRPr="007D6EBA" w:rsidRDefault="007D6EBA" w:rsidP="007D6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6EBA">
        <w:rPr>
          <w:rFonts w:ascii="Times New Roman" w:eastAsia="Times New Roman" w:hAnsi="Times New Roman" w:cs="Times New Roman"/>
          <w:b/>
          <w:bCs/>
          <w:sz w:val="27"/>
          <w:szCs w:val="27"/>
        </w:rPr>
        <w:t>Simple Definition</w:t>
      </w:r>
    </w:p>
    <w:p w14:paraId="4793F421" w14:textId="77777777" w:rsidR="007D6EBA" w:rsidRPr="007D6EBA" w:rsidRDefault="007D6EBA" w:rsidP="007D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EBA">
        <w:rPr>
          <w:rFonts w:ascii="Times New Roman" w:eastAsia="Times New Roman" w:hAnsi="Times New Roman" w:cs="Times New Roman"/>
          <w:sz w:val="24"/>
          <w:szCs w:val="24"/>
        </w:rPr>
        <w:t>“Voltage wo force hai jo current ko chalne ko majboor karti hai.”</w:t>
      </w:r>
    </w:p>
    <w:p w14:paraId="120982DD" w14:textId="77777777" w:rsidR="007D6EBA" w:rsidRPr="007D6EBA" w:rsidRDefault="007D6EBA" w:rsidP="007D6E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6EBA">
        <w:rPr>
          <w:rFonts w:ascii="Times New Roman" w:eastAsia="Times New Roman" w:hAnsi="Times New Roman" w:cs="Times New Roman"/>
          <w:b/>
          <w:bCs/>
          <w:sz w:val="27"/>
          <w:szCs w:val="27"/>
        </w:rPr>
        <w:t>Real-Life Example</w:t>
      </w:r>
    </w:p>
    <w:p w14:paraId="11EE08D8" w14:textId="712D9E3E" w:rsidR="007D6EBA" w:rsidRDefault="007D6EBA" w:rsidP="007D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6EBA">
        <w:rPr>
          <w:rFonts w:ascii="Times New Roman" w:eastAsia="Times New Roman" w:hAnsi="Times New Roman" w:cs="Times New Roman"/>
          <w:sz w:val="24"/>
          <w:szCs w:val="24"/>
        </w:rPr>
        <w:t xml:space="preserve">Jaise paani pipe me </w:t>
      </w:r>
      <w:r w:rsidRPr="007D6EBA">
        <w:rPr>
          <w:rFonts w:ascii="Times New Roman" w:eastAsia="Times New Roman" w:hAnsi="Times New Roman" w:cs="Times New Roman"/>
          <w:b/>
          <w:bCs/>
          <w:sz w:val="24"/>
          <w:szCs w:val="24"/>
        </w:rPr>
        <w:t>pressure</w:t>
      </w:r>
      <w:r w:rsidRPr="007D6EBA">
        <w:rPr>
          <w:rFonts w:ascii="Times New Roman" w:eastAsia="Times New Roman" w:hAnsi="Times New Roman" w:cs="Times New Roman"/>
          <w:sz w:val="24"/>
          <w:szCs w:val="24"/>
        </w:rPr>
        <w:t xml:space="preserve"> ho → paani bahar nikalta hai.</w:t>
      </w:r>
    </w:p>
    <w:p w14:paraId="46725818" w14:textId="77777777" w:rsidR="007D6EBA" w:rsidRDefault="007D6EBA" w:rsidP="007D6EBA">
      <w:pPr>
        <w:pStyle w:val="Heading1"/>
      </w:pPr>
      <w:r>
        <w:rPr>
          <w:rFonts w:ascii="Segoe UI Emoji" w:hAnsi="Segoe UI Emoji" w:cs="Segoe UI Emoji"/>
        </w:rPr>
        <w:t>🟩</w:t>
      </w:r>
      <w:r>
        <w:t xml:space="preserve"> </w:t>
      </w:r>
      <w:r>
        <w:rPr>
          <w:rStyle w:val="Strong"/>
          <w:b/>
          <w:bCs/>
        </w:rPr>
        <w:t>2. Current (I) — Flow</w:t>
      </w:r>
    </w:p>
    <w:p w14:paraId="2BAA6756" w14:textId="77777777" w:rsidR="007D6EBA" w:rsidRDefault="007D6EBA" w:rsidP="007D6EBA">
      <w:pPr>
        <w:pStyle w:val="NormalWeb"/>
      </w:pPr>
      <w:r>
        <w:rPr>
          <w:rStyle w:val="Strong"/>
        </w:rPr>
        <w:t>Current = electric flow</w:t>
      </w:r>
      <w:r>
        <w:br/>
        <w:t xml:space="preserve">Kitne electrons </w:t>
      </w:r>
      <w:r>
        <w:rPr>
          <w:rStyle w:val="Strong"/>
        </w:rPr>
        <w:t>actually chal rahe hain</w:t>
      </w:r>
      <w:r>
        <w:t>, ye batata hai.</w:t>
      </w:r>
    </w:p>
    <w:p w14:paraId="434B272F" w14:textId="77777777" w:rsidR="007D6EBA" w:rsidRDefault="007D6EBA" w:rsidP="007D6EBA">
      <w:pPr>
        <w:pStyle w:val="Heading3"/>
      </w:pPr>
      <w:r>
        <w:t>Simple Definition</w:t>
      </w:r>
    </w:p>
    <w:p w14:paraId="352B00DB" w14:textId="77777777" w:rsidR="007D6EBA" w:rsidRDefault="007D6EBA" w:rsidP="007D6EBA">
      <w:pPr>
        <w:pStyle w:val="NormalWeb"/>
      </w:pPr>
      <w:r>
        <w:t>“Current wo quantity hai jo actual move hoti hai.”</w:t>
      </w:r>
    </w:p>
    <w:p w14:paraId="4DCC8FAC" w14:textId="77777777" w:rsidR="007D6EBA" w:rsidRDefault="007D6EBA" w:rsidP="007D6EBA">
      <w:pPr>
        <w:pStyle w:val="Heading3"/>
      </w:pPr>
      <w:r>
        <w:t>Real-Life Example</w:t>
      </w:r>
    </w:p>
    <w:p w14:paraId="3BB0A994" w14:textId="77777777" w:rsidR="007D6EBA" w:rsidRDefault="007D6EBA" w:rsidP="007D6EBA">
      <w:pPr>
        <w:pStyle w:val="NormalWeb"/>
      </w:pPr>
      <w:r>
        <w:t xml:space="preserve">Pipe me paani </w:t>
      </w:r>
      <w:r>
        <w:rPr>
          <w:rStyle w:val="Strong"/>
        </w:rPr>
        <w:t>ka flow</w:t>
      </w:r>
      <w:r>
        <w:t xml:space="preserve"> = current.</w:t>
      </w:r>
    </w:p>
    <w:p w14:paraId="7E1C96A6" w14:textId="29CC4E53" w:rsidR="007D6EBA" w:rsidRDefault="007D6EBA" w:rsidP="007D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528FBC" w14:textId="77777777" w:rsidR="00AA733B" w:rsidRPr="00AA733B" w:rsidRDefault="00AA733B" w:rsidP="00AA73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A733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🟧</w:t>
      </w:r>
      <w:r w:rsidRPr="00AA73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Voltage aur Current me Fark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233"/>
        <w:gridCol w:w="3437"/>
      </w:tblGrid>
      <w:tr w:rsidR="00AA733B" w:rsidRPr="00AA733B" w14:paraId="128F6B8E" w14:textId="77777777" w:rsidTr="005A7FF2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2E60E548" w14:textId="77777777" w:rsidR="00AA733B" w:rsidRPr="00AA733B" w:rsidRDefault="00AA733B" w:rsidP="00AA7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2203" w:type="dxa"/>
            <w:vAlign w:val="center"/>
            <w:hideMark/>
          </w:tcPr>
          <w:p w14:paraId="5648C7A8" w14:textId="77777777" w:rsidR="00AA733B" w:rsidRPr="00AA733B" w:rsidRDefault="00AA733B" w:rsidP="00AA7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Voltage</w:t>
            </w:r>
          </w:p>
        </w:tc>
        <w:tc>
          <w:tcPr>
            <w:tcW w:w="3392" w:type="dxa"/>
            <w:vAlign w:val="center"/>
            <w:hideMark/>
          </w:tcPr>
          <w:p w14:paraId="41206354" w14:textId="77777777" w:rsidR="00AA733B" w:rsidRPr="00AA733B" w:rsidRDefault="00AA733B" w:rsidP="00AA73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</w:t>
            </w:r>
          </w:p>
        </w:tc>
      </w:tr>
      <w:tr w:rsidR="00AA733B" w:rsidRPr="00AA733B" w14:paraId="0E0C69A8" w14:textId="77777777" w:rsidTr="005A7FF2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31DD87E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Kya hai?</w:t>
            </w:r>
          </w:p>
        </w:tc>
        <w:tc>
          <w:tcPr>
            <w:tcW w:w="2203" w:type="dxa"/>
            <w:vAlign w:val="center"/>
            <w:hideMark/>
          </w:tcPr>
          <w:p w14:paraId="4B070C33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Pressure</w:t>
            </w:r>
          </w:p>
        </w:tc>
        <w:tc>
          <w:tcPr>
            <w:tcW w:w="3392" w:type="dxa"/>
            <w:vAlign w:val="center"/>
            <w:hideMark/>
          </w:tcPr>
          <w:p w14:paraId="686BE3BB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Flow</w:t>
            </w:r>
          </w:p>
        </w:tc>
      </w:tr>
      <w:tr w:rsidR="00AA733B" w:rsidRPr="00AA733B" w14:paraId="6164D155" w14:textId="77777777" w:rsidTr="005A7FF2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D3E1B04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Symbol</w:t>
            </w:r>
          </w:p>
        </w:tc>
        <w:tc>
          <w:tcPr>
            <w:tcW w:w="2203" w:type="dxa"/>
            <w:vAlign w:val="center"/>
            <w:hideMark/>
          </w:tcPr>
          <w:p w14:paraId="229F18C9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3392" w:type="dxa"/>
            <w:vAlign w:val="center"/>
            <w:hideMark/>
          </w:tcPr>
          <w:p w14:paraId="4C869090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AA733B" w:rsidRPr="00AA733B" w14:paraId="4D4F7BDF" w14:textId="77777777" w:rsidTr="005A7FF2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3BF8EBB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2203" w:type="dxa"/>
            <w:vAlign w:val="center"/>
            <w:hideMark/>
          </w:tcPr>
          <w:p w14:paraId="16D38882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Volt (V)</w:t>
            </w:r>
          </w:p>
        </w:tc>
        <w:tc>
          <w:tcPr>
            <w:tcW w:w="3392" w:type="dxa"/>
            <w:vAlign w:val="center"/>
            <w:hideMark/>
          </w:tcPr>
          <w:p w14:paraId="4C289E58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Ampere (A)</w:t>
            </w:r>
          </w:p>
        </w:tc>
      </w:tr>
      <w:tr w:rsidR="00AA733B" w:rsidRPr="00AA733B" w14:paraId="28B811EC" w14:textId="77777777" w:rsidTr="005A7FF2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D4FF50C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Kya karta?</w:t>
            </w:r>
          </w:p>
        </w:tc>
        <w:tc>
          <w:tcPr>
            <w:tcW w:w="2203" w:type="dxa"/>
            <w:vAlign w:val="center"/>
            <w:hideMark/>
          </w:tcPr>
          <w:p w14:paraId="7F78C1CB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Push deta hai</w:t>
            </w:r>
          </w:p>
        </w:tc>
        <w:tc>
          <w:tcPr>
            <w:tcW w:w="3392" w:type="dxa"/>
            <w:vAlign w:val="center"/>
            <w:hideMark/>
          </w:tcPr>
          <w:p w14:paraId="56AF9370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Move hota hai</w:t>
            </w:r>
          </w:p>
        </w:tc>
      </w:tr>
      <w:tr w:rsidR="00AA733B" w:rsidRPr="00AA733B" w14:paraId="6D27A03D" w14:textId="77777777" w:rsidTr="005A7FF2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894433B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2203" w:type="dxa"/>
            <w:vAlign w:val="center"/>
            <w:hideMark/>
          </w:tcPr>
          <w:p w14:paraId="2AE406A0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Tank ka pressure</w:t>
            </w:r>
          </w:p>
        </w:tc>
        <w:tc>
          <w:tcPr>
            <w:tcW w:w="3392" w:type="dxa"/>
            <w:vAlign w:val="center"/>
            <w:hideMark/>
          </w:tcPr>
          <w:p w14:paraId="08DEF9F3" w14:textId="77777777" w:rsidR="00AA733B" w:rsidRPr="00AA733B" w:rsidRDefault="00AA733B" w:rsidP="00AA73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733B">
              <w:rPr>
                <w:rFonts w:ascii="Times New Roman" w:eastAsia="Times New Roman" w:hAnsi="Times New Roman" w:cs="Times New Roman"/>
                <w:sz w:val="24"/>
                <w:szCs w:val="24"/>
              </w:rPr>
              <w:t>Pipe me paani ka flow</w:t>
            </w:r>
          </w:p>
        </w:tc>
      </w:tr>
    </w:tbl>
    <w:p w14:paraId="1DE58EE9" w14:textId="40DDD34E" w:rsidR="007D6EBA" w:rsidRDefault="007D6EBA" w:rsidP="007D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003E5D" w14:textId="39654642" w:rsidR="000B065B" w:rsidRDefault="000B065B" w:rsidP="007D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452EF6" w14:textId="77777777" w:rsidR="000B065B" w:rsidRPr="007D6EBA" w:rsidRDefault="000B065B" w:rsidP="007D6E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6115C" w14:textId="533D3819" w:rsidR="004A0CF1" w:rsidRDefault="000B065B" w:rsidP="000B065B">
      <w:pPr>
        <w:pStyle w:val="Heading1"/>
        <w:rPr>
          <w:rFonts w:ascii="Segoe UI Emoji" w:hAnsi="Segoe UI Emoji" w:cs="Segoe UI Emoji"/>
        </w:rPr>
      </w:pPr>
      <w:r w:rsidRPr="000B065B">
        <w:rPr>
          <w:rFonts w:ascii="Segoe UI Emoji" w:hAnsi="Segoe UI Emoji" w:cs="Segoe UI Emoji"/>
        </w:rPr>
        <w:lastRenderedPageBreak/>
        <w:t>Load</w:t>
      </w:r>
    </w:p>
    <w:p w14:paraId="32DF518E" w14:textId="77777777" w:rsidR="000B065B" w:rsidRDefault="000B065B" w:rsidP="000B0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065B">
        <w:rPr>
          <w:rFonts w:ascii="Times New Roman" w:eastAsia="Times New Roman" w:hAnsi="Times New Roman" w:cs="Times New Roman"/>
          <w:sz w:val="24"/>
          <w:szCs w:val="24"/>
        </w:rPr>
        <w:t xml:space="preserve">Electronics mein </w:t>
      </w:r>
      <w:r w:rsidRPr="000B065B">
        <w:rPr>
          <w:rFonts w:ascii="Times New Roman" w:eastAsia="Times New Roman" w:hAnsi="Times New Roman" w:cs="Times New Roman"/>
          <w:b/>
          <w:bCs/>
          <w:sz w:val="24"/>
          <w:szCs w:val="24"/>
        </w:rPr>
        <w:t>“Load”</w:t>
      </w:r>
      <w:r w:rsidRPr="000B065B">
        <w:rPr>
          <w:rFonts w:ascii="Times New Roman" w:eastAsia="Times New Roman" w:hAnsi="Times New Roman" w:cs="Times New Roman"/>
          <w:sz w:val="24"/>
          <w:szCs w:val="24"/>
        </w:rPr>
        <w:t xml:space="preserve"> ka simple matlab hota hai </w:t>
      </w:r>
      <w:r w:rsidRPr="000B065B">
        <w:rPr>
          <w:rFonts w:ascii="Times New Roman" w:eastAsia="Times New Roman" w:hAnsi="Times New Roman" w:cs="Times New Roman"/>
          <w:b/>
          <w:bCs/>
          <w:sz w:val="24"/>
          <w:szCs w:val="24"/>
        </w:rPr>
        <w:t>wo component ya circuit jo power consume karta hai</w:t>
      </w:r>
    </w:p>
    <w:p w14:paraId="6E9E04D9" w14:textId="69CDC499" w:rsidR="000B065B" w:rsidRDefault="000B065B" w:rsidP="000B0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65B">
        <w:rPr>
          <w:rFonts w:ascii="Times New Roman" w:eastAsia="Times New Roman" w:hAnsi="Times New Roman" w:cs="Times New Roman"/>
          <w:sz w:val="24"/>
          <w:szCs w:val="24"/>
        </w:rPr>
        <w:t>Load - voltage aur ground ke beech resistance ko load kehte hai.</w:t>
      </w:r>
    </w:p>
    <w:p w14:paraId="1FF9A062" w14:textId="15FC0324" w:rsidR="000B065B" w:rsidRDefault="000B065B" w:rsidP="000B065B">
      <w:pPr>
        <w:spacing w:before="100" w:beforeAutospacing="1" w:after="100" w:afterAutospacing="1" w:line="240" w:lineRule="auto"/>
      </w:pPr>
      <w:r>
        <w:t xml:space="preserve">Agar koi </w:t>
      </w:r>
      <w:r>
        <w:rPr>
          <w:rStyle w:val="Strong"/>
        </w:rPr>
        <w:t>resistor voltage aur ground ke beech laga ho</w:t>
      </w:r>
      <w:r>
        <w:t xml:space="preserve">, to wo </w:t>
      </w:r>
      <w:r>
        <w:rPr>
          <w:rStyle w:val="Strong"/>
        </w:rPr>
        <w:t>load ki tarah behave kar sakta hai</w:t>
      </w:r>
      <w:r>
        <w:t>, kyunki wo current khinch raha hai.</w:t>
      </w:r>
    </w:p>
    <w:p w14:paraId="00114297" w14:textId="42C21B12" w:rsidR="000B065B" w:rsidRPr="000B065B" w:rsidRDefault="000B065B" w:rsidP="000B06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65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B955A7B" wp14:editId="68F097A4">
            <wp:extent cx="2466975" cy="207353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69638" cy="2075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065B" w:rsidRPr="000B065B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DC"/>
    <w:rsid w:val="000B065B"/>
    <w:rsid w:val="003442DC"/>
    <w:rsid w:val="004A0CF1"/>
    <w:rsid w:val="005A7FF2"/>
    <w:rsid w:val="007D6EBA"/>
    <w:rsid w:val="00955358"/>
    <w:rsid w:val="00A036CD"/>
    <w:rsid w:val="00AA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5EE8D"/>
  <w15:chartTrackingRefBased/>
  <w15:docId w15:val="{B06D12C7-F602-41EE-BB19-5F6AE2E8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6E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D6E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E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D6EB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D6E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6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9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5</cp:revision>
  <dcterms:created xsi:type="dcterms:W3CDTF">2025-11-25T10:56:00Z</dcterms:created>
  <dcterms:modified xsi:type="dcterms:W3CDTF">2026-03-10T10:32:00Z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60638940-9045-445c-856f-70c8beed960a</vt:lpwstr>
  </property>
</Properties>
</file>