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B084A7" w14:textId="16414AF5" w:rsidR="00C57C42" w:rsidRDefault="005739C7">
      <w:r>
        <w:t>Options &gt; File Offset &gt; Decimal</w:t>
      </w:r>
    </w:p>
    <w:p w14:paraId="3364177D" w14:textId="2730A97B" w:rsidR="005E0AE3" w:rsidRDefault="005E0AE3">
      <w:r>
        <w:t xml:space="preserve">Intel board </w:t>
      </w:r>
      <w:r w:rsidR="008E74C4">
        <w:t>B</w:t>
      </w:r>
      <w:r>
        <w:t>ios me Me Regiion and Bios Region hota hai..</w:t>
      </w:r>
    </w:p>
    <w:p w14:paraId="5CDFD282" w14:textId="63AE5054" w:rsidR="00FF16CD" w:rsidRDefault="00FF16CD">
      <w:r>
        <w:t>Me Region generally main authorized bios bios se nahi milta hai..</w:t>
      </w:r>
    </w:p>
    <w:p w14:paraId="604964B1" w14:textId="5F4F59A2" w:rsidR="00FF16CD" w:rsidRDefault="00FF16CD">
      <w:r>
        <w:t>Download bios size kam hai aur backup bios size jyda hai</w:t>
      </w:r>
    </w:p>
    <w:p w14:paraId="4E655671" w14:textId="264B0B96" w:rsidR="00FF16CD" w:rsidRDefault="00EE2748">
      <w:r w:rsidRPr="00EE2748">
        <w:drawing>
          <wp:inline distT="0" distB="0" distL="0" distR="0" wp14:anchorId="2808385C" wp14:editId="6398AD41">
            <wp:extent cx="6492240" cy="1097915"/>
            <wp:effectExtent l="0" t="0" r="381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16CD" w:rsidSect="00FA451C">
      <w:pgSz w:w="12240" w:h="15840"/>
      <w:pgMar w:top="1008" w:right="1008" w:bottom="1008" w:left="100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B5D"/>
    <w:rsid w:val="000339E8"/>
    <w:rsid w:val="00555733"/>
    <w:rsid w:val="005739C7"/>
    <w:rsid w:val="005E0AE3"/>
    <w:rsid w:val="00666E37"/>
    <w:rsid w:val="00675E4D"/>
    <w:rsid w:val="00866326"/>
    <w:rsid w:val="008C480F"/>
    <w:rsid w:val="008E74C4"/>
    <w:rsid w:val="00AC138E"/>
    <w:rsid w:val="00C071B4"/>
    <w:rsid w:val="00C57C42"/>
    <w:rsid w:val="00CE2906"/>
    <w:rsid w:val="00DD0B5D"/>
    <w:rsid w:val="00DD6024"/>
    <w:rsid w:val="00EE2748"/>
    <w:rsid w:val="00F362CE"/>
    <w:rsid w:val="00FA451C"/>
    <w:rsid w:val="00FF1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85E09"/>
  <w15:chartTrackingRefBased/>
  <w15:docId w15:val="{695EF134-EF19-43DF-B11C-4C885AB4E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B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B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B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B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B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B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B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B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B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B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B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B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B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B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B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B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B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B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B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B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B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B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B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B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B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B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B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B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B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32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Nazim Khan</dc:creator>
  <cp:keywords/>
  <dc:description/>
  <cp:lastModifiedBy>Nazim Khan</cp:lastModifiedBy>
  <cp:revision>8</cp:revision>
  <dcterms:created xsi:type="dcterms:W3CDTF">2026-02-09T15:52:00Z</dcterms:created>
  <dcterms:modified xsi:type="dcterms:W3CDTF">2026-02-10T16:37:00Z</dcterms:modified>
</cp:coreProperties>
</file>