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A53E" w14:textId="682102A0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306F59"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1</w:t>
      </w:r>
      <w:r w:rsidRPr="00306F59">
        <w:rPr>
          <w:rFonts w:ascii="Noto Sans" w:eastAsia="Times New Roman" w:hAnsi="Noto Sans" w:cs="Noto Sans"/>
          <w:sz w:val="21"/>
          <w:szCs w:val="21"/>
          <w:highlight w:val="yellow"/>
        </w:rPr>
        <w:t>- How to find number is odd/even.</w:t>
      </w:r>
    </w:p>
    <w:p w14:paraId="0584AE4E" w14:textId="0E86E58D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846695"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2</w:t>
      </w:r>
      <w:r w:rsidRPr="00846695">
        <w:rPr>
          <w:rFonts w:ascii="Noto Sans" w:eastAsia="Times New Roman" w:hAnsi="Noto Sans" w:cs="Noto Sans"/>
          <w:sz w:val="21"/>
          <w:szCs w:val="21"/>
          <w:highlight w:val="yellow"/>
        </w:rPr>
        <w:t xml:space="preserve">- How to find even number and even number sum in </w:t>
      </w:r>
      <w:proofErr w:type="gramStart"/>
      <w:r w:rsidRPr="00846695">
        <w:rPr>
          <w:rFonts w:ascii="Noto Sans" w:eastAsia="Times New Roman" w:hAnsi="Noto Sans" w:cs="Noto Sans"/>
          <w:sz w:val="21"/>
          <w:szCs w:val="21"/>
          <w:highlight w:val="yellow"/>
        </w:rPr>
        <w:t>a</w:t>
      </w:r>
      <w:proofErr w:type="gramEnd"/>
      <w:r w:rsidRPr="00846695">
        <w:rPr>
          <w:rFonts w:ascii="Noto Sans" w:eastAsia="Times New Roman" w:hAnsi="Noto Sans" w:cs="Noto Sans"/>
          <w:sz w:val="21"/>
          <w:szCs w:val="21"/>
          <w:highlight w:val="yellow"/>
        </w:rPr>
        <w:t xml:space="preserve"> array.</w:t>
      </w:r>
    </w:p>
    <w:p w14:paraId="1E8A3C5B" w14:textId="302174B4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846695"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3</w:t>
      </w:r>
      <w:r w:rsidRPr="00846695">
        <w:rPr>
          <w:rFonts w:ascii="Noto Sans" w:eastAsia="Times New Roman" w:hAnsi="Noto Sans" w:cs="Noto Sans"/>
          <w:sz w:val="21"/>
          <w:szCs w:val="21"/>
          <w:highlight w:val="yellow"/>
        </w:rPr>
        <w:t xml:space="preserve">- How to find odd number and sum of odd number in </w:t>
      </w:r>
      <w:proofErr w:type="gramStart"/>
      <w:r w:rsidRPr="00846695">
        <w:rPr>
          <w:rFonts w:ascii="Noto Sans" w:eastAsia="Times New Roman" w:hAnsi="Noto Sans" w:cs="Noto Sans"/>
          <w:sz w:val="21"/>
          <w:szCs w:val="21"/>
          <w:highlight w:val="yellow"/>
        </w:rPr>
        <w:t>a</w:t>
      </w:r>
      <w:proofErr w:type="gramEnd"/>
      <w:r w:rsidRPr="00846695">
        <w:rPr>
          <w:rFonts w:ascii="Noto Sans" w:eastAsia="Times New Roman" w:hAnsi="Noto Sans" w:cs="Noto Sans"/>
          <w:sz w:val="21"/>
          <w:szCs w:val="21"/>
          <w:highlight w:val="yellow"/>
        </w:rPr>
        <w:t xml:space="preserve"> array.</w:t>
      </w:r>
    </w:p>
    <w:p w14:paraId="0299642C" w14:textId="2C5F28A3" w:rsidR="00D75CE1" w:rsidRDefault="00030C37" w:rsidP="00956332">
      <w:pPr>
        <w:rPr>
          <w:rFonts w:ascii="Noto Sans" w:eastAsia="Times New Roman" w:hAnsi="Noto Sans" w:cs="Noto Sans"/>
          <w:sz w:val="21"/>
          <w:szCs w:val="21"/>
        </w:rPr>
      </w:pPr>
      <w:r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4</w:t>
      </w:r>
      <w:r w:rsidR="00E62173" w:rsidRPr="00306F59">
        <w:rPr>
          <w:rFonts w:ascii="Noto Sans" w:eastAsia="Times New Roman" w:hAnsi="Noto Sans" w:cs="Noto Sans"/>
          <w:sz w:val="21"/>
          <w:szCs w:val="21"/>
          <w:highlight w:val="yellow"/>
        </w:rPr>
        <w:t>- Sum of array for example [10, 20, 53, 50]</w:t>
      </w:r>
      <w:r w:rsidR="00461D4C" w:rsidRPr="00306F59">
        <w:rPr>
          <w:rFonts w:ascii="Noto Sans" w:eastAsia="Times New Roman" w:hAnsi="Noto Sans" w:cs="Noto Sans"/>
          <w:sz w:val="21"/>
          <w:szCs w:val="21"/>
          <w:highlight w:val="yellow"/>
        </w:rPr>
        <w:t>.</w:t>
      </w:r>
    </w:p>
    <w:p w14:paraId="19E7E294" w14:textId="711FF947" w:rsidR="00030C37" w:rsidRPr="00062785" w:rsidRDefault="00030C37" w:rsidP="00030C37">
      <w:pPr>
        <w:rPr>
          <w:rFonts w:ascii="Noto Sans" w:eastAsia="Times New Roman" w:hAnsi="Noto Sans" w:cs="Noto Sans"/>
          <w:sz w:val="21"/>
          <w:szCs w:val="21"/>
        </w:rPr>
      </w:pPr>
      <w:r>
        <w:rPr>
          <w:rFonts w:ascii="Noto Sans" w:eastAsia="Times New Roman" w:hAnsi="Noto Sans" w:cs="Noto Sans"/>
          <w:b/>
          <w:bCs/>
          <w:sz w:val="21"/>
          <w:szCs w:val="21"/>
        </w:rPr>
        <w:t>5</w:t>
      </w:r>
      <w:r w:rsidRPr="00062785">
        <w:rPr>
          <w:rFonts w:ascii="Noto Sans" w:eastAsia="Times New Roman" w:hAnsi="Noto Sans" w:cs="Noto Sans"/>
          <w:sz w:val="21"/>
          <w:szCs w:val="21"/>
        </w:rPr>
        <w:t>- Write a function in JavaScript that takes an array of numbers as input and returns the sum of all even numbers in the array.</w:t>
      </w:r>
    </w:p>
    <w:p w14:paraId="6FEC0D12" w14:textId="77777777" w:rsidR="00030C37" w:rsidRDefault="00030C37" w:rsidP="00030C37">
      <w:pPr>
        <w:rPr>
          <w:rFonts w:ascii="Noto Sans" w:eastAsia="Times New Roman" w:hAnsi="Noto Sans" w:cs="Noto Sans"/>
          <w:sz w:val="21"/>
          <w:szCs w:val="21"/>
        </w:rPr>
      </w:pPr>
      <w:r w:rsidRPr="00062785">
        <w:rPr>
          <w:rFonts w:ascii="Noto Sans" w:eastAsia="Times New Roman" w:hAnsi="Noto Sans" w:cs="Noto Sans"/>
          <w:sz w:val="21"/>
          <w:szCs w:val="21"/>
        </w:rPr>
        <w:t>For example, if the input array is [3, 7, 2, 8, 5, 10], the function should return 20 (which is the sum of the even numbers 2, 8, and 10).</w:t>
      </w:r>
    </w:p>
    <w:p w14:paraId="493F3BD9" w14:textId="77777777" w:rsidR="00030C37" w:rsidRPr="0039653A" w:rsidRDefault="00030C37" w:rsidP="00956332"/>
    <w:tbl>
      <w:tblPr>
        <w:tblW w:w="17760" w:type="dxa"/>
        <w:shd w:val="clear" w:color="auto" w:fill="FFFFFF"/>
        <w:tblCellMar>
          <w:top w:w="15" w:type="dxa"/>
          <w:left w:w="15" w:type="dxa"/>
          <w:bottom w:w="150" w:type="dxa"/>
          <w:right w:w="15" w:type="dxa"/>
        </w:tblCellMar>
        <w:tblLook w:val="04A0" w:firstRow="1" w:lastRow="0" w:firstColumn="1" w:lastColumn="0" w:noHBand="0" w:noVBand="1"/>
      </w:tblPr>
      <w:tblGrid>
        <w:gridCol w:w="17760"/>
      </w:tblGrid>
      <w:tr w:rsidR="00D75CE1" w:rsidRPr="00D75CE1" w14:paraId="6BAC23B0" w14:textId="77777777" w:rsidTr="00D75CE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77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0"/>
            </w:tblGrid>
            <w:tr w:rsidR="00D75CE1" w:rsidRPr="00D75CE1" w14:paraId="651B3345" w14:textId="77777777">
              <w:tc>
                <w:tcPr>
                  <w:tcW w:w="0" w:type="auto"/>
                  <w:tcMar>
                    <w:top w:w="15" w:type="dxa"/>
                    <w:left w:w="12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E1FB00" w14:textId="0150EACE" w:rsidR="00062785" w:rsidRDefault="00306F59" w:rsidP="00062785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  <w:r w:rsidRPr="003E114C">
                    <w:rPr>
                      <w:rFonts w:ascii="Noto Sans" w:eastAsia="Times New Roman" w:hAnsi="Noto Sans" w:cs="Noto Sans"/>
                      <w:b/>
                      <w:bCs/>
                      <w:sz w:val="21"/>
                      <w:szCs w:val="21"/>
                      <w:highlight w:val="yellow"/>
                    </w:rPr>
                    <w:t>6</w:t>
                  </w:r>
                  <w:r>
                    <w:rPr>
                      <w:rFonts w:ascii="Noto Sans" w:eastAsia="Times New Roman" w:hAnsi="Noto Sans" w:cs="Noto Sans"/>
                      <w:sz w:val="21"/>
                      <w:szCs w:val="21"/>
                      <w:highlight w:val="yellow"/>
                    </w:rPr>
                    <w:t xml:space="preserve">- </w:t>
                  </w:r>
                  <w:r w:rsidR="00D75CE1" w:rsidRPr="00306F59">
                    <w:rPr>
                      <w:rFonts w:ascii="Noto Sans" w:eastAsia="Times New Roman" w:hAnsi="Noto Sans" w:cs="Noto Sans"/>
                      <w:sz w:val="21"/>
                      <w:szCs w:val="21"/>
                      <w:highlight w:val="yellow"/>
                    </w:rPr>
                    <w:t xml:space="preserve">Step 1. Create a HTML page with - 2 buttons &amp; 1 </w:t>
                  </w:r>
                  <w:proofErr w:type="spellStart"/>
                  <w:r w:rsidR="00D75CE1" w:rsidRPr="00306F59">
                    <w:rPr>
                      <w:rFonts w:ascii="Noto Sans" w:eastAsia="Times New Roman" w:hAnsi="Noto Sans" w:cs="Noto Sans"/>
                      <w:sz w:val="21"/>
                      <w:szCs w:val="21"/>
                      <w:highlight w:val="yellow"/>
                    </w:rPr>
                    <w:t>iframe</w:t>
                  </w:r>
                  <w:proofErr w:type="spellEnd"/>
                  <w:r w:rsidR="00D75CE1" w:rsidRPr="00306F59">
                    <w:rPr>
                      <w:rFonts w:ascii="Noto Sans" w:eastAsia="Times New Roman" w:hAnsi="Noto Sans" w:cs="Noto Sans"/>
                      <w:sz w:val="21"/>
                      <w:szCs w:val="21"/>
                      <w:highlight w:val="yellow"/>
                    </w:rPr>
                    <w:t xml:space="preserve"> embed script &amp; JS script given below-&gt;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Iframe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 xml:space="preserve"> embed: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</w:t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iframe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 xml:space="preserve"> width="930" height="523" </w:t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src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="</w:t>
                  </w:r>
                  <w:hyperlink r:id="rId5" w:tgtFrame="_blank" w:history="1">
                    <w:r w:rsidR="00D75CE1" w:rsidRPr="00D75CE1">
                      <w:rPr>
                        <w:rFonts w:ascii="Noto Sans" w:eastAsia="Times New Roman" w:hAnsi="Noto Sans" w:cs="Noto Sans"/>
                        <w:color w:val="1155CC"/>
                        <w:sz w:val="21"/>
                        <w:szCs w:val="21"/>
                        <w:u w:val="single"/>
                      </w:rPr>
                      <w:t>https://www.youtube.com/embed/UaukXy49af8</w:t>
                    </w:r>
                  </w:hyperlink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" &gt;&lt;/</w:t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iframe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&gt;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&lt;script&gt;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(function(</w:t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w,d,s,l,i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){w[l]=w[l]||[];w[l].push({'</w:t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gtm.start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':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new Date().</w:t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getTime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(),</w:t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event:'gtm.js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'});var f=</w:t>
                  </w:r>
                  <w:proofErr w:type="spellStart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d.getElementsByTagName</w:t>
                  </w:r>
                  <w:proofErr w:type="spellEnd"/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(s)[0],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j=d.createElement(s),dl=l!='dataLayer'?'&amp;l='+l:'';j.async=true;j.src=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'</w:t>
                  </w:r>
                  <w:hyperlink r:id="rId6" w:tgtFrame="_blank" w:history="1">
                    <w:r w:rsidR="00D75CE1" w:rsidRPr="00D75CE1">
                      <w:rPr>
                        <w:rFonts w:ascii="Noto Sans" w:eastAsia="Times New Roman" w:hAnsi="Noto Sans" w:cs="Noto Sans"/>
                        <w:color w:val="1155CC"/>
                        <w:sz w:val="21"/>
                        <w:szCs w:val="21"/>
                        <w:u w:val="single"/>
                      </w:rPr>
                      <w:t>https://www.googletagmanager.com/gtm.js?id='+i+dl;f.parentNode.insertBefore(j,f)</w:t>
                    </w:r>
                  </w:hyperlink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})(window,document,'script','dataLayer','GTM-N6M7RBT');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&lt;/script&gt;</w:t>
                  </w:r>
                </w:p>
                <w:p w14:paraId="470A4284" w14:textId="055B4E92" w:rsidR="00062785" w:rsidRPr="00D75CE1" w:rsidRDefault="00D75CE1" w:rsidP="00062785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2 Buttons: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1. Delete - To delete all the cookie. 2. Retrieve - To Retrieve the deleted cookie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 xml:space="preserve">Step 2. Now when you click 1st button "Delete" - The existing cookies being generated by </w:t>
                  </w:r>
                  <w:proofErr w:type="spellStart"/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iframe</w:t>
                  </w:r>
                  <w:proofErr w:type="spellEnd"/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 xml:space="preserve"> and script is deleted. Note: Before deleting the cookies store the name and value data in local storage.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Final step: On clicking Retrieve button -&gt; Deleted Cookies is retrieved from the local storage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 xml:space="preserve">Submission: </w:t>
                  </w:r>
                  <w:proofErr w:type="spellStart"/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Github</w:t>
                  </w:r>
                  <w:proofErr w:type="spellEnd"/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 xml:space="preserve"> link with completed project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</w:p>
                <w:p w14:paraId="6FA697D2" w14:textId="5D7DD870" w:rsidR="00D75CE1" w:rsidRPr="00D75CE1" w:rsidRDefault="00D75CE1" w:rsidP="00D75CE1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</w:p>
              </w:tc>
            </w:tr>
          </w:tbl>
          <w:p w14:paraId="5F8AD221" w14:textId="77777777" w:rsidR="00D75CE1" w:rsidRPr="00D75CE1" w:rsidRDefault="00D75CE1" w:rsidP="00D75C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5802CC8" w14:textId="77777777" w:rsidR="00D75CE1" w:rsidRPr="00956332" w:rsidRDefault="00D75CE1" w:rsidP="00956332"/>
    <w:p w14:paraId="19741A36" w14:textId="77777777" w:rsidR="00B4662D" w:rsidRDefault="00B4662D"/>
    <w:sectPr w:rsidR="00B4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0475"/>
    <w:multiLevelType w:val="hybridMultilevel"/>
    <w:tmpl w:val="B13CEB58"/>
    <w:lvl w:ilvl="0" w:tplc="5DF4B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950F3"/>
    <w:multiLevelType w:val="hybridMultilevel"/>
    <w:tmpl w:val="0418883E"/>
    <w:lvl w:ilvl="0" w:tplc="5B66F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0015">
    <w:abstractNumId w:val="1"/>
  </w:num>
  <w:num w:numId="2" w16cid:durableId="12060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8D"/>
    <w:rsid w:val="00030C37"/>
    <w:rsid w:val="00062785"/>
    <w:rsid w:val="001E218D"/>
    <w:rsid w:val="00306F59"/>
    <w:rsid w:val="0039653A"/>
    <w:rsid w:val="003E114C"/>
    <w:rsid w:val="00461D4C"/>
    <w:rsid w:val="00846695"/>
    <w:rsid w:val="00940804"/>
    <w:rsid w:val="00956332"/>
    <w:rsid w:val="00B4662D"/>
    <w:rsid w:val="00C31DD7"/>
    <w:rsid w:val="00D16C05"/>
    <w:rsid w:val="00D75CE1"/>
    <w:rsid w:val="00E6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0DB6"/>
  <w15:chartTrackingRefBased/>
  <w15:docId w15:val="{5526241F-9572-4A57-856B-3AB3CD15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tagmanager.com/gtm.js?id=%27+i+dl;f.parentNode.insertBefore(j,f)" TargetMode="External"/><Relationship Id="rId5" Type="http://schemas.openxmlformats.org/officeDocument/2006/relationships/hyperlink" Target="https://www.youtube.com/embed/UaukXy49af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12</cp:revision>
  <dcterms:created xsi:type="dcterms:W3CDTF">2023-08-09T04:41:00Z</dcterms:created>
  <dcterms:modified xsi:type="dcterms:W3CDTF">2023-09-03T11:37:00Z</dcterms:modified>
</cp:coreProperties>
</file>