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EC89C" w14:textId="29C03EC8" w:rsidR="009A7064" w:rsidRPr="0032448D" w:rsidRDefault="009A7064" w:rsidP="0032448D">
      <w:pPr>
        <w:ind w:firstLine="709"/>
        <w:jc w:val="center"/>
        <w:rPr>
          <w:b/>
          <w:sz w:val="28"/>
          <w:szCs w:val="28"/>
        </w:rPr>
      </w:pPr>
      <w:r w:rsidRPr="0032448D">
        <w:rPr>
          <w:b/>
          <w:sz w:val="28"/>
          <w:szCs w:val="28"/>
        </w:rPr>
        <w:t>Отчёт по практической работе № 4.</w:t>
      </w:r>
    </w:p>
    <w:p w14:paraId="3DE2F6BE" w14:textId="77777777" w:rsidR="009A7064" w:rsidRPr="0032448D" w:rsidRDefault="009A7064" w:rsidP="0032448D">
      <w:pPr>
        <w:ind w:firstLine="709"/>
        <w:jc w:val="both"/>
        <w:rPr>
          <w:b/>
          <w:sz w:val="28"/>
          <w:szCs w:val="28"/>
        </w:rPr>
      </w:pPr>
      <w:r w:rsidRPr="0032448D">
        <w:rPr>
          <w:b/>
          <w:sz w:val="28"/>
          <w:szCs w:val="28"/>
        </w:rPr>
        <w:t>Тема: Разработка устава проекта</w:t>
      </w:r>
    </w:p>
    <w:p w14:paraId="6AFD83F9" w14:textId="4F355400" w:rsidR="00456797" w:rsidRPr="0032448D" w:rsidRDefault="009A7064" w:rsidP="0032448D">
      <w:pPr>
        <w:ind w:firstLine="709"/>
        <w:jc w:val="both"/>
        <w:rPr>
          <w:b/>
          <w:sz w:val="28"/>
          <w:szCs w:val="28"/>
        </w:rPr>
      </w:pPr>
      <w:r w:rsidRPr="0032448D">
        <w:rPr>
          <w:b/>
          <w:sz w:val="28"/>
          <w:szCs w:val="28"/>
        </w:rPr>
        <w:t>Цель: анализ требований к составлению устава проекта, формирование навыков составления устава ИТ-проекта.</w:t>
      </w:r>
    </w:p>
    <w:p w14:paraId="4BE45991" w14:textId="124CFA27" w:rsidR="009A7064" w:rsidRPr="0032448D" w:rsidRDefault="009A7064" w:rsidP="0032448D">
      <w:pPr>
        <w:ind w:firstLine="709"/>
        <w:jc w:val="both"/>
        <w:rPr>
          <w:b/>
          <w:sz w:val="28"/>
          <w:szCs w:val="28"/>
        </w:rPr>
      </w:pPr>
    </w:p>
    <w:p w14:paraId="2E25F64C" w14:textId="77777777" w:rsidR="009A7064" w:rsidRPr="0032448D" w:rsidRDefault="009A7064" w:rsidP="0032448D">
      <w:pPr>
        <w:pStyle w:val="2"/>
        <w:keepLines/>
        <w:spacing w:before="200" w:after="0" w:line="240" w:lineRule="auto"/>
        <w:ind w:firstLine="684"/>
        <w:rPr>
          <w:rFonts w:ascii="Times New Roman" w:hAnsi="Times New Roman"/>
          <w:i w:val="0"/>
          <w:lang w:val="ru-RU"/>
        </w:rPr>
      </w:pPr>
      <w:bookmarkStart w:id="0" w:name="_Toc273541580"/>
      <w:bookmarkStart w:id="1" w:name="_Toc274079209"/>
      <w:r w:rsidRPr="0032448D">
        <w:rPr>
          <w:rFonts w:ascii="Times New Roman" w:hAnsi="Times New Roman"/>
          <w:i w:val="0"/>
        </w:rPr>
        <w:t>Разработка устава проекта</w:t>
      </w:r>
      <w:bookmarkEnd w:id="0"/>
      <w:bookmarkEnd w:id="1"/>
      <w:r w:rsidRPr="0032448D">
        <w:rPr>
          <w:rFonts w:ascii="Times New Roman" w:hAnsi="Times New Roman"/>
          <w:i w:val="0"/>
          <w:lang w:val="ru-RU"/>
        </w:rPr>
        <w:t>. Основные сведения</w:t>
      </w:r>
    </w:p>
    <w:p w14:paraId="0166917D" w14:textId="77777777" w:rsidR="009A7064" w:rsidRPr="0032448D" w:rsidRDefault="009A7064" w:rsidP="0032448D">
      <w:pPr>
        <w:autoSpaceDE w:val="0"/>
        <w:autoSpaceDN w:val="0"/>
        <w:adjustRightInd w:val="0"/>
        <w:ind w:firstLine="686"/>
        <w:jc w:val="both"/>
        <w:rPr>
          <w:b/>
          <w:bCs/>
          <w:sz w:val="28"/>
          <w:szCs w:val="28"/>
        </w:rPr>
      </w:pPr>
      <w:r w:rsidRPr="0032448D">
        <w:rPr>
          <w:b/>
          <w:sz w:val="28"/>
          <w:szCs w:val="28"/>
        </w:rPr>
        <w:t>Устав проекта</w:t>
      </w:r>
      <w:r w:rsidRPr="0032448D">
        <w:rPr>
          <w:sz w:val="28"/>
          <w:szCs w:val="28"/>
        </w:rPr>
        <w:t xml:space="preserve"> – это инструмент (документ), который формально авторизует проект и является звеном, соединяющим предстоящий проект с текущей работой организации. Данный документ обычно отражает ситуацию со стороны организации-заказчика, выпускается руководителем, внешним по отношению к проекту, и назначает менеджера проекта, наделяя его полномочиями на использование в проекте ресурсов организации. Это особенно актуально в функционально-ориентированных и матричных организациях, т.е. в тех компаниях, где менеджеры не имеют непосредственной власти над членами проектной команды и другими ресурсами, но несут ответственность за выполнение проекта. Для того чтобы устав имел силу в подобной ситуации, издающий его руководитель, или спонсор проекта, должен находиться на том уровне, который подразумевает наличие контроля над ресурсами. Часто </w:t>
      </w:r>
      <w:r w:rsidRPr="0032448D">
        <w:rPr>
          <w:b/>
          <w:bCs/>
          <w:sz w:val="28"/>
          <w:szCs w:val="28"/>
        </w:rPr>
        <w:t>датой начала проекта считается день, следующий за подписанием устава.</w:t>
      </w:r>
    </w:p>
    <w:p w14:paraId="708331AF" w14:textId="77777777" w:rsidR="009A7064" w:rsidRPr="0032448D" w:rsidRDefault="009A7064" w:rsidP="0032448D">
      <w:pPr>
        <w:autoSpaceDE w:val="0"/>
        <w:autoSpaceDN w:val="0"/>
        <w:adjustRightInd w:val="0"/>
        <w:ind w:firstLine="686"/>
        <w:jc w:val="both"/>
        <w:rPr>
          <w:b/>
          <w:bCs/>
          <w:sz w:val="28"/>
          <w:szCs w:val="28"/>
        </w:rPr>
      </w:pPr>
      <w:r w:rsidRPr="0032448D">
        <w:rPr>
          <w:b/>
          <w:bCs/>
          <w:sz w:val="28"/>
          <w:szCs w:val="28"/>
        </w:rPr>
        <w:t>К информации, имеющей ключевое значение для составления устава, относятся:</w:t>
      </w:r>
    </w:p>
    <w:p w14:paraId="74160A25" w14:textId="77777777" w:rsidR="009A7064" w:rsidRPr="0032448D" w:rsidRDefault="009A7064" w:rsidP="0032448D">
      <w:pPr>
        <w:numPr>
          <w:ilvl w:val="0"/>
          <w:numId w:val="1"/>
        </w:numPr>
        <w:autoSpaceDE w:val="0"/>
        <w:autoSpaceDN w:val="0"/>
        <w:adjustRightInd w:val="0"/>
        <w:ind w:left="0" w:firstLine="686"/>
        <w:jc w:val="both"/>
        <w:rPr>
          <w:sz w:val="28"/>
          <w:szCs w:val="28"/>
        </w:rPr>
      </w:pPr>
      <w:r w:rsidRPr="0032448D">
        <w:rPr>
          <w:sz w:val="28"/>
          <w:szCs w:val="28"/>
        </w:rPr>
        <w:t xml:space="preserve">Стратегические и тактические </w:t>
      </w:r>
      <w:r w:rsidRPr="0032448D">
        <w:rPr>
          <w:b/>
          <w:bCs/>
          <w:sz w:val="28"/>
          <w:szCs w:val="28"/>
        </w:rPr>
        <w:t>цели организации-заказчика</w:t>
      </w:r>
      <w:r w:rsidRPr="0032448D">
        <w:rPr>
          <w:sz w:val="28"/>
          <w:szCs w:val="28"/>
        </w:rPr>
        <w:t>;</w:t>
      </w:r>
    </w:p>
    <w:p w14:paraId="0C902C26" w14:textId="77777777" w:rsidR="009A7064" w:rsidRPr="0032448D" w:rsidRDefault="009A7064" w:rsidP="0032448D">
      <w:pPr>
        <w:numPr>
          <w:ilvl w:val="0"/>
          <w:numId w:val="1"/>
        </w:numPr>
        <w:autoSpaceDE w:val="0"/>
        <w:autoSpaceDN w:val="0"/>
        <w:adjustRightInd w:val="0"/>
        <w:ind w:left="0" w:firstLine="686"/>
        <w:jc w:val="both"/>
        <w:rPr>
          <w:sz w:val="28"/>
          <w:szCs w:val="28"/>
        </w:rPr>
      </w:pPr>
      <w:r w:rsidRPr="0032448D">
        <w:rPr>
          <w:b/>
          <w:bCs/>
          <w:sz w:val="28"/>
          <w:szCs w:val="28"/>
        </w:rPr>
        <w:t>Требования организации-заказчика</w:t>
      </w:r>
      <w:r w:rsidRPr="0032448D">
        <w:rPr>
          <w:sz w:val="28"/>
          <w:szCs w:val="28"/>
        </w:rPr>
        <w:t>;</w:t>
      </w:r>
    </w:p>
    <w:p w14:paraId="11FA6747" w14:textId="77777777" w:rsidR="009A7064" w:rsidRPr="0032448D" w:rsidRDefault="009A7064" w:rsidP="0032448D">
      <w:pPr>
        <w:numPr>
          <w:ilvl w:val="0"/>
          <w:numId w:val="1"/>
        </w:numPr>
        <w:autoSpaceDE w:val="0"/>
        <w:autoSpaceDN w:val="0"/>
        <w:adjustRightInd w:val="0"/>
        <w:ind w:left="0" w:firstLine="686"/>
        <w:jc w:val="both"/>
        <w:rPr>
          <w:sz w:val="28"/>
          <w:szCs w:val="28"/>
        </w:rPr>
      </w:pPr>
      <w:r w:rsidRPr="0032448D">
        <w:rPr>
          <w:sz w:val="28"/>
          <w:szCs w:val="28"/>
        </w:rPr>
        <w:t>ТЭО – технико-экономическое обоснование или ТЗ – техническое задание;</w:t>
      </w:r>
    </w:p>
    <w:p w14:paraId="4E58CE7B" w14:textId="77777777" w:rsidR="009A7064" w:rsidRPr="0032448D" w:rsidRDefault="009A7064" w:rsidP="0032448D">
      <w:pPr>
        <w:numPr>
          <w:ilvl w:val="0"/>
          <w:numId w:val="1"/>
        </w:numPr>
        <w:autoSpaceDE w:val="0"/>
        <w:autoSpaceDN w:val="0"/>
        <w:adjustRightInd w:val="0"/>
        <w:ind w:left="0" w:firstLine="686"/>
        <w:jc w:val="both"/>
        <w:rPr>
          <w:sz w:val="28"/>
          <w:szCs w:val="28"/>
        </w:rPr>
      </w:pPr>
      <w:r w:rsidRPr="0032448D">
        <w:rPr>
          <w:sz w:val="28"/>
          <w:szCs w:val="28"/>
        </w:rPr>
        <w:t>Контракт (договор);</w:t>
      </w:r>
    </w:p>
    <w:p w14:paraId="524B5A74" w14:textId="0D58AA32" w:rsidR="009A7064" w:rsidRPr="0032448D" w:rsidRDefault="009A7064" w:rsidP="0032448D">
      <w:pPr>
        <w:numPr>
          <w:ilvl w:val="0"/>
          <w:numId w:val="1"/>
        </w:numPr>
        <w:autoSpaceDE w:val="0"/>
        <w:autoSpaceDN w:val="0"/>
        <w:adjustRightInd w:val="0"/>
        <w:ind w:left="0" w:firstLine="686"/>
        <w:jc w:val="both"/>
        <w:rPr>
          <w:sz w:val="28"/>
          <w:szCs w:val="28"/>
        </w:rPr>
      </w:pPr>
      <w:r w:rsidRPr="0032448D">
        <w:rPr>
          <w:b/>
          <w:bCs/>
          <w:sz w:val="28"/>
          <w:szCs w:val="28"/>
        </w:rPr>
        <w:t>Внутрикорпоративная методология управления проектами и соответствующие политики</w:t>
      </w:r>
      <w:r w:rsidRPr="0032448D">
        <w:rPr>
          <w:sz w:val="28"/>
          <w:szCs w:val="28"/>
        </w:rPr>
        <w:t xml:space="preserve"> (инструментальный ящик).</w:t>
      </w:r>
    </w:p>
    <w:p w14:paraId="1D8604CD" w14:textId="77777777" w:rsidR="009A7064" w:rsidRPr="0032448D" w:rsidRDefault="009A7064" w:rsidP="0032448D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45473551" w14:textId="57D540A9" w:rsidR="0037271D" w:rsidRPr="0032448D" w:rsidRDefault="0037271D" w:rsidP="0032448D">
      <w:pPr>
        <w:jc w:val="center"/>
        <w:rPr>
          <w:b/>
          <w:sz w:val="28"/>
          <w:szCs w:val="28"/>
        </w:rPr>
      </w:pPr>
      <w:r w:rsidRPr="0032448D">
        <w:rPr>
          <w:b/>
          <w:sz w:val="28"/>
          <w:szCs w:val="28"/>
        </w:rPr>
        <w:t>Результат первого шага документ - Устав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9"/>
        <w:gridCol w:w="3130"/>
        <w:gridCol w:w="3066"/>
      </w:tblGrid>
      <w:tr w:rsidR="0037271D" w:rsidRPr="0032448D" w14:paraId="319A8547" w14:textId="77777777" w:rsidTr="0037271D">
        <w:tc>
          <w:tcPr>
            <w:tcW w:w="3149" w:type="dxa"/>
            <w:tcBorders>
              <w:top w:val="single" w:sz="4" w:space="0" w:color="auto"/>
            </w:tcBorders>
          </w:tcPr>
          <w:p w14:paraId="67B156D6" w14:textId="77777777" w:rsidR="0037271D" w:rsidRPr="0032448D" w:rsidRDefault="0037271D" w:rsidP="0032448D">
            <w:pPr>
              <w:rPr>
                <w:sz w:val="28"/>
                <w:szCs w:val="28"/>
              </w:rPr>
            </w:pPr>
            <w:r w:rsidRPr="0032448D">
              <w:rPr>
                <w:b/>
                <w:bCs/>
                <w:sz w:val="28"/>
                <w:szCs w:val="28"/>
              </w:rPr>
              <w:t>Название проекта:</w:t>
            </w: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195D3652" w14:textId="04563C9F" w:rsidR="0037271D" w:rsidRPr="0032448D" w:rsidRDefault="0037271D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«Модернизация компьютерного класса»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14:paraId="27F9B4D1" w14:textId="77777777" w:rsidR="0037271D" w:rsidRPr="0032448D" w:rsidRDefault="0037271D" w:rsidP="0032448D">
            <w:pPr>
              <w:rPr>
                <w:sz w:val="28"/>
                <w:szCs w:val="28"/>
              </w:rPr>
            </w:pPr>
          </w:p>
        </w:tc>
      </w:tr>
      <w:tr w:rsidR="0037271D" w:rsidRPr="0032448D" w14:paraId="69E5C20D" w14:textId="77777777" w:rsidTr="0037271D">
        <w:tc>
          <w:tcPr>
            <w:tcW w:w="3149" w:type="dxa"/>
            <w:tcBorders>
              <w:bottom w:val="single" w:sz="4" w:space="0" w:color="auto"/>
            </w:tcBorders>
          </w:tcPr>
          <w:p w14:paraId="0FF7B5FC" w14:textId="77777777" w:rsidR="0037271D" w:rsidRPr="0032448D" w:rsidRDefault="0037271D" w:rsidP="0032448D">
            <w:pPr>
              <w:rPr>
                <w:sz w:val="28"/>
                <w:szCs w:val="28"/>
              </w:rPr>
            </w:pPr>
            <w:r w:rsidRPr="0032448D">
              <w:rPr>
                <w:b/>
                <w:bCs/>
                <w:sz w:val="28"/>
                <w:szCs w:val="28"/>
              </w:rPr>
              <w:t>Менеджер проекта: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2D0D3913" w14:textId="639E49D7" w:rsidR="0037271D" w:rsidRPr="0032448D" w:rsidRDefault="009C65EB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ФИО</w:t>
            </w:r>
          </w:p>
        </w:tc>
        <w:tc>
          <w:tcPr>
            <w:tcW w:w="3066" w:type="dxa"/>
            <w:tcBorders>
              <w:bottom w:val="single" w:sz="4" w:space="0" w:color="auto"/>
            </w:tcBorders>
          </w:tcPr>
          <w:p w14:paraId="6F534E0A" w14:textId="77777777" w:rsidR="0037271D" w:rsidRPr="0032448D" w:rsidRDefault="0037271D" w:rsidP="0032448D">
            <w:pPr>
              <w:rPr>
                <w:sz w:val="28"/>
                <w:szCs w:val="28"/>
              </w:rPr>
            </w:pPr>
          </w:p>
        </w:tc>
      </w:tr>
      <w:tr w:rsidR="0037271D" w:rsidRPr="0032448D" w14:paraId="712F3332" w14:textId="77777777" w:rsidTr="0037271D">
        <w:tc>
          <w:tcPr>
            <w:tcW w:w="3149" w:type="dxa"/>
            <w:tcBorders>
              <w:bottom w:val="single" w:sz="4" w:space="0" w:color="auto"/>
            </w:tcBorders>
          </w:tcPr>
          <w:p w14:paraId="2E5266A2" w14:textId="77777777" w:rsidR="0037271D" w:rsidRPr="0032448D" w:rsidRDefault="0037271D" w:rsidP="0032448D">
            <w:pPr>
              <w:rPr>
                <w:sz w:val="28"/>
                <w:szCs w:val="28"/>
              </w:rPr>
            </w:pPr>
            <w:r w:rsidRPr="0032448D">
              <w:rPr>
                <w:b/>
                <w:bCs/>
                <w:sz w:val="28"/>
                <w:szCs w:val="28"/>
              </w:rPr>
              <w:t>Дата (MM/DD/YYYY):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2A381CA2" w14:textId="59FCCE65" w:rsidR="0037271D" w:rsidRPr="0032448D" w:rsidRDefault="0037271D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02.10.23</w:t>
            </w:r>
          </w:p>
        </w:tc>
        <w:tc>
          <w:tcPr>
            <w:tcW w:w="3066" w:type="dxa"/>
            <w:tcBorders>
              <w:bottom w:val="single" w:sz="4" w:space="0" w:color="auto"/>
            </w:tcBorders>
          </w:tcPr>
          <w:p w14:paraId="45AF4D24" w14:textId="77777777" w:rsidR="0037271D" w:rsidRPr="0032448D" w:rsidRDefault="0037271D" w:rsidP="0032448D">
            <w:pPr>
              <w:rPr>
                <w:sz w:val="28"/>
                <w:szCs w:val="28"/>
              </w:rPr>
            </w:pPr>
          </w:p>
        </w:tc>
      </w:tr>
      <w:tr w:rsidR="0037271D" w:rsidRPr="0032448D" w14:paraId="35B0B2CE" w14:textId="77777777" w:rsidTr="0037271D">
        <w:tc>
          <w:tcPr>
            <w:tcW w:w="3149" w:type="dxa"/>
            <w:vAlign w:val="center"/>
          </w:tcPr>
          <w:p w14:paraId="1D1BFD70" w14:textId="77777777" w:rsidR="0037271D" w:rsidRPr="0032448D" w:rsidRDefault="0037271D" w:rsidP="0032448D">
            <w:pPr>
              <w:jc w:val="center"/>
              <w:rPr>
                <w:sz w:val="28"/>
                <w:szCs w:val="28"/>
              </w:rPr>
            </w:pPr>
            <w:r w:rsidRPr="0032448D">
              <w:rPr>
                <w:b/>
                <w:bCs/>
                <w:sz w:val="28"/>
                <w:szCs w:val="28"/>
              </w:rPr>
              <w:t>Версия</w:t>
            </w:r>
          </w:p>
        </w:tc>
        <w:tc>
          <w:tcPr>
            <w:tcW w:w="3130" w:type="dxa"/>
            <w:vAlign w:val="center"/>
          </w:tcPr>
          <w:p w14:paraId="55D66A1C" w14:textId="77777777" w:rsidR="0037271D" w:rsidRPr="0032448D" w:rsidRDefault="0037271D" w:rsidP="0032448D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  <w:p w14:paraId="1DB18566" w14:textId="77777777" w:rsidR="0037271D" w:rsidRPr="0032448D" w:rsidRDefault="0037271D" w:rsidP="0032448D">
            <w:pPr>
              <w:jc w:val="center"/>
              <w:rPr>
                <w:sz w:val="28"/>
                <w:szCs w:val="28"/>
              </w:rPr>
            </w:pPr>
            <w:r w:rsidRPr="0032448D">
              <w:rPr>
                <w:b/>
                <w:bCs/>
                <w:sz w:val="28"/>
                <w:szCs w:val="28"/>
              </w:rPr>
              <w:t>(MM/DD/YYYY)</w:t>
            </w:r>
          </w:p>
        </w:tc>
        <w:tc>
          <w:tcPr>
            <w:tcW w:w="3066" w:type="dxa"/>
            <w:vAlign w:val="center"/>
          </w:tcPr>
          <w:p w14:paraId="3E5749A2" w14:textId="77777777" w:rsidR="0037271D" w:rsidRPr="0032448D" w:rsidRDefault="0037271D" w:rsidP="0032448D">
            <w:pPr>
              <w:jc w:val="center"/>
              <w:rPr>
                <w:sz w:val="28"/>
                <w:szCs w:val="28"/>
              </w:rPr>
            </w:pPr>
            <w:r w:rsidRPr="0032448D"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37271D" w:rsidRPr="0032448D" w14:paraId="36C904C7" w14:textId="77777777" w:rsidTr="0037271D">
        <w:tc>
          <w:tcPr>
            <w:tcW w:w="3149" w:type="dxa"/>
          </w:tcPr>
          <w:p w14:paraId="56C85257" w14:textId="77777777" w:rsidR="0037271D" w:rsidRPr="0032448D" w:rsidRDefault="0037271D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1.0.</w:t>
            </w:r>
          </w:p>
        </w:tc>
        <w:tc>
          <w:tcPr>
            <w:tcW w:w="3130" w:type="dxa"/>
          </w:tcPr>
          <w:p w14:paraId="5E0BB4B6" w14:textId="23156D7F" w:rsidR="0037271D" w:rsidRPr="0032448D" w:rsidRDefault="0037271D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02.10.23</w:t>
            </w:r>
          </w:p>
        </w:tc>
        <w:tc>
          <w:tcPr>
            <w:tcW w:w="3066" w:type="dxa"/>
          </w:tcPr>
          <w:p w14:paraId="0220938C" w14:textId="77777777" w:rsidR="0037271D" w:rsidRPr="0032448D" w:rsidRDefault="0037271D" w:rsidP="0032448D">
            <w:pPr>
              <w:rPr>
                <w:sz w:val="28"/>
                <w:szCs w:val="28"/>
              </w:rPr>
            </w:pPr>
          </w:p>
        </w:tc>
      </w:tr>
      <w:tr w:rsidR="0037271D" w:rsidRPr="0032448D" w14:paraId="2D6B63CC" w14:textId="77777777" w:rsidTr="0037271D">
        <w:tc>
          <w:tcPr>
            <w:tcW w:w="3149" w:type="dxa"/>
          </w:tcPr>
          <w:p w14:paraId="58C9127F" w14:textId="77777777" w:rsidR="0037271D" w:rsidRPr="0032448D" w:rsidRDefault="0037271D" w:rsidP="0032448D">
            <w:pPr>
              <w:rPr>
                <w:sz w:val="28"/>
                <w:szCs w:val="28"/>
              </w:rPr>
            </w:pPr>
          </w:p>
        </w:tc>
        <w:tc>
          <w:tcPr>
            <w:tcW w:w="3130" w:type="dxa"/>
          </w:tcPr>
          <w:p w14:paraId="34D77891" w14:textId="77777777" w:rsidR="0037271D" w:rsidRPr="0032448D" w:rsidRDefault="0037271D" w:rsidP="0032448D">
            <w:pPr>
              <w:rPr>
                <w:sz w:val="28"/>
                <w:szCs w:val="28"/>
              </w:rPr>
            </w:pPr>
          </w:p>
        </w:tc>
        <w:tc>
          <w:tcPr>
            <w:tcW w:w="3066" w:type="dxa"/>
          </w:tcPr>
          <w:p w14:paraId="493911C4" w14:textId="77777777" w:rsidR="0037271D" w:rsidRPr="0032448D" w:rsidRDefault="0037271D" w:rsidP="0032448D">
            <w:pPr>
              <w:rPr>
                <w:sz w:val="28"/>
                <w:szCs w:val="28"/>
              </w:rPr>
            </w:pPr>
          </w:p>
        </w:tc>
      </w:tr>
      <w:tr w:rsidR="0037271D" w:rsidRPr="0032448D" w14:paraId="7317CD9B" w14:textId="77777777" w:rsidTr="0037271D">
        <w:tc>
          <w:tcPr>
            <w:tcW w:w="3149" w:type="dxa"/>
          </w:tcPr>
          <w:p w14:paraId="0BE0498D" w14:textId="77777777" w:rsidR="0037271D" w:rsidRPr="0032448D" w:rsidRDefault="0037271D" w:rsidP="0032448D">
            <w:pPr>
              <w:rPr>
                <w:sz w:val="28"/>
                <w:szCs w:val="28"/>
              </w:rPr>
            </w:pPr>
          </w:p>
        </w:tc>
        <w:tc>
          <w:tcPr>
            <w:tcW w:w="3130" w:type="dxa"/>
          </w:tcPr>
          <w:p w14:paraId="367261CB" w14:textId="77777777" w:rsidR="0037271D" w:rsidRPr="0032448D" w:rsidRDefault="0037271D" w:rsidP="0032448D">
            <w:pPr>
              <w:rPr>
                <w:sz w:val="28"/>
                <w:szCs w:val="28"/>
              </w:rPr>
            </w:pPr>
          </w:p>
        </w:tc>
        <w:tc>
          <w:tcPr>
            <w:tcW w:w="3066" w:type="dxa"/>
          </w:tcPr>
          <w:p w14:paraId="5D1E6BBB" w14:textId="77777777" w:rsidR="0037271D" w:rsidRPr="0032448D" w:rsidRDefault="0037271D" w:rsidP="0032448D">
            <w:pPr>
              <w:rPr>
                <w:sz w:val="28"/>
                <w:szCs w:val="28"/>
              </w:rPr>
            </w:pPr>
          </w:p>
        </w:tc>
      </w:tr>
    </w:tbl>
    <w:p w14:paraId="191784FF" w14:textId="77777777" w:rsidR="0032448D" w:rsidRDefault="0032448D" w:rsidP="0032448D">
      <w:pPr>
        <w:ind w:firstLine="709"/>
        <w:jc w:val="center"/>
        <w:rPr>
          <w:b/>
          <w:sz w:val="28"/>
          <w:szCs w:val="28"/>
        </w:rPr>
      </w:pPr>
    </w:p>
    <w:p w14:paraId="3655F6D7" w14:textId="77777777" w:rsidR="0032448D" w:rsidRDefault="0032448D" w:rsidP="0032448D">
      <w:pPr>
        <w:ind w:firstLine="709"/>
        <w:jc w:val="center"/>
        <w:rPr>
          <w:b/>
          <w:sz w:val="28"/>
          <w:szCs w:val="28"/>
        </w:rPr>
      </w:pPr>
    </w:p>
    <w:p w14:paraId="1AEB6588" w14:textId="77777777" w:rsidR="0032448D" w:rsidRDefault="0032448D" w:rsidP="0032448D">
      <w:pPr>
        <w:ind w:firstLine="709"/>
        <w:jc w:val="center"/>
        <w:rPr>
          <w:b/>
          <w:sz w:val="28"/>
          <w:szCs w:val="28"/>
        </w:rPr>
      </w:pPr>
    </w:p>
    <w:p w14:paraId="53A2DA90" w14:textId="77777777" w:rsidR="0032448D" w:rsidRDefault="0032448D" w:rsidP="0032448D">
      <w:pPr>
        <w:ind w:firstLine="709"/>
        <w:jc w:val="center"/>
        <w:rPr>
          <w:b/>
          <w:sz w:val="28"/>
          <w:szCs w:val="28"/>
        </w:rPr>
      </w:pPr>
    </w:p>
    <w:p w14:paraId="55A329C5" w14:textId="7CE52ABB" w:rsidR="009A7064" w:rsidRPr="0032448D" w:rsidRDefault="009C65EB" w:rsidP="0032448D">
      <w:pPr>
        <w:ind w:firstLine="709"/>
        <w:jc w:val="center"/>
        <w:rPr>
          <w:b/>
          <w:sz w:val="28"/>
          <w:szCs w:val="28"/>
        </w:rPr>
      </w:pPr>
      <w:r w:rsidRPr="0032448D">
        <w:rPr>
          <w:b/>
          <w:sz w:val="28"/>
          <w:szCs w:val="28"/>
        </w:rPr>
        <w:lastRenderedPageBreak/>
        <w:t>Устав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65EB" w:rsidRPr="0032448D" w14:paraId="260F5590" w14:textId="77777777" w:rsidTr="00145F85">
        <w:tc>
          <w:tcPr>
            <w:tcW w:w="9345" w:type="dxa"/>
            <w:shd w:val="clear" w:color="auto" w:fill="C00000"/>
          </w:tcPr>
          <w:p w14:paraId="7EA549DB" w14:textId="010F30F8" w:rsidR="009C65EB" w:rsidRPr="0032448D" w:rsidRDefault="009C65EB" w:rsidP="0032448D">
            <w:pPr>
              <w:jc w:val="center"/>
              <w:rPr>
                <w:b/>
                <w:sz w:val="28"/>
                <w:szCs w:val="28"/>
              </w:rPr>
            </w:pPr>
            <w:r w:rsidRPr="0032448D">
              <w:rPr>
                <w:b/>
                <w:color w:val="FFFFFF" w:themeColor="background1"/>
                <w:sz w:val="28"/>
                <w:szCs w:val="28"/>
              </w:rPr>
              <w:t>1.Краткое описание проекта.</w:t>
            </w:r>
          </w:p>
        </w:tc>
      </w:tr>
      <w:tr w:rsidR="009C65EB" w:rsidRPr="0032448D" w14:paraId="3106E49A" w14:textId="77777777" w:rsidTr="009C65EB">
        <w:tc>
          <w:tcPr>
            <w:tcW w:w="9345" w:type="dxa"/>
            <w:shd w:val="clear" w:color="auto" w:fill="E7E6E6" w:themeFill="background2"/>
          </w:tcPr>
          <w:p w14:paraId="35524AA8" w14:textId="305B7996" w:rsidR="009C65EB" w:rsidRPr="0032448D" w:rsidRDefault="009C65EB" w:rsidP="0032448D">
            <w:pPr>
              <w:tabs>
                <w:tab w:val="left" w:pos="5880"/>
              </w:tabs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1.1 Название проекта.</w:t>
            </w:r>
            <w:r w:rsidRPr="0032448D">
              <w:rPr>
                <w:b/>
                <w:sz w:val="28"/>
                <w:szCs w:val="28"/>
              </w:rPr>
              <w:tab/>
            </w:r>
          </w:p>
        </w:tc>
      </w:tr>
      <w:tr w:rsidR="009C65EB" w:rsidRPr="0032448D" w14:paraId="79E17331" w14:textId="77777777" w:rsidTr="007020BE">
        <w:tc>
          <w:tcPr>
            <w:tcW w:w="9345" w:type="dxa"/>
          </w:tcPr>
          <w:p w14:paraId="707CAC0D" w14:textId="472B66D5" w:rsidR="009C65EB" w:rsidRPr="0032448D" w:rsidRDefault="009C65EB" w:rsidP="0032448D">
            <w:pPr>
              <w:rPr>
                <w:bCs/>
                <w:sz w:val="28"/>
                <w:szCs w:val="28"/>
              </w:rPr>
            </w:pPr>
            <w:r w:rsidRPr="0032448D">
              <w:rPr>
                <w:bCs/>
                <w:sz w:val="28"/>
                <w:szCs w:val="28"/>
              </w:rPr>
              <w:t>«Модернизация класса»</w:t>
            </w:r>
          </w:p>
        </w:tc>
      </w:tr>
      <w:tr w:rsidR="009C65EB" w:rsidRPr="0032448D" w14:paraId="683A31CC" w14:textId="77777777" w:rsidTr="009C65EB">
        <w:tc>
          <w:tcPr>
            <w:tcW w:w="9345" w:type="dxa"/>
            <w:shd w:val="clear" w:color="auto" w:fill="E7E6E6" w:themeFill="background2"/>
          </w:tcPr>
          <w:p w14:paraId="590D2466" w14:textId="5252C212" w:rsidR="009C65EB" w:rsidRPr="0032448D" w:rsidRDefault="009C65EB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1.2 Суть проекта.</w:t>
            </w:r>
          </w:p>
        </w:tc>
      </w:tr>
      <w:tr w:rsidR="009C65EB" w:rsidRPr="0032448D" w14:paraId="4937971C" w14:textId="77777777" w:rsidTr="007020BE">
        <w:tc>
          <w:tcPr>
            <w:tcW w:w="9345" w:type="dxa"/>
          </w:tcPr>
          <w:p w14:paraId="1B9549A9" w14:textId="6B43B9A5" w:rsidR="009C65EB" w:rsidRPr="0032448D" w:rsidRDefault="009C65EB" w:rsidP="0032448D">
            <w:pPr>
              <w:rPr>
                <w:bCs/>
                <w:sz w:val="28"/>
                <w:szCs w:val="28"/>
              </w:rPr>
            </w:pPr>
            <w:r w:rsidRPr="0032448D">
              <w:rPr>
                <w:bCs/>
                <w:sz w:val="28"/>
                <w:szCs w:val="28"/>
              </w:rPr>
              <w:t>Внедрение в компьютерный класс новых компьютеров.</w:t>
            </w:r>
          </w:p>
        </w:tc>
      </w:tr>
      <w:tr w:rsidR="009C65EB" w:rsidRPr="0032448D" w14:paraId="28580D91" w14:textId="77777777" w:rsidTr="009C65EB">
        <w:tc>
          <w:tcPr>
            <w:tcW w:w="9345" w:type="dxa"/>
            <w:shd w:val="clear" w:color="auto" w:fill="E7E6E6" w:themeFill="background2"/>
          </w:tcPr>
          <w:p w14:paraId="74ACE848" w14:textId="642F4001" w:rsidR="009C65EB" w:rsidRPr="0032448D" w:rsidRDefault="009C65EB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1.3 Бизнес-окружение прое</w:t>
            </w:r>
            <w:r w:rsidR="001D76D5" w:rsidRPr="0032448D">
              <w:rPr>
                <w:b/>
                <w:sz w:val="28"/>
                <w:szCs w:val="28"/>
              </w:rPr>
              <w:t>к</w:t>
            </w:r>
            <w:r w:rsidRPr="0032448D">
              <w:rPr>
                <w:b/>
                <w:sz w:val="28"/>
                <w:szCs w:val="28"/>
              </w:rPr>
              <w:t>та.</w:t>
            </w:r>
          </w:p>
        </w:tc>
      </w:tr>
      <w:tr w:rsidR="009C65EB" w:rsidRPr="0032448D" w14:paraId="759549F9" w14:textId="77777777" w:rsidTr="007020BE">
        <w:tc>
          <w:tcPr>
            <w:tcW w:w="9345" w:type="dxa"/>
          </w:tcPr>
          <w:p w14:paraId="743B8D0F" w14:textId="13F9F483" w:rsidR="00B93458" w:rsidRPr="0032448D" w:rsidRDefault="00B1117F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Поставщик</w:t>
            </w:r>
            <w:r w:rsidR="001D76D5" w:rsidRPr="0032448D">
              <w:rPr>
                <w:sz w:val="28"/>
                <w:szCs w:val="28"/>
              </w:rPr>
              <w:t xml:space="preserve">. </w:t>
            </w:r>
          </w:p>
          <w:p w14:paraId="10A36370" w14:textId="77777777" w:rsidR="006B14F4" w:rsidRPr="0032448D" w:rsidRDefault="001D76D5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Команда проекта.</w:t>
            </w:r>
          </w:p>
          <w:p w14:paraId="550D2D72" w14:textId="049B4334" w:rsidR="00B93458" w:rsidRPr="0032448D" w:rsidRDefault="00B93458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Заказчик.</w:t>
            </w:r>
          </w:p>
        </w:tc>
      </w:tr>
      <w:tr w:rsidR="009C65EB" w:rsidRPr="0032448D" w14:paraId="7434C877" w14:textId="77777777" w:rsidTr="009C65EB">
        <w:tc>
          <w:tcPr>
            <w:tcW w:w="9345" w:type="dxa"/>
            <w:shd w:val="clear" w:color="auto" w:fill="E7E6E6" w:themeFill="background2"/>
          </w:tcPr>
          <w:p w14:paraId="7B43D44F" w14:textId="77612906" w:rsidR="009C65EB" w:rsidRPr="0032448D" w:rsidRDefault="009C65EB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1.4 Цели проекта.</w:t>
            </w:r>
          </w:p>
        </w:tc>
      </w:tr>
      <w:tr w:rsidR="009C65EB" w:rsidRPr="0032448D" w14:paraId="76A31616" w14:textId="77777777" w:rsidTr="007020BE">
        <w:tc>
          <w:tcPr>
            <w:tcW w:w="9345" w:type="dxa"/>
          </w:tcPr>
          <w:p w14:paraId="27FADF78" w14:textId="77777777" w:rsidR="001D76D5" w:rsidRPr="0032448D" w:rsidRDefault="001D76D5" w:rsidP="0032448D">
            <w:pPr>
              <w:jc w:val="both"/>
              <w:rPr>
                <w:bCs/>
                <w:sz w:val="28"/>
                <w:szCs w:val="28"/>
              </w:rPr>
            </w:pPr>
            <w:r w:rsidRPr="0032448D">
              <w:rPr>
                <w:bCs/>
                <w:sz w:val="28"/>
                <w:szCs w:val="28"/>
              </w:rPr>
              <w:t>Подать заявку на замену оборудования.</w:t>
            </w:r>
          </w:p>
          <w:p w14:paraId="5E5BD835" w14:textId="508343E9" w:rsidR="001D76D5" w:rsidRPr="0032448D" w:rsidRDefault="001D76D5" w:rsidP="0032448D">
            <w:pPr>
              <w:jc w:val="both"/>
              <w:rPr>
                <w:bCs/>
                <w:sz w:val="28"/>
                <w:szCs w:val="28"/>
              </w:rPr>
            </w:pPr>
            <w:r w:rsidRPr="0032448D">
              <w:rPr>
                <w:bCs/>
                <w:sz w:val="28"/>
                <w:szCs w:val="28"/>
              </w:rPr>
              <w:t>Улучшить оборудование в классе.</w:t>
            </w:r>
          </w:p>
          <w:p w14:paraId="15B9315B" w14:textId="706B7752" w:rsidR="001D76D5" w:rsidRPr="0032448D" w:rsidRDefault="001D76D5" w:rsidP="0032448D">
            <w:pPr>
              <w:jc w:val="both"/>
              <w:rPr>
                <w:bCs/>
                <w:sz w:val="28"/>
                <w:szCs w:val="28"/>
              </w:rPr>
            </w:pPr>
            <w:r w:rsidRPr="0032448D">
              <w:rPr>
                <w:bCs/>
                <w:sz w:val="28"/>
                <w:szCs w:val="28"/>
              </w:rPr>
              <w:t>Сделать современное рабочее место.</w:t>
            </w:r>
          </w:p>
          <w:p w14:paraId="2EAAFAA2" w14:textId="77777777" w:rsidR="00B93458" w:rsidRPr="0032448D" w:rsidRDefault="001D76D5" w:rsidP="0032448D">
            <w:pPr>
              <w:jc w:val="both"/>
              <w:rPr>
                <w:bCs/>
                <w:sz w:val="28"/>
                <w:szCs w:val="28"/>
              </w:rPr>
            </w:pPr>
            <w:r w:rsidRPr="0032448D">
              <w:rPr>
                <w:bCs/>
                <w:sz w:val="28"/>
                <w:szCs w:val="28"/>
              </w:rPr>
              <w:t>Уложится в бюджет.</w:t>
            </w:r>
          </w:p>
          <w:p w14:paraId="27FB817B" w14:textId="5F9BBD51" w:rsidR="001D76D5" w:rsidRPr="0032448D" w:rsidRDefault="001D76D5" w:rsidP="0032448D">
            <w:pPr>
              <w:jc w:val="both"/>
              <w:rPr>
                <w:bCs/>
                <w:sz w:val="28"/>
                <w:szCs w:val="28"/>
              </w:rPr>
            </w:pPr>
            <w:r w:rsidRPr="0032448D">
              <w:rPr>
                <w:bCs/>
                <w:sz w:val="28"/>
                <w:szCs w:val="28"/>
              </w:rPr>
              <w:t>Обновить оборудование как можно быстрее.</w:t>
            </w:r>
          </w:p>
        </w:tc>
      </w:tr>
      <w:tr w:rsidR="009C65EB" w:rsidRPr="0032448D" w14:paraId="4EF1BB9C" w14:textId="77777777" w:rsidTr="009C65EB">
        <w:tc>
          <w:tcPr>
            <w:tcW w:w="9345" w:type="dxa"/>
            <w:shd w:val="clear" w:color="auto" w:fill="E7E6E6" w:themeFill="background2"/>
          </w:tcPr>
          <w:p w14:paraId="699331FE" w14:textId="7B04D75D" w:rsidR="009C65EB" w:rsidRPr="0032448D" w:rsidRDefault="009C65EB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1.5 Риски проекта</w:t>
            </w:r>
          </w:p>
        </w:tc>
      </w:tr>
      <w:tr w:rsidR="009C65EB" w:rsidRPr="0032448D" w14:paraId="4DF18D15" w14:textId="77777777" w:rsidTr="007020BE">
        <w:tc>
          <w:tcPr>
            <w:tcW w:w="9345" w:type="dxa"/>
          </w:tcPr>
          <w:p w14:paraId="252A3547" w14:textId="77777777" w:rsidR="009C65EB" w:rsidRPr="0032448D" w:rsidRDefault="001D76D5" w:rsidP="0032448D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Могут попасться</w:t>
            </w:r>
            <w:r w:rsidR="00E849D4" w:rsidRPr="0032448D">
              <w:rPr>
                <w:sz w:val="28"/>
                <w:szCs w:val="28"/>
              </w:rPr>
              <w:t xml:space="preserve"> бракованные компоненты</w:t>
            </w:r>
            <w:r w:rsidRPr="0032448D">
              <w:rPr>
                <w:sz w:val="28"/>
                <w:szCs w:val="28"/>
              </w:rPr>
              <w:t>.</w:t>
            </w:r>
          </w:p>
          <w:p w14:paraId="3FAFA88F" w14:textId="77777777" w:rsidR="00B93458" w:rsidRPr="0032448D" w:rsidRDefault="00B93458" w:rsidP="0032448D">
            <w:pPr>
              <w:tabs>
                <w:tab w:val="left" w:pos="1095"/>
              </w:tabs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32448D">
              <w:rPr>
                <w:color w:val="333333"/>
                <w:sz w:val="28"/>
                <w:szCs w:val="28"/>
                <w:shd w:val="clear" w:color="auto" w:fill="FFFFFF"/>
              </w:rPr>
              <w:t xml:space="preserve">Проектировщик должен на основании современных данных прогнозировать некоторое будущее состояние </w:t>
            </w:r>
          </w:p>
          <w:p w14:paraId="2AB71D73" w14:textId="39AF2ECE" w:rsidR="001D76D5" w:rsidRPr="0032448D" w:rsidRDefault="00B93458" w:rsidP="0032448D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32448D">
              <w:rPr>
                <w:color w:val="333333"/>
                <w:sz w:val="28"/>
                <w:szCs w:val="28"/>
                <w:shd w:val="clear" w:color="auto" w:fill="FFFFFF"/>
              </w:rPr>
              <w:t>На первом этапе необходимо определить промежуточные результаты.</w:t>
            </w:r>
          </w:p>
        </w:tc>
      </w:tr>
    </w:tbl>
    <w:p w14:paraId="0008030F" w14:textId="77777777" w:rsidR="009A7064" w:rsidRPr="0032448D" w:rsidRDefault="009A7064" w:rsidP="0032448D">
      <w:pPr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1117F" w:rsidRPr="0032448D" w14:paraId="2DBEA6B6" w14:textId="77777777" w:rsidTr="00145F85">
        <w:tc>
          <w:tcPr>
            <w:tcW w:w="9571" w:type="dxa"/>
            <w:shd w:val="clear" w:color="auto" w:fill="C00000"/>
          </w:tcPr>
          <w:p w14:paraId="2B671C8A" w14:textId="11CBA2B7" w:rsidR="00B1117F" w:rsidRPr="0032448D" w:rsidRDefault="00B1117F" w:rsidP="0032448D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32448D">
              <w:rPr>
                <w:b/>
                <w:color w:val="FFFFFF" w:themeColor="background1"/>
                <w:sz w:val="28"/>
                <w:szCs w:val="28"/>
              </w:rPr>
              <w:t>2. Описание продукта и поставок.</w:t>
            </w:r>
          </w:p>
        </w:tc>
      </w:tr>
      <w:tr w:rsidR="00B1117F" w:rsidRPr="0032448D" w14:paraId="708679BA" w14:textId="77777777" w:rsidTr="00B1117F">
        <w:tc>
          <w:tcPr>
            <w:tcW w:w="9571" w:type="dxa"/>
            <w:shd w:val="clear" w:color="auto" w:fill="E7E6E6" w:themeFill="background2"/>
          </w:tcPr>
          <w:p w14:paraId="060E6006" w14:textId="529A027F" w:rsidR="00B1117F" w:rsidRPr="0032448D" w:rsidRDefault="00B1117F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2.1 Продуктом проекта является (перечень поставок)</w:t>
            </w:r>
          </w:p>
        </w:tc>
      </w:tr>
      <w:tr w:rsidR="00B1117F" w:rsidRPr="0032448D" w14:paraId="71D983BE" w14:textId="77777777" w:rsidTr="00B1117F">
        <w:tc>
          <w:tcPr>
            <w:tcW w:w="9571" w:type="dxa"/>
          </w:tcPr>
          <w:p w14:paraId="71F8D392" w14:textId="4E4297CF" w:rsidR="00B1117F" w:rsidRPr="0032448D" w:rsidRDefault="00841D8F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 xml:space="preserve">Компьютер. </w:t>
            </w:r>
            <w:proofErr w:type="gramStart"/>
            <w:r w:rsidRPr="0032448D">
              <w:rPr>
                <w:sz w:val="28"/>
                <w:szCs w:val="28"/>
              </w:rPr>
              <w:t>Е</w:t>
            </w:r>
            <w:r w:rsidR="001032C9" w:rsidRPr="0032448D">
              <w:rPr>
                <w:sz w:val="28"/>
                <w:szCs w:val="28"/>
              </w:rPr>
              <w:t>го составляющие: процессор, видеокарта, материнская плата, оперативная память, жёсткий диск, монитор, клавиатура, мышка, блок питания.</w:t>
            </w:r>
            <w:proofErr w:type="gramEnd"/>
          </w:p>
        </w:tc>
      </w:tr>
      <w:tr w:rsidR="00B1117F" w:rsidRPr="0032448D" w14:paraId="56FA5A0F" w14:textId="77777777" w:rsidTr="00B1117F">
        <w:tc>
          <w:tcPr>
            <w:tcW w:w="9571" w:type="dxa"/>
            <w:shd w:val="clear" w:color="auto" w:fill="E7E6E6" w:themeFill="background2"/>
          </w:tcPr>
          <w:p w14:paraId="40A00C08" w14:textId="0E2C354A" w:rsidR="00B1117F" w:rsidRPr="0032448D" w:rsidRDefault="00B1117F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2.2 Главными требованиям</w:t>
            </w:r>
            <w:r w:rsidR="001032C9" w:rsidRPr="0032448D">
              <w:rPr>
                <w:b/>
                <w:sz w:val="28"/>
                <w:szCs w:val="28"/>
              </w:rPr>
              <w:t>и</w:t>
            </w:r>
            <w:r w:rsidRPr="0032448D">
              <w:rPr>
                <w:b/>
                <w:sz w:val="28"/>
                <w:szCs w:val="28"/>
              </w:rPr>
              <w:t xml:space="preserve"> к продукту являются (продукт позволяет):</w:t>
            </w:r>
          </w:p>
        </w:tc>
      </w:tr>
      <w:tr w:rsidR="00B1117F" w:rsidRPr="0032448D" w14:paraId="735DBB44" w14:textId="77777777" w:rsidTr="00B1117F">
        <w:tc>
          <w:tcPr>
            <w:tcW w:w="9571" w:type="dxa"/>
          </w:tcPr>
          <w:p w14:paraId="6D84BEAC" w14:textId="330F936E" w:rsidR="00B1117F" w:rsidRPr="0032448D" w:rsidRDefault="00841D8F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Качественные составляющие ПК.</w:t>
            </w:r>
          </w:p>
          <w:p w14:paraId="4AA8C580" w14:textId="77777777" w:rsidR="00841D8F" w:rsidRPr="0032448D" w:rsidRDefault="008328D4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Средняя цена.</w:t>
            </w:r>
          </w:p>
          <w:p w14:paraId="5D5DD268" w14:textId="7283AF01" w:rsidR="008328D4" w:rsidRPr="0032448D" w:rsidRDefault="008328D4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Компьютер (не моноблок и не ноутбук).</w:t>
            </w:r>
          </w:p>
        </w:tc>
      </w:tr>
      <w:tr w:rsidR="00B1117F" w:rsidRPr="0032448D" w14:paraId="2F23C74F" w14:textId="77777777" w:rsidTr="00B1117F">
        <w:tc>
          <w:tcPr>
            <w:tcW w:w="9571" w:type="dxa"/>
            <w:shd w:val="clear" w:color="auto" w:fill="E7E6E6" w:themeFill="background2"/>
          </w:tcPr>
          <w:p w14:paraId="6DE61796" w14:textId="3776BDCB" w:rsidR="00B1117F" w:rsidRPr="0032448D" w:rsidRDefault="00B1117F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2.3 Требованиями к продукту не являются (продукт не включает):</w:t>
            </w:r>
          </w:p>
        </w:tc>
      </w:tr>
      <w:tr w:rsidR="00B1117F" w:rsidRPr="0032448D" w14:paraId="02BD3480" w14:textId="77777777" w:rsidTr="00B1117F">
        <w:tc>
          <w:tcPr>
            <w:tcW w:w="9571" w:type="dxa"/>
          </w:tcPr>
          <w:p w14:paraId="28B84DA8" w14:textId="297A102C" w:rsidR="00B1117F" w:rsidRPr="0032448D" w:rsidRDefault="008328D4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 xml:space="preserve">Фирма. </w:t>
            </w:r>
          </w:p>
          <w:p w14:paraId="4ACB40D9" w14:textId="77777777" w:rsidR="008328D4" w:rsidRPr="0032448D" w:rsidRDefault="008328D4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Цвет.</w:t>
            </w:r>
            <w:r w:rsidRPr="0032448D">
              <w:rPr>
                <w:b/>
                <w:sz w:val="28"/>
                <w:szCs w:val="28"/>
              </w:rPr>
              <w:t xml:space="preserve"> </w:t>
            </w:r>
          </w:p>
          <w:p w14:paraId="0AA1F83F" w14:textId="03177391" w:rsidR="008328D4" w:rsidRPr="0032448D" w:rsidRDefault="008328D4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Клавиатура и мышь.</w:t>
            </w:r>
          </w:p>
        </w:tc>
      </w:tr>
      <w:tr w:rsidR="00B1117F" w:rsidRPr="0032448D" w14:paraId="517B2C60" w14:textId="77777777" w:rsidTr="00B1117F">
        <w:tc>
          <w:tcPr>
            <w:tcW w:w="9571" w:type="dxa"/>
            <w:shd w:val="clear" w:color="auto" w:fill="E7E6E6" w:themeFill="background2"/>
          </w:tcPr>
          <w:p w14:paraId="2F93BB0A" w14:textId="68DA5EC0" w:rsidR="00B1117F" w:rsidRPr="0032448D" w:rsidRDefault="00B1117F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2.4</w:t>
            </w:r>
            <w:r w:rsidR="00454149" w:rsidRPr="0032448D">
              <w:rPr>
                <w:b/>
                <w:sz w:val="28"/>
                <w:szCs w:val="28"/>
              </w:rPr>
              <w:t xml:space="preserve"> Правила</w:t>
            </w:r>
            <w:r w:rsidR="001032C9" w:rsidRPr="0032448D">
              <w:rPr>
                <w:b/>
                <w:sz w:val="28"/>
                <w:szCs w:val="28"/>
              </w:rPr>
              <w:t xml:space="preserve"> приёмки поставок:</w:t>
            </w:r>
          </w:p>
        </w:tc>
      </w:tr>
      <w:tr w:rsidR="00B1117F" w:rsidRPr="0032448D" w14:paraId="3DB6242D" w14:textId="77777777" w:rsidTr="00B1117F">
        <w:tc>
          <w:tcPr>
            <w:tcW w:w="9571" w:type="dxa"/>
          </w:tcPr>
          <w:p w14:paraId="137BD3B8" w14:textId="46080842" w:rsidR="00B1117F" w:rsidRPr="0032448D" w:rsidRDefault="00454149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Проверка на исправность компьютера.</w:t>
            </w:r>
          </w:p>
          <w:p w14:paraId="1AD705D9" w14:textId="77777777" w:rsidR="00454149" w:rsidRPr="0032448D" w:rsidRDefault="006665B3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Проверка на кол-во компьютеров.</w:t>
            </w:r>
          </w:p>
          <w:p w14:paraId="7D624320" w14:textId="78A52EDE" w:rsidR="006665B3" w:rsidRPr="0032448D" w:rsidRDefault="006665B3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П</w:t>
            </w:r>
            <w:r w:rsidR="00D662C2" w:rsidRPr="0032448D">
              <w:rPr>
                <w:sz w:val="28"/>
                <w:szCs w:val="28"/>
              </w:rPr>
              <w:t>роверка комплектующих ПК</w:t>
            </w:r>
            <w:r w:rsidRPr="0032448D">
              <w:rPr>
                <w:sz w:val="28"/>
                <w:szCs w:val="28"/>
              </w:rPr>
              <w:t xml:space="preserve"> в работе.</w:t>
            </w:r>
          </w:p>
        </w:tc>
      </w:tr>
    </w:tbl>
    <w:p w14:paraId="471CDCF6" w14:textId="77777777" w:rsidR="006665B3" w:rsidRPr="0032448D" w:rsidRDefault="006665B3" w:rsidP="0032448D">
      <w:pPr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45F85" w:rsidRPr="0032448D" w14:paraId="6E64EF96" w14:textId="77777777" w:rsidTr="0032448D">
        <w:trPr>
          <w:tblHeader/>
        </w:trPr>
        <w:tc>
          <w:tcPr>
            <w:tcW w:w="9571" w:type="dxa"/>
            <w:gridSpan w:val="2"/>
            <w:shd w:val="clear" w:color="auto" w:fill="C00000"/>
          </w:tcPr>
          <w:p w14:paraId="6B31BE78" w14:textId="025E6DF1" w:rsidR="00145F85" w:rsidRPr="0032448D" w:rsidRDefault="00145F85" w:rsidP="0032448D">
            <w:pPr>
              <w:jc w:val="center"/>
              <w:rPr>
                <w:b/>
                <w:sz w:val="28"/>
                <w:szCs w:val="28"/>
              </w:rPr>
            </w:pPr>
            <w:r w:rsidRPr="0032448D">
              <w:rPr>
                <w:b/>
                <w:color w:val="FFFFFF" w:themeColor="background1"/>
                <w:sz w:val="28"/>
                <w:szCs w:val="28"/>
              </w:rPr>
              <w:t xml:space="preserve">3. </w:t>
            </w:r>
            <w:proofErr w:type="spellStart"/>
            <w:r w:rsidRPr="0032448D">
              <w:rPr>
                <w:b/>
                <w:color w:val="FFFFFF" w:themeColor="background1"/>
                <w:sz w:val="28"/>
                <w:szCs w:val="28"/>
              </w:rPr>
              <w:t>Огранечения</w:t>
            </w:r>
            <w:proofErr w:type="spellEnd"/>
            <w:r w:rsidRPr="0032448D">
              <w:rPr>
                <w:b/>
                <w:color w:val="FFFFFF" w:themeColor="background1"/>
                <w:sz w:val="28"/>
                <w:szCs w:val="28"/>
              </w:rPr>
              <w:t xml:space="preserve"> проекта.</w:t>
            </w:r>
          </w:p>
        </w:tc>
      </w:tr>
      <w:tr w:rsidR="00145F85" w:rsidRPr="0032448D" w14:paraId="5144632F" w14:textId="77777777" w:rsidTr="0032448D">
        <w:trPr>
          <w:tblHeader/>
        </w:trPr>
        <w:tc>
          <w:tcPr>
            <w:tcW w:w="9571" w:type="dxa"/>
            <w:gridSpan w:val="2"/>
            <w:shd w:val="clear" w:color="auto" w:fill="E7E6E6" w:themeFill="background2"/>
          </w:tcPr>
          <w:p w14:paraId="3BD40EB1" w14:textId="7907CA37" w:rsidR="00145F85" w:rsidRPr="0032448D" w:rsidRDefault="00145F85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3.1 Вехи и дата завершения проекта.</w:t>
            </w:r>
          </w:p>
        </w:tc>
      </w:tr>
      <w:tr w:rsidR="00D662C2" w:rsidRPr="0032448D" w14:paraId="36106701" w14:textId="77777777" w:rsidTr="00D662C2">
        <w:tc>
          <w:tcPr>
            <w:tcW w:w="4785" w:type="dxa"/>
          </w:tcPr>
          <w:p w14:paraId="479DD578" w14:textId="4C78DF13" w:rsidR="00D662C2" w:rsidRPr="0032448D" w:rsidRDefault="00145F85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Начало проекта:</w:t>
            </w:r>
          </w:p>
        </w:tc>
        <w:tc>
          <w:tcPr>
            <w:tcW w:w="4786" w:type="dxa"/>
          </w:tcPr>
          <w:p w14:paraId="0D133CCE" w14:textId="4DE98056" w:rsidR="00D662C2" w:rsidRPr="0032448D" w:rsidRDefault="00EA6EC7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29.09</w:t>
            </w:r>
            <w:r w:rsidR="00145F85" w:rsidRPr="0032448D">
              <w:rPr>
                <w:sz w:val="28"/>
                <w:szCs w:val="28"/>
              </w:rPr>
              <w:t>.23</w:t>
            </w:r>
          </w:p>
        </w:tc>
      </w:tr>
      <w:tr w:rsidR="00D662C2" w:rsidRPr="0032448D" w14:paraId="28B1EAAF" w14:textId="77777777" w:rsidTr="00D662C2">
        <w:tc>
          <w:tcPr>
            <w:tcW w:w="4785" w:type="dxa"/>
          </w:tcPr>
          <w:p w14:paraId="2E4C65BC" w14:textId="42623F22" w:rsidR="00D662C2" w:rsidRPr="0032448D" w:rsidRDefault="00145F85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Инициация.</w:t>
            </w:r>
          </w:p>
        </w:tc>
        <w:tc>
          <w:tcPr>
            <w:tcW w:w="4786" w:type="dxa"/>
          </w:tcPr>
          <w:p w14:paraId="43E7A501" w14:textId="2AE0A14B" w:rsidR="00D662C2" w:rsidRPr="0032448D" w:rsidRDefault="00EA6EC7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 xml:space="preserve">с </w:t>
            </w:r>
            <w:r w:rsidR="00145F85" w:rsidRPr="0032448D">
              <w:rPr>
                <w:sz w:val="28"/>
                <w:szCs w:val="28"/>
              </w:rPr>
              <w:t>02.10.23</w:t>
            </w:r>
            <w:r w:rsidRPr="0032448D">
              <w:rPr>
                <w:sz w:val="28"/>
                <w:szCs w:val="28"/>
              </w:rPr>
              <w:t xml:space="preserve"> до 06.10.23</w:t>
            </w:r>
          </w:p>
        </w:tc>
      </w:tr>
      <w:tr w:rsidR="00D662C2" w:rsidRPr="0032448D" w14:paraId="45044FFA" w14:textId="77777777" w:rsidTr="00D662C2">
        <w:tc>
          <w:tcPr>
            <w:tcW w:w="4785" w:type="dxa"/>
          </w:tcPr>
          <w:p w14:paraId="4C8514D0" w14:textId="771381AA" w:rsidR="00D662C2" w:rsidRPr="0032448D" w:rsidRDefault="00145F85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lastRenderedPageBreak/>
              <w:t>Планирование.</w:t>
            </w:r>
          </w:p>
        </w:tc>
        <w:tc>
          <w:tcPr>
            <w:tcW w:w="4786" w:type="dxa"/>
          </w:tcPr>
          <w:p w14:paraId="287C5637" w14:textId="1E01091C" w:rsidR="00D662C2" w:rsidRPr="0032448D" w:rsidRDefault="00EA6EC7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 xml:space="preserve">с </w:t>
            </w:r>
            <w:r w:rsidR="00145F85" w:rsidRPr="0032448D">
              <w:rPr>
                <w:sz w:val="28"/>
                <w:szCs w:val="28"/>
              </w:rPr>
              <w:t>09.10.23</w:t>
            </w:r>
            <w:r w:rsidRPr="0032448D">
              <w:rPr>
                <w:sz w:val="28"/>
                <w:szCs w:val="28"/>
              </w:rPr>
              <w:t xml:space="preserve"> до 07.11.23</w:t>
            </w:r>
          </w:p>
        </w:tc>
      </w:tr>
      <w:tr w:rsidR="00D662C2" w:rsidRPr="0032448D" w14:paraId="252488E3" w14:textId="77777777" w:rsidTr="00D662C2">
        <w:tc>
          <w:tcPr>
            <w:tcW w:w="4785" w:type="dxa"/>
          </w:tcPr>
          <w:p w14:paraId="517CF50C" w14:textId="5956EEC9" w:rsidR="00D662C2" w:rsidRPr="0032448D" w:rsidRDefault="00145F85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Исполнение и контроль.</w:t>
            </w:r>
          </w:p>
        </w:tc>
        <w:tc>
          <w:tcPr>
            <w:tcW w:w="4786" w:type="dxa"/>
          </w:tcPr>
          <w:p w14:paraId="41D1B549" w14:textId="0C4D4AC8" w:rsidR="00D662C2" w:rsidRPr="0032448D" w:rsidRDefault="00EA6EC7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с 08</w:t>
            </w:r>
            <w:r w:rsidR="00145F85" w:rsidRPr="0032448D">
              <w:rPr>
                <w:sz w:val="28"/>
                <w:szCs w:val="28"/>
              </w:rPr>
              <w:t>.11.23</w:t>
            </w:r>
            <w:r w:rsidRPr="0032448D">
              <w:rPr>
                <w:sz w:val="28"/>
                <w:szCs w:val="28"/>
              </w:rPr>
              <w:t xml:space="preserve"> до 13.11.23</w:t>
            </w:r>
          </w:p>
        </w:tc>
      </w:tr>
      <w:tr w:rsidR="00EA6EC7" w:rsidRPr="0032448D" w14:paraId="52560B62" w14:textId="77777777" w:rsidTr="00D662C2">
        <w:tc>
          <w:tcPr>
            <w:tcW w:w="4785" w:type="dxa"/>
          </w:tcPr>
          <w:p w14:paraId="4F1597A9" w14:textId="2CFB6509" w:rsidR="00EA6EC7" w:rsidRPr="0032448D" w:rsidRDefault="00EA6EC7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Тестирование.</w:t>
            </w:r>
          </w:p>
        </w:tc>
        <w:tc>
          <w:tcPr>
            <w:tcW w:w="4786" w:type="dxa"/>
          </w:tcPr>
          <w:p w14:paraId="0A67FCB3" w14:textId="089698E2" w:rsidR="00EA6EC7" w:rsidRPr="0032448D" w:rsidRDefault="00EA6EC7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 xml:space="preserve">с </w:t>
            </w:r>
            <w:r w:rsidRPr="0032448D">
              <w:rPr>
                <w:sz w:val="28"/>
                <w:szCs w:val="28"/>
              </w:rPr>
              <w:t>1</w:t>
            </w:r>
            <w:r w:rsidRPr="0032448D">
              <w:rPr>
                <w:sz w:val="28"/>
                <w:szCs w:val="28"/>
              </w:rPr>
              <w:t>4</w:t>
            </w:r>
            <w:r w:rsidRPr="0032448D">
              <w:rPr>
                <w:sz w:val="28"/>
                <w:szCs w:val="28"/>
              </w:rPr>
              <w:t>.11.23</w:t>
            </w:r>
            <w:r w:rsidRPr="0032448D">
              <w:rPr>
                <w:sz w:val="28"/>
                <w:szCs w:val="28"/>
              </w:rPr>
              <w:t xml:space="preserve"> до 17.11.23</w:t>
            </w:r>
          </w:p>
        </w:tc>
      </w:tr>
      <w:tr w:rsidR="00D662C2" w:rsidRPr="0032448D" w14:paraId="5CC17DB4" w14:textId="77777777" w:rsidTr="00D662C2">
        <w:tc>
          <w:tcPr>
            <w:tcW w:w="4785" w:type="dxa"/>
          </w:tcPr>
          <w:p w14:paraId="05A43E5E" w14:textId="4E0E726E" w:rsidR="00D662C2" w:rsidRPr="0032448D" w:rsidRDefault="00145F85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Завершение проекта:</w:t>
            </w:r>
          </w:p>
        </w:tc>
        <w:tc>
          <w:tcPr>
            <w:tcW w:w="4786" w:type="dxa"/>
          </w:tcPr>
          <w:p w14:paraId="08F93DB8" w14:textId="536228B3" w:rsidR="00D662C2" w:rsidRPr="0032448D" w:rsidRDefault="00EA6EC7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20.11.23</w:t>
            </w:r>
          </w:p>
        </w:tc>
      </w:tr>
      <w:tr w:rsidR="00145F85" w:rsidRPr="0032448D" w14:paraId="56BE9F22" w14:textId="77777777" w:rsidTr="00145F85">
        <w:tc>
          <w:tcPr>
            <w:tcW w:w="9571" w:type="dxa"/>
            <w:gridSpan w:val="2"/>
            <w:shd w:val="clear" w:color="auto" w:fill="E7E6E6" w:themeFill="background2"/>
          </w:tcPr>
          <w:p w14:paraId="55E1E943" w14:textId="5EE31A3F" w:rsidR="00145F85" w:rsidRPr="0032448D" w:rsidRDefault="00145F85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3.2 Общий бюджет проекта.</w:t>
            </w:r>
          </w:p>
        </w:tc>
      </w:tr>
      <w:tr w:rsidR="00145F85" w:rsidRPr="0032448D" w14:paraId="6253A4E8" w14:textId="77777777" w:rsidTr="001361FB">
        <w:tc>
          <w:tcPr>
            <w:tcW w:w="9571" w:type="dxa"/>
            <w:gridSpan w:val="2"/>
          </w:tcPr>
          <w:p w14:paraId="129E69F5" w14:textId="183A9869" w:rsidR="00145F85" w:rsidRPr="0032448D" w:rsidRDefault="00DC7465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2.000.000 рублей</w:t>
            </w:r>
          </w:p>
        </w:tc>
      </w:tr>
      <w:tr w:rsidR="00145F85" w:rsidRPr="0032448D" w14:paraId="3F89BAFE" w14:textId="77777777" w:rsidTr="00145F85">
        <w:tc>
          <w:tcPr>
            <w:tcW w:w="9571" w:type="dxa"/>
            <w:gridSpan w:val="2"/>
            <w:shd w:val="clear" w:color="auto" w:fill="E7E6E6" w:themeFill="background2"/>
          </w:tcPr>
          <w:p w14:paraId="60CD502D" w14:textId="6AA6C761" w:rsidR="00145F85" w:rsidRPr="0032448D" w:rsidRDefault="00145F85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3.3 Ограничения по выполнению и организации работ.</w:t>
            </w:r>
          </w:p>
        </w:tc>
      </w:tr>
      <w:tr w:rsidR="00145F85" w:rsidRPr="0032448D" w14:paraId="3AA5A76F" w14:textId="77777777" w:rsidTr="009B58B7">
        <w:tc>
          <w:tcPr>
            <w:tcW w:w="9571" w:type="dxa"/>
            <w:gridSpan w:val="2"/>
          </w:tcPr>
          <w:p w14:paraId="7D5D081C" w14:textId="4FAA38F9" w:rsidR="00145F85" w:rsidRPr="0032448D" w:rsidRDefault="00DC7465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Не выходить за рамки бюджета не больше, чем на 5 %.</w:t>
            </w:r>
          </w:p>
          <w:p w14:paraId="2CD50C63" w14:textId="77777777" w:rsidR="00BC2A1C" w:rsidRPr="0032448D" w:rsidRDefault="00BC2A1C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Всего 14 компьютеров.</w:t>
            </w:r>
          </w:p>
          <w:p w14:paraId="6D6EDF58" w14:textId="77777777" w:rsidR="00BC2A1C" w:rsidRPr="0032448D" w:rsidRDefault="00BC2A1C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Качественные  комплектующие ПК.</w:t>
            </w:r>
          </w:p>
          <w:p w14:paraId="64EEDD1E" w14:textId="7A4AE010" w:rsidR="00BC2A1C" w:rsidRPr="0032448D" w:rsidRDefault="00BC2A1C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Опытная команда проекта.</w:t>
            </w:r>
          </w:p>
        </w:tc>
      </w:tr>
    </w:tbl>
    <w:p w14:paraId="7403FA79" w14:textId="77777777" w:rsidR="00D662C2" w:rsidRPr="0032448D" w:rsidRDefault="00D662C2" w:rsidP="0032448D">
      <w:pPr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C2A1C" w:rsidRPr="0032448D" w14:paraId="5718FD92" w14:textId="77777777" w:rsidTr="00BC2A1C">
        <w:tc>
          <w:tcPr>
            <w:tcW w:w="9571" w:type="dxa"/>
            <w:shd w:val="clear" w:color="auto" w:fill="C00000"/>
          </w:tcPr>
          <w:p w14:paraId="1D9E25B3" w14:textId="0839CB66" w:rsidR="00BC2A1C" w:rsidRPr="0032448D" w:rsidRDefault="00BC2A1C" w:rsidP="0032448D">
            <w:pPr>
              <w:jc w:val="center"/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4. Руководитель проекта и его полномочия.</w:t>
            </w:r>
          </w:p>
        </w:tc>
      </w:tr>
      <w:tr w:rsidR="00BC2A1C" w:rsidRPr="0032448D" w14:paraId="39AF9F4E" w14:textId="77777777" w:rsidTr="00BC2A1C">
        <w:tc>
          <w:tcPr>
            <w:tcW w:w="9571" w:type="dxa"/>
            <w:shd w:val="clear" w:color="auto" w:fill="E7E6E6" w:themeFill="background2"/>
          </w:tcPr>
          <w:p w14:paraId="74C4B70F" w14:textId="7884A10F" w:rsidR="00BC2A1C" w:rsidRPr="0032448D" w:rsidRDefault="0056069D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4.1 Назначенный руководитель проекта.</w:t>
            </w:r>
          </w:p>
        </w:tc>
      </w:tr>
      <w:tr w:rsidR="00BC2A1C" w:rsidRPr="0032448D" w14:paraId="28D52AA5" w14:textId="77777777" w:rsidTr="00BC2A1C">
        <w:tc>
          <w:tcPr>
            <w:tcW w:w="9571" w:type="dxa"/>
          </w:tcPr>
          <w:p w14:paraId="217F39B2" w14:textId="71D4BDC1" w:rsidR="00BC2A1C" w:rsidRPr="0032448D" w:rsidRDefault="0056069D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ФИО</w:t>
            </w:r>
          </w:p>
        </w:tc>
      </w:tr>
      <w:tr w:rsidR="00BC2A1C" w:rsidRPr="0032448D" w14:paraId="508A70C2" w14:textId="77777777" w:rsidTr="00BC2A1C">
        <w:tc>
          <w:tcPr>
            <w:tcW w:w="9571" w:type="dxa"/>
            <w:shd w:val="clear" w:color="auto" w:fill="E7E6E6" w:themeFill="background2"/>
          </w:tcPr>
          <w:p w14:paraId="14D1D2A3" w14:textId="377F7B76" w:rsidR="00BC2A1C" w:rsidRPr="0032448D" w:rsidRDefault="0056069D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4.2 Полномочия руководителя проекта.</w:t>
            </w:r>
          </w:p>
        </w:tc>
      </w:tr>
      <w:tr w:rsidR="00BC2A1C" w:rsidRPr="0032448D" w14:paraId="369D7FFE" w14:textId="77777777" w:rsidTr="00BC2A1C">
        <w:tc>
          <w:tcPr>
            <w:tcW w:w="9571" w:type="dxa"/>
          </w:tcPr>
          <w:p w14:paraId="2160BF0B" w14:textId="4D81EDED" w:rsidR="00BC2A1C" w:rsidRPr="0032448D" w:rsidRDefault="0056069D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Набор команды проекта.</w:t>
            </w:r>
          </w:p>
          <w:p w14:paraId="5DC4446D" w14:textId="12371525" w:rsidR="0056069D" w:rsidRPr="0032448D" w:rsidRDefault="0056069D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Контроль над каждой отраслью проекта.</w:t>
            </w:r>
          </w:p>
          <w:p w14:paraId="6A14AF7F" w14:textId="1D0B31A6" w:rsidR="0056069D" w:rsidRPr="0032448D" w:rsidRDefault="0056069D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Принятия решений в трудной ситуации.</w:t>
            </w:r>
          </w:p>
        </w:tc>
      </w:tr>
    </w:tbl>
    <w:p w14:paraId="53300960" w14:textId="77777777" w:rsidR="003A7DD2" w:rsidRPr="0032448D" w:rsidRDefault="003A7DD2" w:rsidP="0032448D">
      <w:pPr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A7DD2" w:rsidRPr="0032448D" w14:paraId="6C49257B" w14:textId="77777777" w:rsidTr="003A7DD2">
        <w:tc>
          <w:tcPr>
            <w:tcW w:w="9571" w:type="dxa"/>
            <w:shd w:val="clear" w:color="auto" w:fill="C00000"/>
          </w:tcPr>
          <w:p w14:paraId="25208989" w14:textId="6EC32E0C" w:rsidR="003A7DD2" w:rsidRPr="0032448D" w:rsidRDefault="003A7DD2" w:rsidP="0032448D">
            <w:pPr>
              <w:jc w:val="center"/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5. Заинтересованные люди и ресурсы.</w:t>
            </w:r>
          </w:p>
        </w:tc>
      </w:tr>
      <w:tr w:rsidR="003A7DD2" w:rsidRPr="0032448D" w14:paraId="4108D513" w14:textId="77777777" w:rsidTr="003A7DD2">
        <w:tc>
          <w:tcPr>
            <w:tcW w:w="9571" w:type="dxa"/>
            <w:shd w:val="clear" w:color="auto" w:fill="E7E6E6" w:themeFill="background2"/>
          </w:tcPr>
          <w:p w14:paraId="4D2FE248" w14:textId="07F3C09F" w:rsidR="003A7DD2" w:rsidRPr="0032448D" w:rsidRDefault="003A7DD2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5.1 Заказчик проекта.</w:t>
            </w:r>
          </w:p>
        </w:tc>
      </w:tr>
      <w:tr w:rsidR="003A7DD2" w:rsidRPr="0032448D" w14:paraId="42EF636A" w14:textId="77777777" w:rsidTr="003A7DD2">
        <w:tc>
          <w:tcPr>
            <w:tcW w:w="9571" w:type="dxa"/>
          </w:tcPr>
          <w:p w14:paraId="0AE3097B" w14:textId="7533E358" w:rsidR="003A7DD2" w:rsidRPr="0032448D" w:rsidRDefault="003A7DD2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ФИО, учитель, ГАПОУ ТК №24.</w:t>
            </w:r>
          </w:p>
        </w:tc>
      </w:tr>
      <w:tr w:rsidR="003A7DD2" w:rsidRPr="0032448D" w14:paraId="5DCC2288" w14:textId="77777777" w:rsidTr="003A7DD2">
        <w:tc>
          <w:tcPr>
            <w:tcW w:w="9571" w:type="dxa"/>
            <w:shd w:val="clear" w:color="auto" w:fill="E7E6E6" w:themeFill="background2"/>
          </w:tcPr>
          <w:p w14:paraId="74C5A808" w14:textId="4915B97D" w:rsidR="003A7DD2" w:rsidRPr="0032448D" w:rsidRDefault="003A7DD2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5.2 Ключевые пользователи результатов проекта:</w:t>
            </w:r>
          </w:p>
        </w:tc>
      </w:tr>
      <w:tr w:rsidR="003A7DD2" w:rsidRPr="0032448D" w14:paraId="1E81D598" w14:textId="77777777" w:rsidTr="003A7DD2">
        <w:tc>
          <w:tcPr>
            <w:tcW w:w="9571" w:type="dxa"/>
          </w:tcPr>
          <w:p w14:paraId="7B559D56" w14:textId="05AF6FE5" w:rsidR="003A7DD2" w:rsidRPr="0032448D" w:rsidRDefault="003A7DD2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Студенты.</w:t>
            </w:r>
          </w:p>
        </w:tc>
      </w:tr>
      <w:tr w:rsidR="003A7DD2" w:rsidRPr="0032448D" w14:paraId="7696F378" w14:textId="77777777" w:rsidTr="003A7DD2">
        <w:tc>
          <w:tcPr>
            <w:tcW w:w="9571" w:type="dxa"/>
            <w:shd w:val="clear" w:color="auto" w:fill="E7E6E6" w:themeFill="background2"/>
          </w:tcPr>
          <w:p w14:paraId="75EBEAAD" w14:textId="1A14169F" w:rsidR="003A7DD2" w:rsidRPr="0032448D" w:rsidRDefault="003A7DD2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5.3 Спонсор проекта.</w:t>
            </w:r>
          </w:p>
        </w:tc>
      </w:tr>
      <w:tr w:rsidR="003A7DD2" w:rsidRPr="0032448D" w14:paraId="66C5FE72" w14:textId="77777777" w:rsidTr="003A7DD2">
        <w:tc>
          <w:tcPr>
            <w:tcW w:w="9571" w:type="dxa"/>
          </w:tcPr>
          <w:p w14:paraId="18072FEB" w14:textId="40F47EC5" w:rsidR="003A7DD2" w:rsidRPr="0032448D" w:rsidRDefault="003A7DD2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Министерство образования.</w:t>
            </w:r>
          </w:p>
        </w:tc>
      </w:tr>
      <w:tr w:rsidR="003A7DD2" w:rsidRPr="0032448D" w14:paraId="47CC6061" w14:textId="77777777" w:rsidTr="003A7DD2">
        <w:tc>
          <w:tcPr>
            <w:tcW w:w="9571" w:type="dxa"/>
            <w:shd w:val="clear" w:color="auto" w:fill="E7E6E6" w:themeFill="background2"/>
          </w:tcPr>
          <w:p w14:paraId="54BF3E78" w14:textId="1C1D5EB0" w:rsidR="003A7DD2" w:rsidRPr="0032448D" w:rsidRDefault="003A7DD2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5.4 Куратор проекта.</w:t>
            </w:r>
          </w:p>
        </w:tc>
      </w:tr>
      <w:tr w:rsidR="003A7DD2" w:rsidRPr="0032448D" w14:paraId="65C196CF" w14:textId="77777777" w:rsidTr="003A7DD2">
        <w:tc>
          <w:tcPr>
            <w:tcW w:w="9571" w:type="dxa"/>
          </w:tcPr>
          <w:p w14:paraId="069A3A77" w14:textId="27847383" w:rsidR="003A7DD2" w:rsidRPr="0032448D" w:rsidRDefault="0032448D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Учитель. Он указывает свои пожелания того, что там должно быть.</w:t>
            </w:r>
          </w:p>
        </w:tc>
      </w:tr>
      <w:tr w:rsidR="003A7DD2" w:rsidRPr="0032448D" w14:paraId="39CC23AC" w14:textId="77777777" w:rsidTr="003A7DD2">
        <w:tc>
          <w:tcPr>
            <w:tcW w:w="9571" w:type="dxa"/>
            <w:shd w:val="clear" w:color="auto" w:fill="E7E6E6" w:themeFill="background2"/>
          </w:tcPr>
          <w:p w14:paraId="4EC36A26" w14:textId="29DA3A91" w:rsidR="003A7DD2" w:rsidRPr="0032448D" w:rsidRDefault="003A7DD2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5.5 Команда проекта.</w:t>
            </w:r>
          </w:p>
        </w:tc>
      </w:tr>
      <w:tr w:rsidR="003A7DD2" w:rsidRPr="0032448D" w14:paraId="6916B047" w14:textId="77777777" w:rsidTr="003A7DD2">
        <w:tc>
          <w:tcPr>
            <w:tcW w:w="9571" w:type="dxa"/>
          </w:tcPr>
          <w:p w14:paraId="7289ADC6" w14:textId="2803837B" w:rsidR="003A7DD2" w:rsidRPr="0032448D" w:rsidRDefault="003A7DD2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5 человек</w:t>
            </w:r>
          </w:p>
          <w:p w14:paraId="37501A82" w14:textId="38D6309C" w:rsidR="003A7DD2" w:rsidRPr="0032448D" w:rsidRDefault="003A7DD2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Куратор.</w:t>
            </w:r>
          </w:p>
          <w:p w14:paraId="3392BC4B" w14:textId="78A5591D" w:rsidR="003A7DD2" w:rsidRPr="0032448D" w:rsidRDefault="003A7DD2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Руководитель.</w:t>
            </w:r>
          </w:p>
          <w:p w14:paraId="2D099BD5" w14:textId="788902BE" w:rsidR="003A7DD2" w:rsidRPr="0032448D" w:rsidRDefault="003A7DD2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Проектировщик.</w:t>
            </w:r>
          </w:p>
          <w:p w14:paraId="0A4F873A" w14:textId="7A58AF75" w:rsidR="003A7DD2" w:rsidRPr="0032448D" w:rsidRDefault="003A7DD2" w:rsidP="0032448D">
            <w:pPr>
              <w:rPr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Разработчик.</w:t>
            </w:r>
          </w:p>
          <w:p w14:paraId="67815E97" w14:textId="547F84B6" w:rsidR="003A7DD2" w:rsidRPr="0032448D" w:rsidRDefault="003A7DD2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sz w:val="28"/>
                <w:szCs w:val="28"/>
              </w:rPr>
              <w:t>Тестировщик.</w:t>
            </w:r>
          </w:p>
        </w:tc>
      </w:tr>
      <w:tr w:rsidR="003A7DD2" w:rsidRPr="0032448D" w14:paraId="05402BE5" w14:textId="77777777" w:rsidTr="003A7DD2">
        <w:tc>
          <w:tcPr>
            <w:tcW w:w="9571" w:type="dxa"/>
            <w:shd w:val="clear" w:color="auto" w:fill="E7E6E6" w:themeFill="background2"/>
          </w:tcPr>
          <w:p w14:paraId="26758370" w14:textId="56F49195" w:rsidR="003A7DD2" w:rsidRPr="0032448D" w:rsidRDefault="003A7DD2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5.6 Инфраструктура.</w:t>
            </w:r>
          </w:p>
        </w:tc>
      </w:tr>
      <w:tr w:rsidR="003A7DD2" w:rsidRPr="0032448D" w14:paraId="08641AC6" w14:textId="77777777" w:rsidTr="003A7DD2">
        <w:tc>
          <w:tcPr>
            <w:tcW w:w="9571" w:type="dxa"/>
          </w:tcPr>
          <w:p w14:paraId="09E09941" w14:textId="6CF0A6B9" w:rsidR="003A7DD2" w:rsidRPr="0032448D" w:rsidRDefault="0032448D" w:rsidP="0032448D">
            <w:pPr>
              <w:rPr>
                <w:sz w:val="28"/>
                <w:szCs w:val="28"/>
              </w:rPr>
            </w:pPr>
            <w:proofErr w:type="spellStart"/>
            <w:r w:rsidRPr="0032448D">
              <w:rPr>
                <w:sz w:val="28"/>
                <w:szCs w:val="28"/>
                <w:lang w:val="en-US"/>
              </w:rPr>
              <w:t>LibreOffise</w:t>
            </w:r>
            <w:proofErr w:type="spellEnd"/>
            <w:r w:rsidRPr="0032448D">
              <w:rPr>
                <w:sz w:val="28"/>
                <w:szCs w:val="28"/>
              </w:rPr>
              <w:t>, Бюджет на это не ограничен.</w:t>
            </w:r>
          </w:p>
        </w:tc>
      </w:tr>
      <w:tr w:rsidR="003A7DD2" w:rsidRPr="0032448D" w14:paraId="26EF79C2" w14:textId="77777777" w:rsidTr="003A7DD2">
        <w:tc>
          <w:tcPr>
            <w:tcW w:w="9571" w:type="dxa"/>
            <w:shd w:val="clear" w:color="auto" w:fill="E7E6E6" w:themeFill="background2"/>
          </w:tcPr>
          <w:p w14:paraId="0363CE56" w14:textId="35387C91" w:rsidR="003A7DD2" w:rsidRPr="0032448D" w:rsidRDefault="003A7DD2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5.7 Соисполнители проекта.</w:t>
            </w:r>
          </w:p>
        </w:tc>
      </w:tr>
      <w:tr w:rsidR="003A7DD2" w:rsidRPr="0032448D" w14:paraId="5438BA51" w14:textId="77777777" w:rsidTr="003A7DD2">
        <w:tc>
          <w:tcPr>
            <w:tcW w:w="9571" w:type="dxa"/>
          </w:tcPr>
          <w:p w14:paraId="4C1ECA03" w14:textId="38D7A7BD" w:rsidR="003A7DD2" w:rsidRPr="0032448D" w:rsidRDefault="003A7DD2" w:rsidP="0032448D">
            <w:pPr>
              <w:rPr>
                <w:sz w:val="28"/>
                <w:szCs w:val="28"/>
              </w:rPr>
            </w:pPr>
            <w:proofErr w:type="spellStart"/>
            <w:r w:rsidRPr="0032448D">
              <w:rPr>
                <w:sz w:val="28"/>
                <w:szCs w:val="28"/>
              </w:rPr>
              <w:t>Яндекс</w:t>
            </w:r>
            <w:proofErr w:type="gramStart"/>
            <w:r w:rsidRPr="0032448D">
              <w:rPr>
                <w:sz w:val="28"/>
                <w:szCs w:val="28"/>
              </w:rPr>
              <w:t>.М</w:t>
            </w:r>
            <w:proofErr w:type="gramEnd"/>
            <w:r w:rsidRPr="0032448D">
              <w:rPr>
                <w:sz w:val="28"/>
                <w:szCs w:val="28"/>
              </w:rPr>
              <w:t>аркет</w:t>
            </w:r>
            <w:proofErr w:type="spellEnd"/>
            <w:r w:rsidRPr="0032448D">
              <w:rPr>
                <w:sz w:val="28"/>
                <w:szCs w:val="28"/>
              </w:rPr>
              <w:t>.</w:t>
            </w:r>
          </w:p>
        </w:tc>
      </w:tr>
    </w:tbl>
    <w:p w14:paraId="517C7ADB" w14:textId="77777777" w:rsidR="0056069D" w:rsidRDefault="0056069D" w:rsidP="0032448D">
      <w:pPr>
        <w:rPr>
          <w:b/>
          <w:sz w:val="28"/>
          <w:szCs w:val="28"/>
        </w:rPr>
      </w:pPr>
    </w:p>
    <w:p w14:paraId="014195BA" w14:textId="77777777" w:rsidR="0032448D" w:rsidRPr="0032448D" w:rsidRDefault="0032448D" w:rsidP="0032448D">
      <w:pPr>
        <w:rPr>
          <w:b/>
          <w:sz w:val="28"/>
          <w:szCs w:val="28"/>
        </w:rPr>
      </w:pPr>
      <w:bookmarkStart w:id="2" w:name="_GoBack"/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6"/>
        <w:gridCol w:w="2736"/>
        <w:gridCol w:w="2200"/>
        <w:gridCol w:w="1899"/>
      </w:tblGrid>
      <w:tr w:rsidR="0032448D" w:rsidRPr="0032448D" w14:paraId="2DEDB547" w14:textId="77777777" w:rsidTr="0032448D">
        <w:tc>
          <w:tcPr>
            <w:tcW w:w="9571" w:type="dxa"/>
            <w:gridSpan w:val="4"/>
            <w:shd w:val="clear" w:color="auto" w:fill="C00000"/>
          </w:tcPr>
          <w:p w14:paraId="19E62A33" w14:textId="3B122BB6" w:rsidR="0032448D" w:rsidRPr="0032448D" w:rsidRDefault="0032448D" w:rsidP="0032448D">
            <w:pPr>
              <w:jc w:val="center"/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lastRenderedPageBreak/>
              <w:t>6. Согласовательные подписи.</w:t>
            </w:r>
          </w:p>
        </w:tc>
      </w:tr>
      <w:tr w:rsidR="0032448D" w:rsidRPr="0032448D" w14:paraId="3E8165E0" w14:textId="77777777" w:rsidTr="0032448D">
        <w:tc>
          <w:tcPr>
            <w:tcW w:w="9571" w:type="dxa"/>
            <w:gridSpan w:val="4"/>
            <w:shd w:val="clear" w:color="auto" w:fill="E7E6E6" w:themeFill="background2"/>
          </w:tcPr>
          <w:p w14:paraId="7D97AAD3" w14:textId="7FCE7F13" w:rsidR="0032448D" w:rsidRPr="0032448D" w:rsidRDefault="0032448D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Утверждаю:</w:t>
            </w:r>
          </w:p>
        </w:tc>
      </w:tr>
      <w:tr w:rsidR="0032448D" w:rsidRPr="0032448D" w14:paraId="2E22A539" w14:textId="77777777" w:rsidTr="0032448D">
        <w:tc>
          <w:tcPr>
            <w:tcW w:w="2392" w:type="dxa"/>
            <w:shd w:val="clear" w:color="auto" w:fill="E7E6E6" w:themeFill="background2"/>
          </w:tcPr>
          <w:p w14:paraId="052E1AB8" w14:textId="7EA2678B" w:rsidR="0032448D" w:rsidRPr="0032448D" w:rsidRDefault="0032448D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393" w:type="dxa"/>
            <w:shd w:val="clear" w:color="auto" w:fill="E7E6E6" w:themeFill="background2"/>
          </w:tcPr>
          <w:p w14:paraId="54C3BE3D" w14:textId="25144194" w:rsidR="0032448D" w:rsidRPr="0032448D" w:rsidRDefault="0032448D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Должность</w:t>
            </w:r>
          </w:p>
        </w:tc>
        <w:tc>
          <w:tcPr>
            <w:tcW w:w="2393" w:type="dxa"/>
            <w:shd w:val="clear" w:color="auto" w:fill="E7E6E6" w:themeFill="background2"/>
          </w:tcPr>
          <w:p w14:paraId="7466093E" w14:textId="18FAEFA2" w:rsidR="0032448D" w:rsidRPr="0032448D" w:rsidRDefault="0032448D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Подпись</w:t>
            </w:r>
          </w:p>
        </w:tc>
        <w:tc>
          <w:tcPr>
            <w:tcW w:w="2393" w:type="dxa"/>
            <w:shd w:val="clear" w:color="auto" w:fill="E7E6E6" w:themeFill="background2"/>
          </w:tcPr>
          <w:p w14:paraId="097D7C9F" w14:textId="29E4976D" w:rsidR="0032448D" w:rsidRPr="0032448D" w:rsidRDefault="0032448D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Дата</w:t>
            </w:r>
          </w:p>
        </w:tc>
      </w:tr>
      <w:tr w:rsidR="0032448D" w:rsidRPr="0032448D" w14:paraId="6B461455" w14:textId="77777777" w:rsidTr="0032448D">
        <w:tc>
          <w:tcPr>
            <w:tcW w:w="2392" w:type="dxa"/>
          </w:tcPr>
          <w:p w14:paraId="02293DCC" w14:textId="1549CE4A" w:rsidR="0032448D" w:rsidRPr="0032448D" w:rsidRDefault="0032448D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__________________</w:t>
            </w:r>
          </w:p>
        </w:tc>
        <w:tc>
          <w:tcPr>
            <w:tcW w:w="2393" w:type="dxa"/>
          </w:tcPr>
          <w:p w14:paraId="03347688" w14:textId="3035A5A5" w:rsidR="0032448D" w:rsidRPr="0032448D" w:rsidRDefault="0032448D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__________________</w:t>
            </w:r>
          </w:p>
        </w:tc>
        <w:tc>
          <w:tcPr>
            <w:tcW w:w="2393" w:type="dxa"/>
          </w:tcPr>
          <w:p w14:paraId="0EB3F476" w14:textId="49601C1B" w:rsidR="0032448D" w:rsidRPr="0032448D" w:rsidRDefault="0032448D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_____________</w:t>
            </w:r>
          </w:p>
        </w:tc>
        <w:tc>
          <w:tcPr>
            <w:tcW w:w="2393" w:type="dxa"/>
          </w:tcPr>
          <w:p w14:paraId="28B60E0F" w14:textId="53D00017" w:rsidR="0032448D" w:rsidRPr="0032448D" w:rsidRDefault="0032448D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__.__.____</w:t>
            </w:r>
          </w:p>
        </w:tc>
      </w:tr>
      <w:tr w:rsidR="0032448D" w:rsidRPr="0032448D" w14:paraId="4F17CDA9" w14:textId="77777777" w:rsidTr="0032448D">
        <w:tc>
          <w:tcPr>
            <w:tcW w:w="2392" w:type="dxa"/>
          </w:tcPr>
          <w:p w14:paraId="7B5D0D71" w14:textId="5F39BA17" w:rsidR="0032448D" w:rsidRPr="0032448D" w:rsidRDefault="0032448D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__________________</w:t>
            </w:r>
          </w:p>
        </w:tc>
        <w:tc>
          <w:tcPr>
            <w:tcW w:w="2393" w:type="dxa"/>
          </w:tcPr>
          <w:p w14:paraId="3BD9A2A2" w14:textId="0379FB03" w:rsidR="0032448D" w:rsidRPr="0032448D" w:rsidRDefault="0032448D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__________________</w:t>
            </w:r>
          </w:p>
        </w:tc>
        <w:tc>
          <w:tcPr>
            <w:tcW w:w="2393" w:type="dxa"/>
          </w:tcPr>
          <w:p w14:paraId="274100FD" w14:textId="799F6080" w:rsidR="0032448D" w:rsidRPr="0032448D" w:rsidRDefault="0032448D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_____________</w:t>
            </w:r>
          </w:p>
        </w:tc>
        <w:tc>
          <w:tcPr>
            <w:tcW w:w="2393" w:type="dxa"/>
          </w:tcPr>
          <w:p w14:paraId="03CF9F1D" w14:textId="2ADB3A7A" w:rsidR="0032448D" w:rsidRPr="0032448D" w:rsidRDefault="0032448D" w:rsidP="0032448D">
            <w:pPr>
              <w:rPr>
                <w:b/>
                <w:sz w:val="28"/>
                <w:szCs w:val="28"/>
              </w:rPr>
            </w:pPr>
            <w:r w:rsidRPr="0032448D">
              <w:rPr>
                <w:b/>
                <w:sz w:val="28"/>
                <w:szCs w:val="28"/>
              </w:rPr>
              <w:t>__.__.____</w:t>
            </w:r>
          </w:p>
        </w:tc>
      </w:tr>
    </w:tbl>
    <w:p w14:paraId="1F5028F5" w14:textId="77777777" w:rsidR="0032448D" w:rsidRPr="0032448D" w:rsidRDefault="0032448D" w:rsidP="0032448D">
      <w:pPr>
        <w:rPr>
          <w:b/>
          <w:sz w:val="28"/>
          <w:szCs w:val="28"/>
        </w:rPr>
      </w:pPr>
    </w:p>
    <w:sectPr w:rsidR="0032448D" w:rsidRPr="0032448D" w:rsidSect="009A7064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DD1E2D" w14:textId="77777777" w:rsidR="0037271D" w:rsidRDefault="0037271D" w:rsidP="0037271D">
      <w:r>
        <w:separator/>
      </w:r>
    </w:p>
  </w:endnote>
  <w:endnote w:type="continuationSeparator" w:id="0">
    <w:p w14:paraId="204A9F30" w14:textId="77777777" w:rsidR="0037271D" w:rsidRDefault="0037271D" w:rsidP="0037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5DA985" w14:textId="77777777" w:rsidR="0037271D" w:rsidRDefault="0037271D" w:rsidP="0037271D">
      <w:r>
        <w:separator/>
      </w:r>
    </w:p>
  </w:footnote>
  <w:footnote w:type="continuationSeparator" w:id="0">
    <w:p w14:paraId="54195B34" w14:textId="77777777" w:rsidR="0037271D" w:rsidRDefault="0037271D" w:rsidP="00372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19F"/>
    <w:multiLevelType w:val="hybridMultilevel"/>
    <w:tmpl w:val="BCD83F58"/>
    <w:lvl w:ilvl="0" w:tplc="92FC6F1E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90A8C"/>
    <w:multiLevelType w:val="hybridMultilevel"/>
    <w:tmpl w:val="8826BE8C"/>
    <w:lvl w:ilvl="0" w:tplc="F0C6682A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136D5B"/>
    <w:multiLevelType w:val="hybridMultilevel"/>
    <w:tmpl w:val="FFCC0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BD7A91"/>
    <w:multiLevelType w:val="hybridMultilevel"/>
    <w:tmpl w:val="BDD87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8F8"/>
    <w:rsid w:val="001032C9"/>
    <w:rsid w:val="00145F85"/>
    <w:rsid w:val="001D76D5"/>
    <w:rsid w:val="0032448D"/>
    <w:rsid w:val="0037271D"/>
    <w:rsid w:val="003A7DD2"/>
    <w:rsid w:val="00454149"/>
    <w:rsid w:val="00456797"/>
    <w:rsid w:val="0056069D"/>
    <w:rsid w:val="006564EF"/>
    <w:rsid w:val="006665B3"/>
    <w:rsid w:val="006B14F4"/>
    <w:rsid w:val="006B34CB"/>
    <w:rsid w:val="008328D4"/>
    <w:rsid w:val="00841D8F"/>
    <w:rsid w:val="009A7064"/>
    <w:rsid w:val="009C65EB"/>
    <w:rsid w:val="00AF49C1"/>
    <w:rsid w:val="00B1117F"/>
    <w:rsid w:val="00B93458"/>
    <w:rsid w:val="00BC2A1C"/>
    <w:rsid w:val="00BC58F8"/>
    <w:rsid w:val="00D662C2"/>
    <w:rsid w:val="00DC7465"/>
    <w:rsid w:val="00E849D4"/>
    <w:rsid w:val="00EA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3A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0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A7064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A7064"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paragraph" w:customStyle="1" w:styleId="Default">
    <w:name w:val="Default"/>
    <w:rsid w:val="0037271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9C6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C6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0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A7064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A7064"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paragraph" w:customStyle="1" w:styleId="Default">
    <w:name w:val="Default"/>
    <w:rsid w:val="0037271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9C6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C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11-1</dc:creator>
  <cp:keywords/>
  <dc:description/>
  <cp:lastModifiedBy>Сергей</cp:lastModifiedBy>
  <cp:revision>6</cp:revision>
  <dcterms:created xsi:type="dcterms:W3CDTF">2023-11-03T06:58:00Z</dcterms:created>
  <dcterms:modified xsi:type="dcterms:W3CDTF">2023-11-04T22:20:00Z</dcterms:modified>
</cp:coreProperties>
</file>