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 is the information from the provided internal directory without the tabular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**OFFICE OF THE DEAN**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Dr. Rhonda Joy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Position: Interim Dean &amp; Associate Professor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Office: ED2010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Phone: 8588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Email: rjoy@mun.ca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Ms. Roxanne Keats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Position: Decanal Assistant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Office: ED2007A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Phone: 8588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Email: rkeats@mun.ca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Dr. Tim Seifert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Position: Associate Dean (Acting) Graduate Programs and Research &amp; Professor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Office: ED2007D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Phone: 6250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Email: tseifert@mun.ca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Dr. David Gill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Position: Associate Dean (Acting) Undergraduate Programs &amp; Associate Professor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Office: ED2007B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Phone: 6250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Email: dgill@mun.ca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Dr. Leslie Redmond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Position: Associate Dean Nunavut Arctic College (NAC) Partnerships &amp; Associate Professor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Office: ED3035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Phone: 7630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Email: leslie.redmond@mun.ca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Ms. Samantha Keats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Position: Intermediate Secretary Associate Deans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Office: ED2007K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Phone: 6250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Email: s.keats@mun.ca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Ms. Lisa Charlong Norris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Position: Grants Facilitation Officer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Office: ED2007C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Phone: 7623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Email: lcharlong@mun.ca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Ms. Stephanie Griffiths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Position: Coordinator and Literacy Facilitator Campus for 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Office: ED5020C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Phone: 7550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Email: stephanie.griffiths@mun.ca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Mr. Jim Tuff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Position: Consultant Graduate Processes and Systems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Office: ED2014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Phone: 8262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Email: jtuff@mun.ca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Ms. Krista Vokey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Position: Coordinator Nunavut Arctic College (NAC) Program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Office: ED3043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Phone: 4433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Email: a35krv@mun.ca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**FINANCE AND ADMINISTRATION OFFICE**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Ms. Joanne Samson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Position: Senior Administrative Officer (SAO) (Acting)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Office: ED2011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Phone: 4704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Email: jsamson@mun.ca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Ms. Sonya Power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Position: Accounting Clerk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Office: ED2012A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Phone: 3401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Email: sonyap@mun.ca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Ms. Ann 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Position: Administrative Staff Specialist II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Office: ED2012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Phone: 4704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Email: a.ray@mun.ca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Ms. Elaine St. Croix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Position: Administrative Staff Specialist II – Special Projects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Office: ED2012A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Phone: 2112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Email: efscroix@mun.ca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**OFFICE OF ACADEMIC PROGRAMS**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Mr. Garrett Martin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Position: Manager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Office: ED2019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Email: g.martin@mun.ca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Ms. Tamara Lynch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Position: Secretary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Office: ED2020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Email: muneduc@mun.ca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Ms. Eilish Aitken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Position: Academic Program Administrator Undergraduate Programs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Office: ED2020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Email: ema681@mun.ca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Mr. Gonzo Bennett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Position: Instructional Assistant Technology Education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Office: ED3050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Email: gonzob@mun.ca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Ms. Jillian Gosse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Position: Academic Program Assistant Graduate Admissions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Office: ED2026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Email: edadmiss@mun.ca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Ms. Fatima Hammond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Position: Student Success Coordinator Undergraduate Programs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Office: ED2020B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Email: fhammond@mun.ca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Ms. Tina Hunt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Position: Student Success Coordinator Graduate Programs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Office: ED2020A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Email: tinah@mun.ca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Ms. Roxanne McHugh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Position: Admissions Officer Undergraduate Programs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Office: ED2027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Email: edadmiss@mun.ca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Ms. Ireland Mudge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Position: Academic Program Administrator Graduate Programs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Office: ED2020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Email: muneduc@mun.ca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Mr. Darrin Pike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Position: Coordinator Field Services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Office: ED2025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Email: dgpike@mun.ca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Ms. Jacqui Rideout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Position: Coordinator French Education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Office: ED3036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Phone: 6923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Email: jacqueline.rideout@mun.ca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Mr. Dawson Shortall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Position: Academic Program Administrator FLAC / Workload Assignment / Course Scheduling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Office: ED2020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Phone: 3403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Email: admineduc@mun.ca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**EDUCATION LIBRARY**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Mr. Maurice Barry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Position: Project Coordinator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Office: ED5006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Phone: 2306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Email: maurice.barry@mun.ca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Ms. Susan Fry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 Position: Library Assistant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Office: ED2030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Phone: 7465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Email: susan.fry@mun.ca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Ms. Beth Maddigan (on leave)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Position: Librarian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Ms. Marnie Quigley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- Position: Library Assistant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- Office: ED2030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 Phone: 7468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 Email: maquigley@mun.ca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Ms. Becky Smith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 Position: Librarian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- Office: MU2026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Phone: 7829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Email: becky.smith@mun.ca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Ms. Liza-Ann Tucker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Position: Supervisor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Office: ED2030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 Phone: 7466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Email: ltucker@mun.ca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**RESEARCH AND SPECIAL PROJECTS**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Ms. Margaret Cranford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 Position: Coordinator Relationships First - Restorative Justice Centre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 Office: ED3066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 Phone: 8008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- Email: margaret@rfnl.org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Ms. Sarah Moores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Position: Coordinator Relationships First - Restorative Justice Centre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 Office: ED3068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- Phone: 8622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- Email: s12srm@mun.ca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Ms. Susan Ryan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Position: STEM Research Project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Office: ED5020A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Phone: 7549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Email: smryan@mun.ca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**COMPUTER TECHNICAL SUPPORT**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Mr. Dwayne Simmons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Position: PC Consultant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Office: ED5009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 Phone: 8655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Email: pcsupporteduc@mun.ca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**FACULTY MEMBERS (Selected Entries)**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Dr. Kirk Anderson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 Office: ED4026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 Phone: 7609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 Email: kirk.anderson@mun.ca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Dr. Christine Arnold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Office: ED5032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- Phone: 8559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 Email: christinearnold@mun.ca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Dr. Saiqa Azam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 Office: ED3064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Phone: 3413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- Email: sazam@mun.ca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Dr. Cecile Badenhorst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 Office: ED5034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 Phone: 7654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 Email: cbadenhorst@mun.ca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Dr. David Buley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Office: ED3015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- Phone: 7559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 Email: dbuley@mun.ca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Dr. Jan Buley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- Office: ED3044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Phone: 8605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Email: jbuley@mun.ca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Dr. Anne Burke (On Leave)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- Office: ED3014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- Phone: 8610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 Email: amburke@mun.ca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Dr. Jerome Delaney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- Office: ED4021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- Phone: 2071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- Email: jdelaney@mun.ca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Dr. Edith Furey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 Office: ED5029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Phone: 7596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 Email: efurey@mun.ca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Dr. Gerald Galway (On Leave)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Office: ED5024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- Phone: 2522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- Email: ggalway@mun.ca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Dr. Morgan Gardner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 Office: ED3059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Phone: 7614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 Email: mgardner@mun.ca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Dr. Karen Goodnough (On Leave)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- Office: ED5020B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- Phone: 3032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- Email: kareng@mun.ca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Dr. Greg Harris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- Office: ED5035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- Phone: 6925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- Email: gharris@mun.ca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Dr. Jackie Hesson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- Office: ED3007B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- Phone: 4874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- Email: jhesson@mun.ca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Dr. John Hoben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- Office: ED3061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- Phone: 4460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- Email: jlhoben@mun.ca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Dr. Noel Hurley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- Office: ED3038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 Phone: 3319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 Email: nhurley@mun.ca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 Dr. Scott Johnston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 Office: ED5002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 Phone: 6924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- Email: sjohnston12@mun.ca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Dr. Darron Kelly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- Office: ED3041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- Phone: 8624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- Email: p45dik@mun.ca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Dr. Dale Kirby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- Office: ED3065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- Phone: 3186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- Email: dkirby@mun.ca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Dr. Margo Kondratieva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- Office: ED4025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- Phone: 4541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- Email: mkondra@mun.ca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Dr. Leah Lewis (On Leave)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- Office: ED3040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- Phone: 7617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- Email: leah.lewis@mun.ca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Dr. Xuemei Li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- Office: ED5033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- Phone: 6224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- Email: xuemeil@mun.ca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Dr. Kimberly Maich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- Office: ED3042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- Phone: 4793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- Email: kmaich@mun.ca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Dr. Bruce Mann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- Office: ED5023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- Phone: 3416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- Email: bmann@mun.ca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Dr. Heather McLeod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- Office: ED4027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- Phone: 3775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- Email: hmcleod@mun.ca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Dr. Alireza Moghaddam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- Office: ED4029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- Phone: 6225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- Email: amoghaddam@mun.ca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Dr. Dennis Mulcahy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- Office: ED3037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- Phone: 7917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- Email: dmulcahy@mun.ca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Dr. Walter Okshevsky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- Office: ED3060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- Phone: 7613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- Email: wokshevs@mun.ca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Dr. Sharon Penney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- Office: ED5031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- Phone: 7556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- Email: scpenney@mun.ca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Dr. Sarah Pickett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- Office: ED3012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- Phone: 4380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- Email: spickett@mun.ca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 Dr. Rob Shea (On Leave)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- Email: rshea@mun.ca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 Dr. Jeanne Sinclair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- Office: ED3039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- Phone: 3506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- Email: jeannes@mun.ca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Dr. Mary Stordy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- Office: ED5026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- Phone: 7611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- Email: mstordy@mun.ca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Ms. Beth Tuinstra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- Office: ED3013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- Phone: 8437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- Email: btuinstra@mun.ca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**OFFICE OF THE DEAN:**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 **Dr. Dorothy Vaandering**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- **Position:** Professor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- **Office:** ED5025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- **Phone:** 3266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- **Email:** dvaandering@mun.ca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**TEACHING TERM APPOINTMENT FACULTY:**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**Ms. Thelma Coley**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- **Office:** ED4030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- **Phone:** 3281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- **Email:** tcoley@mun.ca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**Dr. Andrew Coombs**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- **Office:** ED3007A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- **Phone:** 7537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- **Email:** andrewjc@mun.ca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 **Dr. Ross Elliott**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- **Office:** ED4028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- **Phone:** 8259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- **Email:** r.elliott@mun.ca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 **Mr. Rob Kelly**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- **Office:** ED5036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- **Phone:** 8616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- **Email:** robkelly@mun.ca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 **Dr. Connie Morrison**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- **Office:** ED3062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- **Phone:** 7634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- **Email:** conniem@mun.ca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 **Dr. Rose Neville**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- **Office:** ED3063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- **Phone:** 8607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- **Email:** rneville@mun.ca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**Mr. Glenn Normore**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- **Office:** ED5003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- **Phone:** *Information not provided*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- **Email:** v5gn@mun.ca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**Dr. Norma St. Croix**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- **Office:** ED3045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- **Phone:** *Information not provided*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- **Email:** nstcroix@mun.ca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**Mr. Ed Wade**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- **Position:** Teaching Term Appointment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- **Office:** ED5001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- **Phone:** 4470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- **Email:** ew0708@mun.ca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**CROSS APPOINTED FACULTY:**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**Dr. Jeffrey Crane**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- **Office:** PE2005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- **Phone:** 2729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- **Email:** jrcrane@mun.ca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 **Dr. Vernon Curran**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- **Office:** H1650F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- **Phone:** 3346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- **Email:** vcurran@mun.ca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**Dr. Beverly Fitzpatrick**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- **Office:** H1752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- **Phone:** 3741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- **Email:** bfitzpatrick@mun.ca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 **Dr. Donna Hardy Cox**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- **Office:** J4000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- **Phone:** 3057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- **Email:** dhardy@mun.ca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**Dr. Derek Messacar**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- **Email:** dmessacar@mun.ca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**Dr. Sylvia Moore**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- **Phone:** 896-6395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- **Email:** sylvia.moore@mun.ca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 **Dr. Amy Todd**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- **Position:** Cross Appointment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- **Office:** CSF3227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- **Phone:** 8549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- **Email:** amy.todd@mun.ca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**PER COURSE INSTRUCTORS:**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 **Ms. Janet Andrews**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- **Email:** janet.andrews@mun.ca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 **Dr. Kellie Baker**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- **Email:** n82kdw@mun.ca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**Ms. Gennita Bartlett**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- **Email:** gbartlett@mun.ca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**Ms. Jenny Berniquez**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- **Email:** jab136@mun.ca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**Ms. Jacinta Bruce**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- **Email:** jacintab@mun.ca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**Ms. Elsie Colbourne**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- **Email:** z9ec@mun.ca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**Dr. Seitebaleng Susan Dintoe**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- **Email:** ssd183@mun.ca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 **Mr. Darryl Fillier**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- **Email:** darryl.fillier@mun.ca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 **Dr. Barbara Gilbert Mulcahy**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- **Email:** bmulcahy@mun.ca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**Dr. John Guiney Yallop**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- **Email:** w27jjg@mun.ca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 **Ms. Abena Gyimah (Boachie)**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- **Email:** aoboachie@mun.ca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**Dr. Greg Hardy**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- **Email:** n17gsh@mun.ca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**Mr. Barry Jenkins**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- **Email:** barry.jenkins@mun.ca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 **Dr. Thomas Kennedy**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- **Email:** b22tmk@mun.ca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**Dr. Denise King**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- **Email:** t75dvk@mun.ca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**Mr. Paul King**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- **Email:** s67pgk@mun.ca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**Dr. Sonja Knutson**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- **Email:** sknutson@mun.ca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 **Dr. Klaudia Krenca**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- **Email:** kkrenca@mun.ca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**Ms. Kim Lawlor**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- **Email:** kimberleylawlor@nlesd.ca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 **Ms. Paula Luby-Coughlan**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- **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Email:** plubycoughlan@mun.ca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 **Mr. Anders Lunde**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- **Email:** alunde@mun.ca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 **Dr. Susan Murray**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- **Email:** w56sem@mun.ca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 **Ms. Bernadette Ottenheimer**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- **Email:** r63bmo@mun.ca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 **Ms. Jacqueline Parsons**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- **Email:** jacquelinep@mun.ca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 **Ms. Tracey Penney**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- **Email:** tpenney@mun.ca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**Ms. Allison Pinsent**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- **Email:** p53alt@mun.ca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 **Mr. Kelvin Quintyne**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- **Email:** kmquintyne@mun.ca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 **Ms. Jacqueline Rideout**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- **Email:** jacqueline.rideout@mun.ca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 **Dr. Nadeem Saqlain**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- **Email:** nsaqlain@mun.ca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**Ms. Sophia Slaney**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- **Email:** sslaney@mun.ca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 **Mr. Douglas Vaughan**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- **Email:** v55dgv@mun.ca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 **Ms. Janet Vivian-Walsh**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- **Email:** jvivian@mun.ca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 **Dr. Margaret Wakeham**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- **Email:** mmcwakeham@mun.ca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 **Ms. Jessica Webb**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- **Email:** K02jlw@mun.ca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 **Mr. Patrick Wells**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- **Email:** p.wells@mun.ca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 **Ms. Carrie-Jane Williams**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- **Position:** Per Course Instructor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- **Email:** b15cjmw@mun.ca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**ADJUNCT PROFESSORS:**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 **Dr. Barbara Barter**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- **Position:** Adjunct Professor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- **Email:** bbarter@hotmail.ca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 **Dr. Diane Collier**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- **Position:** Adjunct Professor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- **Email:** dcollier@brocku.ca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 **Dr. Thomas Kennedy**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- **Position:** Adjunct Professor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- **Email:** b22tmk@mun.ca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**Dr. Sonja Knutson**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- **Position:** Adjunct Professor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- **Email:** sknutson@mun.ca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 **Dr. Susan Murray**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- **Position:** Adjunct Professor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- **Email:** w56sem@mun.ca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**DOCTORAL STUDENTS:**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*(Note: Some contact information is not provided)*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 **Mr. Simon Adu-Boateng**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- **Office:** ED5038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- **Phone:** 6928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- **Email:** sab021@mun.ca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 **Mr. Abu Arif**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- **Office:** ED5019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- **Phone:** 6223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- **Email:** aabu@mun.ca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**Ms. Karen Blundon**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- **Office:** ED4022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- **Phone:** 2397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- **Email:** h97kpjb@mun.ca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 **Mr. Benjamin Boison**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- **Office:** ED5039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- **Phone:** 6926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- **Email:** btkboison@mun.ca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 **Ms. Chantelle Caissie**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- **Office:** ED5039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- **Phone:** 6926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- **Email:** ccaissie@mun.ca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 **Mr. Chris Cumby**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- **Office:** ED5037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- **Phone:** 6927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- **Email:** christopher.cumby@mun.ca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 **Ms. Melanie Doyle**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- **Office:** ED5019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- **Phone:** 6223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- **Email:** mad225@mun.ca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 **Mr. Paul Elliott**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- **Email:** pe1726@mun.ca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 **Mr. Sean Fardy**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- **Office:** ED4024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- **Phone:** 7618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- **Email:** sf6218@mun.ca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 **Ms. Julia Halfyard**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- **Email:** d4jhm@mun.ca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**Mr. Khalid Hariri**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- **Office:** ED4023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- **Phone:** 2569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- **Email:** kalhariri@mun.ca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**Mr. Donald Haynes**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- **Email:** z22djh@mun.ca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**Ms. Sandra Hewittt-Parsons**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- **Office:** ED4023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- **Phone:** 2569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- **Email:** smp173@mun.ca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**Mr. Robert Pozeg**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- **Email:** rapozeg@mun.ca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 **Mr. Kelvin Quintyne**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- **Office:** ED5038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- **Phone:** 6923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- **Email:** kmquintyne@mun.ca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 **Ms. Tayebeh Sohrabi**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- **Office:** ED4022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- **Phone:** 2397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- **Email:** tsohrabi@mun.ca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**Mr. Eric Saltsman**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- **Office:** ED4024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- **Phone:** 7618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- **Email:** esaltsman@mun.ca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 **Taylor Stocks**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- **Office:** ED5037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- **Phone:** 6927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- **Email:** tes682@mun.ca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**Ms. Haley Toll**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- **Office:** ED5038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- **Phone:** 6928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- **Email:** hrmtoll@mun.ca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 **Ms. Priscilla Tsuasam**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- **Position:** Doctoral Student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- **Office:** ED5039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-**Email:**ptsuasam@mun,ca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Certainly! Here is the information without the tabular format: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**Doctoral Students:**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1. **Mr. Jim Tuff**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- Program: Doctoral Student ED4024 8262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- Email: jtuff@mun.ca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2. **Ms. Kellie Walsh**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- Program: Doctoral Student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- Email: n82kdw@mun.ca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3. **Mr. Pat Wells**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- Program: Doctoral Student ED3046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- Email: p.wells@mun.ca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4. **Mr. Laurence Weyland**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- Program: Doctoral Student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- Email: laurencew@mun.ca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5. **Ms. Aedon Young**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- Program: Doctoral Student ED4022 2397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- Email: f26ay@mun.ca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**Professor Emeriti:**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1. **Dr. Alice Colins**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- Email: alicec@mun.ca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2. **Dr. Robert Crocker**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- Email: bcrocker@protonmail.com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3. **Dr. Clar Doyle**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- Email: cdoyle@mun.ca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4. **Dr. Ursula Kelly**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- Email: ukelly@mun.ca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5. **Dr. Wilfred Martin**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- Email: ewmartin@eastlink.ca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6. **Dr. Andrea Rose**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- Email: arose@mun.ca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7. **Dr. Kenneth Stevens**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- Position: Professor Emeritus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- Email: stevensk@mun.ca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**Honourary Research Professors:**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1. **Dr. C. Kinette Adams**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- Position: Honourary Research Professor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- Email: kiadams@mun.ca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2. **Dr. Barrie Barrell**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- Position: Honourary Research Professor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- Email: barrell@mun.ca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3. **Dr. Amarjit Singh**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- Position: Honourary Research Professor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- Email: asingh@mun.ca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