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00" w:type="dxa"/>
        <w:tblInd w:w="-5" w:type="dxa"/>
        <w:tblLook w:val="04A0" w:firstRow="1" w:lastRow="0" w:firstColumn="1" w:lastColumn="0" w:noHBand="0" w:noVBand="1"/>
      </w:tblPr>
      <w:tblGrid>
        <w:gridCol w:w="5400"/>
      </w:tblGrid>
      <w:tr w:rsidR="00371935" w:rsidRPr="00371935" w:rsidTr="00371935">
        <w:trPr>
          <w:trHeight w:val="34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7193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Photographers Format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S,Cole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,Evan,872,BSCIS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S,Abhishek,Arora,107,MSCIS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S,Affeldt,David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Mark,063,MSCIS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</w:t>
            </w:r>
            <w:bookmarkEnd w:id="0"/>
            <w:r w:rsidRPr="00371935">
              <w:rPr>
                <w:rFonts w:ascii="Calibri" w:eastAsia="Times New Roman" w:hAnsi="Calibri" w:cs="Times New Roman"/>
                <w:color w:val="000000"/>
              </w:rPr>
              <w:t>,Alade,Omolola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Janet,130,BSSWE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S,Alghanim,Mohammed,984,MSEESE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S,Assofe,Khaled,927,BSEEE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S,Assofe,Ammer,920,BSEME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S,Atal,Aditya,116,MSEASE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S,Awosika,Anthony,987,BSECE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S,Bazzi,Racha,911,BSEEE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S,Beattie,Andrew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Kyle,823,BSSWE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S,Bertani,Angelo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J.,855,BSECE  BSEE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S,Biddinger,Glenn,084,BSEME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S,Black,Chad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C.,905,BSECE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S,Boorle,Rajesh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Kumar,092,PhD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S,Chaudhary,Abhijeet,112,MSEASE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S,Dakoske,Daniel,036,BSEME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S,Dar,Afzal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N.,003,BSEME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S,Douglass,Christopher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Scott,962,MSEMGT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S,Freel,Michael,889,BSEEE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S,Gao,Chenchen,977,MSEEE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S,Gray,Joshua,041,BSECE  BSEE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S,Grimaldo,Jacob,991,BSEME  EMATH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S,Harsha,Mayur,053,MSEME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S,Hawke,Justin,072,BSSWE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S,Huang,Wenchen,949,MSEASE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S,Hussain,Asif,891,MSEMGT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S,Ingrody,Michael,954,BSCIS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S,Ingrody,Eric,960,BSEEE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S,Kaja,Nevrus,902,BSECE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S,Krawiec,Damian,932,BSECE  BSEE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S,Kushalappa,Nikhil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Nachappa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Iychodianda,067,MSEASE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S,Landstrom,Daniel,847,BSEEE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S,Letherwood,Tyler,868,BSEME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S,McGowan,Elizabeth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Erin,936,BSEISE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S,McHenry,Thomas,058,BSEEE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S,McKinney,Calvin,813,BSEME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S,Mehendale,Ajinkya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V.,124,MSEEE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S,Mero,Michael,897,BSECE  BSEE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S,Michael,Zachary,519,BSECE  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lastRenderedPageBreak/>
              <w:t>S,Mohammad,Afzal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Hussain,837,MSECE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S,Mohd,Azam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Junaid,832,MSECE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S,Musser,John,030,BSEEE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S,Nagaraj,Sumukha,027,MSEASE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S,Peer,Amelia,879,BSEISE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S,Prasad,Chandan,923,MSEASE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S,Ramanujpuram,Anandampillai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Suhas,017,MSEASE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S,Rayyan,Mohammed,827,MSECE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S,Sangha,Tushardeep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Singh,104,MSEASE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S,Schulze,Britta,975,BSSWE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S,Shaik,Sajeed,186,MSEASE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S,Sheth,Gaurav,122,MSECE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S,Shockling,Brad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D.,913,MSEME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S,Sisk,Joseph,859,BSCIS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S,Smith,Derek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W.,012,BSEME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S,Sprau,Scott,946,BSEEE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S,Srinivasan,Ajay,020,MSEASE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S,Staniak,Peter,817,BSEEE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S,Suchara,Jonathan,864,BSCIS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S,Szado,Matthew,851,BSEEE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S,Tasawar,Farah,098,MSPPM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S,Vachhani,Pooja,044,MSEASE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S,VanHooser,Cory,875,BSSWE  CMATH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S,Vijay,Shashank,049,MSEASE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S,Welhouse,Matthew,942,BSECE  BSEE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S,Williams,Tyler,996,BSEME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1935">
              <w:rPr>
                <w:rFonts w:ascii="Calibri" w:eastAsia="Times New Roman" w:hAnsi="Calibri" w:cs="Times New Roman"/>
                <w:color w:val="000000"/>
              </w:rPr>
              <w:t>S,Yacoobi,Liela,884,MSEMGT</w:t>
            </w:r>
          </w:p>
        </w:tc>
      </w:tr>
      <w:tr w:rsidR="00371935" w:rsidRPr="00371935" w:rsidTr="00371935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935" w:rsidRPr="00371935" w:rsidRDefault="00371935" w:rsidP="003719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1935">
              <w:rPr>
                <w:rFonts w:ascii="Calibri" w:eastAsia="Times New Roman" w:hAnsi="Calibri" w:cs="Times New Roman"/>
                <w:color w:val="000000"/>
              </w:rPr>
              <w:t>S,Yerram,Vishwa</w:t>
            </w:r>
            <w:proofErr w:type="spellEnd"/>
            <w:r w:rsidRPr="00371935">
              <w:rPr>
                <w:rFonts w:ascii="Calibri" w:eastAsia="Times New Roman" w:hAnsi="Calibri" w:cs="Times New Roman"/>
                <w:color w:val="000000"/>
              </w:rPr>
              <w:t xml:space="preserve"> Teja,102,MSEME</w:t>
            </w:r>
          </w:p>
        </w:tc>
      </w:tr>
    </w:tbl>
    <w:p w:rsidR="0071714C" w:rsidRDefault="0071714C"/>
    <w:sectPr w:rsidR="007171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B07" w:rsidRDefault="00281B07" w:rsidP="001F291F">
      <w:pPr>
        <w:spacing w:after="0" w:line="240" w:lineRule="auto"/>
      </w:pPr>
      <w:r>
        <w:separator/>
      </w:r>
    </w:p>
  </w:endnote>
  <w:endnote w:type="continuationSeparator" w:id="0">
    <w:p w:rsidR="00281B07" w:rsidRDefault="00281B07" w:rsidP="001F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B07" w:rsidRDefault="00281B07" w:rsidP="001F291F">
      <w:pPr>
        <w:spacing w:after="0" w:line="240" w:lineRule="auto"/>
      </w:pPr>
      <w:r>
        <w:separator/>
      </w:r>
    </w:p>
  </w:footnote>
  <w:footnote w:type="continuationSeparator" w:id="0">
    <w:p w:rsidR="00281B07" w:rsidRDefault="00281B07" w:rsidP="001F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35" w:rsidRDefault="00371935">
    <w:pPr>
      <w:pStyle w:val="Header"/>
    </w:pPr>
    <w:r>
      <w:t>WINTER 2014</w:t>
    </w:r>
  </w:p>
  <w:p w:rsidR="001F291F" w:rsidRDefault="001F291F">
    <w:pPr>
      <w:pStyle w:val="Header"/>
    </w:pPr>
    <w:r>
      <w:t>UM – DEARBORN CECS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1F"/>
    <w:rsid w:val="001F291F"/>
    <w:rsid w:val="00281B07"/>
    <w:rsid w:val="00371935"/>
    <w:rsid w:val="007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AB2A7-5C3C-4823-83AB-5BD4CD74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1F"/>
  </w:style>
  <w:style w:type="paragraph" w:styleId="Footer">
    <w:name w:val="footer"/>
    <w:basedOn w:val="Normal"/>
    <w:link w:val="FooterChar"/>
    <w:uiPriority w:val="99"/>
    <w:unhideWhenUsed/>
    <w:rsid w:val="001F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 Courtney</dc:creator>
  <cp:keywords/>
  <dc:description/>
  <cp:lastModifiedBy>Duffy, Courtney</cp:lastModifiedBy>
  <cp:revision>2</cp:revision>
  <dcterms:created xsi:type="dcterms:W3CDTF">2015-06-05T14:11:00Z</dcterms:created>
  <dcterms:modified xsi:type="dcterms:W3CDTF">2015-06-05T14:11:00Z</dcterms:modified>
</cp:coreProperties>
</file>