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394" w:rsidRPr="00716CE6" w:rsidRDefault="007E5576" w:rsidP="00716CE6">
      <w:pPr>
        <w:spacing w:after="0"/>
        <w:jc w:val="center"/>
        <w:rPr>
          <w:b/>
        </w:rPr>
      </w:pPr>
      <w:r w:rsidRPr="00716CE6">
        <w:rPr>
          <w:b/>
        </w:rPr>
        <w:t>My Minors Story</w:t>
      </w:r>
    </w:p>
    <w:p w:rsidR="007E5576" w:rsidRPr="00716CE6" w:rsidRDefault="007E5576" w:rsidP="00716CE6">
      <w:pPr>
        <w:spacing w:after="0"/>
        <w:jc w:val="center"/>
        <w:rPr>
          <w:i/>
        </w:rPr>
      </w:pPr>
      <w:r w:rsidRPr="00716CE6">
        <w:rPr>
          <w:i/>
        </w:rPr>
        <w:t>Submitted by:</w:t>
      </w:r>
    </w:p>
    <w:p w:rsidR="007E5576" w:rsidRPr="00716CE6" w:rsidRDefault="007E5576" w:rsidP="00716CE6">
      <w:pPr>
        <w:spacing w:after="0"/>
        <w:jc w:val="center"/>
        <w:rPr>
          <w:i/>
        </w:rPr>
      </w:pPr>
      <w:r w:rsidRPr="00716CE6">
        <w:rPr>
          <w:i/>
        </w:rPr>
        <w:t>Aran Essig, CEC, CCA</w:t>
      </w:r>
    </w:p>
    <w:p w:rsidR="007E5576" w:rsidRPr="00716CE6" w:rsidRDefault="007E5576" w:rsidP="00716CE6">
      <w:pPr>
        <w:spacing w:after="0"/>
        <w:jc w:val="center"/>
        <w:rPr>
          <w:i/>
        </w:rPr>
      </w:pPr>
      <w:r w:rsidRPr="00716CE6">
        <w:rPr>
          <w:i/>
        </w:rPr>
        <w:t>Executive Chef, University of Northern Colorado</w:t>
      </w:r>
    </w:p>
    <w:p w:rsidR="007E5576" w:rsidRDefault="007E5576" w:rsidP="007E5576">
      <w:pPr>
        <w:spacing w:after="0"/>
      </w:pPr>
    </w:p>
    <w:p w:rsidR="00667F3A" w:rsidRDefault="007E5576" w:rsidP="007E5576">
      <w:pPr>
        <w:spacing w:after="0"/>
      </w:pPr>
      <w:r>
        <w:tab/>
        <w:t>“</w:t>
      </w:r>
      <w:r w:rsidR="00044841">
        <w:t>Do you want to</w:t>
      </w:r>
      <w:r>
        <w:t xml:space="preserve"> help me prepare dinner for the Super Bowl Champions next weekend”, was the question pr</w:t>
      </w:r>
      <w:r w:rsidR="00044841">
        <w:t>esented to me by former Nestle</w:t>
      </w:r>
      <w:r>
        <w:t xml:space="preserve"> Chef Walt Hawley. Chef Hawley was my instructor at the C</w:t>
      </w:r>
      <w:r w:rsidR="006D3812">
        <w:t>olorado Institute of Art</w:t>
      </w:r>
      <w:r>
        <w:t>. Chef Hawley had left the Art Institute to work fo</w:t>
      </w:r>
      <w:r w:rsidR="00272712">
        <w:t xml:space="preserve">r Nestle. He </w:t>
      </w:r>
      <w:r>
        <w:t>was conducting two separate events for the University of Northern Colorado</w:t>
      </w:r>
      <w:r w:rsidR="00272712">
        <w:t xml:space="preserve"> through MINORS</w:t>
      </w:r>
      <w:r>
        <w:t>. One</w:t>
      </w:r>
      <w:r w:rsidR="00667F3A">
        <w:t xml:space="preserve"> event</w:t>
      </w:r>
      <w:r>
        <w:t xml:space="preserve"> was </w:t>
      </w:r>
      <w:proofErr w:type="gramStart"/>
      <w:r w:rsidR="00044841">
        <w:t>an all</w:t>
      </w:r>
      <w:proofErr w:type="gramEnd"/>
      <w:r>
        <w:t xml:space="preserve"> staff training for the</w:t>
      </w:r>
      <w:r w:rsidR="00044841">
        <w:t xml:space="preserve"> University of Northern Colorado</w:t>
      </w:r>
      <w:r>
        <w:t xml:space="preserve"> </w:t>
      </w:r>
      <w:r w:rsidR="00272712">
        <w:t>culinary team,</w:t>
      </w:r>
      <w:r w:rsidR="002B75B3">
        <w:t xml:space="preserve"> </w:t>
      </w:r>
      <w:r>
        <w:t xml:space="preserve">the other was a meal </w:t>
      </w:r>
      <w:r w:rsidR="00044841">
        <w:t>for the Denver Broncos</w:t>
      </w:r>
      <w:r w:rsidR="00667F3A">
        <w:t xml:space="preserve">. I replied without </w:t>
      </w:r>
      <w:r w:rsidR="00044841">
        <w:t>hesitation</w:t>
      </w:r>
      <w:r w:rsidR="00667F3A">
        <w:t xml:space="preserve"> “Defiantly!</w:t>
      </w:r>
      <w:r w:rsidR="00044841">
        <w:t>”</w:t>
      </w:r>
    </w:p>
    <w:p w:rsidR="007E5576" w:rsidRDefault="00667F3A" w:rsidP="007E5576">
      <w:pPr>
        <w:spacing w:after="0"/>
      </w:pPr>
      <w:r>
        <w:t xml:space="preserve"> </w:t>
      </w:r>
      <w:r w:rsidR="00044841">
        <w:tab/>
      </w:r>
      <w:r>
        <w:t>The first event was the all staff training. There were about 90 cooks who we would separate into groups and put them through a round robin style training which in the end would produce a lunch for all to enjoy. We trained the UNC staff in areas of salads, garnishes, grain cookery, vegetable cookery and dry and moist heat cooking methods, all using M</w:t>
      </w:r>
      <w:r w:rsidR="00716CE6">
        <w:t>INORS</w:t>
      </w:r>
      <w:r>
        <w:t xml:space="preserve"> concentrates, sauces and bases. This was my first exposure to training a massive kitchen staff. We finished the training and joined the staff for lunch. During lunch the Assistant Director </w:t>
      </w:r>
      <w:r w:rsidR="006D3812">
        <w:t xml:space="preserve">of </w:t>
      </w:r>
      <w:r>
        <w:t>Dining Services came over and thanked us all for working with the cooks. She also mentioned that there would soon be an opening for an Executive C</w:t>
      </w:r>
      <w:r w:rsidR="002B75B3">
        <w:t>hef</w:t>
      </w:r>
      <w:r w:rsidR="00272712">
        <w:t xml:space="preserve">. </w:t>
      </w:r>
      <w:r w:rsidR="002B75B3">
        <w:t xml:space="preserve">The University was about an hour away from Denver where I lived and at the time it did not strike me to </w:t>
      </w:r>
      <w:r w:rsidR="00044841">
        <w:t>pursue</w:t>
      </w:r>
      <w:r w:rsidR="002B75B3">
        <w:t xml:space="preserve"> the opportunity. A few months later I returned with Chef Hawley to prepare a </w:t>
      </w:r>
      <w:r w:rsidR="00716CE6">
        <w:t>MINORS</w:t>
      </w:r>
      <w:r w:rsidR="00044841">
        <w:t xml:space="preserve"> sponsored </w:t>
      </w:r>
      <w:r w:rsidR="002B75B3">
        <w:t xml:space="preserve">meal for the Denver Broncos during their training camp. We worked hard for two days producing a meal </w:t>
      </w:r>
      <w:r w:rsidR="00716CE6">
        <w:t>with MINORS</w:t>
      </w:r>
      <w:r w:rsidR="002B75B3">
        <w:t xml:space="preserve"> products that would impress and satisfy the hearty appetites of the players. </w:t>
      </w:r>
      <w:r>
        <w:t xml:space="preserve"> </w:t>
      </w:r>
      <w:r w:rsidR="002B75B3">
        <w:t xml:space="preserve">After dinner the Assistant Director approached me and said it was good to see me again. The position for Executive Chef of the University had just posted and </w:t>
      </w:r>
      <w:r w:rsidR="00044841">
        <w:t xml:space="preserve">she </w:t>
      </w:r>
      <w:r w:rsidR="002B75B3">
        <w:t>encouraged me to apply. Chef Hawley also encouraged me and it was because of that encourage</w:t>
      </w:r>
      <w:r w:rsidR="00716CE6">
        <w:t>ment and exposure through MINORS</w:t>
      </w:r>
      <w:r w:rsidR="002B75B3">
        <w:t xml:space="preserve"> that I was able to </w:t>
      </w:r>
      <w:r w:rsidR="005F379E">
        <w:t xml:space="preserve">obtain the </w:t>
      </w:r>
      <w:r w:rsidR="00044841">
        <w:t>position</w:t>
      </w:r>
      <w:r w:rsidR="005F379E">
        <w:t xml:space="preserve"> that I am in today her</w:t>
      </w:r>
      <w:r w:rsidR="00044841">
        <w:t>e</w:t>
      </w:r>
      <w:r w:rsidR="005F379E">
        <w:t xml:space="preserve"> at UNC. </w:t>
      </w:r>
    </w:p>
    <w:p w:rsidR="005F379E" w:rsidRDefault="00716CE6" w:rsidP="007E5576">
      <w:pPr>
        <w:spacing w:after="0"/>
      </w:pPr>
      <w:r>
        <w:tab/>
        <w:t>MINORS</w:t>
      </w:r>
      <w:r w:rsidR="005F379E">
        <w:t xml:space="preserve"> has played an important role throughout my culinary career. At age 14 wo</w:t>
      </w:r>
      <w:r w:rsidR="00044841">
        <w:t xml:space="preserve">rking at the local country club, </w:t>
      </w:r>
      <w:r w:rsidR="005F379E">
        <w:t>my chef would tell me to prepare the prime ribs for the next day. Part of his preparation process was to rub all the ribs wit</w:t>
      </w:r>
      <w:r>
        <w:t>h MINORS</w:t>
      </w:r>
      <w:r w:rsidR="005F379E">
        <w:t xml:space="preserve"> Beef Base before placing them into the Alto Sham over night. As a young kitchen slave I remember using my hands to smear the ribs with that base </w:t>
      </w:r>
      <w:proofErr w:type="gramStart"/>
      <w:r w:rsidR="005F379E">
        <w:t>every and</w:t>
      </w:r>
      <w:proofErr w:type="gramEnd"/>
      <w:r w:rsidR="005F379E">
        <w:t xml:space="preserve"> then loading them into the oven. We had the best Prime Rib around.</w:t>
      </w:r>
      <w:r>
        <w:t xml:space="preserve"> We used MINORS</w:t>
      </w:r>
      <w:r w:rsidR="005F379E">
        <w:t xml:space="preserve"> bases for all our sauces</w:t>
      </w:r>
      <w:r>
        <w:t xml:space="preserve"> and preparations</w:t>
      </w:r>
      <w:r w:rsidR="005F379E">
        <w:t xml:space="preserve"> at my first kitchen and I </w:t>
      </w:r>
      <w:r>
        <w:t>continue to use MINORS</w:t>
      </w:r>
      <w:r w:rsidR="005F379E">
        <w:t xml:space="preserve"> in my kitchens till this day. </w:t>
      </w:r>
    </w:p>
    <w:p w:rsidR="00977463" w:rsidRDefault="00977463" w:rsidP="00716CE6">
      <w:pPr>
        <w:spacing w:after="0"/>
        <w:ind w:firstLine="720"/>
      </w:pPr>
      <w:r>
        <w:t>Part of my duties at UNC is to conduct product comparisons. Throughout the years we have had numerous companies come and ask us to test their bases against our current product</w:t>
      </w:r>
      <w:r w:rsidR="00716CE6">
        <w:t xml:space="preserve"> (MINORS)</w:t>
      </w:r>
      <w:r>
        <w:t xml:space="preserve">. We are always happy to </w:t>
      </w:r>
      <w:r w:rsidR="00044841">
        <w:t>oblige</w:t>
      </w:r>
      <w:r w:rsidR="00716CE6">
        <w:t xml:space="preserve"> knowing that MINORS</w:t>
      </w:r>
      <w:r>
        <w:t xml:space="preserve"> will come out on top in any comparison. </w:t>
      </w:r>
      <w:r w:rsidR="00716CE6">
        <w:t>We use our student customers</w:t>
      </w:r>
      <w:r>
        <w:t>, faculty and s</w:t>
      </w:r>
      <w:r w:rsidR="00716CE6">
        <w:t>taff as taste testers and MINORS</w:t>
      </w:r>
      <w:r>
        <w:t xml:space="preserve"> has never lost in blind testing. </w:t>
      </w:r>
    </w:p>
    <w:p w:rsidR="00FC7935" w:rsidRDefault="005F379E" w:rsidP="00FC7935">
      <w:pPr>
        <w:spacing w:after="0"/>
      </w:pPr>
      <w:r>
        <w:tab/>
      </w:r>
    </w:p>
    <w:p w:rsidR="00FC7935" w:rsidRDefault="00FC7935" w:rsidP="00FC7935">
      <w:pPr>
        <w:spacing w:after="0"/>
      </w:pPr>
    </w:p>
    <w:p w:rsidR="00FC7935" w:rsidRDefault="00FC7935" w:rsidP="00FC7935">
      <w:pPr>
        <w:spacing w:after="0"/>
      </w:pPr>
    </w:p>
    <w:p w:rsidR="00FC7935" w:rsidRDefault="00FC7935" w:rsidP="00FC7935">
      <w:pPr>
        <w:spacing w:after="0"/>
      </w:pPr>
    </w:p>
    <w:p w:rsidR="00EE26DE" w:rsidRDefault="00716CE6" w:rsidP="00FC7935">
      <w:pPr>
        <w:spacing w:after="0"/>
        <w:ind w:firstLine="720"/>
      </w:pPr>
      <w:r>
        <w:lastRenderedPageBreak/>
        <w:t>There have</w:t>
      </w:r>
      <w:r w:rsidR="005F379E">
        <w:t xml:space="preserve"> been many special events and </w:t>
      </w:r>
      <w:r w:rsidR="00044841">
        <w:t>opportunities</w:t>
      </w:r>
      <w:r w:rsidR="005F379E">
        <w:t xml:space="preserve"> throughout the years that </w:t>
      </w:r>
      <w:r>
        <w:t xml:space="preserve">stick out in my mind as being </w:t>
      </w:r>
      <w:r w:rsidR="005F379E">
        <w:t>once in a lifetime experience</w:t>
      </w:r>
      <w:r>
        <w:t>s. MINORS</w:t>
      </w:r>
      <w:r w:rsidR="005F379E">
        <w:t xml:space="preserve"> has</w:t>
      </w:r>
      <w:r w:rsidR="00EE26DE">
        <w:t xml:space="preserve"> been a part of more than just a few</w:t>
      </w:r>
      <w:r>
        <w:t xml:space="preserve"> of those experiences</w:t>
      </w:r>
      <w:r w:rsidR="005F379E">
        <w:t xml:space="preserve">. Besides opening the door to a </w:t>
      </w:r>
      <w:r w:rsidR="005B3B78">
        <w:t xml:space="preserve">fantastic and </w:t>
      </w:r>
      <w:r w:rsidR="00044841">
        <w:t>challenging</w:t>
      </w:r>
      <w:r w:rsidR="005B3B78">
        <w:t xml:space="preserve"> </w:t>
      </w:r>
      <w:r w:rsidR="005F379E">
        <w:t>career i</w:t>
      </w:r>
      <w:r>
        <w:t>n University Foodservice, MINORS</w:t>
      </w:r>
      <w:r w:rsidR="005F379E">
        <w:t xml:space="preserve"> has also presented me with the opportunity </w:t>
      </w:r>
      <w:r w:rsidR="00EE26DE">
        <w:t>to meet lifelong friends and colleges</w:t>
      </w:r>
      <w:r w:rsidR="005B3B78">
        <w:t xml:space="preserve"> outside the workplace</w:t>
      </w:r>
      <w:r w:rsidR="00EE26DE">
        <w:t xml:space="preserve">. I was fortunate </w:t>
      </w:r>
      <w:r w:rsidR="00044841">
        <w:t>enough</w:t>
      </w:r>
      <w:r w:rsidR="00EE26DE">
        <w:t xml:space="preserve"> to take part in a </w:t>
      </w:r>
      <w:r w:rsidR="00044841">
        <w:t>competition</w:t>
      </w:r>
      <w:r w:rsidR="00EE26DE">
        <w:t xml:space="preserve"> </w:t>
      </w:r>
      <w:r>
        <w:t>sponsored by MINORS</w:t>
      </w:r>
      <w:r w:rsidR="00EE26DE">
        <w:t xml:space="preserve"> that allowed entry winners to present their recipes at the Aspen F</w:t>
      </w:r>
      <w:r w:rsidR="005B3B78">
        <w:t xml:space="preserve">ood and Wine Classic. </w:t>
      </w:r>
      <w:r w:rsidR="006D3812">
        <w:t xml:space="preserve">That event was over ten years ago and the </w:t>
      </w:r>
      <w:r w:rsidR="00EE26DE">
        <w:t xml:space="preserve">chefs and I who took part in the </w:t>
      </w:r>
      <w:r w:rsidR="006D3812">
        <w:t xml:space="preserve">event </w:t>
      </w:r>
      <w:r w:rsidR="00EE26DE">
        <w:t>still stay in contact. Those relat</w:t>
      </w:r>
      <w:r>
        <w:t>ionships made possible by MINORS</w:t>
      </w:r>
      <w:r w:rsidR="00EE26DE">
        <w:t xml:space="preserve"> have become some of my strongest colleges.</w:t>
      </w:r>
      <w:r w:rsidR="00977463">
        <w:t xml:space="preserve"> </w:t>
      </w:r>
    </w:p>
    <w:p w:rsidR="00977463" w:rsidRDefault="00977463" w:rsidP="007E5576">
      <w:pPr>
        <w:spacing w:after="0"/>
      </w:pPr>
      <w:r>
        <w:tab/>
        <w:t xml:space="preserve">The culinary </w:t>
      </w:r>
      <w:r w:rsidR="00044841">
        <w:t>profession</w:t>
      </w:r>
      <w:r>
        <w:t xml:space="preserve"> provides </w:t>
      </w:r>
      <w:r w:rsidR="00044841">
        <w:t>opportunities</w:t>
      </w:r>
      <w:r>
        <w:t xml:space="preserve"> to </w:t>
      </w:r>
      <w:proofErr w:type="gramStart"/>
      <w:r w:rsidR="00044841">
        <w:t>satisfy</w:t>
      </w:r>
      <w:r w:rsidR="006D3812">
        <w:t>,</w:t>
      </w:r>
      <w:proofErr w:type="gramEnd"/>
      <w:r>
        <w:t xml:space="preserve"> recognize and thank our customers every day. It is not often though that professionals are recognized themselves for all they do for their </w:t>
      </w:r>
      <w:r w:rsidR="00044841">
        <w:t xml:space="preserve">customers and </w:t>
      </w:r>
      <w:r>
        <w:t>overall</w:t>
      </w:r>
      <w:r w:rsidR="00044841">
        <w:t xml:space="preserve"> what they give </w:t>
      </w:r>
      <w:r>
        <w:t xml:space="preserve">to the industry. In 2010 I was presented with the Western Region Chef </w:t>
      </w:r>
      <w:r w:rsidR="00044841">
        <w:t>Professionalism</w:t>
      </w:r>
      <w:r>
        <w:t xml:space="preserve"> Award sponsored by</w:t>
      </w:r>
      <w:r w:rsidR="00716CE6">
        <w:t xml:space="preserve"> MINORS</w:t>
      </w:r>
      <w:r>
        <w:t>. I know that there are so many thousands of chefs who are professionals</w:t>
      </w:r>
      <w:r w:rsidR="00044841">
        <w:t xml:space="preserve"> out there and do their best for their team, for their customers and for the profession on a daily basis. It was truly an honor to be </w:t>
      </w:r>
      <w:r w:rsidR="006D3812">
        <w:t>recognized and will always be a top honor</w:t>
      </w:r>
      <w:r w:rsidR="00044841">
        <w:t xml:space="preserve"> in my career. I can’</w:t>
      </w:r>
      <w:r w:rsidR="00716CE6">
        <w:t>t thank MINORS</w:t>
      </w:r>
      <w:r w:rsidR="00044841">
        <w:t xml:space="preserve"> enough for recognizing the </w:t>
      </w:r>
      <w:r w:rsidR="00716CE6">
        <w:t>p</w:t>
      </w:r>
      <w:r w:rsidR="00044841">
        <w:t xml:space="preserve">rofessionalism that our industry upholds and those that uphold it.  </w:t>
      </w:r>
      <w:r>
        <w:t xml:space="preserve">  </w:t>
      </w:r>
    </w:p>
    <w:p w:rsidR="005B3B78" w:rsidRDefault="00EE26DE" w:rsidP="007E5576">
      <w:pPr>
        <w:spacing w:after="0"/>
      </w:pPr>
      <w:r>
        <w:tab/>
        <w:t>At an ACF Convention in Las Vegas I was fortunate enough to join Mike Minor for dinner. He gave me an important lesson and compliment during dinner that I will never forget</w:t>
      </w:r>
      <w:r w:rsidR="00716CE6">
        <w:t xml:space="preserve">. </w:t>
      </w:r>
      <w:r>
        <w:t xml:space="preserve">He was telling an interesting and funny story </w:t>
      </w:r>
      <w:r w:rsidR="005B3B78">
        <w:t xml:space="preserve">to the group </w:t>
      </w:r>
      <w:r>
        <w:t xml:space="preserve">and after he had </w:t>
      </w:r>
      <w:r w:rsidR="005B3B78">
        <w:t>finished he leaned over</w:t>
      </w:r>
      <w:r>
        <w:t xml:space="preserve">, “You know </w:t>
      </w:r>
      <w:r w:rsidR="00716CE6">
        <w:t xml:space="preserve">what a sign of character is </w:t>
      </w:r>
      <w:r>
        <w:t>that lets people know they can trust you</w:t>
      </w:r>
      <w:r w:rsidR="005B3B78">
        <w:t xml:space="preserve">?” he said. “What’s that” I said. </w:t>
      </w:r>
      <w:r w:rsidR="00044841">
        <w:t>“Eye</w:t>
      </w:r>
      <w:r w:rsidR="005B3B78">
        <w:t xml:space="preserve"> Contact</w:t>
      </w:r>
      <w:r w:rsidR="006D3812">
        <w:t>, fewer</w:t>
      </w:r>
      <w:r w:rsidR="005B3B78">
        <w:t xml:space="preserve"> people today follow the rules of conversation and maintain eye contact, you have character.” That comment stuck with me and still sticks with me whenever I am engaged in conversation. </w:t>
      </w:r>
    </w:p>
    <w:p w:rsidR="00977463" w:rsidRDefault="005B3B78" w:rsidP="007E5576">
      <w:pPr>
        <w:spacing w:after="0"/>
      </w:pPr>
      <w:r>
        <w:tab/>
        <w:t xml:space="preserve">This request for information asked to share why I am </w:t>
      </w:r>
      <w:r w:rsidR="00044841">
        <w:t>passionate</w:t>
      </w:r>
      <w:r w:rsidR="006D3812">
        <w:t xml:space="preserve"> about MINORS</w:t>
      </w:r>
      <w:r w:rsidR="00716CE6">
        <w:t>. In summary</w:t>
      </w:r>
      <w:r w:rsidR="006D3812">
        <w:t xml:space="preserve"> I can say that MINORS</w:t>
      </w:r>
      <w:r>
        <w:t xml:space="preserve"> has been a part of my career for over 20 years, </w:t>
      </w:r>
      <w:r w:rsidR="006D3812">
        <w:t>they</w:t>
      </w:r>
      <w:r>
        <w:t xml:space="preserve"> opened the door to my </w:t>
      </w:r>
      <w:r w:rsidR="00044841">
        <w:t>position</w:t>
      </w:r>
      <w:r w:rsidR="006D3812">
        <w:t xml:space="preserve"> of 14 years</w:t>
      </w:r>
      <w:r>
        <w:t xml:space="preserve">, allowed me to make lifelong </w:t>
      </w:r>
      <w:r w:rsidR="00977463">
        <w:t xml:space="preserve">friends, colleges and memories, offered me life lessons that stick with me on a daily basis and honored the culinary profession that I have chosen as my </w:t>
      </w:r>
      <w:r w:rsidR="00044841">
        <w:t>lifelong</w:t>
      </w:r>
      <w:r w:rsidR="00977463">
        <w:t xml:space="preserve"> </w:t>
      </w:r>
      <w:r w:rsidR="00716CE6">
        <w:t xml:space="preserve">pursuit. </w:t>
      </w:r>
      <w:proofErr w:type="gramStart"/>
      <w:r w:rsidR="00716CE6">
        <w:t>T</w:t>
      </w:r>
      <w:r w:rsidR="006D3812">
        <w:t>hank you MINORS</w:t>
      </w:r>
      <w:r w:rsidR="00044841">
        <w:t>.</w:t>
      </w:r>
      <w:proofErr w:type="gramEnd"/>
      <w:r w:rsidR="00044841">
        <w:t xml:space="preserve"> </w:t>
      </w:r>
    </w:p>
    <w:p w:rsidR="00977463" w:rsidRDefault="00977463" w:rsidP="007E5576">
      <w:pPr>
        <w:spacing w:after="0"/>
      </w:pPr>
    </w:p>
    <w:p w:rsidR="00977463" w:rsidRDefault="00977463" w:rsidP="007E5576">
      <w:pPr>
        <w:spacing w:after="0"/>
      </w:pPr>
      <w:r>
        <w:t>That is my story,</w:t>
      </w:r>
    </w:p>
    <w:p w:rsidR="00977463" w:rsidRDefault="00977463" w:rsidP="007E5576">
      <w:pPr>
        <w:spacing w:after="0"/>
      </w:pPr>
      <w:r>
        <w:t>Thank you for the opportunity to share,</w:t>
      </w:r>
    </w:p>
    <w:p w:rsidR="00EE26DE" w:rsidRDefault="00977463" w:rsidP="007E5576">
      <w:pPr>
        <w:spacing w:after="0"/>
      </w:pPr>
      <w:r>
        <w:t xml:space="preserve"> </w:t>
      </w:r>
      <w:r w:rsidR="00EE26DE">
        <w:t xml:space="preserve"> </w:t>
      </w:r>
    </w:p>
    <w:p w:rsidR="00EE26DE" w:rsidRDefault="00EE26DE" w:rsidP="007E5576">
      <w:pPr>
        <w:spacing w:after="0"/>
      </w:pPr>
      <w:r>
        <w:tab/>
      </w:r>
    </w:p>
    <w:p w:rsidR="00716CE6" w:rsidRDefault="00716CE6" w:rsidP="007E5576">
      <w:pPr>
        <w:spacing w:after="0"/>
      </w:pPr>
    </w:p>
    <w:sectPr w:rsidR="00716CE6" w:rsidSect="00662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E5576"/>
    <w:rsid w:val="00044841"/>
    <w:rsid w:val="000A76B7"/>
    <w:rsid w:val="00272712"/>
    <w:rsid w:val="002B75B3"/>
    <w:rsid w:val="00374E8A"/>
    <w:rsid w:val="005A6A39"/>
    <w:rsid w:val="005B3B78"/>
    <w:rsid w:val="005F379E"/>
    <w:rsid w:val="00662394"/>
    <w:rsid w:val="00667F3A"/>
    <w:rsid w:val="006D3812"/>
    <w:rsid w:val="00716CE6"/>
    <w:rsid w:val="007E5576"/>
    <w:rsid w:val="008655A1"/>
    <w:rsid w:val="008F07BA"/>
    <w:rsid w:val="00977463"/>
    <w:rsid w:val="009861D7"/>
    <w:rsid w:val="009E772A"/>
    <w:rsid w:val="00CB113C"/>
    <w:rsid w:val="00EE26DE"/>
    <w:rsid w:val="00F6601F"/>
    <w:rsid w:val="00FC7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3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Northern Colorado</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UNC</dc:creator>
  <cp:lastModifiedBy>UNC</cp:lastModifiedBy>
  <cp:revision>2</cp:revision>
  <dcterms:created xsi:type="dcterms:W3CDTF">2012-08-17T21:35:00Z</dcterms:created>
  <dcterms:modified xsi:type="dcterms:W3CDTF">2012-08-17T21:35:00Z</dcterms:modified>
</cp:coreProperties>
</file>