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Gällande databasen har jag börjat fundera på relationerna mellan tabellerna. Jag har skapat en tabell som håller ihop alla andra tabeller för att få en grupp kopplat till en ansökning som man kan hämta i översiktten. Men ska t.ex en person kunna göra flera ansökningar med samma uppgifter?</w:t>
      </w:r>
    </w:p>
    <w:p w:rsidR="00051EBE" w:rsidRDefault="00051EBE" w:rsidP="000176EB">
      <w:r>
        <w:t>Artiklar som jag kommer leta efter är om design för formuläret, hur jag borde genomföra mitt test och ta vara på datat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int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Idag har jag fixat inför mötet med att lägga in bra värden i databasen som visar i översiktsrutan. Jag frågade även Åke om referensen jag hittade med boken som tar upp i princip all design av formuläret. Det är inte bra att bara utgå ifrån den, däremot kan man hita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Idag har jag designat översiktssidan efter gävles formulär. Vissa frågor är fortfarande oklar om de skall vara med men jag skapar en preliminär iaf så att jag kan börja lägga till fler frågor också. Jag ville använda deras formulär men det var en embedded pdf så det gick inte. Därför har jag skapat ett eget från gurnden med divar istället. Jag vill nu försöka skapa en printfunktion men den vill inte använda min css. Jag tror jag måste skapa en stylesheet  för att designa utskriften. Nästa vecka skall jag gå till jackson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stylesheet för utskrift av formuläret med ifylld data. Jag lyckades hitta ett väldigt simpelt sätt där man  skapar en </w:t>
      </w:r>
      <w:r w:rsidRPr="009C6083">
        <w:t>&lt;link rel="stylesheet" type="text/css" media="Print"  href="css/print.css"</w:t>
      </w:r>
      <w:r>
        <w:t xml:space="preserve">. denna länk kopplar jag till min egna css och då såg jag att jag fick in min design, tyvärr så såg det inge bra ut för att jag inte har skapat min design efter ett a4-papper. Vad jag behövde göra var att skapa en ny css så jag kopierade den nuvarande och började ändra om i den för att få två separata css:er.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forsatt med utskrift av formuläret. Jag hittade en lösning för att avgränsa vad jag vill skriva ut. Man skapar endast en </w:t>
      </w:r>
      <w:r w:rsidRPr="009C6083">
        <w:t>&lt;div id="printableArea"&gt;</w:t>
      </w:r>
      <w:r>
        <w:t xml:space="preserve"> och lägger allt man vill skriva ut i den diven. Jag skapar sedan en javascript funktion som gör så att jag printar ut den del jag bestämt med den css jag valt. Detta är nu löst och handläggarna på kommunen kommer inte behöver fylla i uppgifterna för hand när det skall arkiveras. De kommer automatiskt fyllas i med datan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Kolla min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Koppla next-knappen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Igår skickade jag ett mail till en av handläggarna på kommmunen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 %-andel</w:t>
      </w:r>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Är detta köldbärarmängd? Kan strykas i såna fall.</w:t>
      </w:r>
    </w:p>
    <w:p w:rsidR="008F2DC6" w:rsidRPr="008F2DC6" w:rsidRDefault="008F2DC6" w:rsidP="008F2DC6">
      <w:pPr>
        <w:pStyle w:val="Ingetavstnd"/>
        <w:rPr>
          <w:rFonts w:ascii="Arial" w:hAnsi="Arial"/>
          <w:color w:val="222222"/>
          <w:lang w:eastAsia="sv-SE"/>
        </w:rPr>
      </w:pPr>
      <w:r w:rsidRPr="008F2DC6">
        <w:rPr>
          <w:lang w:eastAsia="sv-SE"/>
        </w:rPr>
        <w:t>3, 4: är detta köldbärartyp? T.ex brienol?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Hur gör andra sidor idag?(Sthlm, GBG etc)?</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r w:rsidRPr="009A1B89">
        <w:t xml:space="preserve">Caverion </w:t>
      </w:r>
      <w:r w:rsidR="009A1B89">
        <w:t>– 026 65 68 00</w:t>
      </w:r>
    </w:p>
    <w:p w:rsidR="00B610DE" w:rsidRPr="009A1B89" w:rsidRDefault="00B610DE" w:rsidP="009A1B89">
      <w:pPr>
        <w:pStyle w:val="StyckeefterRubrik"/>
      </w:pPr>
      <w:r w:rsidRPr="009A1B89">
        <w:t>Industrirörteknik Gävle AB</w:t>
      </w:r>
      <w:r w:rsidR="009A1B89">
        <w:t xml:space="preserve"> – 070 663 77 17</w:t>
      </w:r>
    </w:p>
    <w:p w:rsidR="00B610DE" w:rsidRDefault="00AE5202" w:rsidP="009A1B89">
      <w:pPr>
        <w:pStyle w:val="StyckeefterRubrik"/>
      </w:pPr>
      <w:hyperlink r:id="rId6" w:history="1">
        <w:r w:rsidR="00B610DE" w:rsidRPr="009A1B89">
          <w:rPr>
            <w:rStyle w:val="Hyperlnk"/>
            <w:color w:val="auto"/>
            <w:u w:val="none"/>
          </w:rPr>
          <w:t>Grubb &amp; Cronvall VVS &amp; Energi Teknik AB</w:t>
        </w:r>
      </w:hyperlink>
      <w:r w:rsidR="009A1B89">
        <w:t xml:space="preserve"> 026 25 40 20</w:t>
      </w:r>
    </w:p>
    <w:p w:rsidR="009A1B89" w:rsidRPr="00F03CC4" w:rsidRDefault="00AE5202" w:rsidP="00F03CC4">
      <w:pPr>
        <w:pStyle w:val="StyckeefterRubrik"/>
        <w:rPr>
          <w:rStyle w:val="apple-converted-space"/>
        </w:rPr>
      </w:pPr>
      <w:hyperlink r:id="rId7" w:history="1">
        <w:r w:rsidR="009A1B89" w:rsidRPr="00F03CC4">
          <w:rPr>
            <w:rStyle w:val="Hyperlnk"/>
            <w:color w:val="auto"/>
            <w:u w:val="none"/>
          </w:rPr>
          <w:t>Gävle RörTeam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AE5202" w:rsidP="00F03CC4">
      <w:pPr>
        <w:pStyle w:val="StyckeefterRubrik"/>
      </w:pPr>
      <w:hyperlink r:id="rId8" w:history="1">
        <w:r w:rsidR="009A1B89" w:rsidRPr="00F03CC4">
          <w:rPr>
            <w:rStyle w:val="Hyperlnk"/>
            <w:color w:val="auto"/>
            <w:u w:val="none"/>
          </w:rPr>
          <w:t>Infjärdens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AE5202" w:rsidP="00F03CC4">
      <w:pPr>
        <w:pStyle w:val="StyckeefterRubrik"/>
        <w:rPr>
          <w:rStyle w:val="apple-converted-space"/>
        </w:rPr>
      </w:pPr>
      <w:hyperlink r:id="rId9"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AE5202" w:rsidP="00F03CC4">
      <w:pPr>
        <w:pStyle w:val="StyckeefterRubrik"/>
        <w:rPr>
          <w:rStyle w:val="apple-converted-space"/>
        </w:rPr>
      </w:pPr>
      <w:hyperlink r:id="rId10" w:history="1">
        <w:r w:rsidR="009A1B89" w:rsidRPr="00F03CC4">
          <w:rPr>
            <w:rStyle w:val="Hyperlnk"/>
            <w:color w:val="auto"/>
            <w:u w:val="none"/>
          </w:rPr>
          <w:t>Bravida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AE5202" w:rsidP="00F03CC4">
      <w:pPr>
        <w:pStyle w:val="StyckeefterRubrik"/>
        <w:rPr>
          <w:rStyle w:val="apple-converted-space"/>
        </w:rPr>
      </w:pPr>
      <w:hyperlink r:id="rId11" w:history="1">
        <w:r w:rsidR="009A1B89" w:rsidRPr="00F03CC4">
          <w:rPr>
            <w:rStyle w:val="Hyperlnk"/>
            <w:color w:val="auto"/>
            <w:u w:val="none"/>
          </w:rPr>
          <w:t>New Flow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AE5202" w:rsidP="00F03CC4">
      <w:pPr>
        <w:pStyle w:val="StyckeefterRubrik"/>
        <w:rPr>
          <w:rStyle w:val="apple-converted-space"/>
        </w:rPr>
      </w:pPr>
      <w:hyperlink r:id="rId12"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AE5202" w:rsidP="00F03CC4">
      <w:pPr>
        <w:pStyle w:val="StyckeefterRubrik"/>
        <w:rPr>
          <w:rStyle w:val="apple-converted-space"/>
        </w:rPr>
      </w:pPr>
      <w:hyperlink r:id="rId13"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AE5202" w:rsidP="00F03CC4">
      <w:pPr>
        <w:pStyle w:val="StyckeefterRubrik"/>
        <w:rPr>
          <w:rStyle w:val="apple-converted-space"/>
        </w:rPr>
      </w:pPr>
      <w:hyperlink r:id="rId14" w:history="1">
        <w:r w:rsidR="009A1B89" w:rsidRPr="00F03CC4">
          <w:rPr>
            <w:rStyle w:val="Hyperlnk"/>
            <w:color w:val="auto"/>
            <w:u w:val="none"/>
          </w:rPr>
          <w:t>Rörmokarn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AE5202" w:rsidP="00F03CC4">
      <w:pPr>
        <w:pStyle w:val="StyckeefterRubrik"/>
      </w:pPr>
      <w:hyperlink r:id="rId15" w:history="1">
        <w:r w:rsidR="009A1B89" w:rsidRPr="00F03CC4">
          <w:rPr>
            <w:rStyle w:val="Hyperlnk"/>
            <w:color w:val="auto"/>
            <w:u w:val="none"/>
          </w:rPr>
          <w:t>Söderbloms Rör AB</w:t>
        </w:r>
      </w:hyperlink>
      <w:r w:rsidR="009A1B89" w:rsidRPr="00F03CC4">
        <w:t xml:space="preserve"> - 070 - 380 57 80</w:t>
      </w:r>
    </w:p>
    <w:p w:rsidR="009A1B89" w:rsidRPr="00F03CC4" w:rsidRDefault="00AE5202" w:rsidP="00F03CC4">
      <w:pPr>
        <w:pStyle w:val="StyckeefterRubrik"/>
        <w:rPr>
          <w:rStyle w:val="apple-converted-space"/>
        </w:rPr>
      </w:pPr>
      <w:hyperlink r:id="rId16"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AE5202" w:rsidP="00F03CC4">
      <w:pPr>
        <w:pStyle w:val="StyckeefterRubrik"/>
      </w:pPr>
      <w:hyperlink r:id="rId17"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AE5202" w:rsidP="00F03CC4">
      <w:pPr>
        <w:pStyle w:val="StyckeefterRubrik"/>
      </w:pPr>
      <w:hyperlink r:id="rId18"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AE5202" w:rsidP="00F03CC4">
      <w:pPr>
        <w:pStyle w:val="StyckeefterRubrik"/>
        <w:rPr>
          <w:rStyle w:val="apple-converted-space"/>
        </w:rPr>
      </w:pPr>
      <w:hyperlink r:id="rId19"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AE5202" w:rsidP="00F03CC4">
      <w:pPr>
        <w:pStyle w:val="StyckeefterRubrik"/>
      </w:pPr>
      <w:hyperlink r:id="rId20" w:history="1">
        <w:r w:rsidR="00F03CC4" w:rsidRPr="00F03CC4">
          <w:rPr>
            <w:rStyle w:val="Hyperlnk"/>
            <w:color w:val="auto"/>
            <w:u w:val="none"/>
          </w:rPr>
          <w:t>http://vvs-oljeservice.com/luft-vatten.html</w:t>
        </w:r>
      </w:hyperlink>
    </w:p>
    <w:p w:rsidR="00F03CC4" w:rsidRDefault="00AE5202" w:rsidP="00F03CC4">
      <w:pPr>
        <w:pStyle w:val="StyckeefterRubrik"/>
      </w:pPr>
      <w:hyperlink r:id="rId21"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2"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AE5202" w:rsidP="00F03CC4">
      <w:pPr>
        <w:pStyle w:val="StyckeefterRubrik"/>
        <w:rPr>
          <w:rStyle w:val="apple-converted-space"/>
        </w:rPr>
      </w:pPr>
      <w:hyperlink r:id="rId23" w:history="1">
        <w:r w:rsidR="00F03CC4" w:rsidRPr="00F03CC4">
          <w:rPr>
            <w:rStyle w:val="Hyperlnk"/>
            <w:color w:val="auto"/>
            <w:u w:val="none"/>
          </w:rPr>
          <w:t>Värmepump&amp;Service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AE5202" w:rsidP="00F03CC4">
      <w:pPr>
        <w:pStyle w:val="StyckeefterRubrik"/>
        <w:rPr>
          <w:rStyle w:val="apple-converted-space"/>
        </w:rPr>
      </w:pPr>
      <w:hyperlink r:id="rId24"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AE5202" w:rsidP="00F03CC4">
      <w:pPr>
        <w:pStyle w:val="StyckeefterRubrik"/>
        <w:rPr>
          <w:rStyle w:val="apple-converted-space"/>
        </w:rPr>
      </w:pPr>
      <w:hyperlink r:id="rId25"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AE5202" w:rsidP="00F03CC4">
      <w:pPr>
        <w:pStyle w:val="StyckeefterRubrik"/>
        <w:rPr>
          <w:rStyle w:val="apple-converted-space"/>
        </w:rPr>
      </w:pPr>
      <w:hyperlink r:id="rId26" w:history="1">
        <w:r w:rsidR="00F03CC4" w:rsidRPr="00F03CC4">
          <w:rPr>
            <w:rStyle w:val="Hyperlnk"/>
            <w:color w:val="auto"/>
            <w:u w:val="none"/>
          </w:rPr>
          <w:t>VVS-Montörerna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AE5202" w:rsidP="00F03CC4">
      <w:pPr>
        <w:pStyle w:val="StyckeefterRubrik"/>
        <w:rPr>
          <w:rStyle w:val="apple-converted-space"/>
        </w:rPr>
      </w:pPr>
      <w:hyperlink r:id="rId27"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AE5202" w:rsidP="00F03CC4">
      <w:pPr>
        <w:pStyle w:val="StyckeefterRubrik"/>
        <w:rPr>
          <w:rStyle w:val="apple-converted-space"/>
        </w:rPr>
      </w:pPr>
      <w:hyperlink r:id="rId28"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AE5202" w:rsidP="00F03CC4">
      <w:pPr>
        <w:pStyle w:val="StyckeefterRubrik"/>
        <w:rPr>
          <w:rStyle w:val="apple-converted-space"/>
        </w:rPr>
      </w:pPr>
      <w:hyperlink r:id="rId29"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AE5202" w:rsidP="00F03CC4">
      <w:pPr>
        <w:pStyle w:val="StyckeefterRubrik"/>
      </w:pPr>
      <w:hyperlink r:id="rId30"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AE5202" w:rsidP="00F03CC4">
      <w:pPr>
        <w:pStyle w:val="StyckeefterRubrik"/>
        <w:rPr>
          <w:rStyle w:val="apple-converted-space"/>
          <w:lang w:val="en-US"/>
        </w:rPr>
      </w:pPr>
      <w:hyperlink r:id="rId31" w:history="1">
        <w:r w:rsidR="00F03CC4" w:rsidRPr="00AE5202">
          <w:rPr>
            <w:rStyle w:val="Hyperlnk"/>
            <w:color w:val="auto"/>
            <w:u w:val="none"/>
            <w:lang w:val="en-US"/>
          </w:rPr>
          <w:t>Pactum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AE5202" w:rsidP="00F03CC4">
      <w:pPr>
        <w:pStyle w:val="StyckeefterRubrik"/>
        <w:rPr>
          <w:rStyle w:val="apple-converted-space"/>
          <w:lang w:val="en-US"/>
        </w:rPr>
      </w:pPr>
      <w:hyperlink r:id="rId32" w:history="1">
        <w:r w:rsidR="00F03CC4" w:rsidRPr="00AE5202">
          <w:rPr>
            <w:rStyle w:val="Hyperlnk"/>
            <w:color w:val="auto"/>
            <w:u w:val="none"/>
            <w:lang w:val="en-US"/>
          </w:rPr>
          <w:t>Proline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AE5202" w:rsidP="00F03CC4">
      <w:pPr>
        <w:pStyle w:val="StyckeefterRubrik"/>
        <w:rPr>
          <w:rStyle w:val="apple-converted-space"/>
        </w:rPr>
      </w:pPr>
      <w:hyperlink r:id="rId33"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Nu har jackson satt upp ett konto åt mig på en server(rigel.hig.se). till en början så var det inte direkt få åtkomst och sen var allting klart. Man behövde bland annat för att underlätta otroligt mycket installera ett program som heter WinSCP som är windows secure copy. Där kan man ställa in tillbehörigheten på alla filer och mappar bland annat, för mappar är det 755 och för filer är det 644. Detta är det mest vanliga. Tydligen så vill inte servern exekverar php-kod vilket gör att jag inte får någon koppling mot databasen och även ingen design för mitt formulär.</w:t>
      </w:r>
    </w:p>
    <w:p w:rsidR="00AE5202" w:rsidRPr="009C6083" w:rsidRDefault="00AE5202" w:rsidP="009C6083">
      <w:r>
        <w:lastRenderedPageBreak/>
        <w:t>Vad jag gör medans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Last_Insert_id som räknar upp det senast inlagda ID-numret med 1 varje gång. På så vis kommer ID öka med 1 varje gång man påbörjar en ansökan. Problem dock är att även om man tar bort så fortsätter den från senaste siffran. Så om jag har 20 och tar bort 15 så blir nästa ID endå 21 och inte 6.</w:t>
      </w:r>
      <w:bookmarkStart w:id="0" w:name="_GoBack"/>
      <w:bookmarkEnd w:id="0"/>
    </w:p>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427022"/>
    <w:rsid w:val="0055630D"/>
    <w:rsid w:val="00583201"/>
    <w:rsid w:val="005D40C3"/>
    <w:rsid w:val="0064526C"/>
    <w:rsid w:val="006871AE"/>
    <w:rsid w:val="00747608"/>
    <w:rsid w:val="00754170"/>
    <w:rsid w:val="0087350D"/>
    <w:rsid w:val="008F2DC6"/>
    <w:rsid w:val="00991ABB"/>
    <w:rsid w:val="009A1B89"/>
    <w:rsid w:val="009B09EF"/>
    <w:rsid w:val="009C6083"/>
    <w:rsid w:val="00A5113E"/>
    <w:rsid w:val="00A84D7D"/>
    <w:rsid w:val="00AE5202"/>
    <w:rsid w:val="00B25ACD"/>
    <w:rsid w:val="00B40A27"/>
    <w:rsid w:val="00B610DE"/>
    <w:rsid w:val="00C31BA6"/>
    <w:rsid w:val="00D371E3"/>
    <w:rsid w:val="00DE4F9D"/>
    <w:rsid w:val="00E53F87"/>
    <w:rsid w:val="00F03168"/>
    <w:rsid w:val="00F03CC4"/>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infj%C3%A4rdens-v%C3%A4rme-ab:14916973?gclid=CPPn6KGAj8UCFekGcwod0hsAog&amp;search_word=vvs-firmor&amp;geo_area=g%C3%A4vle" TargetMode="External"/><Relationship Id="rId13" Type="http://schemas.openxmlformats.org/officeDocument/2006/relationships/hyperlink" Target="http://gulasidorna.eniro.se/f/din-r%C3%B6rmokare-i-sverige-ab:69156550?gclid=CPPn6KGAj8UCFekGcwod0hsAog&amp;search_word=vvs-firmor&amp;geo_area=g%C3%A4vle" TargetMode="External"/><Relationship Id="rId18" Type="http://schemas.openxmlformats.org/officeDocument/2006/relationships/hyperlink" Target="http://gulasidorna.eniro.se/f/bergstr%C3%B6ms-r%C3%B6r-och-allservice:70042385?gclid=CPPn6KGAj8UCFekGcwod0hsAog&amp;search_word=vvs-firmor&amp;geo_area=g%C3%A4vle" TargetMode="External"/><Relationship Id="rId26" Type="http://schemas.openxmlformats.org/officeDocument/2006/relationships/hyperlink" Target="http://gulasidorna.eniro.se/f/vvs-mont%C3%B6rerna-ab:14865844?search_word=v%C3%A4rmepumpsinstallation&amp;geo_area=g%C3%A4vle" TargetMode="External"/><Relationship Id="rId3" Type="http://schemas.microsoft.com/office/2007/relationships/stylesWithEffects" Target="stylesWithEffects.xml"/><Relationship Id="rId21" Type="http://schemas.openxmlformats.org/officeDocument/2006/relationships/hyperlink" Target="http://www.varmepumpcenter.se/valj_ratt_varmepump.html" TargetMode="External"/><Relationship Id="rId34" Type="http://schemas.openxmlformats.org/officeDocument/2006/relationships/fontTable" Target="fontTable.xml"/><Relationship Id="rId7" Type="http://schemas.openxmlformats.org/officeDocument/2006/relationships/hyperlink" Target="http://gulasidorna.eniro.se/f/g%C3%A4vle-r%C3%B6rteam-ab:3524778?gclid=CPPn6KGAj8UCFekGcwod0hsAog&amp;search_word=vvs-firmor&amp;geo_area=g%C3%A4vle" TargetMode="External"/><Relationship Id="rId12" Type="http://schemas.openxmlformats.org/officeDocument/2006/relationships/hyperlink" Target="http://gulasidorna.eniro.se/f/lk-prefab-ab:14294285?gclid=CPPn6KGAj8UCFekGcwod0hsAog&amp;search_word=vvs-firmor&amp;geo_area=g%C3%A4vle" TargetMode="External"/><Relationship Id="rId17" Type="http://schemas.openxmlformats.org/officeDocument/2006/relationships/hyperlink" Target="http://gulasidorna.eniro.se/f/krister-persson-i-g%C3%A4vle-ab:110058064?gclid=CPPn6KGAj8UCFekGcwod0hsAog&amp;search_word=vvs-firmor&amp;geo_area=g%C3%A4vle" TargetMode="External"/><Relationship Id="rId25" Type="http://schemas.openxmlformats.org/officeDocument/2006/relationships/hyperlink" Target="http://gulasidorna.eniro.se/f/vvs-installat%C3%B6ren-ab:3518646?search_word=v%C3%A4rmepumpsinstallation&amp;geo_area=g%C3%A4vle" TargetMode="External"/><Relationship Id="rId33" Type="http://schemas.openxmlformats.org/officeDocument/2006/relationships/hyperlink" Target="http://gulasidorna.eniro.se/f/sandmarks-bygg-vvs:14577872?search_word=v%C3%A4rmepumpsinstallation&amp;geo_area=g%C3%A4vle" TargetMode="External"/><Relationship Id="rId2" Type="http://schemas.openxmlformats.org/officeDocument/2006/relationships/styles" Target="styles.xml"/><Relationship Id="rId16" Type="http://schemas.openxmlformats.org/officeDocument/2006/relationships/hyperlink" Target="http://gulasidorna.eniro.se/f/abrahamssons-r%C3%B6r:8565348?gclid=CPPn6KGAj8UCFekGcwod0hsAog&amp;search_word=vvs-firmor&amp;geo_area=g%C3%A4vle" TargetMode="External"/><Relationship Id="rId20" Type="http://schemas.openxmlformats.org/officeDocument/2006/relationships/hyperlink" Target="http://vvs-oljeservice.com/luft-vatten.html" TargetMode="External"/><Relationship Id="rId29" Type="http://schemas.openxmlformats.org/officeDocument/2006/relationships/hyperlink" Target="http://gulasidorna.eniro.se/f/cbs-r%C3%B6r-v%C3%A4rme-ab:7800627?search_word=v%C3%A4rmepumpsinstallation&amp;geo_area=g%C3%A4vle" TargetMode="External"/><Relationship Id="rId1" Type="http://schemas.openxmlformats.org/officeDocument/2006/relationships/numbering" Target="numbering.xml"/><Relationship Id="rId6" Type="http://schemas.openxmlformats.org/officeDocument/2006/relationships/hyperlink" Target="http://gulasidorna.eniro.se/f/grubb-cronvall-vvs-energi-teknik-ab:14961682?gclid=CPPn6KGAj8UCFekGcwod0hsAog&amp;search_word=vvs-firmor&amp;geo_area=g%C3%A4vle" TargetMode="External"/><Relationship Id="rId11" Type="http://schemas.openxmlformats.org/officeDocument/2006/relationships/hyperlink" Target="http://gulasidorna.eniro.se/f/new-flow-avloppsteknik-ab:16353072?gclid=CPPn6KGAj8UCFekGcwod0hsAog&amp;search_word=vvs-firmor&amp;geo_area=g%C3%A4vle" TargetMode="External"/><Relationship Id="rId24" Type="http://schemas.openxmlformats.org/officeDocument/2006/relationships/hyperlink" Target="http://gulasidorna.eniro.se/f/g%C3%A4vle-brunnsborrning-ab:4198475?search_word=v%C3%A4rmepumpsinstallation&amp;geo_area=g%C3%A4vle" TargetMode="External"/><Relationship Id="rId32" Type="http://schemas.openxmlformats.org/officeDocument/2006/relationships/hyperlink" Target="http://gulasidorna.eniro.se/f/proline-nord-ab:7810497?search_word=v%C3%A4rmepumpsinstallation&amp;geo_area=g%C3%A4vle" TargetMode="External"/><Relationship Id="rId5" Type="http://schemas.openxmlformats.org/officeDocument/2006/relationships/webSettings" Target="webSettings.xml"/><Relationship Id="rId15" Type="http://schemas.openxmlformats.org/officeDocument/2006/relationships/hyperlink" Target="http://gulasidorna.eniro.se/f/s%C3%B6derbloms-r%C3%B6r-ab:50171724?gclid=CPPn6KGAj8UCFekGcwod0hsAog&amp;search_word=vvs-firmor&amp;geo_area=g%C3%A4vle" TargetMode="External"/><Relationship Id="rId23" Type="http://schemas.openxmlformats.org/officeDocument/2006/relationships/hyperlink" Target="http://gulasidorna.eniro.se/f/v%C3%A4rmepump-service-i-g%C3%A4vle-jan-sundstr%C3%B6m:16022776?search_word=v%C3%A4rmepumpsinstallation&amp;geo_area=g%C3%A4vle" TargetMode="External"/><Relationship Id="rId28" Type="http://schemas.openxmlformats.org/officeDocument/2006/relationships/hyperlink" Target="http://gulasidorna.eniro.se/f/g%C3%A4vle-fj%C3%A4rrv%C3%A4rmemontage-ab:3721714?search_word=v%C3%A4rmepumpsinstallation&amp;geo_area=g%C3%A4vle" TargetMode="External"/><Relationship Id="rId10" Type="http://schemas.openxmlformats.org/officeDocument/2006/relationships/hyperlink" Target="http://gulasidorna.eniro.se/f/bravida-sverige-ab:14872786?gclid=CPPn6KGAj8UCFekGcwod0hsAog&amp;search_word=vvs-firmor&amp;geo_area=g%C3%A4vle" TargetMode="External"/><Relationship Id="rId19" Type="http://schemas.openxmlformats.org/officeDocument/2006/relationships/hyperlink" Target="http://gulasidorna.eniro.se/f/fla-geoprodukter-ab:14841347?gclid=CPPn6KGAj8UCFekGcwod0hsAog&amp;search_word=vvs-firmor&amp;geo_area=g%C3%A4vle" TargetMode="External"/><Relationship Id="rId31" Type="http://schemas.openxmlformats.org/officeDocument/2006/relationships/hyperlink" Target="http://gulasidorna.eniro.se/f/pactum-sweden-ab:14459986?search_word=v%C3%A4rmepumpsinstallation&amp;geo_area=g%C3%A4vle" TargetMode="External"/><Relationship Id="rId4" Type="http://schemas.openxmlformats.org/officeDocument/2006/relationships/settings" Target="settings.xml"/><Relationship Id="rId9" Type="http://schemas.openxmlformats.org/officeDocument/2006/relationships/hyperlink" Target="http://gulasidorna.eniro.se/f/g%C3%A4vle-vvs-center-ab:4201082?gclid=CPPn6KGAj8UCFekGcwod0hsAog&amp;search_word=vvs-firmor&amp;geo_area=g%C3%A4vle" TargetMode="External"/><Relationship Id="rId14" Type="http://schemas.openxmlformats.org/officeDocument/2006/relationships/hyperlink" Target="http://gulasidorna.eniro.se/f/r%C3%B6rmokarn-ab:101813670?gclid=CPPn6KGAj8UCFekGcwod0hsAog&amp;search_word=vvs-firmor&amp;geo_area=g%C3%A4vle" TargetMode="External"/><Relationship Id="rId22" Type="http://schemas.openxmlformats.org/officeDocument/2006/relationships/hyperlink" Target="http://gulasidorna.eniro.se/f/v%C3%A4rmepumpscenter-i-g%C3%A4vle-ab:15433921?search_word=v%C3%A4rmepumpsinstallation&amp;geo_area=g%C3%A4vle" TargetMode="External"/><Relationship Id="rId27" Type="http://schemas.openxmlformats.org/officeDocument/2006/relationships/hyperlink" Target="http://gulasidorna.eniro.se/f/fredrik-vvs-g%C3%A4vle-ab:117265397?search_word=v%C3%A4rmepumpsinstallation&amp;geo_area=g%C3%A4vle" TargetMode="External"/><Relationship Id="rId30" Type="http://schemas.openxmlformats.org/officeDocument/2006/relationships/hyperlink" Target="http://gulasidorna.eniro.se/f/enskild-firma-v%C3%A4rmehuset-i-g%C3%A4vle:7866941?search_word=v%C3%A4rmepumpsinstallation&amp;geo_area=g%C3%A4vle" TargetMode="External"/><Relationship Id="rId3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7</Pages>
  <Words>3038</Words>
  <Characters>16107</Characters>
  <Application>Microsoft Office Word</Application>
  <DocSecurity>0</DocSecurity>
  <Lines>134</Lines>
  <Paragraphs>38</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32</cp:revision>
  <dcterms:created xsi:type="dcterms:W3CDTF">2015-03-30T10:09:00Z</dcterms:created>
  <dcterms:modified xsi:type="dcterms:W3CDTF">2015-04-28T09:54:00Z</dcterms:modified>
</cp:coreProperties>
</file>