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288E" w14:textId="77777777" w:rsidR="00342074" w:rsidRDefault="00342074"/>
    <w:p w14:paraId="67BA1644" w14:textId="2412F012" w:rsidR="00342074" w:rsidRDefault="00342074"/>
    <w:p w14:paraId="3863ED28" w14:textId="77777777" w:rsidR="00342074" w:rsidRDefault="00342074" w:rsidP="00342074">
      <w:pPr>
        <w:jc w:val="center"/>
        <w:rPr>
          <w:b/>
          <w:sz w:val="30"/>
          <w:szCs w:val="30"/>
        </w:rPr>
      </w:pPr>
      <w:r w:rsidRPr="00342074">
        <w:rPr>
          <w:rFonts w:hint="eastAsia"/>
          <w:b/>
          <w:sz w:val="30"/>
          <w:szCs w:val="30"/>
        </w:rPr>
        <w:t>2</w:t>
      </w:r>
      <w:r w:rsidRPr="00342074">
        <w:rPr>
          <w:b/>
          <w:sz w:val="30"/>
          <w:szCs w:val="30"/>
        </w:rPr>
        <w:t xml:space="preserve">017 Ningbo University of Trcjnology </w:t>
      </w:r>
    </w:p>
    <w:p w14:paraId="0590A7B4" w14:textId="7E8843AB" w:rsidR="00342074" w:rsidRDefault="00342074" w:rsidP="003420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Weekly </w:t>
      </w:r>
      <w:r w:rsidRPr="00342074">
        <w:rPr>
          <w:b/>
          <w:sz w:val="30"/>
          <w:szCs w:val="30"/>
        </w:rPr>
        <w:t>Programming Contest</w:t>
      </w:r>
    </w:p>
    <w:p w14:paraId="5476D3CF" w14:textId="6DA8A129" w:rsidR="00342074" w:rsidRDefault="00342074" w:rsidP="00342074">
      <w:pPr>
        <w:jc w:val="center"/>
        <w:rPr>
          <w:b/>
          <w:sz w:val="30"/>
          <w:szCs w:val="30"/>
        </w:rPr>
      </w:pPr>
    </w:p>
    <w:p w14:paraId="793B907C" w14:textId="09F37E0E" w:rsidR="00342074" w:rsidRPr="00342074" w:rsidRDefault="00342074" w:rsidP="00342074">
      <w:pPr>
        <w:jc w:val="center"/>
        <w:rPr>
          <w:rFonts w:hint="eastAsia"/>
          <w:b/>
          <w:sz w:val="48"/>
          <w:szCs w:val="48"/>
        </w:rPr>
      </w:pPr>
      <w:r w:rsidRPr="00342074">
        <w:rPr>
          <w:rFonts w:hint="eastAsia"/>
          <w:b/>
          <w:sz w:val="48"/>
          <w:szCs w:val="48"/>
        </w:rPr>
        <w:t>C</w:t>
      </w:r>
      <w:r w:rsidRPr="00342074">
        <w:rPr>
          <w:b/>
          <w:sz w:val="48"/>
          <w:szCs w:val="48"/>
        </w:rPr>
        <w:t>ontest Section</w:t>
      </w:r>
    </w:p>
    <w:p w14:paraId="1E830992" w14:textId="0560753D" w:rsidR="00342074" w:rsidRDefault="00342074"/>
    <w:p w14:paraId="0ED4A710" w14:textId="607E649F" w:rsidR="009E74FD" w:rsidRDefault="00342074"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7168369" wp14:editId="2FEF6F4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983865" cy="3162300"/>
            <wp:effectExtent l="0" t="0" r="6985" b="0"/>
            <wp:wrapSquare wrapText="bothSides"/>
            <wp:docPr id="1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9" r="9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62B08" w14:textId="0F8DBBAF" w:rsidR="00342074" w:rsidRDefault="00342074"/>
    <w:p w14:paraId="4B65F2D4" w14:textId="21218915" w:rsidR="00342074" w:rsidRDefault="00342074"/>
    <w:p w14:paraId="1E94AAD8" w14:textId="486AED7F" w:rsidR="00342074" w:rsidRDefault="00342074"/>
    <w:p w14:paraId="4925F07C" w14:textId="4F87AC99" w:rsidR="00342074" w:rsidRDefault="00342074"/>
    <w:p w14:paraId="22F54479" w14:textId="36509619" w:rsidR="00342074" w:rsidRDefault="00342074"/>
    <w:p w14:paraId="4C9B0324" w14:textId="71D44F8C" w:rsidR="00342074" w:rsidRDefault="00342074"/>
    <w:p w14:paraId="78FC9508" w14:textId="0CEE58C2" w:rsidR="00342074" w:rsidRDefault="00342074"/>
    <w:p w14:paraId="2ECFBFE7" w14:textId="7301C7F2" w:rsidR="00342074" w:rsidRDefault="00342074"/>
    <w:p w14:paraId="2660969C" w14:textId="627EB6B6" w:rsidR="00342074" w:rsidRDefault="00342074"/>
    <w:p w14:paraId="32344E5E" w14:textId="1BAF355B" w:rsidR="00342074" w:rsidRDefault="00342074"/>
    <w:p w14:paraId="2B9EA94B" w14:textId="00D175CC" w:rsidR="00342074" w:rsidRDefault="00342074"/>
    <w:p w14:paraId="7EA0B486" w14:textId="763A7954" w:rsidR="00342074" w:rsidRDefault="00342074"/>
    <w:p w14:paraId="3C4D929D" w14:textId="06FE57B2" w:rsidR="00342074" w:rsidRDefault="00342074"/>
    <w:p w14:paraId="66770627" w14:textId="7F33F2BC" w:rsidR="00342074" w:rsidRDefault="00342074"/>
    <w:p w14:paraId="06F41E12" w14:textId="5E32511C" w:rsidR="00342074" w:rsidRDefault="00342074"/>
    <w:p w14:paraId="4B5E7E55" w14:textId="03215095" w:rsidR="00342074" w:rsidRDefault="00342074"/>
    <w:p w14:paraId="301D2578" w14:textId="69332F0E" w:rsidR="00342074" w:rsidRDefault="00342074"/>
    <w:p w14:paraId="6BA12159" w14:textId="50514B9B" w:rsidR="00342074" w:rsidRDefault="00342074" w:rsidP="00342074">
      <w:pPr>
        <w:jc w:val="center"/>
      </w:pPr>
      <w:r>
        <w:rPr>
          <w:rFonts w:hint="eastAsia"/>
        </w:rPr>
        <w:t>P</w:t>
      </w:r>
      <w:r>
        <w:t>roblem List</w:t>
      </w:r>
    </w:p>
    <w:tbl>
      <w:tblPr>
        <w:tblStyle w:val="a7"/>
        <w:tblW w:w="0" w:type="auto"/>
        <w:tblInd w:w="2405" w:type="dxa"/>
        <w:tblLook w:val="04A0" w:firstRow="1" w:lastRow="0" w:firstColumn="1" w:lastColumn="0" w:noHBand="0" w:noVBand="1"/>
      </w:tblPr>
      <w:tblGrid>
        <w:gridCol w:w="709"/>
        <w:gridCol w:w="2977"/>
      </w:tblGrid>
      <w:tr w:rsidR="00342074" w14:paraId="0C355D31" w14:textId="77777777" w:rsidTr="00342074">
        <w:trPr>
          <w:trHeight w:val="2244"/>
        </w:trPr>
        <w:tc>
          <w:tcPr>
            <w:tcW w:w="709" w:type="dxa"/>
          </w:tcPr>
          <w:p w14:paraId="5DF7BB93" w14:textId="77777777" w:rsidR="00342074" w:rsidRDefault="00342074">
            <w:r>
              <w:rPr>
                <w:rFonts w:hint="eastAsia"/>
              </w:rPr>
              <w:t>A</w:t>
            </w:r>
          </w:p>
          <w:p w14:paraId="33BED49E" w14:textId="77777777" w:rsidR="00342074" w:rsidRDefault="00342074">
            <w:r>
              <w:rPr>
                <w:rFonts w:hint="eastAsia"/>
              </w:rPr>
              <w:t>B</w:t>
            </w:r>
          </w:p>
          <w:p w14:paraId="4882B0F3" w14:textId="77777777" w:rsidR="00342074" w:rsidRDefault="00342074">
            <w:r>
              <w:rPr>
                <w:rFonts w:hint="eastAsia"/>
              </w:rPr>
              <w:t>C</w:t>
            </w:r>
          </w:p>
          <w:p w14:paraId="1CB7FA54" w14:textId="77777777" w:rsidR="00342074" w:rsidRDefault="00342074">
            <w:r>
              <w:rPr>
                <w:rFonts w:hint="eastAsia"/>
              </w:rPr>
              <w:t>D</w:t>
            </w:r>
          </w:p>
          <w:p w14:paraId="51ACF3B5" w14:textId="77777777" w:rsidR="00342074" w:rsidRDefault="00342074">
            <w:r>
              <w:rPr>
                <w:rFonts w:hint="eastAsia"/>
              </w:rPr>
              <w:t>E</w:t>
            </w:r>
          </w:p>
          <w:p w14:paraId="410DA749" w14:textId="77777777" w:rsidR="00342074" w:rsidRDefault="00342074">
            <w:r>
              <w:rPr>
                <w:rFonts w:hint="eastAsia"/>
              </w:rPr>
              <w:t>F</w:t>
            </w:r>
          </w:p>
          <w:p w14:paraId="54F95316" w14:textId="43D78086" w:rsidR="00342074" w:rsidRDefault="0034207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2977" w:type="dxa"/>
          </w:tcPr>
          <w:p w14:paraId="7A78BC75" w14:textId="77777777" w:rsidR="00342074" w:rsidRDefault="00342074">
            <w:r w:rsidRPr="00342074">
              <w:t>Scarborough Fair</w:t>
            </w:r>
          </w:p>
          <w:p w14:paraId="17D09C0C" w14:textId="77777777" w:rsidR="00342074" w:rsidRDefault="00342074">
            <w:r w:rsidRPr="00342074">
              <w:t>Wc与整数分组</w:t>
            </w:r>
          </w:p>
          <w:p w14:paraId="0E5A24AC" w14:textId="77777777" w:rsidR="00342074" w:rsidRDefault="00342074">
            <w:r w:rsidRPr="00342074">
              <w:t>Night at the Museum</w:t>
            </w:r>
          </w:p>
          <w:p w14:paraId="6BD01BCE" w14:textId="77777777" w:rsidR="00342074" w:rsidRDefault="00342074">
            <w:r w:rsidRPr="00342074">
              <w:rPr>
                <w:rFonts w:hint="eastAsia"/>
              </w:rPr>
              <w:t>最小公倍数挑战</w:t>
            </w:r>
          </w:p>
          <w:p w14:paraId="5FDD7543" w14:textId="77777777" w:rsidR="00342074" w:rsidRDefault="00342074">
            <w:r w:rsidRPr="00342074">
              <w:t>IP查询</w:t>
            </w:r>
          </w:p>
          <w:p w14:paraId="2EDEBEE5" w14:textId="77777777" w:rsidR="00342074" w:rsidRDefault="00342074">
            <w:r w:rsidRPr="00342074">
              <w:t>Wc的朗利特树篱迷宫(Ⅲ)</w:t>
            </w:r>
          </w:p>
          <w:p w14:paraId="7BF54A6E" w14:textId="67D94FD9" w:rsidR="00342074" w:rsidRDefault="00342074">
            <w:pPr>
              <w:rPr>
                <w:rFonts w:hint="eastAsia"/>
              </w:rPr>
            </w:pPr>
            <w:r w:rsidRPr="00342074">
              <w:t>Tic-Tac-Toe</w:t>
            </w:r>
          </w:p>
        </w:tc>
      </w:tr>
    </w:tbl>
    <w:p w14:paraId="6D096DCB" w14:textId="4C98E2B8" w:rsidR="00342074" w:rsidRDefault="00342074"/>
    <w:p w14:paraId="203E8064" w14:textId="18D0441D" w:rsidR="00342074" w:rsidRDefault="00342074"/>
    <w:p w14:paraId="08D1C077" w14:textId="71D143FC" w:rsidR="00342074" w:rsidRDefault="00342074"/>
    <w:p w14:paraId="042A0194" w14:textId="5A8B34F3" w:rsidR="00342074" w:rsidRDefault="00342074"/>
    <w:p w14:paraId="297B323C" w14:textId="7642E71C" w:rsidR="00342074" w:rsidRDefault="00342074"/>
    <w:p w14:paraId="7FA909AA" w14:textId="1E0565F3" w:rsidR="00342074" w:rsidRDefault="0034207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2017.12.22</w:t>
      </w:r>
      <w:bookmarkStart w:id="0" w:name="_GoBack"/>
      <w:bookmarkEnd w:id="0"/>
    </w:p>
    <w:sectPr w:rsidR="00342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0D14" w14:textId="77777777" w:rsidR="00695B9F" w:rsidRDefault="00695B9F" w:rsidP="00342074">
      <w:r>
        <w:separator/>
      </w:r>
    </w:p>
  </w:endnote>
  <w:endnote w:type="continuationSeparator" w:id="0">
    <w:p w14:paraId="1ADE3A5D" w14:textId="77777777" w:rsidR="00695B9F" w:rsidRDefault="00695B9F" w:rsidP="0034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54CA" w14:textId="77777777" w:rsidR="00695B9F" w:rsidRDefault="00695B9F" w:rsidP="00342074">
      <w:r>
        <w:separator/>
      </w:r>
    </w:p>
  </w:footnote>
  <w:footnote w:type="continuationSeparator" w:id="0">
    <w:p w14:paraId="397D81BC" w14:textId="77777777" w:rsidR="00695B9F" w:rsidRDefault="00695B9F" w:rsidP="00342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4"/>
    <w:rsid w:val="001969C4"/>
    <w:rsid w:val="00342074"/>
    <w:rsid w:val="00695B9F"/>
    <w:rsid w:val="009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5ED3"/>
  <w15:chartTrackingRefBased/>
  <w15:docId w15:val="{B955DC2A-ACCC-4F8E-A1DE-95EE168C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074"/>
    <w:rPr>
      <w:sz w:val="18"/>
      <w:szCs w:val="18"/>
    </w:rPr>
  </w:style>
  <w:style w:type="table" w:styleId="a7">
    <w:name w:val="Table Grid"/>
    <w:basedOn w:val="a1"/>
    <w:uiPriority w:val="39"/>
    <w:rsid w:val="00342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陈鸿宇</dc:creator>
  <cp:keywords/>
  <dc:description/>
  <cp:lastModifiedBy>陈鸿宇</cp:lastModifiedBy>
  <cp:revision>2</cp:revision>
  <dcterms:created xsi:type="dcterms:W3CDTF">2017-12-22T09:14:00Z</dcterms:created>
  <dcterms:modified xsi:type="dcterms:W3CDTF">2017-12-22T09:22:00Z</dcterms:modified>
</cp:coreProperties>
</file>