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85" w:rsidRPr="00EC7AB7" w:rsidRDefault="00E421CB" w:rsidP="00C85B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ICS2O FINAL PROJECT </w:t>
      </w:r>
      <w:r w:rsidR="00E847B8">
        <w:rPr>
          <w:b/>
          <w:sz w:val="32"/>
          <w:szCs w:val="32"/>
        </w:rPr>
        <w:t>Fall</w:t>
      </w:r>
      <w:r w:rsidR="007641D0">
        <w:rPr>
          <w:b/>
          <w:sz w:val="32"/>
          <w:szCs w:val="32"/>
        </w:rPr>
        <w:t xml:space="preserve"> 201</w:t>
      </w:r>
      <w:r w:rsidR="00751970">
        <w:rPr>
          <w:b/>
          <w:sz w:val="32"/>
          <w:szCs w:val="32"/>
        </w:rPr>
        <w:t>6</w:t>
      </w:r>
      <w:r w:rsidR="00C85BE4" w:rsidRPr="00EC7AB7">
        <w:rPr>
          <w:b/>
          <w:sz w:val="32"/>
          <w:szCs w:val="32"/>
        </w:rPr>
        <w:t xml:space="preserve"> – INDIVIDUAL WORK LOG</w:t>
      </w:r>
    </w:p>
    <w:p w:rsidR="00C85BE4" w:rsidRDefault="00C85BE4">
      <w:r>
        <w:t>My name:  _______________________</w:t>
      </w:r>
      <w:r>
        <w:tab/>
        <w:t xml:space="preserve"> Partner’s Name:  ______________________             Page ___ of 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439"/>
        <w:gridCol w:w="4860"/>
        <w:gridCol w:w="2790"/>
      </w:tblGrid>
      <w:tr w:rsidR="00A2474F" w:rsidTr="00EC7AB7">
        <w:tc>
          <w:tcPr>
            <w:tcW w:w="109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DATE</w:t>
            </w:r>
          </w:p>
        </w:tc>
        <w:tc>
          <w:tcPr>
            <w:tcW w:w="143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 w:rsidP="00FD5B9B">
            <w:r>
              <w:t>May 17</w:t>
            </w:r>
          </w:p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FD5B9B">
            <w:r>
              <w:t>Worked on proposal</w:t>
            </w:r>
          </w:p>
        </w:tc>
        <w:tc>
          <w:tcPr>
            <w:tcW w:w="2790" w:type="dxa"/>
          </w:tcPr>
          <w:p w:rsidR="00A2474F" w:rsidRDefault="00FD5B9B">
            <w:r>
              <w:t>Finish proposal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18</w:t>
            </w:r>
          </w:p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FD5B9B">
            <w:r>
              <w:t>Finished proposal</w:t>
            </w:r>
          </w:p>
        </w:tc>
        <w:tc>
          <w:tcPr>
            <w:tcW w:w="2790" w:type="dxa"/>
          </w:tcPr>
          <w:p w:rsidR="00A2474F" w:rsidRDefault="00FD5B9B">
            <w:r>
              <w:t>Start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19</w:t>
            </w:r>
          </w:p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FD5B9B">
            <w:r>
              <w:t>Worked on design</w:t>
            </w:r>
          </w:p>
        </w:tc>
        <w:tc>
          <w:tcPr>
            <w:tcW w:w="2790" w:type="dxa"/>
          </w:tcPr>
          <w:p w:rsidR="00A2474F" w:rsidRDefault="00FD5B9B">
            <w:r>
              <w:t>Work on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22</w:t>
            </w:r>
          </w:p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FD5B9B">
            <w:r>
              <w:t>Worked on design</w:t>
            </w:r>
          </w:p>
        </w:tc>
        <w:tc>
          <w:tcPr>
            <w:tcW w:w="2790" w:type="dxa"/>
          </w:tcPr>
          <w:p w:rsidR="00A2474F" w:rsidRDefault="00FD5B9B">
            <w:r>
              <w:t>Finish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23</w:t>
            </w:r>
          </w:p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FD5B9B">
            <w:r>
              <w:t>Finished design</w:t>
            </w:r>
          </w:p>
        </w:tc>
        <w:tc>
          <w:tcPr>
            <w:tcW w:w="2790" w:type="dxa"/>
          </w:tcPr>
          <w:p w:rsidR="00A2474F" w:rsidRDefault="00FD5B9B">
            <w:r>
              <w:t>Work on some sprites</w:t>
            </w:r>
          </w:p>
        </w:tc>
      </w:tr>
      <w:tr w:rsidR="00A2474F" w:rsidTr="00EC7AB7">
        <w:tc>
          <w:tcPr>
            <w:tcW w:w="1099" w:type="dxa"/>
          </w:tcPr>
          <w:p w:rsidR="00A2474F" w:rsidRDefault="00FD5B9B">
            <w:r>
              <w:t>May 24</w:t>
            </w:r>
          </w:p>
        </w:tc>
        <w:tc>
          <w:tcPr>
            <w:tcW w:w="1439" w:type="dxa"/>
          </w:tcPr>
          <w:p w:rsidR="00A2474F" w:rsidRDefault="00A2474F"/>
        </w:tc>
        <w:tc>
          <w:tcPr>
            <w:tcW w:w="4860" w:type="dxa"/>
          </w:tcPr>
          <w:p w:rsidR="00A2474F" w:rsidRDefault="00FD5B9B">
            <w:r>
              <w:t>Created car sprites and made edits to design</w:t>
            </w:r>
          </w:p>
        </w:tc>
        <w:tc>
          <w:tcPr>
            <w:tcW w:w="2790" w:type="dxa"/>
          </w:tcPr>
          <w:p w:rsidR="00A2474F" w:rsidRDefault="000D4345">
            <w:r>
              <w:t>Work on other assets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25</w:t>
            </w:r>
          </w:p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Pr="000D4345" w:rsidRDefault="000D4345" w:rsidP="000D4345">
            <w:r>
              <w:rPr>
                <w:b/>
              </w:rPr>
              <w:t>Didn’t work, sick</w:t>
            </w:r>
          </w:p>
        </w:tc>
        <w:tc>
          <w:tcPr>
            <w:tcW w:w="2790" w:type="dxa"/>
          </w:tcPr>
          <w:p w:rsidR="00EC7AB7" w:rsidRDefault="000D4345">
            <w:r>
              <w:t>Work on other assets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26</w:t>
            </w:r>
          </w:p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0D4345">
            <w:r>
              <w:t xml:space="preserve">Created police car </w:t>
            </w:r>
            <w:r>
              <w:t>sprite</w:t>
            </w:r>
          </w:p>
        </w:tc>
        <w:tc>
          <w:tcPr>
            <w:tcW w:w="2790" w:type="dxa"/>
          </w:tcPr>
          <w:p w:rsidR="00EC7AB7" w:rsidRDefault="000D4345">
            <w:r>
              <w:t>Program some features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29</w:t>
            </w:r>
          </w:p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Fixed car positions/speed</w:t>
            </w:r>
          </w:p>
          <w:p w:rsidR="000D4345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Programmed working pause menu</w:t>
            </w:r>
          </w:p>
        </w:tc>
        <w:tc>
          <w:tcPr>
            <w:tcW w:w="2790" w:type="dxa"/>
          </w:tcPr>
          <w:p w:rsidR="00EC7AB7" w:rsidRDefault="000D4345">
            <w:r>
              <w:t>Program some features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30</w:t>
            </w:r>
          </w:p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Programmed working end screen</w:t>
            </w:r>
          </w:p>
          <w:p w:rsidR="000D4345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Created traffic cone sprite</w:t>
            </w:r>
          </w:p>
          <w:p w:rsidR="000D4345" w:rsidRDefault="000D4345" w:rsidP="000D4345">
            <w:pPr>
              <w:pStyle w:val="ListParagraph"/>
              <w:numPr>
                <w:ilvl w:val="0"/>
                <w:numId w:val="3"/>
              </w:numPr>
            </w:pPr>
            <w:r>
              <w:t>Worked on collision</w:t>
            </w:r>
          </w:p>
        </w:tc>
        <w:tc>
          <w:tcPr>
            <w:tcW w:w="2790" w:type="dxa"/>
          </w:tcPr>
          <w:p w:rsidR="00EC7AB7" w:rsidRDefault="000D4345">
            <w:r>
              <w:t>Fix collision</w:t>
            </w:r>
          </w:p>
        </w:tc>
      </w:tr>
      <w:tr w:rsidR="00EC7AB7" w:rsidTr="00EC7AB7">
        <w:tc>
          <w:tcPr>
            <w:tcW w:w="1099" w:type="dxa"/>
          </w:tcPr>
          <w:p w:rsidR="00EC7AB7" w:rsidRDefault="00FD5B9B">
            <w:r>
              <w:t>May 31</w:t>
            </w:r>
          </w:p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  <w:tr w:rsidR="00EC7AB7" w:rsidTr="00EC7AB7">
        <w:tc>
          <w:tcPr>
            <w:tcW w:w="1099" w:type="dxa"/>
          </w:tcPr>
          <w:p w:rsidR="00EC7AB7" w:rsidRDefault="00EC7AB7"/>
        </w:tc>
        <w:tc>
          <w:tcPr>
            <w:tcW w:w="1439" w:type="dxa"/>
          </w:tcPr>
          <w:p w:rsidR="00EC7AB7" w:rsidRDefault="00EC7AB7"/>
        </w:tc>
        <w:tc>
          <w:tcPr>
            <w:tcW w:w="4860" w:type="dxa"/>
          </w:tcPr>
          <w:p w:rsidR="00EC7AB7" w:rsidRDefault="00EC7AB7"/>
        </w:tc>
        <w:tc>
          <w:tcPr>
            <w:tcW w:w="2790" w:type="dxa"/>
          </w:tcPr>
          <w:p w:rsidR="00EC7AB7" w:rsidRDefault="00EC7AB7"/>
        </w:tc>
      </w:tr>
    </w:tbl>
    <w:p w:rsidR="00C85BE4" w:rsidRPr="00C85BE4" w:rsidRDefault="00C85BE4">
      <w:bookmarkStart w:id="0" w:name="_GoBack"/>
      <w:bookmarkEnd w:id="0"/>
    </w:p>
    <w:sectPr w:rsidR="00C85BE4" w:rsidRPr="00C85BE4" w:rsidSect="00C85BE4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B26"/>
    <w:multiLevelType w:val="hybridMultilevel"/>
    <w:tmpl w:val="3BFA2E4C"/>
    <w:lvl w:ilvl="0" w:tplc="CF3CE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34A2"/>
    <w:multiLevelType w:val="hybridMultilevel"/>
    <w:tmpl w:val="4DA2A1D6"/>
    <w:lvl w:ilvl="0" w:tplc="A858C0E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6AB4"/>
    <w:multiLevelType w:val="hybridMultilevel"/>
    <w:tmpl w:val="54C6B122"/>
    <w:lvl w:ilvl="0" w:tplc="16C28B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8"/>
    <w:rsid w:val="000D4345"/>
    <w:rsid w:val="000F56D8"/>
    <w:rsid w:val="003D6A88"/>
    <w:rsid w:val="00751970"/>
    <w:rsid w:val="007641D0"/>
    <w:rsid w:val="007D0413"/>
    <w:rsid w:val="00924078"/>
    <w:rsid w:val="00A2474F"/>
    <w:rsid w:val="00A93785"/>
    <w:rsid w:val="00C16F08"/>
    <w:rsid w:val="00C85BE4"/>
    <w:rsid w:val="00E421CB"/>
    <w:rsid w:val="00E847B8"/>
    <w:rsid w:val="00EC7AB7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E9AE"/>
  <w15:docId w15:val="{E38929A4-6D49-4D6A-89EF-8873689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Victor Lin</cp:lastModifiedBy>
  <cp:revision>3</cp:revision>
  <cp:lastPrinted>2014-12-05T14:51:00Z</cp:lastPrinted>
  <dcterms:created xsi:type="dcterms:W3CDTF">2016-12-08T14:37:00Z</dcterms:created>
  <dcterms:modified xsi:type="dcterms:W3CDTF">2017-05-31T18:31:00Z</dcterms:modified>
</cp:coreProperties>
</file>