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1A450" w14:textId="3DA97745" w:rsidR="00C84B09" w:rsidRDefault="005B2E0B" w:rsidP="00F9305A">
      <w:pPr>
        <w:pStyle w:val="Title"/>
        <w:jc w:val="center"/>
        <w:rPr>
          <w:sz w:val="40"/>
          <w:szCs w:val="40"/>
        </w:rPr>
      </w:pPr>
      <w:r w:rsidRPr="005B2E0B">
        <w:rPr>
          <w:sz w:val="40"/>
          <w:szCs w:val="40"/>
        </w:rPr>
        <w:t xml:space="preserve">Authentication and Authorization (SSO) </w:t>
      </w:r>
      <w:r w:rsidR="00F9305A">
        <w:rPr>
          <w:sz w:val="40"/>
          <w:szCs w:val="40"/>
        </w:rPr>
        <w:t>G</w:t>
      </w:r>
      <w:r w:rsidRPr="005B2E0B">
        <w:rPr>
          <w:sz w:val="40"/>
          <w:szCs w:val="40"/>
        </w:rPr>
        <w:t>uide</w:t>
      </w:r>
    </w:p>
    <w:p w14:paraId="38EBC46C" w14:textId="77777777" w:rsidR="00F9305A" w:rsidRPr="00F9305A" w:rsidRDefault="00F9305A" w:rsidP="00F9305A"/>
    <w:p w14:paraId="4391752B" w14:textId="7CAD759E" w:rsidR="00C84B09" w:rsidRDefault="00C84B09" w:rsidP="005B2E0B">
      <w:r>
        <w:t xml:space="preserve">This document provides information on how authentication works with SSO </w:t>
      </w:r>
      <w:r w:rsidR="00D47F2E">
        <w:t>for</w:t>
      </w:r>
      <w:r>
        <w:t xml:space="preserve"> GSRS system. </w:t>
      </w:r>
    </w:p>
    <w:p w14:paraId="14AC3B6D" w14:textId="05746AF0" w:rsidR="008223FB" w:rsidRDefault="00C84B09" w:rsidP="005B2E0B">
      <w:r w:rsidRPr="00C16047">
        <w:rPr>
          <w:rStyle w:val="Heading2Char"/>
        </w:rPr>
        <w:t xml:space="preserve">Typical </w:t>
      </w:r>
      <w:r w:rsidR="00D67E5A">
        <w:rPr>
          <w:rStyle w:val="Heading2Char"/>
        </w:rPr>
        <w:t>A</w:t>
      </w:r>
      <w:r w:rsidRPr="00C16047">
        <w:rPr>
          <w:rStyle w:val="Heading2Char"/>
        </w:rPr>
        <w:t xml:space="preserve">uthentication </w:t>
      </w:r>
      <w:r w:rsidR="00D67E5A">
        <w:rPr>
          <w:rStyle w:val="Heading2Char"/>
        </w:rPr>
        <w:t>F</w:t>
      </w:r>
      <w:r w:rsidRPr="00C16047">
        <w:rPr>
          <w:rStyle w:val="Heading2Char"/>
        </w:rPr>
        <w:t>ramework</w:t>
      </w:r>
      <w:r w:rsidR="00630005">
        <w:br/>
      </w:r>
      <w:r w:rsidR="00702105">
        <w:t xml:space="preserve">GSRS has a default </w:t>
      </w:r>
      <w:r w:rsidR="006C5F8B">
        <w:t xml:space="preserve">built-in </w:t>
      </w:r>
      <w:r w:rsidR="00702105">
        <w:t>username/password authentication system.</w:t>
      </w:r>
      <w:r w:rsidR="006C5F8B">
        <w:t xml:space="preserve"> It is mostly used during development. For production systems, m</w:t>
      </w:r>
      <w:r w:rsidR="005B2E0B">
        <w:t xml:space="preserve">ost organizations have their own authentication services they want to use. </w:t>
      </w:r>
      <w:r w:rsidR="006C5F8B">
        <w:t>T</w:t>
      </w:r>
      <w:r w:rsidR="005B2E0B">
        <w:t xml:space="preserve">he default </w:t>
      </w:r>
      <w:r w:rsidR="00702105">
        <w:t xml:space="preserve">GSRS </w:t>
      </w:r>
      <w:r w:rsidR="008223FB">
        <w:t>default</w:t>
      </w:r>
      <w:r w:rsidR="005B2E0B">
        <w:t xml:space="preserve"> authentication </w:t>
      </w:r>
      <w:r w:rsidR="006C5F8B">
        <w:t xml:space="preserve">can be set to be bypassed </w:t>
      </w:r>
      <w:r w:rsidR="0081615D">
        <w:t>in production environment</w:t>
      </w:r>
      <w:r w:rsidR="00631472">
        <w:t>s</w:t>
      </w:r>
      <w:r w:rsidR="005B2E0B">
        <w:t xml:space="preserve">. </w:t>
      </w:r>
      <w:r w:rsidR="008223FB">
        <w:t xml:space="preserve">The picture below shows a typical </w:t>
      </w:r>
      <w:r w:rsidR="00A145EC">
        <w:t>authentication framework</w:t>
      </w:r>
      <w:r w:rsidR="00631472">
        <w:t xml:space="preserve"> to use SSO for authentication</w:t>
      </w:r>
      <w:r w:rsidR="008223FB">
        <w:t xml:space="preserve">. </w:t>
      </w:r>
    </w:p>
    <w:p w14:paraId="29B1F7F4" w14:textId="77777777" w:rsidR="00C84B09" w:rsidRDefault="00C84B09" w:rsidP="00A145EC">
      <w:pPr>
        <w:jc w:val="center"/>
      </w:pPr>
    </w:p>
    <w:p w14:paraId="2E842281" w14:textId="59FBBDEC" w:rsidR="008223FB" w:rsidRDefault="00A145EC" w:rsidP="00A145EC">
      <w:pPr>
        <w:jc w:val="center"/>
      </w:pPr>
      <w:r w:rsidRPr="00A145EC">
        <w:drawing>
          <wp:inline distT="0" distB="0" distL="0" distR="0" wp14:anchorId="5F446373" wp14:editId="2BBEEDF5">
            <wp:extent cx="4381500" cy="2706606"/>
            <wp:effectExtent l="0" t="0" r="0" b="0"/>
            <wp:docPr id="121997866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78660" name="Picture 1" descr="Diagram&#10;&#10;Description automatically generated"/>
                    <pic:cNvPicPr/>
                  </pic:nvPicPr>
                  <pic:blipFill>
                    <a:blip r:embed="rId4"/>
                    <a:stretch>
                      <a:fillRect/>
                    </a:stretch>
                  </pic:blipFill>
                  <pic:spPr>
                    <a:xfrm>
                      <a:off x="0" y="0"/>
                      <a:ext cx="4394722" cy="2714774"/>
                    </a:xfrm>
                    <a:prstGeom prst="rect">
                      <a:avLst/>
                    </a:prstGeom>
                  </pic:spPr>
                </pic:pic>
              </a:graphicData>
            </a:graphic>
          </wp:inline>
        </w:drawing>
      </w:r>
    </w:p>
    <w:p w14:paraId="37C8752E" w14:textId="1BAFFE10" w:rsidR="00C84B09" w:rsidRDefault="00C84B09" w:rsidP="00A145EC">
      <w:pPr>
        <w:jc w:val="center"/>
      </w:pPr>
      <w:r>
        <w:t>Figure 1: Authentication Structure</w:t>
      </w:r>
    </w:p>
    <w:p w14:paraId="5CC776FE" w14:textId="77777777" w:rsidR="00C84B09" w:rsidRDefault="00C84B09" w:rsidP="00A145EC">
      <w:pPr>
        <w:jc w:val="center"/>
      </w:pPr>
    </w:p>
    <w:p w14:paraId="2F7EB849" w14:textId="3AB801C2" w:rsidR="00C84B09" w:rsidRPr="00C16047" w:rsidRDefault="00631472" w:rsidP="00C16047">
      <w:pPr>
        <w:pStyle w:val="Heading2"/>
      </w:pPr>
      <w:r>
        <w:t xml:space="preserve">Settings to </w:t>
      </w:r>
      <w:r w:rsidR="00D67E5A">
        <w:t>B</w:t>
      </w:r>
      <w:r>
        <w:t xml:space="preserve">ypass </w:t>
      </w:r>
      <w:r w:rsidR="00D67E5A">
        <w:t>GSRS</w:t>
      </w:r>
      <w:r>
        <w:t xml:space="preserve"> </w:t>
      </w:r>
      <w:r w:rsidR="00D67E5A">
        <w:t>U</w:t>
      </w:r>
      <w:r>
        <w:t>sername/</w:t>
      </w:r>
      <w:r w:rsidR="00D67E5A">
        <w:t>P</w:t>
      </w:r>
      <w:r>
        <w:t>assword</w:t>
      </w:r>
      <w:r w:rsidR="00D67E5A">
        <w:t xml:space="preserve"> Authentication</w:t>
      </w:r>
    </w:p>
    <w:p w14:paraId="68C14482" w14:textId="77777777" w:rsidR="00D47F2E" w:rsidRDefault="00A145EC" w:rsidP="00D47F2E">
      <w:r>
        <w:t>To bypass the default GSRS password authentication, some configs need to be s</w:t>
      </w:r>
      <w:r w:rsidR="008223FB">
        <w:t>et</w:t>
      </w:r>
      <w:r>
        <w:t xml:space="preserve"> in the GSRS config file</w:t>
      </w:r>
      <w:r w:rsidR="008223FB">
        <w:t xml:space="preserve">. </w:t>
      </w:r>
      <w:r w:rsidR="008223FB">
        <w:br/>
      </w:r>
      <w:r w:rsidR="008223FB" w:rsidRPr="008223FB">
        <w:t>These settings instruct GSRS to trust headers coming from the proxy and set the header names that will contain the username and email for a given user.</w:t>
      </w:r>
      <w:r w:rsidR="008223FB" w:rsidRPr="008223FB">
        <w:br/>
      </w:r>
      <w:r w:rsidR="008223FB" w:rsidRPr="00952965">
        <w:rPr>
          <w:i/>
          <w:iCs/>
        </w:rPr>
        <w:t>## START AUTHENTICATION</w:t>
      </w:r>
      <w:r w:rsidR="008223FB" w:rsidRPr="00952965">
        <w:rPr>
          <w:i/>
          <w:iCs/>
        </w:rPr>
        <w:br/>
        <w:t># SSO HTTP proxy authentication settings</w:t>
      </w:r>
      <w:r w:rsidR="008223FB" w:rsidRPr="00952965">
        <w:rPr>
          <w:i/>
          <w:iCs/>
        </w:rPr>
        <w:br/>
        <w:t>ix.authentication.trustheader=true</w:t>
      </w:r>
      <w:r w:rsidR="008223FB" w:rsidRPr="00952965">
        <w:rPr>
          <w:i/>
          <w:iCs/>
        </w:rPr>
        <w:br/>
        <w:t>ix.authentication.usernameheader = ${?AUTH_USERNAME}</w:t>
      </w:r>
      <w:r w:rsidR="008223FB" w:rsidRPr="00952965">
        <w:rPr>
          <w:i/>
          <w:iCs/>
        </w:rPr>
        <w:br/>
        <w:t>ix.authentication.useremailheader = ${?AUTH_EMAIL}</w:t>
      </w:r>
      <w:r w:rsidR="008223FB" w:rsidRPr="00952965">
        <w:rPr>
          <w:i/>
          <w:iCs/>
        </w:rPr>
        <w:br/>
        <w:t># set this "false" to only allow authenticated users to see the application</w:t>
      </w:r>
      <w:r w:rsidR="008223FB" w:rsidRPr="00952965">
        <w:rPr>
          <w:i/>
          <w:iCs/>
        </w:rPr>
        <w:br/>
        <w:t>ix.authentication.allownonauthenticated=false</w:t>
      </w:r>
      <w:r w:rsidR="008223FB" w:rsidRPr="00952965">
        <w:rPr>
          <w:i/>
          <w:iCs/>
        </w:rPr>
        <w:br/>
        <w:t># set this "true" to allow any user that authenticates to be registered</w:t>
      </w:r>
      <w:r w:rsidRPr="00952965">
        <w:rPr>
          <w:i/>
          <w:iCs/>
        </w:rPr>
        <w:t xml:space="preserve"> </w:t>
      </w:r>
      <w:r w:rsidR="008223FB" w:rsidRPr="00952965">
        <w:rPr>
          <w:i/>
          <w:iCs/>
        </w:rPr>
        <w:t>as a user automatically</w:t>
      </w:r>
      <w:r w:rsidR="008223FB" w:rsidRPr="00952965">
        <w:rPr>
          <w:i/>
          <w:iCs/>
        </w:rPr>
        <w:br/>
      </w:r>
      <w:r w:rsidR="008223FB" w:rsidRPr="00952965">
        <w:rPr>
          <w:i/>
          <w:iCs/>
        </w:rPr>
        <w:lastRenderedPageBreak/>
        <w:t>ix.authentication.autoregister=false</w:t>
      </w:r>
      <w:r w:rsidR="008223FB" w:rsidRPr="00952965">
        <w:rPr>
          <w:i/>
          <w:iCs/>
        </w:rPr>
        <w:br/>
        <w:t>#Set this to "true" to allow autoregistered users to be active as well</w:t>
      </w:r>
      <w:r w:rsidR="008223FB" w:rsidRPr="00952965">
        <w:rPr>
          <w:i/>
          <w:iCs/>
        </w:rPr>
        <w:br/>
        <w:t>ix.authentication.autoregisteractive=false</w:t>
      </w:r>
      <w:r w:rsidR="008223FB" w:rsidRPr="00952965">
        <w:rPr>
          <w:i/>
          <w:iCs/>
        </w:rPr>
        <w:br/>
        <w:t>## END AUTHENTICATION</w:t>
      </w:r>
      <w:r w:rsidR="008223FB" w:rsidRPr="00952965">
        <w:rPr>
          <w:i/>
          <w:iCs/>
        </w:rPr>
        <w:br/>
        <w:t>ix.authentication.trustheader=true</w:t>
      </w:r>
      <w:r w:rsidR="008223FB" w:rsidRPr="00952965">
        <w:rPr>
          <w:i/>
          <w:iCs/>
        </w:rPr>
        <w:br/>
        <w:t>ix.authentication.autoregister=true</w:t>
      </w:r>
      <w:r w:rsidR="008223FB" w:rsidRPr="00952965">
        <w:rPr>
          <w:i/>
          <w:iCs/>
        </w:rPr>
        <w:br/>
      </w:r>
      <w:r w:rsidR="008223FB" w:rsidRPr="008223FB">
        <w:t xml:space="preserve">If the above are true, then the user with the username and email are passed to </w:t>
      </w:r>
      <w:r w:rsidR="008F1A0F">
        <w:t xml:space="preserve">GSRS. </w:t>
      </w:r>
      <w:r w:rsidR="008223FB" w:rsidRPr="008223FB">
        <w:t>If the user does not exist, then it will be created and assigned a password and key.</w:t>
      </w:r>
      <w:r w:rsidR="008F1A0F">
        <w:t xml:space="preserve"> </w:t>
      </w:r>
      <w:r w:rsidR="008223FB" w:rsidRPr="008223FB">
        <w:t>By hitting the whoami endpoint the person can get their key to interact with the A</w:t>
      </w:r>
      <w:r w:rsidR="008F1A0F">
        <w:t>PI</w:t>
      </w:r>
      <w:r w:rsidR="008223FB" w:rsidRPr="008223FB">
        <w:t>.</w:t>
      </w:r>
      <w:r w:rsidR="00487010">
        <w:t xml:space="preserve"> </w:t>
      </w:r>
      <w:r w:rsidR="00C16047">
        <w:br/>
      </w:r>
    </w:p>
    <w:p w14:paraId="531455E5" w14:textId="415762A7" w:rsidR="00D47F2E" w:rsidRDefault="00D47F2E" w:rsidP="00D47F2E">
      <w:pPr>
        <w:pStyle w:val="Heading2"/>
      </w:pPr>
      <w:r>
        <w:t xml:space="preserve">An </w:t>
      </w:r>
      <w:r w:rsidR="00D67E5A">
        <w:t>E</w:t>
      </w:r>
      <w:r>
        <w:t xml:space="preserve">xample </w:t>
      </w:r>
      <w:r w:rsidR="006926F6">
        <w:t xml:space="preserve">SSO </w:t>
      </w:r>
      <w:r w:rsidR="00D67E5A">
        <w:t>S</w:t>
      </w:r>
      <w:r>
        <w:t xml:space="preserve">etup in </w:t>
      </w:r>
      <w:r w:rsidR="00D67E5A">
        <w:t>D</w:t>
      </w:r>
      <w:r>
        <w:t xml:space="preserve">eployment </w:t>
      </w:r>
      <w:r w:rsidR="00D67E5A">
        <w:t>E</w:t>
      </w:r>
      <w:r>
        <w:t>nvironment</w:t>
      </w:r>
      <w:r w:rsidR="00C16047">
        <w:br/>
      </w:r>
    </w:p>
    <w:p w14:paraId="09E4BE01" w14:textId="5AC914EE" w:rsidR="00D47F2E" w:rsidRPr="00D47F2E" w:rsidRDefault="00D47F2E" w:rsidP="00D47F2E">
      <w:r>
        <w:t>It uses Oracle server as the reverse proxy.</w:t>
      </w:r>
      <w:r>
        <w:br/>
      </w:r>
    </w:p>
    <w:p w14:paraId="4E300FDA" w14:textId="77777777" w:rsidR="00D47F2E" w:rsidRDefault="00D47F2E" w:rsidP="00D47F2E">
      <w:r>
        <w:t xml:space="preserve">First, log on as root </w:t>
      </w:r>
    </w:p>
    <w:p w14:paraId="24DCF9FC" w14:textId="77777777" w:rsidR="00D47F2E" w:rsidRDefault="00D47F2E" w:rsidP="00D47F2E"/>
    <w:p w14:paraId="4C6EFF94" w14:textId="77777777" w:rsidR="00D47F2E" w:rsidRDefault="00D47F2E" w:rsidP="00D47F2E">
      <w:r>
        <w:t>----------------------------------------------------------------</w:t>
      </w:r>
    </w:p>
    <w:p w14:paraId="594FB219" w14:textId="77777777" w:rsidR="00D47F2E" w:rsidRDefault="00D47F2E" w:rsidP="00D47F2E"/>
    <w:p w14:paraId="6170410C" w14:textId="77777777" w:rsidR="00D47F2E" w:rsidRDefault="00D47F2E" w:rsidP="00D47F2E">
      <w:r>
        <w:t xml:space="preserve">edit the file </w:t>
      </w:r>
    </w:p>
    <w:p w14:paraId="2A7C4CA4" w14:textId="77777777" w:rsidR="00D47F2E" w:rsidRDefault="00D47F2E" w:rsidP="00D47F2E">
      <w:r>
        <w:t xml:space="preserve">  /etc/security/limits.conf </w:t>
      </w:r>
    </w:p>
    <w:p w14:paraId="7D94FCE7" w14:textId="77777777" w:rsidR="00D47F2E" w:rsidRDefault="00D47F2E" w:rsidP="00D47F2E">
      <w:r>
        <w:t xml:space="preserve">add these lines (including asterisks) to the end of it </w:t>
      </w:r>
    </w:p>
    <w:p w14:paraId="57B71524" w14:textId="77777777" w:rsidR="00D47F2E" w:rsidRDefault="00D47F2E" w:rsidP="00D47F2E">
      <w:r>
        <w:t>* soft  nofile  4096</w:t>
      </w:r>
    </w:p>
    <w:p w14:paraId="25B2DD39" w14:textId="77777777" w:rsidR="00D47F2E" w:rsidRDefault="00D47F2E" w:rsidP="00D47F2E">
      <w:r>
        <w:t>* hard  nofile  65536</w:t>
      </w:r>
    </w:p>
    <w:p w14:paraId="59DD90B3" w14:textId="77777777" w:rsidR="00D47F2E" w:rsidRDefault="00D47F2E" w:rsidP="00D47F2E">
      <w:r>
        <w:t>* soft  nproc   2047</w:t>
      </w:r>
    </w:p>
    <w:p w14:paraId="2404F753" w14:textId="77777777" w:rsidR="00D47F2E" w:rsidRDefault="00D47F2E" w:rsidP="00D47F2E">
      <w:r>
        <w:t>* hard  nproc   16384</w:t>
      </w:r>
    </w:p>
    <w:p w14:paraId="6D90EBE3" w14:textId="77777777" w:rsidR="00D47F2E" w:rsidRDefault="00D47F2E" w:rsidP="00D47F2E"/>
    <w:p w14:paraId="6BB66144" w14:textId="77777777" w:rsidR="00D47F2E" w:rsidRDefault="00D47F2E" w:rsidP="00D47F2E">
      <w:r>
        <w:t>----------------------------------------------------------------</w:t>
      </w:r>
    </w:p>
    <w:p w14:paraId="4EBE6D01" w14:textId="77777777" w:rsidR="00D47F2E" w:rsidRDefault="00D47F2E" w:rsidP="00D47F2E"/>
    <w:p w14:paraId="7A68B094" w14:textId="77777777" w:rsidR="00D47F2E" w:rsidRDefault="00D47F2E" w:rsidP="00D47F2E">
      <w:r>
        <w:t xml:space="preserve">The remainder of these instructions is inspired (though not copied verbatim) from: </w:t>
      </w:r>
    </w:p>
    <w:p w14:paraId="1D4B0937" w14:textId="77777777" w:rsidR="00D47F2E" w:rsidRDefault="00D47F2E" w:rsidP="00D47F2E">
      <w:r>
        <w:t xml:space="preserve">     https://oracle-base.com/articles/12c/oracle-http-server-ohs-installation-on-oracle-linux-6-and-7-1221</w:t>
      </w:r>
    </w:p>
    <w:p w14:paraId="62AD48BD" w14:textId="77777777" w:rsidR="00D47F2E" w:rsidRDefault="00D47F2E" w:rsidP="00D47F2E"/>
    <w:p w14:paraId="2CCC589F" w14:textId="77777777" w:rsidR="00D47F2E" w:rsidRDefault="00D47F2E" w:rsidP="00D47F2E">
      <w:r>
        <w:t>----------------------------------------------------------------</w:t>
      </w:r>
    </w:p>
    <w:p w14:paraId="36709D0F" w14:textId="77777777" w:rsidR="00D47F2E" w:rsidRDefault="00D47F2E" w:rsidP="00D47F2E">
      <w:r>
        <w:lastRenderedPageBreak/>
        <w:t>yum install binutils -y</w:t>
      </w:r>
    </w:p>
    <w:p w14:paraId="1946255D" w14:textId="77777777" w:rsidR="00D47F2E" w:rsidRDefault="00D47F2E" w:rsidP="00D47F2E">
      <w:r>
        <w:t>yum install gcc -y</w:t>
      </w:r>
    </w:p>
    <w:p w14:paraId="33141D41" w14:textId="77777777" w:rsidR="00D47F2E" w:rsidRDefault="00D47F2E" w:rsidP="00D47F2E">
      <w:r>
        <w:t>yum install gcc-c++ -y</w:t>
      </w:r>
    </w:p>
    <w:p w14:paraId="25B3107F" w14:textId="77777777" w:rsidR="00D47F2E" w:rsidRDefault="00D47F2E" w:rsidP="00D47F2E">
      <w:r>
        <w:t>yum install glibc -y</w:t>
      </w:r>
    </w:p>
    <w:p w14:paraId="618C8F5B" w14:textId="77777777" w:rsidR="00D47F2E" w:rsidRDefault="00D47F2E" w:rsidP="00D47F2E">
      <w:r>
        <w:t>yum install glibc.i686 -y</w:t>
      </w:r>
    </w:p>
    <w:p w14:paraId="6864913D" w14:textId="77777777" w:rsidR="00D47F2E" w:rsidRDefault="00D47F2E" w:rsidP="00D47F2E">
      <w:r>
        <w:t>yum install glibc-devel -y</w:t>
      </w:r>
    </w:p>
    <w:p w14:paraId="7524C2AC" w14:textId="77777777" w:rsidR="00D47F2E" w:rsidRDefault="00D47F2E" w:rsidP="00D47F2E">
      <w:r>
        <w:t>yum install libaio -y</w:t>
      </w:r>
    </w:p>
    <w:p w14:paraId="1E4D47CF" w14:textId="77777777" w:rsidR="00D47F2E" w:rsidRDefault="00D47F2E" w:rsidP="00D47F2E">
      <w:r>
        <w:t>yum install libaio-devel -y</w:t>
      </w:r>
    </w:p>
    <w:p w14:paraId="15C8857A" w14:textId="77777777" w:rsidR="00D47F2E" w:rsidRDefault="00D47F2E" w:rsidP="00D47F2E">
      <w:r>
        <w:t>yum install libgcc -y</w:t>
      </w:r>
    </w:p>
    <w:p w14:paraId="48B5526A" w14:textId="77777777" w:rsidR="00D47F2E" w:rsidRDefault="00D47F2E" w:rsidP="00D47F2E">
      <w:r>
        <w:t>yum install libgcc.i686 -y</w:t>
      </w:r>
    </w:p>
    <w:p w14:paraId="6F279614" w14:textId="77777777" w:rsidR="00D47F2E" w:rsidRDefault="00D47F2E" w:rsidP="00D47F2E">
      <w:r>
        <w:t>yum install libstdc++ -y</w:t>
      </w:r>
    </w:p>
    <w:p w14:paraId="5CB57AD8" w14:textId="77777777" w:rsidR="00D47F2E" w:rsidRDefault="00D47F2E" w:rsidP="00D47F2E">
      <w:r>
        <w:t>yum install libstdc++.i686 -y</w:t>
      </w:r>
    </w:p>
    <w:p w14:paraId="39369ACB" w14:textId="77777777" w:rsidR="00D47F2E" w:rsidRDefault="00D47F2E" w:rsidP="00D47F2E">
      <w:r>
        <w:t>yum install libstdc++-devel -y</w:t>
      </w:r>
    </w:p>
    <w:p w14:paraId="7EDD2DEA" w14:textId="77777777" w:rsidR="00D47F2E" w:rsidRDefault="00D47F2E" w:rsidP="00D47F2E">
      <w:r>
        <w:t>yum install ksh -y</w:t>
      </w:r>
    </w:p>
    <w:p w14:paraId="063777DA" w14:textId="77777777" w:rsidR="00D47F2E" w:rsidRDefault="00D47F2E" w:rsidP="00D47F2E">
      <w:r>
        <w:t>yum install make -y</w:t>
      </w:r>
    </w:p>
    <w:p w14:paraId="18FD93D4" w14:textId="77777777" w:rsidR="00D47F2E" w:rsidRDefault="00D47F2E" w:rsidP="00D47F2E">
      <w:r>
        <w:t>yum install sysstat -y</w:t>
      </w:r>
    </w:p>
    <w:p w14:paraId="531CF73E" w14:textId="77777777" w:rsidR="00D47F2E" w:rsidRDefault="00D47F2E" w:rsidP="00D47F2E">
      <w:r>
        <w:t>yum install numactl -y</w:t>
      </w:r>
    </w:p>
    <w:p w14:paraId="1945ED74" w14:textId="77777777" w:rsidR="00D47F2E" w:rsidRDefault="00D47F2E" w:rsidP="00D47F2E">
      <w:r>
        <w:t>yum install numactl-devel -y</w:t>
      </w:r>
    </w:p>
    <w:p w14:paraId="2AB32C25" w14:textId="77777777" w:rsidR="00D47F2E" w:rsidRDefault="00D47F2E" w:rsidP="00D47F2E">
      <w:r>
        <w:t>yum install motif -y</w:t>
      </w:r>
    </w:p>
    <w:p w14:paraId="36B15957" w14:textId="77777777" w:rsidR="00D47F2E" w:rsidRDefault="00D47F2E" w:rsidP="00D47F2E">
      <w:r>
        <w:t>yum install motif-devel -y</w:t>
      </w:r>
    </w:p>
    <w:p w14:paraId="4CBD2689" w14:textId="77777777" w:rsidR="00D47F2E" w:rsidRDefault="00D47F2E" w:rsidP="00D47F2E"/>
    <w:p w14:paraId="0F7C3E00" w14:textId="77777777" w:rsidR="00D47F2E" w:rsidRDefault="00D47F2E" w:rsidP="00D47F2E">
      <w:r>
        <w:t>----------------------------------------------------------------</w:t>
      </w:r>
    </w:p>
    <w:p w14:paraId="2C632C84" w14:textId="77777777" w:rsidR="00D47F2E" w:rsidRDefault="00D47F2E" w:rsidP="00D47F2E"/>
    <w:p w14:paraId="73AF855D" w14:textId="77777777" w:rsidR="00D47F2E" w:rsidRDefault="00D47F2E" w:rsidP="00D47F2E">
      <w:r>
        <w:t>groupadd -g 54321 oinstall</w:t>
      </w:r>
    </w:p>
    <w:p w14:paraId="2F9C3094" w14:textId="77777777" w:rsidR="00D47F2E" w:rsidRDefault="00D47F2E" w:rsidP="00D47F2E">
      <w:r>
        <w:t>useradd -u 54321 -g oinstall orafda</w:t>
      </w:r>
    </w:p>
    <w:p w14:paraId="160077E8" w14:textId="77777777" w:rsidR="00D47F2E" w:rsidRDefault="00D47F2E" w:rsidP="00D47F2E">
      <w:r>
        <w:t>usermod -a -G oinstall orafda</w:t>
      </w:r>
    </w:p>
    <w:p w14:paraId="0792EA71" w14:textId="26C5E45A" w:rsidR="00D47F2E" w:rsidRDefault="00D47F2E" w:rsidP="00D47F2E">
      <w:r>
        <w:t xml:space="preserve">passwd </w:t>
      </w:r>
      <w:r w:rsidR="00133BA2">
        <w:t>XXXXXX</w:t>
      </w:r>
    </w:p>
    <w:p w14:paraId="2A38AEB8" w14:textId="77777777" w:rsidR="00D47F2E" w:rsidRDefault="00D47F2E" w:rsidP="00D47F2E">
      <w:r>
        <w:t>----------------------------------------------------------------</w:t>
      </w:r>
    </w:p>
    <w:p w14:paraId="5B938F20" w14:textId="77777777" w:rsidR="00D47F2E" w:rsidRDefault="00D47F2E" w:rsidP="00D47F2E"/>
    <w:p w14:paraId="46E6A700" w14:textId="77777777" w:rsidR="00D47F2E" w:rsidRDefault="00D47F2E" w:rsidP="00D47F2E">
      <w:r>
        <w:lastRenderedPageBreak/>
        <w:t>chmod a+rw /u01</w:t>
      </w:r>
    </w:p>
    <w:p w14:paraId="19A185D1" w14:textId="77777777" w:rsidR="00D47F2E" w:rsidRDefault="00D47F2E" w:rsidP="00D47F2E"/>
    <w:p w14:paraId="64975C18" w14:textId="77777777" w:rsidR="00D47F2E" w:rsidRDefault="00D47F2E" w:rsidP="00D47F2E">
      <w:r>
        <w:t>----------------------------------------------------------------</w:t>
      </w:r>
    </w:p>
    <w:p w14:paraId="1DB4F543" w14:textId="77777777" w:rsidR="00D47F2E" w:rsidRDefault="00D47F2E" w:rsidP="00D47F2E"/>
    <w:p w14:paraId="4231DE6F" w14:textId="77777777" w:rsidR="00D47F2E" w:rsidRDefault="00D47F2E" w:rsidP="00D47F2E">
      <w:r>
        <w:t xml:space="preserve"># IMPORTANT </w:t>
      </w:r>
    </w:p>
    <w:p w14:paraId="0E2F3307" w14:textId="77777777" w:rsidR="00D47F2E" w:rsidRDefault="00D47F2E" w:rsidP="00D47F2E">
      <w:r>
        <w:t>#</w:t>
      </w:r>
    </w:p>
    <w:p w14:paraId="43C539D5" w14:textId="77777777" w:rsidR="00D47F2E" w:rsidRDefault="00D47F2E" w:rsidP="00D47F2E">
      <w:r>
        <w:t xml:space="preserve"># IMPORTANT </w:t>
      </w:r>
    </w:p>
    <w:p w14:paraId="00487341" w14:textId="77777777" w:rsidR="00D47F2E" w:rsidRDefault="00D47F2E" w:rsidP="00D47F2E">
      <w:r>
        <w:t>#</w:t>
      </w:r>
    </w:p>
    <w:p w14:paraId="767A340A" w14:textId="77777777" w:rsidR="00D47F2E" w:rsidRDefault="00D47F2E" w:rsidP="00D47F2E">
      <w:r>
        <w:t xml:space="preserve"># Now log on as orafda </w:t>
      </w:r>
    </w:p>
    <w:p w14:paraId="492B6303" w14:textId="77777777" w:rsidR="00D47F2E" w:rsidRDefault="00D47F2E" w:rsidP="00D47F2E"/>
    <w:p w14:paraId="20824A3A" w14:textId="77777777" w:rsidR="00D47F2E" w:rsidRDefault="00D47F2E" w:rsidP="00D47F2E">
      <w:r>
        <w:t xml:space="preserve"># IMPORTANT </w:t>
      </w:r>
    </w:p>
    <w:p w14:paraId="41664845" w14:textId="77777777" w:rsidR="00D47F2E" w:rsidRDefault="00D47F2E" w:rsidP="00D47F2E">
      <w:r>
        <w:t>#</w:t>
      </w:r>
    </w:p>
    <w:p w14:paraId="0BEF578F" w14:textId="77777777" w:rsidR="00D47F2E" w:rsidRDefault="00D47F2E" w:rsidP="00D47F2E">
      <w:r>
        <w:t xml:space="preserve">su orafda </w:t>
      </w:r>
    </w:p>
    <w:p w14:paraId="77FED047" w14:textId="77777777" w:rsidR="00D47F2E" w:rsidRDefault="00D47F2E" w:rsidP="00D47F2E"/>
    <w:p w14:paraId="05893101" w14:textId="77777777" w:rsidR="00D47F2E" w:rsidRDefault="00D47F2E" w:rsidP="00D47F2E">
      <w:r>
        <w:t>----------------------------------------------------------------</w:t>
      </w:r>
    </w:p>
    <w:p w14:paraId="7B29948E" w14:textId="77777777" w:rsidR="00D47F2E" w:rsidRDefault="00D47F2E" w:rsidP="00D47F2E"/>
    <w:p w14:paraId="0534F756" w14:textId="77777777" w:rsidR="00D47F2E" w:rsidRDefault="00D47F2E" w:rsidP="00D47F2E">
      <w:r>
        <w:t>mkdir -p /u01/app/oracle/product/12.2.1.4/ohs_1</w:t>
      </w:r>
    </w:p>
    <w:p w14:paraId="5C015982" w14:textId="77777777" w:rsidR="00D47F2E" w:rsidRDefault="00D47F2E" w:rsidP="00D47F2E">
      <w:r>
        <w:t>mkdir -p /u01/app/oracle/product/8/jdk_1</w:t>
      </w:r>
    </w:p>
    <w:p w14:paraId="3AD3C411" w14:textId="77777777" w:rsidR="00D47F2E" w:rsidRDefault="00D47F2E" w:rsidP="00D47F2E">
      <w:r>
        <w:t>mkdir -p /u01/app/oracle/config/domains</w:t>
      </w:r>
    </w:p>
    <w:p w14:paraId="691592F8" w14:textId="77777777" w:rsidR="00D47F2E" w:rsidRDefault="00D47F2E" w:rsidP="00D47F2E">
      <w:r>
        <w:t>mkdir -p /u01/app/oracle/config/applications</w:t>
      </w:r>
    </w:p>
    <w:p w14:paraId="7BB42947" w14:textId="77777777" w:rsidR="00D47F2E" w:rsidRDefault="00D47F2E" w:rsidP="00D47F2E">
      <w:r>
        <w:t xml:space="preserve">chown -R orafda:oinstall /u01/app/oracle </w:t>
      </w:r>
    </w:p>
    <w:p w14:paraId="49A08C4B" w14:textId="77777777" w:rsidR="00D47F2E" w:rsidRDefault="00D47F2E" w:rsidP="00D47F2E">
      <w:r>
        <w:t xml:space="preserve">chmod -R 775 /u01/app/oracle </w:t>
      </w:r>
    </w:p>
    <w:p w14:paraId="2F32EAB2" w14:textId="77777777" w:rsidR="00D47F2E" w:rsidRDefault="00D47F2E" w:rsidP="00D47F2E"/>
    <w:p w14:paraId="4F627326" w14:textId="77777777" w:rsidR="00D47F2E" w:rsidRDefault="00D47F2E" w:rsidP="00D47F2E">
      <w:r>
        <w:t>mkdir -p /u01/app/software/</w:t>
      </w:r>
    </w:p>
    <w:p w14:paraId="0EE85365" w14:textId="77777777" w:rsidR="00D47F2E" w:rsidRDefault="00D47F2E" w:rsidP="00D47F2E">
      <w:r>
        <w:t xml:space="preserve">chown -R orafda:oinstall /u01/app/software/ </w:t>
      </w:r>
    </w:p>
    <w:p w14:paraId="01D41453" w14:textId="77777777" w:rsidR="00D47F2E" w:rsidRDefault="00D47F2E" w:rsidP="00D47F2E">
      <w:r>
        <w:t xml:space="preserve">chmod -R 775 /u01/app/software/ </w:t>
      </w:r>
    </w:p>
    <w:p w14:paraId="401C6455" w14:textId="77777777" w:rsidR="00D47F2E" w:rsidRDefault="00D47F2E" w:rsidP="00D47F2E"/>
    <w:p w14:paraId="1C41E2DB" w14:textId="77777777" w:rsidR="00D47F2E" w:rsidRDefault="00D47F2E" w:rsidP="00D47F2E">
      <w:r>
        <w:t>mkdir -p ~orafda/scripts</w:t>
      </w:r>
    </w:p>
    <w:p w14:paraId="26A8AB1A" w14:textId="77777777" w:rsidR="00D47F2E" w:rsidRDefault="00D47F2E" w:rsidP="00D47F2E">
      <w:r>
        <w:t xml:space="preserve"># this last one may already exist -- that's OK </w:t>
      </w:r>
    </w:p>
    <w:p w14:paraId="2FB8B91F" w14:textId="77777777" w:rsidR="00D47F2E" w:rsidRDefault="00D47F2E" w:rsidP="00D47F2E"/>
    <w:p w14:paraId="5CA2A856" w14:textId="77777777" w:rsidR="00D47F2E" w:rsidRDefault="00D47F2E" w:rsidP="00D47F2E">
      <w:r>
        <w:t>----------------------------------------------------------------</w:t>
      </w:r>
    </w:p>
    <w:p w14:paraId="6720CF6B" w14:textId="77777777" w:rsidR="00D47F2E" w:rsidRDefault="00D47F2E" w:rsidP="00D47F2E"/>
    <w:p w14:paraId="70C23673" w14:textId="77777777" w:rsidR="00D47F2E" w:rsidRDefault="00D47F2E" w:rsidP="00D47F2E">
      <w:r>
        <w:t>cat &gt; ~orafda/scripts/status.sh &lt;&lt;EOF</w:t>
      </w:r>
    </w:p>
    <w:p w14:paraId="65AFE046" w14:textId="77777777" w:rsidR="00D47F2E" w:rsidRDefault="00D47F2E" w:rsidP="00D47F2E">
      <w:r>
        <w:t>echo .</w:t>
      </w:r>
    </w:p>
    <w:p w14:paraId="273BB912" w14:textId="77777777" w:rsidR="00D47F2E" w:rsidRDefault="00D47F2E" w:rsidP="00D47F2E">
      <w:r>
        <w:t>echo .</w:t>
      </w:r>
    </w:p>
    <w:p w14:paraId="3937A0A3" w14:textId="77777777" w:rsidR="00D47F2E" w:rsidRDefault="00D47F2E" w:rsidP="00D47F2E">
      <w:r>
        <w:t>echo .</w:t>
      </w:r>
    </w:p>
    <w:p w14:paraId="261A506D" w14:textId="77777777" w:rsidR="00D47F2E" w:rsidRDefault="00D47F2E" w:rsidP="00D47F2E">
      <w:r>
        <w:t>ps -ef | grep httpd | head -n1</w:t>
      </w:r>
    </w:p>
    <w:p w14:paraId="5A8C3CD0" w14:textId="77777777" w:rsidR="00D47F2E" w:rsidRDefault="00D47F2E" w:rsidP="00D47F2E">
      <w:r>
        <w:t>echo .</w:t>
      </w:r>
    </w:p>
    <w:p w14:paraId="5105E1E3" w14:textId="77777777" w:rsidR="00D47F2E" w:rsidRDefault="00D47F2E" w:rsidP="00D47F2E">
      <w:r>
        <w:t>echo .</w:t>
      </w:r>
    </w:p>
    <w:p w14:paraId="69B791A3" w14:textId="77777777" w:rsidR="00D47F2E" w:rsidRDefault="00D47F2E" w:rsidP="00D47F2E">
      <w:r>
        <w:t>echo .</w:t>
      </w:r>
    </w:p>
    <w:p w14:paraId="425B01B1" w14:textId="77777777" w:rsidR="00D47F2E" w:rsidRDefault="00D47F2E" w:rsidP="00D47F2E">
      <w:r>
        <w:t>ps -p $(cat /u01/app/oracle/config/domains/ohs1/system_components/OHS/ohs1/data/nodemanager/ohs1.lck) &amp;&gt; /dev/null &amp;&amp; echo up || echo down</w:t>
      </w:r>
    </w:p>
    <w:p w14:paraId="385CB739" w14:textId="77777777" w:rsidR="00D47F2E" w:rsidRDefault="00D47F2E" w:rsidP="00D47F2E">
      <w:r>
        <w:t>echo .</w:t>
      </w:r>
    </w:p>
    <w:p w14:paraId="57EDC9F7" w14:textId="77777777" w:rsidR="00D47F2E" w:rsidRDefault="00D47F2E" w:rsidP="00D47F2E">
      <w:r>
        <w:t>echo .</w:t>
      </w:r>
    </w:p>
    <w:p w14:paraId="5869F4C7" w14:textId="77777777" w:rsidR="00D47F2E" w:rsidRDefault="00D47F2E" w:rsidP="00D47F2E">
      <w:r>
        <w:t>echo .</w:t>
      </w:r>
    </w:p>
    <w:p w14:paraId="73E04D48" w14:textId="77777777" w:rsidR="00D47F2E" w:rsidRDefault="00D47F2E" w:rsidP="00D47F2E">
      <w:r>
        <w:t>cat /u01/app/oracle/config/domains/ohs1/system_components/OHS/ohs1/data/nodemanager/ohs1.state</w:t>
      </w:r>
    </w:p>
    <w:p w14:paraId="7F01BEEF" w14:textId="77777777" w:rsidR="00D47F2E" w:rsidRDefault="00D47F2E" w:rsidP="00D47F2E">
      <w:r>
        <w:t>echo .</w:t>
      </w:r>
    </w:p>
    <w:p w14:paraId="0106D9BA" w14:textId="77777777" w:rsidR="00D47F2E" w:rsidRDefault="00D47F2E" w:rsidP="00D47F2E">
      <w:r>
        <w:t>echo .</w:t>
      </w:r>
    </w:p>
    <w:p w14:paraId="7EDB74A1" w14:textId="77777777" w:rsidR="00D47F2E" w:rsidRDefault="00D47F2E" w:rsidP="00D47F2E">
      <w:r>
        <w:t>echo .</w:t>
      </w:r>
    </w:p>
    <w:p w14:paraId="4416504E" w14:textId="77777777" w:rsidR="00D47F2E" w:rsidRDefault="00D47F2E" w:rsidP="00D47F2E">
      <w:r>
        <w:t>EOF</w:t>
      </w:r>
    </w:p>
    <w:p w14:paraId="2713A378" w14:textId="77777777" w:rsidR="00D47F2E" w:rsidRDefault="00D47F2E" w:rsidP="00D47F2E"/>
    <w:p w14:paraId="3772F1FC" w14:textId="77777777" w:rsidR="00D47F2E" w:rsidRDefault="00D47F2E" w:rsidP="00D47F2E">
      <w:r>
        <w:t>----------------------------------------------------------------</w:t>
      </w:r>
    </w:p>
    <w:p w14:paraId="4FBA1DA6" w14:textId="77777777" w:rsidR="00D47F2E" w:rsidRDefault="00D47F2E" w:rsidP="00D47F2E"/>
    <w:p w14:paraId="32103FA0" w14:textId="77777777" w:rsidR="00D47F2E" w:rsidRDefault="00D47F2E" w:rsidP="00D47F2E">
      <w:r>
        <w:t>cat &gt; ~orafda/scripts/setEnv.sh &lt;&lt;EOF</w:t>
      </w:r>
    </w:p>
    <w:p w14:paraId="34659A31" w14:textId="77777777" w:rsidR="00D47F2E" w:rsidRDefault="00D47F2E" w:rsidP="00D47F2E">
      <w:r>
        <w:t>export ORACLE_BASE=/u01/app/oracle</w:t>
      </w:r>
    </w:p>
    <w:p w14:paraId="38D92510" w14:textId="77777777" w:rsidR="00D47F2E" w:rsidRDefault="00D47F2E" w:rsidP="00D47F2E">
      <w:r>
        <w:t>export MW_HOME=\$ORACLE_BASE/product/12.2.1.4/fmw_1</w:t>
      </w:r>
    </w:p>
    <w:p w14:paraId="7D6FB9CA" w14:textId="77777777" w:rsidR="00D47F2E" w:rsidRDefault="00D47F2E" w:rsidP="00D47F2E">
      <w:r>
        <w:t>export JAVA_HOME=\$ORACLE_BASE/product/8/jdk_1</w:t>
      </w:r>
    </w:p>
    <w:p w14:paraId="42377890" w14:textId="77777777" w:rsidR="00D47F2E" w:rsidRDefault="00D47F2E" w:rsidP="00D47F2E">
      <w:r>
        <w:lastRenderedPageBreak/>
        <w:t>export PATH=\$JAVA_HOME/bin:\$PATH</w:t>
      </w:r>
    </w:p>
    <w:p w14:paraId="651901A7" w14:textId="77777777" w:rsidR="00D47F2E" w:rsidRDefault="00D47F2E" w:rsidP="00D47F2E">
      <w:r>
        <w:t>export ORACLE_HOME=\$MW_HOME</w:t>
      </w:r>
    </w:p>
    <w:p w14:paraId="0B615F9A" w14:textId="77777777" w:rsidR="00D47F2E" w:rsidRDefault="00D47F2E" w:rsidP="00D47F2E">
      <w:r>
        <w:t>export DOMAIN_HOME=\$ORACLE_BASE/config/domains/ohs1</w:t>
      </w:r>
    </w:p>
    <w:p w14:paraId="319D5B0E" w14:textId="77777777" w:rsidR="00D47F2E" w:rsidRDefault="00D47F2E" w:rsidP="00D47F2E">
      <w:r>
        <w:t>export INSTANCE_HOME=\$DOMAIN_HOME/config/fmwconfig/components/OHS/instances/ohs1</w:t>
      </w:r>
    </w:p>
    <w:p w14:paraId="7CBB0631" w14:textId="77777777" w:rsidR="00D47F2E" w:rsidRDefault="00D47F2E" w:rsidP="00D47F2E">
      <w:r>
        <w:t>EOF</w:t>
      </w:r>
    </w:p>
    <w:p w14:paraId="2DE98B66" w14:textId="77777777" w:rsidR="00D47F2E" w:rsidRDefault="00D47F2E" w:rsidP="00D47F2E"/>
    <w:p w14:paraId="73959CCC" w14:textId="77777777" w:rsidR="00D47F2E" w:rsidRDefault="00D47F2E" w:rsidP="00D47F2E">
      <w:r>
        <w:t>----------------------------------------------------------------</w:t>
      </w:r>
    </w:p>
    <w:p w14:paraId="4DAD28A8" w14:textId="77777777" w:rsidR="00D47F2E" w:rsidRDefault="00D47F2E" w:rsidP="00D47F2E"/>
    <w:p w14:paraId="06FD9A43" w14:textId="77777777" w:rsidR="00D47F2E" w:rsidRDefault="00D47F2E" w:rsidP="00D47F2E">
      <w:r>
        <w:t>echo ". ~orafda/scripts/setEnv.sh" &gt;&gt; ~orafda/.bash_profile</w:t>
      </w:r>
    </w:p>
    <w:p w14:paraId="4A13BF07" w14:textId="77777777" w:rsidR="00D47F2E" w:rsidRDefault="00D47F2E" w:rsidP="00D47F2E"/>
    <w:p w14:paraId="72943C57" w14:textId="77777777" w:rsidR="00D47F2E" w:rsidRDefault="00D47F2E" w:rsidP="00D47F2E">
      <w:r>
        <w:t>. ~orafda/scripts/setEnv.sh</w:t>
      </w:r>
    </w:p>
    <w:p w14:paraId="3BDBDCC7" w14:textId="77777777" w:rsidR="00D47F2E" w:rsidRDefault="00D47F2E" w:rsidP="00D47F2E"/>
    <w:p w14:paraId="7CB18BD7" w14:textId="77777777" w:rsidR="00D47F2E" w:rsidRDefault="00D47F2E" w:rsidP="00D47F2E">
      <w:r>
        <w:t>----------------------------------------------------------------</w:t>
      </w:r>
    </w:p>
    <w:p w14:paraId="424EB73C" w14:textId="77777777" w:rsidR="00D47F2E" w:rsidRDefault="00D47F2E" w:rsidP="00D47F2E"/>
    <w:p w14:paraId="60D843A6" w14:textId="77777777" w:rsidR="00D47F2E" w:rsidRDefault="00D47F2E" w:rsidP="00D47F2E">
      <w:r>
        <w:t>cat &gt; ~orafda/scripts/start_all.sh &lt;&lt;EOF</w:t>
      </w:r>
    </w:p>
    <w:p w14:paraId="63A822C0" w14:textId="77777777" w:rsidR="00D47F2E" w:rsidRDefault="00D47F2E" w:rsidP="00D47F2E">
      <w:r>
        <w:t>#!/bin/bash</w:t>
      </w:r>
    </w:p>
    <w:p w14:paraId="444A0BB9" w14:textId="77777777" w:rsidR="00D47F2E" w:rsidRDefault="00D47F2E" w:rsidP="00D47F2E"/>
    <w:p w14:paraId="67B0883A" w14:textId="77777777" w:rsidR="00D47F2E" w:rsidRDefault="00D47F2E" w:rsidP="00D47F2E">
      <w:r>
        <w:t>. ~orafda/scripts/setEnv.sh</w:t>
      </w:r>
    </w:p>
    <w:p w14:paraId="7A6718F8" w14:textId="77777777" w:rsidR="00D47F2E" w:rsidRDefault="00D47F2E" w:rsidP="00D47F2E"/>
    <w:p w14:paraId="6035E49E" w14:textId="77777777" w:rsidR="00D47F2E" w:rsidRDefault="00D47F2E" w:rsidP="00D47F2E">
      <w:r>
        <w:t>echo "Start Node Manager" `date`</w:t>
      </w:r>
    </w:p>
    <w:p w14:paraId="0E906B6D" w14:textId="77777777" w:rsidR="00D47F2E" w:rsidRDefault="00D47F2E" w:rsidP="00D47F2E">
      <w:r>
        <w:t>nohup \$DOMAIN_HOME/bin/startNodeManager.sh &gt; /dev/null 2&gt;&amp;1 &amp;</w:t>
      </w:r>
    </w:p>
    <w:p w14:paraId="5575E8E6" w14:textId="77777777" w:rsidR="00D47F2E" w:rsidRDefault="00D47F2E" w:rsidP="00D47F2E">
      <w:r>
        <w:t>sleep 10</w:t>
      </w:r>
    </w:p>
    <w:p w14:paraId="27749127" w14:textId="77777777" w:rsidR="00D47F2E" w:rsidRDefault="00D47F2E" w:rsidP="00D47F2E"/>
    <w:p w14:paraId="3DF15797" w14:textId="77777777" w:rsidR="00D47F2E" w:rsidRDefault="00D47F2E" w:rsidP="00D47F2E">
      <w:r>
        <w:t>echo "Start OHS" `date`</w:t>
      </w:r>
    </w:p>
    <w:p w14:paraId="6EBA0E33" w14:textId="77777777" w:rsidR="00D47F2E" w:rsidRDefault="00D47F2E" w:rsidP="00D47F2E">
      <w:r>
        <w:t>\$DOMAIN_HOME/bin/startComponent.sh ohs1</w:t>
      </w:r>
    </w:p>
    <w:p w14:paraId="72BFAC44" w14:textId="77777777" w:rsidR="00D47F2E" w:rsidRDefault="00D47F2E" w:rsidP="00D47F2E"/>
    <w:p w14:paraId="3E40A2B7" w14:textId="77777777" w:rsidR="00D47F2E" w:rsidRDefault="00D47F2E" w:rsidP="00D47F2E">
      <w:r>
        <w:t>echo "Complete..." `date`</w:t>
      </w:r>
    </w:p>
    <w:p w14:paraId="50AF239E" w14:textId="77777777" w:rsidR="00D47F2E" w:rsidRDefault="00D47F2E" w:rsidP="00D47F2E">
      <w:r>
        <w:t>EOF</w:t>
      </w:r>
    </w:p>
    <w:p w14:paraId="69F635C5" w14:textId="77777777" w:rsidR="00D47F2E" w:rsidRDefault="00D47F2E" w:rsidP="00D47F2E"/>
    <w:p w14:paraId="2579AA73" w14:textId="77777777" w:rsidR="00D47F2E" w:rsidRDefault="00D47F2E" w:rsidP="00D47F2E">
      <w:r>
        <w:lastRenderedPageBreak/>
        <w:t>----------------------------------------------------------------</w:t>
      </w:r>
    </w:p>
    <w:p w14:paraId="478CB620" w14:textId="77777777" w:rsidR="00D47F2E" w:rsidRDefault="00D47F2E" w:rsidP="00D47F2E"/>
    <w:p w14:paraId="7C33B3E0" w14:textId="77777777" w:rsidR="00D47F2E" w:rsidRDefault="00D47F2E" w:rsidP="00D47F2E">
      <w:r>
        <w:t>cat &gt; ~orafda/scripts/stop_all.sh &lt;&lt;EOF</w:t>
      </w:r>
    </w:p>
    <w:p w14:paraId="668898CD" w14:textId="77777777" w:rsidR="00D47F2E" w:rsidRDefault="00D47F2E" w:rsidP="00D47F2E">
      <w:r>
        <w:t>#!/bin/bash</w:t>
      </w:r>
    </w:p>
    <w:p w14:paraId="215AD734" w14:textId="77777777" w:rsidR="00D47F2E" w:rsidRDefault="00D47F2E" w:rsidP="00D47F2E"/>
    <w:p w14:paraId="34FE9A7E" w14:textId="77777777" w:rsidR="00D47F2E" w:rsidRDefault="00D47F2E" w:rsidP="00D47F2E">
      <w:r>
        <w:t>. ~orafda/scripts/setEnv.sh</w:t>
      </w:r>
    </w:p>
    <w:p w14:paraId="26799AE2" w14:textId="77777777" w:rsidR="00D47F2E" w:rsidRDefault="00D47F2E" w:rsidP="00D47F2E"/>
    <w:p w14:paraId="2237920A" w14:textId="77777777" w:rsidR="00D47F2E" w:rsidRDefault="00D47F2E" w:rsidP="00D47F2E">
      <w:r>
        <w:t>echo "Stop OHS..." `date`</w:t>
      </w:r>
    </w:p>
    <w:p w14:paraId="48EA5D7A" w14:textId="77777777" w:rsidR="00D47F2E" w:rsidRDefault="00D47F2E" w:rsidP="00D47F2E">
      <w:r>
        <w:t>\$DOMAIN_HOME/bin/stopComponent.sh ohs1</w:t>
      </w:r>
    </w:p>
    <w:p w14:paraId="6210F4F9" w14:textId="77777777" w:rsidR="00D47F2E" w:rsidRDefault="00D47F2E" w:rsidP="00D47F2E"/>
    <w:p w14:paraId="3F92E4A0" w14:textId="77777777" w:rsidR="00D47F2E" w:rsidRDefault="00D47F2E" w:rsidP="00D47F2E">
      <w:r>
        <w:t>echo "Stop Node Manager..." `date`</w:t>
      </w:r>
    </w:p>
    <w:p w14:paraId="0159A4BF" w14:textId="77777777" w:rsidR="00D47F2E" w:rsidRDefault="00D47F2E" w:rsidP="00D47F2E">
      <w:r>
        <w:t>\$DOMAIN_HOME/bin/stopNodeManager.sh</w:t>
      </w:r>
    </w:p>
    <w:p w14:paraId="6711E5F6" w14:textId="77777777" w:rsidR="00D47F2E" w:rsidRDefault="00D47F2E" w:rsidP="00D47F2E"/>
    <w:p w14:paraId="34AFFF83" w14:textId="77777777" w:rsidR="00D47F2E" w:rsidRDefault="00D47F2E" w:rsidP="00D47F2E">
      <w:r>
        <w:t>echo "Complete..." `date`</w:t>
      </w:r>
    </w:p>
    <w:p w14:paraId="5EEA0E2B" w14:textId="77777777" w:rsidR="00D47F2E" w:rsidRDefault="00D47F2E" w:rsidP="00D47F2E">
      <w:r>
        <w:t>EOF</w:t>
      </w:r>
    </w:p>
    <w:p w14:paraId="542E6FB2" w14:textId="77777777" w:rsidR="00D47F2E" w:rsidRDefault="00D47F2E" w:rsidP="00D47F2E"/>
    <w:p w14:paraId="147FE4F8" w14:textId="77777777" w:rsidR="00D47F2E" w:rsidRDefault="00D47F2E" w:rsidP="00D47F2E">
      <w:r>
        <w:t>----------------------------------------------------------------</w:t>
      </w:r>
    </w:p>
    <w:p w14:paraId="097FC7C0" w14:textId="77777777" w:rsidR="00D47F2E" w:rsidRDefault="00D47F2E" w:rsidP="00D47F2E"/>
    <w:p w14:paraId="061ED96F" w14:textId="77777777" w:rsidR="00D47F2E" w:rsidRDefault="00D47F2E" w:rsidP="00D47F2E">
      <w:r>
        <w:t>chmod a+rx ~orafda/scripts/*.sh</w:t>
      </w:r>
    </w:p>
    <w:p w14:paraId="68883224" w14:textId="77777777" w:rsidR="00D47F2E" w:rsidRDefault="00D47F2E" w:rsidP="00D47F2E"/>
    <w:p w14:paraId="4BF87F78" w14:textId="77777777" w:rsidR="00D47F2E" w:rsidRDefault="00D47F2E" w:rsidP="00D47F2E">
      <w:r>
        <w:t>----------------------------------------------------------------</w:t>
      </w:r>
    </w:p>
    <w:p w14:paraId="173F0A1E" w14:textId="77777777" w:rsidR="00D47F2E" w:rsidRDefault="00D47F2E" w:rsidP="00D47F2E"/>
    <w:p w14:paraId="6873ED79" w14:textId="77777777" w:rsidR="00D47F2E" w:rsidRDefault="00D47F2E" w:rsidP="00D47F2E">
      <w:r>
        <w:t>#Create Service File "/etc/systemd/system/ohs.service"</w:t>
      </w:r>
    </w:p>
    <w:p w14:paraId="426A2D39" w14:textId="77777777" w:rsidR="00D47F2E" w:rsidRDefault="00D47F2E" w:rsidP="00D47F2E"/>
    <w:p w14:paraId="7E55BD9E" w14:textId="77777777" w:rsidR="00D47F2E" w:rsidRDefault="00D47F2E" w:rsidP="00D47F2E">
      <w:r>
        <w:t>------------------</w:t>
      </w:r>
    </w:p>
    <w:p w14:paraId="3A585567" w14:textId="77777777" w:rsidR="00D47F2E" w:rsidRDefault="00D47F2E" w:rsidP="00D47F2E">
      <w:r>
        <w:t>[Unit]</w:t>
      </w:r>
    </w:p>
    <w:p w14:paraId="69D125C2" w14:textId="77777777" w:rsidR="00D47F2E" w:rsidRDefault="00D47F2E" w:rsidP="00D47F2E">
      <w:r>
        <w:t>Description=ohs process</w:t>
      </w:r>
    </w:p>
    <w:p w14:paraId="17A27F69" w14:textId="77777777" w:rsidR="00D47F2E" w:rsidRDefault="00D47F2E" w:rsidP="00D47F2E">
      <w:r>
        <w:t>After=network.target centrifydc.service sshd.service</w:t>
      </w:r>
    </w:p>
    <w:p w14:paraId="4FFEA341" w14:textId="77777777" w:rsidR="00D47F2E" w:rsidRDefault="00D47F2E" w:rsidP="00D47F2E"/>
    <w:p w14:paraId="76C9D2B8" w14:textId="77777777" w:rsidR="00D47F2E" w:rsidRDefault="00D47F2E" w:rsidP="00D47F2E">
      <w:r>
        <w:lastRenderedPageBreak/>
        <w:t>[Service]</w:t>
      </w:r>
    </w:p>
    <w:p w14:paraId="37A5E271" w14:textId="77777777" w:rsidR="00D47F2E" w:rsidRDefault="00D47F2E" w:rsidP="00D47F2E">
      <w:r>
        <w:t>User=orafda</w:t>
      </w:r>
    </w:p>
    <w:p w14:paraId="71ECDDCB" w14:textId="77777777" w:rsidR="00D47F2E" w:rsidRDefault="00D47F2E" w:rsidP="00D47F2E">
      <w:r>
        <w:t>Type=forking</w:t>
      </w:r>
    </w:p>
    <w:p w14:paraId="27059F4C" w14:textId="77777777" w:rsidR="00D47F2E" w:rsidRDefault="00D47F2E" w:rsidP="00D47F2E">
      <w:r>
        <w:t>ExecStart=/bin/sh /var/opt/oracle/scripts/start_all.sh start</w:t>
      </w:r>
    </w:p>
    <w:p w14:paraId="1DBCE57A" w14:textId="77777777" w:rsidR="00D47F2E" w:rsidRDefault="00D47F2E" w:rsidP="00D47F2E">
      <w:r>
        <w:t>ExecStop=/bin/sh /var/opt/oracle/scripts/stop_all.sh stop</w:t>
      </w:r>
    </w:p>
    <w:p w14:paraId="72BC3C01" w14:textId="77777777" w:rsidR="00D47F2E" w:rsidRDefault="00D47F2E" w:rsidP="00D47F2E"/>
    <w:p w14:paraId="3A56E587" w14:textId="77777777" w:rsidR="00D47F2E" w:rsidRDefault="00D47F2E" w:rsidP="00D47F2E">
      <w:r>
        <w:t>[Install]</w:t>
      </w:r>
    </w:p>
    <w:p w14:paraId="32B04CED" w14:textId="77777777" w:rsidR="00D47F2E" w:rsidRDefault="00D47F2E" w:rsidP="00D47F2E">
      <w:r>
        <w:t>WantedBy=multi-user.target</w:t>
      </w:r>
    </w:p>
    <w:p w14:paraId="3083F49E" w14:textId="77777777" w:rsidR="00D47F2E" w:rsidRDefault="00D47F2E" w:rsidP="00D47F2E">
      <w:r>
        <w:t>Alias=ohs.service</w:t>
      </w:r>
    </w:p>
    <w:p w14:paraId="514C270A" w14:textId="77777777" w:rsidR="00D47F2E" w:rsidRDefault="00D47F2E" w:rsidP="00D47F2E">
      <w:r>
        <w:t>------------------</w:t>
      </w:r>
    </w:p>
    <w:p w14:paraId="71829C12" w14:textId="77777777" w:rsidR="00D47F2E" w:rsidRDefault="00D47F2E" w:rsidP="00D47F2E"/>
    <w:p w14:paraId="3AAA5EE4" w14:textId="77777777" w:rsidR="00D47F2E" w:rsidRDefault="00D47F2E" w:rsidP="00D47F2E">
      <w:r>
        <w:t>chmod 664 /etc/systemd/system/ohs.service</w:t>
      </w:r>
    </w:p>
    <w:p w14:paraId="35073083" w14:textId="77777777" w:rsidR="00D47F2E" w:rsidRDefault="00D47F2E" w:rsidP="00D47F2E"/>
    <w:p w14:paraId="6FDCE9B4" w14:textId="77777777" w:rsidR="00D47F2E" w:rsidRDefault="00D47F2E" w:rsidP="00D47F2E">
      <w:r>
        <w:t>systemctl daemon-reload</w:t>
      </w:r>
    </w:p>
    <w:p w14:paraId="08FE8F9C" w14:textId="77777777" w:rsidR="00D47F2E" w:rsidRDefault="00D47F2E" w:rsidP="00D47F2E"/>
    <w:p w14:paraId="28D818D5" w14:textId="77777777" w:rsidR="00D47F2E" w:rsidRDefault="00D47F2E" w:rsidP="00D47F2E">
      <w:r>
        <w:t>systemctl enable ohs</w:t>
      </w:r>
    </w:p>
    <w:p w14:paraId="053D6FF6" w14:textId="77777777" w:rsidR="00D47F2E" w:rsidRDefault="00D47F2E" w:rsidP="00D47F2E"/>
    <w:p w14:paraId="20FCD5E9" w14:textId="77777777" w:rsidR="00D47F2E" w:rsidRDefault="00D47F2E" w:rsidP="00D47F2E">
      <w:r>
        <w:t>systemctl is-enabled ohs.service</w:t>
      </w:r>
    </w:p>
    <w:p w14:paraId="1EA6FF33" w14:textId="77777777" w:rsidR="00D47F2E" w:rsidRDefault="00D47F2E" w:rsidP="00D47F2E"/>
    <w:p w14:paraId="0798F9CF" w14:textId="77777777" w:rsidR="00D47F2E" w:rsidRDefault="00D47F2E" w:rsidP="00D47F2E">
      <w:r>
        <w:t>----------------------------------------------------------------</w:t>
      </w:r>
    </w:p>
    <w:p w14:paraId="12B4291C" w14:textId="77777777" w:rsidR="00D47F2E" w:rsidRDefault="00D47F2E" w:rsidP="00D47F2E"/>
    <w:p w14:paraId="2499BF69" w14:textId="77777777" w:rsidR="00D47F2E" w:rsidRDefault="00D47F2E" w:rsidP="00D47F2E">
      <w:r>
        <w:t xml:space="preserve">#Create Response File "/u01/app/software/webtier.rsp" </w:t>
      </w:r>
    </w:p>
    <w:p w14:paraId="3950E760" w14:textId="77777777" w:rsidR="00D47F2E" w:rsidRDefault="00D47F2E" w:rsidP="00D47F2E">
      <w:r>
        <w:t>#It is used to install a Standalone HTTP Server and contains a place-holder for the ORACLE_HOME, which we will set as part of the installation.</w:t>
      </w:r>
    </w:p>
    <w:p w14:paraId="6FC92B9C" w14:textId="77777777" w:rsidR="00D47F2E" w:rsidRDefault="00D47F2E" w:rsidP="00D47F2E"/>
    <w:p w14:paraId="139AE26E" w14:textId="77777777" w:rsidR="00D47F2E" w:rsidRDefault="00D47F2E" w:rsidP="00D47F2E">
      <w:r>
        <w:t>------------------</w:t>
      </w:r>
    </w:p>
    <w:p w14:paraId="37ED5906" w14:textId="77777777" w:rsidR="00D47F2E" w:rsidRDefault="00D47F2E" w:rsidP="00D47F2E"/>
    <w:p w14:paraId="277D0476" w14:textId="77777777" w:rsidR="00D47F2E" w:rsidRDefault="00D47F2E" w:rsidP="00D47F2E">
      <w:r>
        <w:t>[ENGINE]</w:t>
      </w:r>
    </w:p>
    <w:p w14:paraId="0220EF13" w14:textId="77777777" w:rsidR="00D47F2E" w:rsidRDefault="00D47F2E" w:rsidP="00D47F2E"/>
    <w:p w14:paraId="448054F7" w14:textId="77777777" w:rsidR="00D47F2E" w:rsidRDefault="00D47F2E" w:rsidP="00D47F2E">
      <w:r>
        <w:lastRenderedPageBreak/>
        <w:t>#DO NOT CHANGE THIS.</w:t>
      </w:r>
    </w:p>
    <w:p w14:paraId="0A484FE4" w14:textId="77777777" w:rsidR="00D47F2E" w:rsidRDefault="00D47F2E" w:rsidP="00D47F2E">
      <w:r>
        <w:t>Response File Version=1.0.0.0.0</w:t>
      </w:r>
    </w:p>
    <w:p w14:paraId="132DA53D" w14:textId="77777777" w:rsidR="00D47F2E" w:rsidRDefault="00D47F2E" w:rsidP="00D47F2E"/>
    <w:p w14:paraId="5928CC9B" w14:textId="77777777" w:rsidR="00D47F2E" w:rsidRDefault="00D47F2E" w:rsidP="00D47F2E">
      <w:r>
        <w:t>[GENERIC]</w:t>
      </w:r>
    </w:p>
    <w:p w14:paraId="0D3E4009" w14:textId="77777777" w:rsidR="00D47F2E" w:rsidRDefault="00D47F2E" w:rsidP="00D47F2E"/>
    <w:p w14:paraId="282B5810" w14:textId="77777777" w:rsidR="00D47F2E" w:rsidRDefault="00D47F2E" w:rsidP="00D47F2E">
      <w:r>
        <w:t>#Set this to true if you wish to skip software updates</w:t>
      </w:r>
    </w:p>
    <w:p w14:paraId="21DE1988" w14:textId="77777777" w:rsidR="00D47F2E" w:rsidRDefault="00D47F2E" w:rsidP="00D47F2E">
      <w:r>
        <w:t>DECLINE_AUTO_UPDATES=true</w:t>
      </w:r>
    </w:p>
    <w:p w14:paraId="60864754" w14:textId="77777777" w:rsidR="00D47F2E" w:rsidRDefault="00D47F2E" w:rsidP="00D47F2E"/>
    <w:p w14:paraId="1A6B41F3" w14:textId="77777777" w:rsidR="00D47F2E" w:rsidRDefault="00D47F2E" w:rsidP="00D47F2E">
      <w:r>
        <w:t>#My Oracle Support User Name</w:t>
      </w:r>
    </w:p>
    <w:p w14:paraId="1FCDD85A" w14:textId="77777777" w:rsidR="00D47F2E" w:rsidRDefault="00D47F2E" w:rsidP="00D47F2E">
      <w:r>
        <w:t>MOS_USERNAME=</w:t>
      </w:r>
    </w:p>
    <w:p w14:paraId="36F1BCB4" w14:textId="77777777" w:rsidR="00D47F2E" w:rsidRDefault="00D47F2E" w:rsidP="00D47F2E"/>
    <w:p w14:paraId="72E10E38" w14:textId="77777777" w:rsidR="00D47F2E" w:rsidRDefault="00D47F2E" w:rsidP="00D47F2E">
      <w:r>
        <w:t>#My Oracle Support Password</w:t>
      </w:r>
    </w:p>
    <w:p w14:paraId="3EEB6976" w14:textId="77777777" w:rsidR="00D47F2E" w:rsidRDefault="00D47F2E" w:rsidP="00D47F2E">
      <w:r>
        <w:t>MOS_PASSWORD=&lt;SECURE VALUE&gt;</w:t>
      </w:r>
    </w:p>
    <w:p w14:paraId="6839BC17" w14:textId="77777777" w:rsidR="00D47F2E" w:rsidRDefault="00D47F2E" w:rsidP="00D47F2E"/>
    <w:p w14:paraId="09F1B199" w14:textId="77777777" w:rsidR="00D47F2E" w:rsidRDefault="00D47F2E" w:rsidP="00D47F2E">
      <w:r>
        <w:t>#If the Software updates are already downloaded and available on your local system, then specify the path to the directory where these patches are available and set SPECIFY_DOWNLOAD_LOCATION to true</w:t>
      </w:r>
    </w:p>
    <w:p w14:paraId="1836FBFF" w14:textId="77777777" w:rsidR="00D47F2E" w:rsidRDefault="00D47F2E" w:rsidP="00D47F2E">
      <w:r>
        <w:t>AUTO_UPDATES_LOCATION=</w:t>
      </w:r>
    </w:p>
    <w:p w14:paraId="106E2F12" w14:textId="77777777" w:rsidR="00D47F2E" w:rsidRDefault="00D47F2E" w:rsidP="00D47F2E"/>
    <w:p w14:paraId="6E107950" w14:textId="77777777" w:rsidR="00D47F2E" w:rsidRDefault="00D47F2E" w:rsidP="00D47F2E">
      <w:r>
        <w:t>#Proxy Server Name to connect to My Oracle Support</w:t>
      </w:r>
    </w:p>
    <w:p w14:paraId="090ADF9D" w14:textId="77777777" w:rsidR="00D47F2E" w:rsidRDefault="00D47F2E" w:rsidP="00D47F2E">
      <w:r>
        <w:t>SOFTWARE_UPDATES_PROXY_SERVER=</w:t>
      </w:r>
    </w:p>
    <w:p w14:paraId="01312CBB" w14:textId="77777777" w:rsidR="00D47F2E" w:rsidRDefault="00D47F2E" w:rsidP="00D47F2E"/>
    <w:p w14:paraId="568DB93B" w14:textId="77777777" w:rsidR="00D47F2E" w:rsidRDefault="00D47F2E" w:rsidP="00D47F2E">
      <w:r>
        <w:t>#Proxy Server Port</w:t>
      </w:r>
    </w:p>
    <w:p w14:paraId="1607E83A" w14:textId="77777777" w:rsidR="00D47F2E" w:rsidRDefault="00D47F2E" w:rsidP="00D47F2E">
      <w:r>
        <w:t>SOFTWARE_UPDATES_PROXY_PORT=</w:t>
      </w:r>
    </w:p>
    <w:p w14:paraId="4864A534" w14:textId="77777777" w:rsidR="00D47F2E" w:rsidRDefault="00D47F2E" w:rsidP="00D47F2E"/>
    <w:p w14:paraId="58229534" w14:textId="77777777" w:rsidR="00D47F2E" w:rsidRDefault="00D47F2E" w:rsidP="00D47F2E">
      <w:r>
        <w:t>#Proxy Server Username</w:t>
      </w:r>
    </w:p>
    <w:p w14:paraId="41C2D983" w14:textId="77777777" w:rsidR="00D47F2E" w:rsidRDefault="00D47F2E" w:rsidP="00D47F2E">
      <w:r>
        <w:t>SOFTWARE_UPDATES_PROXY_USER=</w:t>
      </w:r>
    </w:p>
    <w:p w14:paraId="6B1F4676" w14:textId="77777777" w:rsidR="00D47F2E" w:rsidRDefault="00D47F2E" w:rsidP="00D47F2E"/>
    <w:p w14:paraId="29DF0ED6" w14:textId="77777777" w:rsidR="00D47F2E" w:rsidRDefault="00D47F2E" w:rsidP="00D47F2E">
      <w:r>
        <w:t>#Proxy Server Password</w:t>
      </w:r>
    </w:p>
    <w:p w14:paraId="6D48E5DB" w14:textId="77777777" w:rsidR="00D47F2E" w:rsidRDefault="00D47F2E" w:rsidP="00D47F2E">
      <w:r>
        <w:t>SOFTWARE_UPDATES_PROXY_PASSWORD=&lt;SECURE VALUE&gt;</w:t>
      </w:r>
    </w:p>
    <w:p w14:paraId="20A6F2A7" w14:textId="77777777" w:rsidR="00D47F2E" w:rsidRDefault="00D47F2E" w:rsidP="00D47F2E"/>
    <w:p w14:paraId="3FB7C051" w14:textId="77777777" w:rsidR="00D47F2E" w:rsidRDefault="00D47F2E" w:rsidP="00D47F2E">
      <w:r>
        <w:t>#The oracle home location. This can be an existing Oracle Home or a new Oracle Home</w:t>
      </w:r>
    </w:p>
    <w:p w14:paraId="0759C07E" w14:textId="77777777" w:rsidR="00D47F2E" w:rsidRDefault="00D47F2E" w:rsidP="00D47F2E">
      <w:r>
        <w:t>ORACLE_HOME=###ORACLE_HOME###</w:t>
      </w:r>
    </w:p>
    <w:p w14:paraId="193A45D1" w14:textId="77777777" w:rsidR="00D47F2E" w:rsidRDefault="00D47F2E" w:rsidP="00D47F2E"/>
    <w:p w14:paraId="6B952490" w14:textId="77777777" w:rsidR="00D47F2E" w:rsidRDefault="00D47F2E" w:rsidP="00D47F2E">
      <w:r>
        <w:t>#Set this variable value to the Installation Type selected as either Standalone HTTP Server (Managed independently of WebLogic server) OR Collocated HTTP Server (Managed through WebLogic server)</w:t>
      </w:r>
    </w:p>
    <w:p w14:paraId="53A886A5" w14:textId="77777777" w:rsidR="00D47F2E" w:rsidRDefault="00D47F2E" w:rsidP="00D47F2E">
      <w:r>
        <w:t>INSTALL_TYPE=Standalone HTTP Server (Managed independently of WebLogic server)</w:t>
      </w:r>
    </w:p>
    <w:p w14:paraId="03425C29" w14:textId="77777777" w:rsidR="00D47F2E" w:rsidRDefault="00D47F2E" w:rsidP="00D47F2E"/>
    <w:p w14:paraId="23D639CF" w14:textId="77777777" w:rsidR="00D47F2E" w:rsidRDefault="00D47F2E" w:rsidP="00D47F2E">
      <w:r>
        <w:t>#Provide the My Oracle Support Username. If you wish to ignore Oracle Configuration Manager configuration provide empty string for user name.</w:t>
      </w:r>
    </w:p>
    <w:p w14:paraId="6C74746B" w14:textId="77777777" w:rsidR="00D47F2E" w:rsidRDefault="00D47F2E" w:rsidP="00D47F2E">
      <w:r>
        <w:t>MYORACLESUPPORT_USERNAME=</w:t>
      </w:r>
    </w:p>
    <w:p w14:paraId="4AA322E2" w14:textId="77777777" w:rsidR="00D47F2E" w:rsidRDefault="00D47F2E" w:rsidP="00D47F2E"/>
    <w:p w14:paraId="6F7E153C" w14:textId="77777777" w:rsidR="00D47F2E" w:rsidRDefault="00D47F2E" w:rsidP="00D47F2E">
      <w:r>
        <w:t>#Provide the My Oracle Support Password</w:t>
      </w:r>
    </w:p>
    <w:p w14:paraId="53019688" w14:textId="77777777" w:rsidR="00D47F2E" w:rsidRDefault="00D47F2E" w:rsidP="00D47F2E">
      <w:r>
        <w:t>MYORACLESUPPORT_PASSWORD=&lt;SECURE VALUE&gt;</w:t>
      </w:r>
    </w:p>
    <w:p w14:paraId="7EF8C36F" w14:textId="77777777" w:rsidR="00D47F2E" w:rsidRDefault="00D47F2E" w:rsidP="00D47F2E"/>
    <w:p w14:paraId="286E65F9" w14:textId="77777777" w:rsidR="00D47F2E" w:rsidRDefault="00D47F2E" w:rsidP="00D47F2E">
      <w:r>
        <w:t>#Set this to true if you wish to decline the security updates. Setting this to true and providing empty string for My Oracle Support username will ignore the Oracle Configuration Manager configuration</w:t>
      </w:r>
    </w:p>
    <w:p w14:paraId="2E4AC39F" w14:textId="77777777" w:rsidR="00D47F2E" w:rsidRDefault="00D47F2E" w:rsidP="00D47F2E">
      <w:r>
        <w:t>DECLINE_SECURITY_UPDATES=true</w:t>
      </w:r>
    </w:p>
    <w:p w14:paraId="053F6D27" w14:textId="77777777" w:rsidR="00D47F2E" w:rsidRDefault="00D47F2E" w:rsidP="00D47F2E"/>
    <w:p w14:paraId="6D4B2218" w14:textId="77777777" w:rsidR="00D47F2E" w:rsidRDefault="00D47F2E" w:rsidP="00D47F2E">
      <w:r>
        <w:t>#Set this to true if My Oracle Support Password is specified</w:t>
      </w:r>
    </w:p>
    <w:p w14:paraId="7667E402" w14:textId="77777777" w:rsidR="00D47F2E" w:rsidRDefault="00D47F2E" w:rsidP="00D47F2E">
      <w:r>
        <w:t>SECURITY_UPDATES_VIA_MYORACLESUPPORT=false</w:t>
      </w:r>
    </w:p>
    <w:p w14:paraId="0AA31325" w14:textId="77777777" w:rsidR="00D47F2E" w:rsidRDefault="00D47F2E" w:rsidP="00D47F2E"/>
    <w:p w14:paraId="2D223401" w14:textId="77777777" w:rsidR="00D47F2E" w:rsidRDefault="00D47F2E" w:rsidP="00D47F2E">
      <w:r>
        <w:t>#Provide the Proxy Host</w:t>
      </w:r>
    </w:p>
    <w:p w14:paraId="1431E1BC" w14:textId="77777777" w:rsidR="00D47F2E" w:rsidRDefault="00D47F2E" w:rsidP="00D47F2E">
      <w:r>
        <w:t>PROXY_HOST=</w:t>
      </w:r>
    </w:p>
    <w:p w14:paraId="58AD94D4" w14:textId="77777777" w:rsidR="00D47F2E" w:rsidRDefault="00D47F2E" w:rsidP="00D47F2E"/>
    <w:p w14:paraId="16337750" w14:textId="77777777" w:rsidR="00D47F2E" w:rsidRDefault="00D47F2E" w:rsidP="00D47F2E">
      <w:r>
        <w:t>#Provide the Proxy Port</w:t>
      </w:r>
    </w:p>
    <w:p w14:paraId="4F74F9ED" w14:textId="77777777" w:rsidR="00D47F2E" w:rsidRDefault="00D47F2E" w:rsidP="00D47F2E">
      <w:r>
        <w:t>PROXY_PORT=</w:t>
      </w:r>
    </w:p>
    <w:p w14:paraId="55A4C5F9" w14:textId="77777777" w:rsidR="00D47F2E" w:rsidRDefault="00D47F2E" w:rsidP="00D47F2E"/>
    <w:p w14:paraId="2D4BC93C" w14:textId="77777777" w:rsidR="00D47F2E" w:rsidRDefault="00D47F2E" w:rsidP="00D47F2E">
      <w:r>
        <w:t>#Provide the Proxy Username</w:t>
      </w:r>
    </w:p>
    <w:p w14:paraId="4F73CC3A" w14:textId="77777777" w:rsidR="00D47F2E" w:rsidRDefault="00D47F2E" w:rsidP="00D47F2E">
      <w:r>
        <w:t>PROXY_USER=</w:t>
      </w:r>
    </w:p>
    <w:p w14:paraId="286EA736" w14:textId="77777777" w:rsidR="00D47F2E" w:rsidRDefault="00D47F2E" w:rsidP="00D47F2E"/>
    <w:p w14:paraId="381189CD" w14:textId="77777777" w:rsidR="00D47F2E" w:rsidRDefault="00D47F2E" w:rsidP="00D47F2E">
      <w:r>
        <w:t>#Provide the Proxy Password</w:t>
      </w:r>
    </w:p>
    <w:p w14:paraId="13E04662" w14:textId="77777777" w:rsidR="00D47F2E" w:rsidRDefault="00D47F2E" w:rsidP="00D47F2E">
      <w:r>
        <w:t>PROXY_PWD=&lt;SECURE VALUE&gt;</w:t>
      </w:r>
    </w:p>
    <w:p w14:paraId="1DF8C6F7" w14:textId="77777777" w:rsidR="00D47F2E" w:rsidRDefault="00D47F2E" w:rsidP="00D47F2E"/>
    <w:p w14:paraId="6BF5AF65" w14:textId="77777777" w:rsidR="00D47F2E" w:rsidRDefault="00D47F2E" w:rsidP="00D47F2E">
      <w:r>
        <w:t>#Type String (URL format) Indicates the OCM Repeater URL which should be of the format [scheme[Http/Https]]://[repeater host]:[repeater port]</w:t>
      </w:r>
    </w:p>
    <w:p w14:paraId="4B56A256" w14:textId="77777777" w:rsidR="00D47F2E" w:rsidRDefault="00D47F2E" w:rsidP="00D47F2E">
      <w:r>
        <w:t>COLLECTOR_SUPPORTHUB_URL=</w:t>
      </w:r>
    </w:p>
    <w:p w14:paraId="559EA5C4" w14:textId="77777777" w:rsidR="00D47F2E" w:rsidRDefault="00D47F2E" w:rsidP="00D47F2E"/>
    <w:p w14:paraId="424A38F4" w14:textId="77777777" w:rsidR="00D47F2E" w:rsidRDefault="00D47F2E" w:rsidP="00D47F2E">
      <w:r>
        <w:t>------------------</w:t>
      </w:r>
    </w:p>
    <w:p w14:paraId="3477BFEF" w14:textId="77777777" w:rsidR="00D47F2E" w:rsidRDefault="00D47F2E" w:rsidP="00D47F2E"/>
    <w:p w14:paraId="710AFEC0" w14:textId="77777777" w:rsidR="00D47F2E" w:rsidRDefault="00D47F2E" w:rsidP="00D47F2E">
      <w:r>
        <w:t xml:space="preserve">chmod a+rw /u01/app/software/webtier.rsp </w:t>
      </w:r>
    </w:p>
    <w:p w14:paraId="4DDBFE2A" w14:textId="77777777" w:rsidR="00D47F2E" w:rsidRDefault="00D47F2E" w:rsidP="00D47F2E"/>
    <w:p w14:paraId="0BB27930" w14:textId="77777777" w:rsidR="00D47F2E" w:rsidRDefault="00D47F2E" w:rsidP="00D47F2E">
      <w:r>
        <w:t>------------------------------------------------------------------------</w:t>
      </w:r>
    </w:p>
    <w:p w14:paraId="58DFD770" w14:textId="77777777" w:rsidR="00D47F2E" w:rsidRDefault="00D47F2E" w:rsidP="00D47F2E"/>
    <w:p w14:paraId="1E58DBF3" w14:textId="77777777" w:rsidR="00D47F2E" w:rsidRDefault="00D47F2E" w:rsidP="00D47F2E">
      <w:r>
        <w:t xml:space="preserve">#Specify an Oracle inventory location. </w:t>
      </w:r>
    </w:p>
    <w:p w14:paraId="51FAC135" w14:textId="77777777" w:rsidR="00D47F2E" w:rsidRDefault="00D47F2E" w:rsidP="00D47F2E">
      <w:r>
        <w:t>#Create a file called "/u01/app/software/oraInst.loc" with the following contents.</w:t>
      </w:r>
    </w:p>
    <w:p w14:paraId="1BD2F67B" w14:textId="77777777" w:rsidR="00D47F2E" w:rsidRDefault="00D47F2E" w:rsidP="00D47F2E"/>
    <w:p w14:paraId="07469990" w14:textId="77777777" w:rsidR="00D47F2E" w:rsidRDefault="00D47F2E" w:rsidP="00D47F2E">
      <w:r>
        <w:t>------------------</w:t>
      </w:r>
    </w:p>
    <w:p w14:paraId="3A7DEABA" w14:textId="77777777" w:rsidR="00D47F2E" w:rsidRDefault="00D47F2E" w:rsidP="00D47F2E">
      <w:r>
        <w:t>inventory_loc=/u01/app/oraInventory</w:t>
      </w:r>
    </w:p>
    <w:p w14:paraId="0BA2AB01" w14:textId="77777777" w:rsidR="00D47F2E" w:rsidRDefault="00D47F2E" w:rsidP="00D47F2E">
      <w:r>
        <w:t>inst_group=oinstall</w:t>
      </w:r>
    </w:p>
    <w:p w14:paraId="7A86F923" w14:textId="77777777" w:rsidR="00D47F2E" w:rsidRDefault="00D47F2E" w:rsidP="00D47F2E">
      <w:r>
        <w:t>------------------</w:t>
      </w:r>
    </w:p>
    <w:p w14:paraId="2710A143" w14:textId="77777777" w:rsidR="00D47F2E" w:rsidRDefault="00D47F2E" w:rsidP="00D47F2E"/>
    <w:p w14:paraId="44075065" w14:textId="77777777" w:rsidR="00D47F2E" w:rsidRDefault="00D47F2E" w:rsidP="00D47F2E">
      <w:r>
        <w:t xml:space="preserve">chmod a+rw /u01/app/software/oraInst.loc </w:t>
      </w:r>
    </w:p>
    <w:p w14:paraId="67A4105A" w14:textId="77777777" w:rsidR="00D47F2E" w:rsidRDefault="00D47F2E" w:rsidP="00D47F2E"/>
    <w:p w14:paraId="1C14287C" w14:textId="77777777" w:rsidR="00D47F2E" w:rsidRDefault="00D47F2E" w:rsidP="00D47F2E">
      <w:r>
        <w:t>------------------------------------------------------------------------</w:t>
      </w:r>
    </w:p>
    <w:p w14:paraId="4C61E414" w14:textId="77777777" w:rsidR="00D47F2E" w:rsidRDefault="00D47F2E" w:rsidP="00D47F2E"/>
    <w:p w14:paraId="6277B498" w14:textId="77777777" w:rsidR="00D47F2E" w:rsidRDefault="00D47F2E" w:rsidP="00D47F2E">
      <w:r>
        <w:t xml:space="preserve"># IMPORTANT </w:t>
      </w:r>
    </w:p>
    <w:p w14:paraId="2558298D" w14:textId="77777777" w:rsidR="00D47F2E" w:rsidRDefault="00D47F2E" w:rsidP="00D47F2E">
      <w:r>
        <w:t>#</w:t>
      </w:r>
    </w:p>
    <w:p w14:paraId="423EC324" w14:textId="77777777" w:rsidR="00D47F2E" w:rsidRDefault="00D47F2E" w:rsidP="00D47F2E">
      <w:r>
        <w:t xml:space="preserve"># IMPORTANT </w:t>
      </w:r>
    </w:p>
    <w:p w14:paraId="7CD10967" w14:textId="77777777" w:rsidR="00D47F2E" w:rsidRDefault="00D47F2E" w:rsidP="00D47F2E">
      <w:r>
        <w:lastRenderedPageBreak/>
        <w:t>#</w:t>
      </w:r>
    </w:p>
    <w:p w14:paraId="7A629FA3" w14:textId="77777777" w:rsidR="00D47F2E" w:rsidRDefault="00D47F2E" w:rsidP="00D47F2E">
      <w:r>
        <w:t xml:space="preserve"># exit orafda and return to root </w:t>
      </w:r>
    </w:p>
    <w:p w14:paraId="34932DB9" w14:textId="77777777" w:rsidR="00D47F2E" w:rsidRDefault="00D47F2E" w:rsidP="00D47F2E"/>
    <w:p w14:paraId="0D4DCF47" w14:textId="77777777" w:rsidR="00D47F2E" w:rsidRDefault="00D47F2E" w:rsidP="00D47F2E">
      <w:r>
        <w:t>------------------------------------------------------------------------</w:t>
      </w:r>
    </w:p>
    <w:p w14:paraId="14046026" w14:textId="77777777" w:rsidR="00D47F2E" w:rsidRDefault="00D47F2E" w:rsidP="00D47F2E"/>
    <w:p w14:paraId="06E95E63" w14:textId="77777777" w:rsidR="00D47F2E" w:rsidRDefault="00D47F2E" w:rsidP="00D47F2E">
      <w:r>
        <w:t>#initiate the installation in silent mode.</w:t>
      </w:r>
    </w:p>
    <w:p w14:paraId="41D6A181" w14:textId="77777777" w:rsidR="00D47F2E" w:rsidRDefault="00D47F2E" w:rsidP="00D47F2E"/>
    <w:p w14:paraId="61FEABC7" w14:textId="77777777" w:rsidR="00D47F2E" w:rsidRDefault="00D47F2E" w:rsidP="00D47F2E">
      <w:r>
        <w:t># Unzip the software.</w:t>
      </w:r>
    </w:p>
    <w:p w14:paraId="0210C9F0" w14:textId="77777777" w:rsidR="00D47F2E" w:rsidRDefault="00D47F2E" w:rsidP="00D47F2E">
      <w:r>
        <w:t>cd /u01/app/software</w:t>
      </w:r>
    </w:p>
    <w:p w14:paraId="591FAB17" w14:textId="77777777" w:rsidR="00D47F2E" w:rsidRDefault="00D47F2E" w:rsidP="00D47F2E">
      <w:r>
        <w:t>unzip -o fmw_12.2.1.4.0_ohs_linux64_Disk1_1of1.zip</w:t>
      </w:r>
    </w:p>
    <w:p w14:paraId="2EF38652" w14:textId="77777777" w:rsidR="00D47F2E" w:rsidRDefault="00D47F2E" w:rsidP="00D47F2E"/>
    <w:p w14:paraId="4F74D706" w14:textId="77777777" w:rsidR="00D47F2E" w:rsidRDefault="00D47F2E" w:rsidP="00D47F2E">
      <w:r>
        <w:t>source ~orafda/scripts/setEnv.sh</w:t>
      </w:r>
    </w:p>
    <w:p w14:paraId="5069D5D9" w14:textId="77777777" w:rsidR="00D47F2E" w:rsidRDefault="00D47F2E" w:rsidP="00D47F2E"/>
    <w:p w14:paraId="073DC96A" w14:textId="77777777" w:rsidR="00D47F2E" w:rsidRDefault="00D47F2E" w:rsidP="00D47F2E">
      <w:r>
        <w:t># Set the ORACLE_HOME in the response file.</w:t>
      </w:r>
    </w:p>
    <w:p w14:paraId="6864AA57" w14:textId="77777777" w:rsidR="00D47F2E" w:rsidRDefault="00D47F2E" w:rsidP="00D47F2E">
      <w:r>
        <w:t>sed -i -e "s|###ORACLE_HOME###|$ORACLE_HOME|g" /u01/app/software/webtier.rsp</w:t>
      </w:r>
    </w:p>
    <w:p w14:paraId="78E7CCB4" w14:textId="77777777" w:rsidR="00D47F2E" w:rsidRDefault="00D47F2E" w:rsidP="00D47F2E"/>
    <w:p w14:paraId="6FA51451" w14:textId="77777777" w:rsidR="00D47F2E" w:rsidRDefault="00D47F2E" w:rsidP="00D47F2E">
      <w:r>
        <w:t>mkdir /u01/app/software/temp</w:t>
      </w:r>
    </w:p>
    <w:p w14:paraId="2B095C3E" w14:textId="77777777" w:rsidR="00D47F2E" w:rsidRDefault="00D47F2E" w:rsidP="00D47F2E">
      <w:r>
        <w:t>chmod a+x /u01/app/software/temp</w:t>
      </w:r>
    </w:p>
    <w:p w14:paraId="212470E5" w14:textId="77777777" w:rsidR="00D47F2E" w:rsidRDefault="00D47F2E" w:rsidP="00D47F2E"/>
    <w:p w14:paraId="0E0BC7C7" w14:textId="77777777" w:rsidR="00D47F2E" w:rsidRDefault="00D47F2E" w:rsidP="00D47F2E">
      <w:r>
        <w:t># Install OHS.</w:t>
      </w:r>
    </w:p>
    <w:p w14:paraId="74FBD4D0" w14:textId="77777777" w:rsidR="00D47F2E" w:rsidRDefault="00D47F2E" w:rsidP="00D47F2E">
      <w:r>
        <w:t>./fmw_12.2.1.4.0_ohs_linux64.bin  -J-Djava.io.tmpdir=/u01/app/software/temp -ignoreSysPrereqs -silent -responseFile /u01/app/software/webtier.rsp -invPtrLoc /u01/app/software/oraInst.loc</w:t>
      </w:r>
    </w:p>
    <w:p w14:paraId="7C202040" w14:textId="77777777" w:rsidR="00D47F2E" w:rsidRDefault="00D47F2E" w:rsidP="00D47F2E"/>
    <w:p w14:paraId="77823EA4" w14:textId="77777777" w:rsidR="00D47F2E" w:rsidRDefault="00D47F2E" w:rsidP="00D47F2E">
      <w:r>
        <w:t>------------------------------------------------------------------------</w:t>
      </w:r>
    </w:p>
    <w:p w14:paraId="5AAA2279" w14:textId="77777777" w:rsidR="00D47F2E" w:rsidRDefault="00D47F2E" w:rsidP="00D47F2E"/>
    <w:p w14:paraId="4BF95067" w14:textId="77777777" w:rsidR="00D47F2E" w:rsidRDefault="00D47F2E" w:rsidP="00D47F2E">
      <w:r>
        <w:t># Create OHS Instance</w:t>
      </w:r>
    </w:p>
    <w:p w14:paraId="368E4E18" w14:textId="77777777" w:rsidR="00D47F2E" w:rsidRDefault="00D47F2E" w:rsidP="00D47F2E"/>
    <w:p w14:paraId="0C56BDEC" w14:textId="77777777" w:rsidR="00D47F2E" w:rsidRDefault="00D47F2E" w:rsidP="00D47F2E">
      <w:r>
        <w:t>cd $MW_HOME/oracle_common/common/bin</w:t>
      </w:r>
    </w:p>
    <w:p w14:paraId="76C0B9FB" w14:textId="77777777" w:rsidR="00D47F2E" w:rsidRDefault="00D47F2E" w:rsidP="00D47F2E"/>
    <w:p w14:paraId="5AABDBAD" w14:textId="77777777" w:rsidR="00D47F2E" w:rsidRDefault="00D47F2E" w:rsidP="00D47F2E">
      <w:r>
        <w:lastRenderedPageBreak/>
        <w:t xml:space="preserve">nano ~orafda/scripts/create_ohs.py </w:t>
      </w:r>
    </w:p>
    <w:p w14:paraId="0E1761AE" w14:textId="77777777" w:rsidR="00D47F2E" w:rsidRDefault="00D47F2E" w:rsidP="00D47F2E"/>
    <w:p w14:paraId="320AFDEB" w14:textId="77777777" w:rsidR="00D47F2E" w:rsidRDefault="00D47F2E" w:rsidP="00D47F2E">
      <w:r>
        <w:t>----------------</w:t>
      </w:r>
    </w:p>
    <w:p w14:paraId="6ABBF291" w14:textId="77777777" w:rsidR="00D47F2E" w:rsidRDefault="00D47F2E" w:rsidP="00D47F2E">
      <w:r>
        <w:t>selectTemplate('Oracle HTTP Server (Standalone)')</w:t>
      </w:r>
    </w:p>
    <w:p w14:paraId="4755887B" w14:textId="77777777" w:rsidR="00D47F2E" w:rsidRDefault="00D47F2E" w:rsidP="00D47F2E">
      <w:r>
        <w:t>loadTemplates()</w:t>
      </w:r>
    </w:p>
    <w:p w14:paraId="3761AE6D" w14:textId="77777777" w:rsidR="00D47F2E" w:rsidRDefault="00D47F2E" w:rsidP="00D47F2E">
      <w:r>
        <w:t>domain_path = raw_input('Enter domain path: ').strip()</w:t>
      </w:r>
    </w:p>
    <w:p w14:paraId="396D59F9" w14:textId="77777777" w:rsidR="00D47F2E" w:rsidRDefault="00D47F2E" w:rsidP="00D47F2E">
      <w:r>
        <w:t>nmpass = raw_input('Enter nodemanager password: ').strip()</w:t>
      </w:r>
    </w:p>
    <w:p w14:paraId="33217F26" w14:textId="77777777" w:rsidR="00D47F2E" w:rsidRDefault="00D47F2E" w:rsidP="00D47F2E">
      <w:r>
        <w:t>cd('/SecurityConfiguration/base_domain')</w:t>
      </w:r>
    </w:p>
    <w:p w14:paraId="2717988B" w14:textId="77777777" w:rsidR="00D47F2E" w:rsidRDefault="00D47F2E" w:rsidP="00D47F2E">
      <w:r>
        <w:t>set('NodeManagerPasswordEncrypted',nmpass)</w:t>
      </w:r>
    </w:p>
    <w:p w14:paraId="4F43C7C4" w14:textId="77777777" w:rsidR="00D47F2E" w:rsidRDefault="00D47F2E" w:rsidP="00D47F2E">
      <w:r>
        <w:t>writeDomain(domain_path)</w:t>
      </w:r>
    </w:p>
    <w:p w14:paraId="765377AD" w14:textId="77777777" w:rsidR="00D47F2E" w:rsidRDefault="00D47F2E" w:rsidP="00D47F2E">
      <w:r>
        <w:t>exit()</w:t>
      </w:r>
    </w:p>
    <w:p w14:paraId="7B232101" w14:textId="77777777" w:rsidR="00D47F2E" w:rsidRDefault="00D47F2E" w:rsidP="00D47F2E">
      <w:r>
        <w:t>----------------</w:t>
      </w:r>
    </w:p>
    <w:p w14:paraId="0DB618A1" w14:textId="77777777" w:rsidR="00D47F2E" w:rsidRDefault="00D47F2E" w:rsidP="00D47F2E"/>
    <w:p w14:paraId="1DDB964E" w14:textId="77777777" w:rsidR="00D47F2E" w:rsidRDefault="00D47F2E" w:rsidP="00D47F2E">
      <w:r>
        <w:t>------------------------------------------------------------------------</w:t>
      </w:r>
    </w:p>
    <w:p w14:paraId="0C22028F" w14:textId="77777777" w:rsidR="00D47F2E" w:rsidRDefault="00D47F2E" w:rsidP="00D47F2E"/>
    <w:p w14:paraId="0FC8E1B9" w14:textId="77777777" w:rsidR="00D47F2E" w:rsidRDefault="00D47F2E" w:rsidP="00D47F2E">
      <w:r>
        <w:t>/u01/app/oracle/product/12.2.1.4/fmw_1/oracle_common/common/bin/wlst.sh ~orafda/scripts/create_ohs.py</w:t>
      </w:r>
    </w:p>
    <w:p w14:paraId="28882B68" w14:textId="77777777" w:rsidR="00D47F2E" w:rsidRDefault="00D47F2E" w:rsidP="00D47F2E"/>
    <w:p w14:paraId="0AF60D46" w14:textId="77777777" w:rsidR="00D47F2E" w:rsidRDefault="00D47F2E" w:rsidP="00D47F2E">
      <w:r>
        <w:t xml:space="preserve">  --&gt; Enter domain path: /u01/app/oracle/config/domains/ohs1</w:t>
      </w:r>
    </w:p>
    <w:p w14:paraId="1C67FDC4" w14:textId="63F7B0D1" w:rsidR="00D47F2E" w:rsidRDefault="00D47F2E" w:rsidP="00D47F2E">
      <w:r>
        <w:t xml:space="preserve">  --&gt; Enter nodemanager password: </w:t>
      </w:r>
      <w:r w:rsidR="002F1F90">
        <w:t>XXXXXX</w:t>
      </w:r>
      <w:r>
        <w:t xml:space="preserve">   (the password must be at least 8 characters and contain at least one numeral, otherwise you'll see a very unhelpful error)</w:t>
      </w:r>
    </w:p>
    <w:p w14:paraId="5C7EF8AE" w14:textId="77777777" w:rsidR="00D47F2E" w:rsidRDefault="00D47F2E" w:rsidP="00D47F2E"/>
    <w:p w14:paraId="0E17190F" w14:textId="77777777" w:rsidR="00D47F2E" w:rsidRDefault="00D47F2E" w:rsidP="00D47F2E">
      <w:r>
        <w:t xml:space="preserve"># the log for this particular script run can be found at /tmp/wlstOfflineLogs_orafda/cfgfwk_&lt;date_time&gt;.log </w:t>
      </w:r>
    </w:p>
    <w:p w14:paraId="272912DE" w14:textId="77777777" w:rsidR="00D47F2E" w:rsidRDefault="00D47F2E" w:rsidP="00D47F2E"/>
    <w:p w14:paraId="6DC58DE3" w14:textId="77777777" w:rsidR="00D47F2E" w:rsidRDefault="00D47F2E" w:rsidP="00D47F2E"/>
    <w:p w14:paraId="4EE122FE" w14:textId="77777777" w:rsidR="00D47F2E" w:rsidRDefault="00D47F2E" w:rsidP="00D47F2E">
      <w:r>
        <w:t xml:space="preserve"># Verify successful creation of the "ohs1" instance: </w:t>
      </w:r>
    </w:p>
    <w:p w14:paraId="2E0848E9" w14:textId="77777777" w:rsidR="00D47F2E" w:rsidRDefault="00D47F2E" w:rsidP="00D47F2E">
      <w:r>
        <w:t>ls -al /u01/app/oracle/config/domains/ohs1</w:t>
      </w:r>
    </w:p>
    <w:p w14:paraId="0EE1D5EF" w14:textId="77777777" w:rsidR="00D47F2E" w:rsidRDefault="00D47F2E" w:rsidP="00D47F2E"/>
    <w:p w14:paraId="08D8E9A6" w14:textId="77777777" w:rsidR="00D47F2E" w:rsidRDefault="00D47F2E" w:rsidP="00D47F2E">
      <w:r>
        <w:t>------------------------------------------------------------------------</w:t>
      </w:r>
    </w:p>
    <w:p w14:paraId="04884526" w14:textId="77777777" w:rsidR="00D47F2E" w:rsidRDefault="00D47F2E" w:rsidP="00D47F2E"/>
    <w:p w14:paraId="7AD16CFC" w14:textId="77777777" w:rsidR="00D47F2E" w:rsidRDefault="00D47F2E" w:rsidP="00D47F2E">
      <w:r>
        <w:t xml:space="preserve"># First-time Start: </w:t>
      </w:r>
    </w:p>
    <w:p w14:paraId="4F4F09DD" w14:textId="77777777" w:rsidR="00D47F2E" w:rsidRDefault="00D47F2E" w:rsidP="00D47F2E"/>
    <w:p w14:paraId="263A491D" w14:textId="77777777" w:rsidR="00D47F2E" w:rsidRDefault="00D47F2E" w:rsidP="00D47F2E">
      <w:r>
        <w:t xml:space="preserve"># Make sure the environment is set </w:t>
      </w:r>
    </w:p>
    <w:p w14:paraId="2513B19B" w14:textId="77777777" w:rsidR="00D47F2E" w:rsidRDefault="00D47F2E" w:rsidP="00D47F2E">
      <w:r>
        <w:t>#</w:t>
      </w:r>
    </w:p>
    <w:p w14:paraId="7F915980" w14:textId="77777777" w:rsidR="00D47F2E" w:rsidRDefault="00D47F2E" w:rsidP="00D47F2E">
      <w:r>
        <w:t>source ~orafda/scripts/setEnv.sh</w:t>
      </w:r>
    </w:p>
    <w:p w14:paraId="06238DAC" w14:textId="77777777" w:rsidR="00D47F2E" w:rsidRDefault="00D47F2E" w:rsidP="00D47F2E"/>
    <w:p w14:paraId="1CFEB0DD" w14:textId="77777777" w:rsidR="00D47F2E" w:rsidRDefault="00D47F2E" w:rsidP="00D47F2E">
      <w:r>
        <w:t>cd /u01/app/oracle/config/domains/ohs1</w:t>
      </w:r>
    </w:p>
    <w:p w14:paraId="71D3DCA8" w14:textId="77777777" w:rsidR="00D47F2E" w:rsidRDefault="00D47F2E" w:rsidP="00D47F2E"/>
    <w:p w14:paraId="67C51915" w14:textId="77777777" w:rsidR="00D47F2E" w:rsidRDefault="00D47F2E" w:rsidP="00D47F2E">
      <w:r>
        <w:t xml:space="preserve"># Start the node manager </w:t>
      </w:r>
    </w:p>
    <w:p w14:paraId="0F6024CE" w14:textId="77777777" w:rsidR="00D47F2E" w:rsidRDefault="00D47F2E" w:rsidP="00D47F2E">
      <w:r>
        <w:t>#</w:t>
      </w:r>
    </w:p>
    <w:p w14:paraId="7670B512" w14:textId="77777777" w:rsidR="00D47F2E" w:rsidRDefault="00D47F2E" w:rsidP="00D47F2E">
      <w:r>
        <w:t>nohup $DOMAIN_HOME/bin/startNodeManager.sh &gt; /u01/app/oracle/config/domains/ohs1/nohup_ohs_$(date +"%Y_%m_%d__%Hh_%Mm_%Ss_%p").out 2&gt;&amp;1 &amp; disown</w:t>
      </w:r>
    </w:p>
    <w:p w14:paraId="5CDF6341" w14:textId="77777777" w:rsidR="00D47F2E" w:rsidRDefault="00D47F2E" w:rsidP="00D47F2E"/>
    <w:p w14:paraId="00EFAE3A" w14:textId="77777777" w:rsidR="00D47F2E" w:rsidRDefault="00D47F2E" w:rsidP="00D47F2E"/>
    <w:p w14:paraId="05FB92FB" w14:textId="77777777" w:rsidR="00D47F2E" w:rsidRDefault="00D47F2E" w:rsidP="00D47F2E">
      <w:r>
        <w:t xml:space="preserve"># The first time we start the OHS instance, we use the "storeUserConfig" option which saves the credentials so we never need to enter them again. </w:t>
      </w:r>
    </w:p>
    <w:p w14:paraId="1F426B99" w14:textId="58EB6AFA" w:rsidR="00D47F2E" w:rsidRDefault="00D47F2E" w:rsidP="00D47F2E">
      <w:r>
        <w:t># Enter the password (</w:t>
      </w:r>
      <w:r w:rsidR="001C508D">
        <w:t>XXXXXX</w:t>
      </w:r>
      <w:r>
        <w:t xml:space="preserve">) when prompted </w:t>
      </w:r>
    </w:p>
    <w:p w14:paraId="52268556" w14:textId="77777777" w:rsidR="00D47F2E" w:rsidRDefault="00D47F2E" w:rsidP="00D47F2E">
      <w:r>
        <w:t>#</w:t>
      </w:r>
    </w:p>
    <w:p w14:paraId="2AD60A00" w14:textId="77777777" w:rsidR="00D47F2E" w:rsidRDefault="00D47F2E" w:rsidP="00D47F2E">
      <w:r>
        <w:t>$DOMAIN_HOME/bin/startComponent.sh ohs1 storeUserConfig</w:t>
      </w:r>
    </w:p>
    <w:p w14:paraId="704A6462" w14:textId="77777777" w:rsidR="00D47F2E" w:rsidRDefault="00D47F2E" w:rsidP="00D47F2E"/>
    <w:p w14:paraId="70FA0141" w14:textId="77777777" w:rsidR="00D47F2E" w:rsidRDefault="00D47F2E" w:rsidP="00D47F2E">
      <w:r>
        <w:t>------------------------------------------------------------------------</w:t>
      </w:r>
    </w:p>
    <w:p w14:paraId="420F0BFB" w14:textId="77777777" w:rsidR="00D47F2E" w:rsidRDefault="00D47F2E" w:rsidP="00D47F2E"/>
    <w:p w14:paraId="564B6F47" w14:textId="77777777" w:rsidR="00D47F2E" w:rsidRDefault="00D47F2E" w:rsidP="00D47F2E">
      <w:r>
        <w:t># Deploy the webgate as per the instructions here:</w:t>
      </w:r>
    </w:p>
    <w:p w14:paraId="26F8E17E" w14:textId="77777777" w:rsidR="00D47F2E" w:rsidRDefault="00D47F2E" w:rsidP="00D47F2E">
      <w:r>
        <w:t># https://docs.oracle.com/en/middleware/fusion-middleware/12.2.1.4/wtins/configuring-webgate-oracle-access-manager.html#GUID-B4B416E5-A4F1-43E1-972B-4375221E5182</w:t>
      </w:r>
    </w:p>
    <w:p w14:paraId="34EF6B6D" w14:textId="77777777" w:rsidR="00D47F2E" w:rsidRDefault="00D47F2E" w:rsidP="00D47F2E">
      <w:r>
        <w:t>#</w:t>
      </w:r>
    </w:p>
    <w:p w14:paraId="5FF90777" w14:textId="77777777" w:rsidR="00D47F2E" w:rsidRDefault="00D47F2E" w:rsidP="00D47F2E">
      <w:r>
        <w:t># on that page, DOMAIN_HOME = /u01/app/oracle/config/domains/ohs1/config/fmwconfig/components/OHS/ohs1</w:t>
      </w:r>
    </w:p>
    <w:p w14:paraId="6FA05C62" w14:textId="77777777" w:rsidR="00D47F2E" w:rsidRDefault="00D47F2E" w:rsidP="00D47F2E"/>
    <w:p w14:paraId="76051AFA" w14:textId="77777777" w:rsidR="00D47F2E" w:rsidRDefault="00D47F2E" w:rsidP="00D47F2E">
      <w:r>
        <w:t>cd $ORACLE_HOME/webgate/ohs/tools/deployWebGate</w:t>
      </w:r>
    </w:p>
    <w:p w14:paraId="3CE8E0EE" w14:textId="77777777" w:rsidR="00D47F2E" w:rsidRDefault="00D47F2E" w:rsidP="00D47F2E"/>
    <w:p w14:paraId="4D09EAE5" w14:textId="77777777" w:rsidR="00D47F2E" w:rsidRDefault="00D47F2E" w:rsidP="00D47F2E">
      <w:r>
        <w:t>./deployWebGateInstance.sh -w /u01/app/oracle/config/domains/ohs1/config/fmwconfig/components/OHS/ohs1 -oh $ORACLE_HOME</w:t>
      </w:r>
    </w:p>
    <w:p w14:paraId="10852444" w14:textId="77777777" w:rsidR="00D47F2E" w:rsidRDefault="00D47F2E" w:rsidP="00D47F2E"/>
    <w:p w14:paraId="5ECD0CB5" w14:textId="77777777" w:rsidR="00D47F2E" w:rsidRDefault="00D47F2E" w:rsidP="00D47F2E">
      <w:r>
        <w:t>ls -lart /u01/app/oracle/config/domains/ohs1/config/fmwconfig/components/OHS/ohs1/webgate/</w:t>
      </w:r>
    </w:p>
    <w:p w14:paraId="7B6D6AF2" w14:textId="77777777" w:rsidR="00D47F2E" w:rsidRDefault="00D47F2E" w:rsidP="00D47F2E"/>
    <w:p w14:paraId="2FACB509" w14:textId="77777777" w:rsidR="00D47F2E" w:rsidRDefault="00D47F2E" w:rsidP="00D47F2E">
      <w:r>
        <w:t>export LD_LIBRARY_PATH=$LD_LIBRARY_PATH:$ORACLE_HOME/lib</w:t>
      </w:r>
    </w:p>
    <w:p w14:paraId="0FA9DC23" w14:textId="77777777" w:rsidR="00D47F2E" w:rsidRDefault="00D47F2E" w:rsidP="00D47F2E"/>
    <w:p w14:paraId="026ED13B" w14:textId="77777777" w:rsidR="00D47F2E" w:rsidRDefault="00D47F2E" w:rsidP="00D47F2E">
      <w:r>
        <w:t>cd /u01/app/oracle/product/12.2.1.4/fmw_1/webgate/ohs/tools/setup/InstallTools/</w:t>
      </w:r>
    </w:p>
    <w:p w14:paraId="705D85D8" w14:textId="77777777" w:rsidR="00D47F2E" w:rsidRDefault="00D47F2E" w:rsidP="00D47F2E"/>
    <w:p w14:paraId="4EE49F43" w14:textId="77777777" w:rsidR="00D47F2E" w:rsidRDefault="00D47F2E" w:rsidP="00D47F2E">
      <w:r>
        <w:t>./EditHttpConf -w /u01/app/oracle/config/domains/ohs1/config/fmwconfig/components/OHS/ohs1 -oh $ORACLE_HOME</w:t>
      </w:r>
    </w:p>
    <w:p w14:paraId="33BEBE8F" w14:textId="77777777" w:rsidR="00D47F2E" w:rsidRDefault="00D47F2E" w:rsidP="00D47F2E"/>
    <w:p w14:paraId="37A13909" w14:textId="77777777" w:rsidR="00D47F2E" w:rsidRDefault="00D47F2E" w:rsidP="00D47F2E">
      <w:r>
        <w:t>------------------------------------------------------------------------</w:t>
      </w:r>
    </w:p>
    <w:p w14:paraId="3F15D3E1" w14:textId="77777777" w:rsidR="00D47F2E" w:rsidRDefault="00D47F2E" w:rsidP="00D47F2E"/>
    <w:p w14:paraId="436E2EC3" w14:textId="77777777" w:rsidR="00D47F2E" w:rsidRDefault="00D47F2E" w:rsidP="00D47F2E">
      <w:r>
        <w:t xml:space="preserve">IMPORTANT: </w:t>
      </w:r>
    </w:p>
    <w:p w14:paraId="7504C860" w14:textId="77777777" w:rsidR="00D47F2E" w:rsidRDefault="00D47F2E" w:rsidP="00D47F2E">
      <w:r>
        <w:t xml:space="preserve">Create an incident ticket with OIMT DAS FDA SSO SUPPORT to exclude /api/v1/** from the sso policy. </w:t>
      </w:r>
    </w:p>
    <w:p w14:paraId="53880D66" w14:textId="77777777" w:rsidR="00D47F2E" w:rsidRDefault="00D47F2E" w:rsidP="00D47F2E">
      <w:r>
        <w:t xml:space="preserve">In the ticket, include the webgate host's name </w:t>
      </w:r>
    </w:p>
    <w:p w14:paraId="2576EC15" w14:textId="77777777" w:rsidR="00D47F2E" w:rsidRDefault="00D47F2E" w:rsidP="00D47F2E"/>
    <w:p w14:paraId="5E4B95ED" w14:textId="77777777" w:rsidR="00D47F2E" w:rsidRDefault="00D47F2E" w:rsidP="00D47F2E">
      <w:r>
        <w:t>------------------------------------------------------------------------</w:t>
      </w:r>
    </w:p>
    <w:p w14:paraId="14C39D10" w14:textId="77777777" w:rsidR="00D47F2E" w:rsidRDefault="00D47F2E" w:rsidP="00D47F2E"/>
    <w:p w14:paraId="2F6D1ADF" w14:textId="77777777" w:rsidR="00D47F2E" w:rsidRDefault="00D47F2E" w:rsidP="00D47F2E">
      <w:r>
        <w:t>nano $DOMAIN_HOME/config/fmwconfig/components/OHS/instances/ohs1/ohs.plugins.nodemanager.properties</w:t>
      </w:r>
    </w:p>
    <w:p w14:paraId="07ACAF5D" w14:textId="77777777" w:rsidR="00D47F2E" w:rsidRDefault="00D47F2E" w:rsidP="00D47F2E"/>
    <w:p w14:paraId="06D027CE" w14:textId="77777777" w:rsidR="00D47F2E" w:rsidRDefault="00D47F2E" w:rsidP="00D47F2E">
      <w:r>
        <w:t xml:space="preserve"># put this line at the end of it, save, and exit: </w:t>
      </w:r>
    </w:p>
    <w:p w14:paraId="7A93B2F8" w14:textId="77777777" w:rsidR="00D47F2E" w:rsidRDefault="00D47F2E" w:rsidP="00D47F2E"/>
    <w:p w14:paraId="0F45C996" w14:textId="77777777" w:rsidR="00D47F2E" w:rsidRDefault="00D47F2E" w:rsidP="00D47F2E">
      <w:r>
        <w:lastRenderedPageBreak/>
        <w:t xml:space="preserve">   environment.LD_LIBRARY_PATH=$ORACLE_HOME/webgate/ohs/lib/:$ORACLE_HOME/ohs/lib:$ORACLE_HOME/oracle_common/lib:$ORACLE_HOME/lib</w:t>
      </w:r>
    </w:p>
    <w:p w14:paraId="03532BC7" w14:textId="77777777" w:rsidR="00D47F2E" w:rsidRDefault="00D47F2E" w:rsidP="00D47F2E"/>
    <w:p w14:paraId="28C3322F" w14:textId="77777777" w:rsidR="00D47F2E" w:rsidRDefault="00D47F2E" w:rsidP="00D47F2E">
      <w:r>
        <w:t>~orafda/scripts/stop_all.sh</w:t>
      </w:r>
    </w:p>
    <w:p w14:paraId="6368F417" w14:textId="77777777" w:rsidR="00D47F2E" w:rsidRDefault="00D47F2E" w:rsidP="00D47F2E"/>
    <w:p w14:paraId="4C68FDFB" w14:textId="77777777" w:rsidR="00D47F2E" w:rsidRDefault="00D47F2E" w:rsidP="00D47F2E">
      <w:r>
        <w:t>~orafda/scripts/start_all.sh</w:t>
      </w:r>
    </w:p>
    <w:p w14:paraId="72E4680A" w14:textId="77777777" w:rsidR="00D47F2E" w:rsidRDefault="00D47F2E" w:rsidP="00D47F2E"/>
    <w:p w14:paraId="3F782A04" w14:textId="77777777" w:rsidR="00D47F2E" w:rsidRDefault="00D47F2E" w:rsidP="00D47F2E">
      <w:r>
        <w:t>------------------------------------------------------------------------</w:t>
      </w:r>
    </w:p>
    <w:p w14:paraId="7FF0A1F5" w14:textId="77777777" w:rsidR="00D47F2E" w:rsidRDefault="00D47F2E" w:rsidP="00D47F2E"/>
    <w:p w14:paraId="4D823149" w14:textId="77777777" w:rsidR="00D47F2E" w:rsidRDefault="00D47F2E" w:rsidP="00D47F2E">
      <w:r>
        <w:t>cd ~orafda/scripts/</w:t>
      </w:r>
    </w:p>
    <w:p w14:paraId="16A98BF9" w14:textId="77777777" w:rsidR="00D47F2E" w:rsidRDefault="00D47F2E" w:rsidP="00D47F2E"/>
    <w:p w14:paraId="016B89C1" w14:textId="77777777" w:rsidR="00D47F2E" w:rsidRDefault="00D47F2E" w:rsidP="00D47F2E">
      <w:r>
        <w:t>nano ohs_status.py</w:t>
      </w:r>
    </w:p>
    <w:p w14:paraId="159070BB" w14:textId="77777777" w:rsidR="00D47F2E" w:rsidRDefault="00D47F2E" w:rsidP="00D47F2E"/>
    <w:p w14:paraId="61417193" w14:textId="77777777" w:rsidR="00D47F2E" w:rsidRDefault="00D47F2E" w:rsidP="00D47F2E">
      <w:r>
        <w:t>---------------</w:t>
      </w:r>
    </w:p>
    <w:p w14:paraId="26AF1039" w14:textId="77777777" w:rsidR="00D47F2E" w:rsidRDefault="00D47F2E" w:rsidP="00D47F2E">
      <w:r>
        <w:t>nmConnect('', '', 'localhost', '5556', 'base_domain', '/home/oracle/product/12g/12.1.3/ohs2/oh/user_projects/domains/base_domain','ssl')</w:t>
      </w:r>
    </w:p>
    <w:p w14:paraId="250E2796" w14:textId="77777777" w:rsidR="00D47F2E" w:rsidRDefault="00D47F2E" w:rsidP="00D47F2E">
      <w:r>
        <w:t>nmServerStatus('ohs1','OHS')</w:t>
      </w:r>
    </w:p>
    <w:p w14:paraId="2B1166E8" w14:textId="77777777" w:rsidR="00D47F2E" w:rsidRDefault="00D47F2E" w:rsidP="00D47F2E">
      <w:r>
        <w:t>---------------</w:t>
      </w:r>
    </w:p>
    <w:p w14:paraId="55A59BB6" w14:textId="77777777" w:rsidR="00D47F2E" w:rsidRDefault="00D47F2E" w:rsidP="00D47F2E"/>
    <w:p w14:paraId="4D536F41" w14:textId="77777777" w:rsidR="00D47F2E" w:rsidRDefault="00D47F2E" w:rsidP="00D47F2E">
      <w:r>
        <w:t>cd ~orafda/scripts/</w:t>
      </w:r>
    </w:p>
    <w:p w14:paraId="14DFFE29" w14:textId="77777777" w:rsidR="00D47F2E" w:rsidRDefault="00D47F2E" w:rsidP="00D47F2E"/>
    <w:p w14:paraId="702633CC" w14:textId="77777777" w:rsidR="00D47F2E" w:rsidRDefault="00D47F2E" w:rsidP="00D47F2E">
      <w:r>
        <w:t>nano ohs_status.sh</w:t>
      </w:r>
    </w:p>
    <w:p w14:paraId="049E0F33" w14:textId="77777777" w:rsidR="00D47F2E" w:rsidRDefault="00D47F2E" w:rsidP="00D47F2E"/>
    <w:p w14:paraId="3EB9D532" w14:textId="77777777" w:rsidR="00D47F2E" w:rsidRDefault="00D47F2E" w:rsidP="00D47F2E">
      <w:r>
        <w:t>---------------</w:t>
      </w:r>
    </w:p>
    <w:p w14:paraId="7A34A572" w14:textId="77777777" w:rsidR="00D47F2E" w:rsidRDefault="00D47F2E" w:rsidP="00D47F2E">
      <w:r>
        <w:t>$ORACLE_HOME/oracle_common/common/bin/wlst.sh ~orafda/scripts/ohs_status.py</w:t>
      </w:r>
    </w:p>
    <w:p w14:paraId="50BBEECA" w14:textId="77777777" w:rsidR="00D47F2E" w:rsidRDefault="00D47F2E" w:rsidP="00D47F2E">
      <w:r>
        <w:t>---------------</w:t>
      </w:r>
    </w:p>
    <w:p w14:paraId="54C49645" w14:textId="77777777" w:rsidR="00D47F2E" w:rsidRDefault="00D47F2E" w:rsidP="00D47F2E"/>
    <w:p w14:paraId="14C5BB92" w14:textId="77777777" w:rsidR="00D47F2E" w:rsidRDefault="00D47F2E" w:rsidP="00D47F2E">
      <w:r>
        <w:t>chmod a+x ohs_status.sh</w:t>
      </w:r>
    </w:p>
    <w:p w14:paraId="00B9961A" w14:textId="77777777" w:rsidR="00D47F2E" w:rsidRDefault="00D47F2E" w:rsidP="00D47F2E"/>
    <w:p w14:paraId="6AC0108D" w14:textId="77777777" w:rsidR="00D47F2E" w:rsidRDefault="00D47F2E" w:rsidP="00D47F2E">
      <w:r>
        <w:lastRenderedPageBreak/>
        <w:t xml:space="preserve">./ohs_status.sh </w:t>
      </w:r>
    </w:p>
    <w:p w14:paraId="6547D866" w14:textId="49EDD272" w:rsidR="00D47F2E" w:rsidRDefault="00D47F2E" w:rsidP="00D47F2E">
      <w:r>
        <w:t xml:space="preserve">  --&gt; enter the password, </w:t>
      </w:r>
      <w:r w:rsidR="001C508D">
        <w:t>XXXXXX</w:t>
      </w:r>
      <w:r>
        <w:t xml:space="preserve"> </w:t>
      </w:r>
    </w:p>
    <w:p w14:paraId="7DAE74FC" w14:textId="77777777" w:rsidR="00D47F2E" w:rsidRDefault="00D47F2E" w:rsidP="00D47F2E">
      <w:r>
        <w:t>------------------------------------------------------------------------</w:t>
      </w:r>
    </w:p>
    <w:p w14:paraId="28CAD9AA" w14:textId="77777777" w:rsidR="00D47F2E" w:rsidRDefault="00D47F2E" w:rsidP="00D47F2E"/>
    <w:p w14:paraId="090D1AD0" w14:textId="77777777" w:rsidR="00D47F2E" w:rsidRDefault="00D47F2E" w:rsidP="00D47F2E">
      <w:r>
        <w:t xml:space="preserve">get a file named something like "WG_66020.zip" from the SSO team (or the Middleware team) </w:t>
      </w:r>
    </w:p>
    <w:p w14:paraId="56CA5F0C" w14:textId="77777777" w:rsidR="00D47F2E" w:rsidRDefault="00D47F2E" w:rsidP="00D47F2E"/>
    <w:p w14:paraId="2CAD461F" w14:textId="77777777" w:rsidR="00D47F2E" w:rsidRDefault="00D47F2E" w:rsidP="00D47F2E">
      <w:r>
        <w:t xml:space="preserve">put it at  /u01/app/oracle/config/domains/ohs1/config/fmwconfig/components/OHS/ohs1/webgate/config/ </w:t>
      </w:r>
    </w:p>
    <w:p w14:paraId="0E67E948" w14:textId="77777777" w:rsidR="00D47F2E" w:rsidRDefault="00D47F2E" w:rsidP="00D47F2E"/>
    <w:p w14:paraId="436D36B6" w14:textId="77777777" w:rsidR="00D47F2E" w:rsidRDefault="00D47F2E" w:rsidP="00D47F2E">
      <w:r>
        <w:t xml:space="preserve">unzip it there </w:t>
      </w:r>
    </w:p>
    <w:p w14:paraId="4FD8CFDD" w14:textId="77777777" w:rsidR="00D47F2E" w:rsidRDefault="00D47F2E" w:rsidP="00D47F2E"/>
    <w:p w14:paraId="4BAB32C4" w14:textId="77777777" w:rsidR="00D47F2E" w:rsidRDefault="00D47F2E" w:rsidP="00D47F2E">
      <w:r>
        <w:t xml:space="preserve">IMPORTANT: make sure you're still logged in as orafda </w:t>
      </w:r>
    </w:p>
    <w:p w14:paraId="01C76F1C" w14:textId="77777777" w:rsidR="00D47F2E" w:rsidRDefault="00D47F2E" w:rsidP="00D47F2E">
      <w:r>
        <w:t>-----------------------------------------------------</w:t>
      </w:r>
    </w:p>
    <w:p w14:paraId="5AFE39D8" w14:textId="77777777" w:rsidR="00D47F2E" w:rsidRDefault="00D47F2E" w:rsidP="00D47F2E">
      <w:r>
        <w:t xml:space="preserve">  whoami </w:t>
      </w:r>
    </w:p>
    <w:p w14:paraId="65FE07E8" w14:textId="77777777" w:rsidR="00D47F2E" w:rsidRDefault="00D47F2E" w:rsidP="00D47F2E">
      <w:r>
        <w:t>-----------------------------------------------------</w:t>
      </w:r>
    </w:p>
    <w:p w14:paraId="5D824A76" w14:textId="77777777" w:rsidR="00D47F2E" w:rsidRDefault="00D47F2E" w:rsidP="00D47F2E"/>
    <w:p w14:paraId="6A6F8262" w14:textId="77777777" w:rsidR="00D47F2E" w:rsidRDefault="00D47F2E" w:rsidP="00D47F2E">
      <w:r>
        <w:t xml:space="preserve">restart OHS -- but first, make sure you're still logged in as orafda </w:t>
      </w:r>
    </w:p>
    <w:p w14:paraId="52E9CA8F" w14:textId="77777777" w:rsidR="00D47F2E" w:rsidRDefault="00D47F2E" w:rsidP="00D47F2E">
      <w:r>
        <w:t xml:space="preserve">----------------------------------------------------- </w:t>
      </w:r>
      <w:r>
        <w:tab/>
      </w:r>
    </w:p>
    <w:p w14:paraId="6E0CAB6F" w14:textId="77777777" w:rsidR="00D47F2E" w:rsidRDefault="00D47F2E" w:rsidP="00D47F2E">
      <w:r>
        <w:t xml:space="preserve">  ~/scripts/stop_all.sh</w:t>
      </w:r>
    </w:p>
    <w:p w14:paraId="7719B935" w14:textId="77777777" w:rsidR="00D47F2E" w:rsidRDefault="00D47F2E" w:rsidP="00D47F2E">
      <w:r>
        <w:t xml:space="preserve">  ~/scripts/start_all.sh</w:t>
      </w:r>
    </w:p>
    <w:p w14:paraId="30E31812" w14:textId="77777777" w:rsidR="00D47F2E" w:rsidRDefault="00D47F2E" w:rsidP="00D47F2E">
      <w:r>
        <w:t>-----------------------------------------------------</w:t>
      </w:r>
    </w:p>
    <w:p w14:paraId="131F4116" w14:textId="77777777" w:rsidR="00D47F2E" w:rsidRDefault="00D47F2E" w:rsidP="00D47F2E"/>
    <w:p w14:paraId="3110949A" w14:textId="77777777" w:rsidR="00D47F2E" w:rsidRDefault="00D47F2E" w:rsidP="00D47F2E">
      <w:r>
        <w:t xml:space="preserve">Test the instance </w:t>
      </w:r>
    </w:p>
    <w:p w14:paraId="6421A6D8" w14:textId="77777777" w:rsidR="00D47F2E" w:rsidRDefault="00D47F2E" w:rsidP="00D47F2E">
      <w:r>
        <w:t>-----------------------------------------------------</w:t>
      </w:r>
    </w:p>
    <w:p w14:paraId="7A0A9092" w14:textId="77777777" w:rsidR="00D47F2E" w:rsidRDefault="00D47F2E" w:rsidP="00D47F2E">
      <w:r>
        <w:t xml:space="preserve">  curl http://fdslv66020.fda.gov:7777/</w:t>
      </w:r>
    </w:p>
    <w:p w14:paraId="025924A8" w14:textId="77777777" w:rsidR="00D47F2E" w:rsidRDefault="00D47F2E" w:rsidP="00D47F2E">
      <w:r>
        <w:t>-----------------------------------------------------</w:t>
      </w:r>
    </w:p>
    <w:p w14:paraId="30DFFF00" w14:textId="77777777" w:rsidR="00D47F2E" w:rsidRDefault="00D47F2E" w:rsidP="00D47F2E"/>
    <w:p w14:paraId="1C465ECC" w14:textId="77777777" w:rsidR="00D47F2E" w:rsidRDefault="00D47F2E" w:rsidP="00D47F2E">
      <w:r>
        <w:t>------------------------------------------------------------------------</w:t>
      </w:r>
    </w:p>
    <w:p w14:paraId="52AF80A4" w14:textId="77777777" w:rsidR="00D47F2E" w:rsidRDefault="00D47F2E" w:rsidP="00D47F2E"/>
    <w:p w14:paraId="31E6E6D3" w14:textId="77777777" w:rsidR="00D47F2E" w:rsidRDefault="00D47F2E" w:rsidP="00D47F2E">
      <w:r>
        <w:lastRenderedPageBreak/>
        <w:t xml:space="preserve">Make sure that the file: </w:t>
      </w:r>
    </w:p>
    <w:p w14:paraId="0231FEED" w14:textId="77777777" w:rsidR="00D47F2E" w:rsidRDefault="00D47F2E" w:rsidP="00D47F2E">
      <w:r>
        <w:t xml:space="preserve">  /u01/app/oracle/config/domains/ohs1/config/fmwconfig/components/OHS/ohs1/httpd.conf</w:t>
      </w:r>
    </w:p>
    <w:p w14:paraId="530D8E82" w14:textId="77777777" w:rsidR="00D47F2E" w:rsidRDefault="00D47F2E" w:rsidP="00D47F2E">
      <w:r>
        <w:t xml:space="preserve">contains the line: </w:t>
      </w:r>
    </w:p>
    <w:p w14:paraId="4A20E4D9" w14:textId="77777777" w:rsidR="00D47F2E" w:rsidRDefault="00D47F2E" w:rsidP="00D47F2E">
      <w:r>
        <w:t xml:space="preserve">  IncludeOptional "moduleconf/*.conf" </w:t>
      </w:r>
    </w:p>
    <w:p w14:paraId="6AF83E95" w14:textId="77777777" w:rsidR="00D47F2E" w:rsidRDefault="00D47F2E" w:rsidP="00D47F2E"/>
    <w:p w14:paraId="5085CD98" w14:textId="77777777" w:rsidR="00D47F2E" w:rsidRDefault="00D47F2E" w:rsidP="00D47F2E">
      <w:r>
        <w:t>cd /u01/app/oracle/config/domains/ohs1/config/fmwconfig/components/OHS/ohs1/moduleconf</w:t>
      </w:r>
    </w:p>
    <w:p w14:paraId="382D169D" w14:textId="77777777" w:rsidR="00D47F2E" w:rsidRDefault="00D47F2E" w:rsidP="00D47F2E"/>
    <w:p w14:paraId="34C94912" w14:textId="77777777" w:rsidR="00D47F2E" w:rsidRDefault="00D47F2E" w:rsidP="00D47F2E">
      <w:r>
        <w:t xml:space="preserve"># create a file named virtual_hosts.conf </w:t>
      </w:r>
    </w:p>
    <w:p w14:paraId="29050EAF" w14:textId="77777777" w:rsidR="00D47F2E" w:rsidRDefault="00D47F2E" w:rsidP="00D47F2E">
      <w:r>
        <w:t>#</w:t>
      </w:r>
    </w:p>
    <w:p w14:paraId="42110C91" w14:textId="77777777" w:rsidR="00D47F2E" w:rsidRDefault="00D47F2E" w:rsidP="00D47F2E">
      <w:r>
        <w:t>nano virtual_hosts.conf</w:t>
      </w:r>
    </w:p>
    <w:p w14:paraId="231BEAF9" w14:textId="77777777" w:rsidR="00D47F2E" w:rsidRDefault="00D47F2E" w:rsidP="00D47F2E">
      <w:r>
        <w:t>----------------</w:t>
      </w:r>
    </w:p>
    <w:p w14:paraId="2D773C9B" w14:textId="77777777" w:rsidR="00D47F2E" w:rsidRDefault="00D47F2E" w:rsidP="00D47F2E">
      <w:r>
        <w:t>#&lt;LocationMatch "^/api.*"&gt;</w:t>
      </w:r>
    </w:p>
    <w:p w14:paraId="525CDF2D" w14:textId="77777777" w:rsidR="00D47F2E" w:rsidRDefault="00D47F2E" w:rsidP="00D47F2E">
      <w:r>
        <w:t>#AuthType Oblix</w:t>
      </w:r>
    </w:p>
    <w:p w14:paraId="4FEA90A9" w14:textId="77777777" w:rsidR="00D47F2E" w:rsidRDefault="00D47F2E" w:rsidP="00D47F2E">
      <w:r>
        <w:t>#require valid-user</w:t>
      </w:r>
    </w:p>
    <w:p w14:paraId="74BC7450" w14:textId="77777777" w:rsidR="00D47F2E" w:rsidRDefault="00D47F2E" w:rsidP="00D47F2E">
      <w:r>
        <w:t>#&lt;/LocationMatch&gt;</w:t>
      </w:r>
    </w:p>
    <w:p w14:paraId="7CC727DB" w14:textId="77777777" w:rsidR="00D47F2E" w:rsidRDefault="00D47F2E" w:rsidP="00D47F2E"/>
    <w:p w14:paraId="7F50F411" w14:textId="77777777" w:rsidR="00D47F2E" w:rsidRDefault="00D47F2E" w:rsidP="00D47F2E">
      <w:r>
        <w:t>&lt;Location "/api"&gt;</w:t>
      </w:r>
    </w:p>
    <w:p w14:paraId="5FB02596" w14:textId="77777777" w:rsidR="00D47F2E" w:rsidRDefault="00D47F2E" w:rsidP="00D47F2E">
      <w:r>
        <w:t xml:space="preserve">  RequestHeader unset OAM_REMOTE_USER</w:t>
      </w:r>
    </w:p>
    <w:p w14:paraId="039EDD9D" w14:textId="77777777" w:rsidR="00D47F2E" w:rsidRDefault="00D47F2E" w:rsidP="00D47F2E">
      <w:r>
        <w:t xml:space="preserve">  AuthType None</w:t>
      </w:r>
    </w:p>
    <w:p w14:paraId="00A875A7" w14:textId="77777777" w:rsidR="00D47F2E" w:rsidRDefault="00D47F2E" w:rsidP="00D47F2E">
      <w:r>
        <w:t xml:space="preserve">  Require all granted</w:t>
      </w:r>
    </w:p>
    <w:p w14:paraId="59B64230" w14:textId="77777777" w:rsidR="00D47F2E" w:rsidRDefault="00D47F2E" w:rsidP="00D47F2E">
      <w:r>
        <w:t>&lt;/Location&gt;</w:t>
      </w:r>
    </w:p>
    <w:p w14:paraId="4015FFF5" w14:textId="77777777" w:rsidR="00D47F2E" w:rsidRDefault="00D47F2E" w:rsidP="00D47F2E"/>
    <w:p w14:paraId="27093B1D" w14:textId="77777777" w:rsidR="00D47F2E" w:rsidRDefault="00D47F2E" w:rsidP="00D47F2E">
      <w:r>
        <w:t>&lt;VirtualHost *:7777&gt;</w:t>
      </w:r>
    </w:p>
    <w:p w14:paraId="282D8A99" w14:textId="77777777" w:rsidR="00D47F2E" w:rsidRDefault="00D47F2E" w:rsidP="00D47F2E">
      <w:r>
        <w:t xml:space="preserve">  ServerName https://gsrs-uat.preprod.fda.gov    # &lt;&lt;&lt;&lt;&lt;&lt;&lt;&lt;&lt; ------------------------------------- change the host name as needed </w:t>
      </w:r>
    </w:p>
    <w:p w14:paraId="762AD8DC" w14:textId="77777777" w:rsidR="00D47F2E" w:rsidRDefault="00D47F2E" w:rsidP="00D47F2E">
      <w:r>
        <w:t xml:space="preserve">  ProxyPreserveHost On</w:t>
      </w:r>
    </w:p>
    <w:p w14:paraId="64CE627C" w14:textId="77777777" w:rsidR="00D47F2E" w:rsidRDefault="00D47F2E" w:rsidP="00D47F2E">
      <w:r>
        <w:t xml:space="preserve">  ProxyPassMatch ^/index.html !</w:t>
      </w:r>
    </w:p>
    <w:p w14:paraId="5CA524E8" w14:textId="77777777" w:rsidR="00D47F2E" w:rsidRDefault="00D47F2E" w:rsidP="00D47F2E">
      <w:r>
        <w:t xml:space="preserve">  ProxyPassMatch ^/$ !</w:t>
      </w:r>
    </w:p>
    <w:p w14:paraId="4685CDC5" w14:textId="77777777" w:rsidR="00D47F2E" w:rsidRDefault="00D47F2E" w:rsidP="00D47F2E">
      <w:r>
        <w:t xml:space="preserve">  ProxyPassMatch ^/ginas/app/index.html !</w:t>
      </w:r>
    </w:p>
    <w:p w14:paraId="1633D137" w14:textId="77777777" w:rsidR="00D47F2E" w:rsidRDefault="00D47F2E" w:rsidP="00D47F2E">
      <w:r>
        <w:lastRenderedPageBreak/>
        <w:t xml:space="preserve">  ProxyPassMatch ^/ginas/app$ !</w:t>
      </w:r>
    </w:p>
    <w:p w14:paraId="5CEDEBDE" w14:textId="77777777" w:rsidR="00D47F2E" w:rsidRDefault="00D47F2E" w:rsidP="00D47F2E">
      <w:r>
        <w:t xml:space="preserve">  ProxyPassMatch ^/ginas/app/$ !</w:t>
      </w:r>
    </w:p>
    <w:p w14:paraId="2E7E8907" w14:textId="77777777" w:rsidR="00D47F2E" w:rsidRDefault="00D47F2E" w:rsidP="00D47F2E">
      <w:r>
        <w:t xml:space="preserve">  ProxyPass         / http://localhost:8080/</w:t>
      </w:r>
    </w:p>
    <w:p w14:paraId="475BA22A" w14:textId="77777777" w:rsidR="00D47F2E" w:rsidRDefault="00D47F2E" w:rsidP="00D47F2E">
      <w:r>
        <w:t xml:space="preserve">  ProxyPassReverse  / http://localhost:8080/</w:t>
      </w:r>
    </w:p>
    <w:p w14:paraId="2169102F" w14:textId="77777777" w:rsidR="00D47F2E" w:rsidRDefault="00D47F2E" w:rsidP="00D47F2E">
      <w:r>
        <w:t>&lt;/VirtualHost&gt;</w:t>
      </w:r>
    </w:p>
    <w:p w14:paraId="569E9644" w14:textId="77777777" w:rsidR="00D47F2E" w:rsidRDefault="00D47F2E" w:rsidP="00D47F2E">
      <w:r>
        <w:t>----------------</w:t>
      </w:r>
    </w:p>
    <w:p w14:paraId="1CF79B94" w14:textId="77777777" w:rsidR="00D47F2E" w:rsidRDefault="00D47F2E" w:rsidP="00D47F2E"/>
    <w:p w14:paraId="62182D51" w14:textId="77777777" w:rsidR="00D47F2E" w:rsidRDefault="00D47F2E" w:rsidP="00D47F2E">
      <w:r>
        <w:t>------------------------------------------------------------------------</w:t>
      </w:r>
    </w:p>
    <w:p w14:paraId="548F713D" w14:textId="77777777" w:rsidR="00D47F2E" w:rsidRDefault="00D47F2E" w:rsidP="00D47F2E">
      <w:r>
        <w:t>Restrict SSO auth to only non-/api routes</w:t>
      </w:r>
    </w:p>
    <w:p w14:paraId="1DF811D2" w14:textId="77777777" w:rsidR="00D47F2E" w:rsidRDefault="00D47F2E" w:rsidP="00D47F2E">
      <w:r>
        <w:t>-----------------------------------------</w:t>
      </w:r>
    </w:p>
    <w:p w14:paraId="50D064E7" w14:textId="77777777" w:rsidR="00D47F2E" w:rsidRDefault="00D47F2E" w:rsidP="00D47F2E"/>
    <w:p w14:paraId="65BBD3EC" w14:textId="77777777" w:rsidR="00D47F2E" w:rsidRDefault="00D47F2E" w:rsidP="00D47F2E">
      <w:r>
        <w:t>cd /u01/app/oracle/config/domains/ohs1/config/fmwconfig/components/OHS/instances/ohs1/</w:t>
      </w:r>
    </w:p>
    <w:p w14:paraId="71BDF50D" w14:textId="77777777" w:rsidR="00D47F2E" w:rsidRDefault="00D47F2E" w:rsidP="00D47F2E"/>
    <w:p w14:paraId="1F6ED847" w14:textId="77777777" w:rsidR="00D47F2E" w:rsidRDefault="00D47F2E" w:rsidP="00D47F2E">
      <w:r>
        <w:t xml:space="preserve">nano webgate.conf </w:t>
      </w:r>
    </w:p>
    <w:p w14:paraId="7A6BECA3" w14:textId="77777777" w:rsidR="00D47F2E" w:rsidRDefault="00D47F2E" w:rsidP="00D47F2E"/>
    <w:p w14:paraId="1962290C" w14:textId="77777777" w:rsidR="00D47F2E" w:rsidRDefault="00D47F2E" w:rsidP="00D47F2E">
      <w:r>
        <w:t xml:space="preserve"># comment out this section in the file and insert the replacement section as shown here: </w:t>
      </w:r>
    </w:p>
    <w:p w14:paraId="65CD6056" w14:textId="77777777" w:rsidR="00D47F2E" w:rsidRDefault="00D47F2E" w:rsidP="00D47F2E">
      <w:r>
        <w:t>----------------</w:t>
      </w:r>
    </w:p>
    <w:p w14:paraId="78B3E574" w14:textId="77777777" w:rsidR="00D47F2E" w:rsidRDefault="00D47F2E" w:rsidP="00D47F2E">
      <w:r>
        <w:t>#&lt;LocationMatch "^/.*"&gt;</w:t>
      </w:r>
    </w:p>
    <w:p w14:paraId="2876979E" w14:textId="77777777" w:rsidR="00D47F2E" w:rsidRDefault="00D47F2E" w:rsidP="00D47F2E">
      <w:r>
        <w:t>#AuthType Oblix</w:t>
      </w:r>
    </w:p>
    <w:p w14:paraId="68A34144" w14:textId="77777777" w:rsidR="00D47F2E" w:rsidRDefault="00D47F2E" w:rsidP="00D47F2E">
      <w:r>
        <w:t>#require valid-user</w:t>
      </w:r>
    </w:p>
    <w:p w14:paraId="5A0BC8BC" w14:textId="77777777" w:rsidR="00D47F2E" w:rsidRDefault="00D47F2E" w:rsidP="00D47F2E">
      <w:r>
        <w:t>#&lt;/LocationMatch&gt;</w:t>
      </w:r>
    </w:p>
    <w:p w14:paraId="1120B7E1" w14:textId="77777777" w:rsidR="00D47F2E" w:rsidRDefault="00D47F2E" w:rsidP="00D47F2E"/>
    <w:p w14:paraId="03EBE325" w14:textId="77777777" w:rsidR="00D47F2E" w:rsidRDefault="00D47F2E" w:rsidP="00D47F2E">
      <w:r>
        <w:t>&lt;LocationMatch "^(?!/api)/[^/]+"&gt;</w:t>
      </w:r>
    </w:p>
    <w:p w14:paraId="0B75B4A6" w14:textId="77777777" w:rsidR="00D47F2E" w:rsidRDefault="00D47F2E" w:rsidP="00D47F2E">
      <w:r>
        <w:t>AuthType Oblix</w:t>
      </w:r>
    </w:p>
    <w:p w14:paraId="3D9FEC3E" w14:textId="77777777" w:rsidR="00D47F2E" w:rsidRDefault="00D47F2E" w:rsidP="00D47F2E">
      <w:r>
        <w:t>require valid-user</w:t>
      </w:r>
    </w:p>
    <w:p w14:paraId="3B36D93F" w14:textId="77777777" w:rsidR="00D47F2E" w:rsidRDefault="00D47F2E" w:rsidP="00D47F2E">
      <w:r>
        <w:t>&lt;/LocationMatch&gt;</w:t>
      </w:r>
    </w:p>
    <w:p w14:paraId="42390DBE" w14:textId="77777777" w:rsidR="00D47F2E" w:rsidRDefault="00D47F2E" w:rsidP="00D47F2E">
      <w:r>
        <w:t>----------------</w:t>
      </w:r>
    </w:p>
    <w:p w14:paraId="21D11348" w14:textId="77777777" w:rsidR="00D47F2E" w:rsidRDefault="00D47F2E" w:rsidP="00D47F2E"/>
    <w:p w14:paraId="6CDD8227" w14:textId="77777777" w:rsidR="00D47F2E" w:rsidRDefault="00D47F2E" w:rsidP="00D47F2E">
      <w:r>
        <w:t>------------------------------------------------------------------------</w:t>
      </w:r>
    </w:p>
    <w:p w14:paraId="08D6F993" w14:textId="77777777" w:rsidR="00D47F2E" w:rsidRDefault="00D47F2E" w:rsidP="00D47F2E"/>
    <w:p w14:paraId="3A3122FE" w14:textId="77777777" w:rsidR="00D47F2E" w:rsidRDefault="00D47F2E" w:rsidP="00D47F2E"/>
    <w:p w14:paraId="0A1832A8" w14:textId="77777777" w:rsidR="00D47F2E" w:rsidRDefault="00D47F2E" w:rsidP="00D47F2E">
      <w:r>
        <w:t>cd /u01/app/oracle/config/domains/ohs1/config/fmwconfig/components/OHS/ohs1/htdocs</w:t>
      </w:r>
    </w:p>
    <w:p w14:paraId="5D5C1C57" w14:textId="77777777" w:rsidR="00D47F2E" w:rsidRDefault="00D47F2E" w:rsidP="00D47F2E">
      <w:r>
        <w:t xml:space="preserve"> </w:t>
      </w:r>
    </w:p>
    <w:p w14:paraId="31B8101F" w14:textId="77777777" w:rsidR="00D47F2E" w:rsidRDefault="00D47F2E" w:rsidP="00D47F2E">
      <w:r>
        <w:t xml:space="preserve">mv index.html index.html.orig </w:t>
      </w:r>
    </w:p>
    <w:p w14:paraId="7D4F38EB" w14:textId="77777777" w:rsidR="00D47F2E" w:rsidRDefault="00D47F2E" w:rsidP="00D47F2E"/>
    <w:p w14:paraId="63479065" w14:textId="77777777" w:rsidR="00D47F2E" w:rsidRDefault="00D47F2E" w:rsidP="00D47F2E">
      <w:r>
        <w:t>nano index.html</w:t>
      </w:r>
    </w:p>
    <w:p w14:paraId="4B7B6ACD" w14:textId="77777777" w:rsidR="00D47F2E" w:rsidRDefault="00D47F2E" w:rsidP="00D47F2E"/>
    <w:p w14:paraId="58BD1AD4" w14:textId="77777777" w:rsidR="00D47F2E" w:rsidRDefault="00D47F2E" w:rsidP="00D47F2E">
      <w:r>
        <w:t>----------------</w:t>
      </w:r>
    </w:p>
    <w:p w14:paraId="69BB277B" w14:textId="77777777" w:rsidR="00D47F2E" w:rsidRDefault="00D47F2E" w:rsidP="00D47F2E">
      <w:r>
        <w:t>&lt;!DOCTYPE html&gt;</w:t>
      </w:r>
    </w:p>
    <w:p w14:paraId="4BE68C2C" w14:textId="77777777" w:rsidR="00D47F2E" w:rsidRDefault="00D47F2E" w:rsidP="00D47F2E">
      <w:r>
        <w:t>&lt;html&gt;</w:t>
      </w:r>
    </w:p>
    <w:p w14:paraId="669C62CD" w14:textId="77777777" w:rsidR="00D47F2E" w:rsidRDefault="00D47F2E" w:rsidP="00D47F2E">
      <w:r>
        <w:t xml:space="preserve">  &lt;head&gt;</w:t>
      </w:r>
    </w:p>
    <w:p w14:paraId="1887451E" w14:textId="77777777" w:rsidR="00D47F2E" w:rsidRDefault="00D47F2E" w:rsidP="00D47F2E">
      <w:r>
        <w:t xml:space="preserve">    &lt;script&gt;</w:t>
      </w:r>
    </w:p>
    <w:p w14:paraId="18733FEE" w14:textId="77777777" w:rsidR="00D47F2E" w:rsidRDefault="00D47F2E" w:rsidP="00D47F2E">
      <w:r>
        <w:t xml:space="preserve">      window.location = "/ginas/app/beta/home";</w:t>
      </w:r>
    </w:p>
    <w:p w14:paraId="18685180" w14:textId="77777777" w:rsidR="00D47F2E" w:rsidRDefault="00D47F2E" w:rsidP="00D47F2E">
      <w:r>
        <w:t xml:space="preserve">    &lt;/script&gt;</w:t>
      </w:r>
    </w:p>
    <w:p w14:paraId="750B4C47" w14:textId="77777777" w:rsidR="00D47F2E" w:rsidRDefault="00D47F2E" w:rsidP="00D47F2E">
      <w:r>
        <w:t xml:space="preserve">  &lt;/head&gt;</w:t>
      </w:r>
    </w:p>
    <w:p w14:paraId="4D7A2326" w14:textId="77777777" w:rsidR="00D47F2E" w:rsidRDefault="00D47F2E" w:rsidP="00D47F2E">
      <w:r>
        <w:t xml:space="preserve">  &lt;body&gt;</w:t>
      </w:r>
    </w:p>
    <w:p w14:paraId="61A33D3F" w14:textId="77777777" w:rsidR="00D47F2E" w:rsidRDefault="00D47F2E" w:rsidP="00D47F2E">
      <w:r>
        <w:t xml:space="preserve">    Launching GSRS ...</w:t>
      </w:r>
    </w:p>
    <w:p w14:paraId="4E718EED" w14:textId="77777777" w:rsidR="00D47F2E" w:rsidRDefault="00D47F2E" w:rsidP="00D47F2E">
      <w:r>
        <w:t xml:space="preserve">    &lt;p&gt;</w:t>
      </w:r>
    </w:p>
    <w:p w14:paraId="7584E94B" w14:textId="77777777" w:rsidR="00D47F2E" w:rsidRDefault="00D47F2E" w:rsidP="00D47F2E">
      <w:r>
        <w:t xml:space="preserve">    &lt;a href="/ginas/app"&gt;Click here if you don't see GSRS within 3 seconds&lt;/a&gt;</w:t>
      </w:r>
    </w:p>
    <w:p w14:paraId="06F6E23A" w14:textId="77777777" w:rsidR="00D47F2E" w:rsidRDefault="00D47F2E" w:rsidP="00D47F2E">
      <w:r>
        <w:t xml:space="preserve">  &lt;/body&gt;</w:t>
      </w:r>
    </w:p>
    <w:p w14:paraId="485187D6" w14:textId="77777777" w:rsidR="00D47F2E" w:rsidRDefault="00D47F2E" w:rsidP="00D47F2E">
      <w:r>
        <w:t>&lt;/html&gt;</w:t>
      </w:r>
    </w:p>
    <w:p w14:paraId="7AD5027E" w14:textId="77777777" w:rsidR="00D47F2E" w:rsidRDefault="00D47F2E" w:rsidP="00D47F2E">
      <w:r>
        <w:t>----------------</w:t>
      </w:r>
    </w:p>
    <w:p w14:paraId="58CD8F3D" w14:textId="77777777" w:rsidR="00D47F2E" w:rsidRDefault="00D47F2E" w:rsidP="00D47F2E"/>
    <w:p w14:paraId="60FCED8D" w14:textId="77777777" w:rsidR="00D47F2E" w:rsidRDefault="00D47F2E" w:rsidP="00D47F2E">
      <w:r>
        <w:t xml:space="preserve">mkdir ginas </w:t>
      </w:r>
    </w:p>
    <w:p w14:paraId="6232249E" w14:textId="77777777" w:rsidR="00D47F2E" w:rsidRDefault="00D47F2E" w:rsidP="00D47F2E">
      <w:r>
        <w:t xml:space="preserve">mkdir ginas/app </w:t>
      </w:r>
    </w:p>
    <w:p w14:paraId="38B3BEE7" w14:textId="77777777" w:rsidR="00D47F2E" w:rsidRDefault="00D47F2E" w:rsidP="00D47F2E">
      <w:r>
        <w:t xml:space="preserve">cp index.html ginas/app </w:t>
      </w:r>
    </w:p>
    <w:p w14:paraId="62AF8745" w14:textId="77777777" w:rsidR="00D47F2E" w:rsidRDefault="00D47F2E" w:rsidP="00D47F2E"/>
    <w:p w14:paraId="02E55CBA" w14:textId="77777777" w:rsidR="00D47F2E" w:rsidRDefault="00D47F2E" w:rsidP="00D47F2E">
      <w:r>
        <w:t>------------------------------------------------------------------------</w:t>
      </w:r>
    </w:p>
    <w:p w14:paraId="34230C4F" w14:textId="77777777" w:rsidR="00D47F2E" w:rsidRDefault="00D47F2E" w:rsidP="00D47F2E"/>
    <w:p w14:paraId="3F9C0A25" w14:textId="77777777" w:rsidR="00D47F2E" w:rsidRDefault="00D47F2E" w:rsidP="00D47F2E">
      <w:r>
        <w:t xml:space="preserve"># IMPORTANT </w:t>
      </w:r>
    </w:p>
    <w:p w14:paraId="603DF6F2" w14:textId="77777777" w:rsidR="00D47F2E" w:rsidRDefault="00D47F2E" w:rsidP="00D47F2E">
      <w:r>
        <w:t>#</w:t>
      </w:r>
    </w:p>
    <w:p w14:paraId="44378305" w14:textId="77777777" w:rsidR="00D47F2E" w:rsidRDefault="00D47F2E" w:rsidP="00D47F2E">
      <w:r>
        <w:t xml:space="preserve"># IMPORTANT </w:t>
      </w:r>
    </w:p>
    <w:p w14:paraId="20AA403E" w14:textId="77777777" w:rsidR="00D47F2E" w:rsidRDefault="00D47F2E" w:rsidP="00D47F2E">
      <w:r>
        <w:t>#</w:t>
      </w:r>
    </w:p>
    <w:p w14:paraId="3E6F53CE" w14:textId="77777777" w:rsidR="00D47F2E" w:rsidRDefault="00D47F2E" w:rsidP="00D47F2E">
      <w:r>
        <w:t xml:space="preserve"># exit orafda and return to root </w:t>
      </w:r>
    </w:p>
    <w:p w14:paraId="4FEED20A" w14:textId="77777777" w:rsidR="00D47F2E" w:rsidRDefault="00D47F2E" w:rsidP="00D47F2E"/>
    <w:p w14:paraId="17FC990F" w14:textId="77777777" w:rsidR="00D47F2E" w:rsidRDefault="00D47F2E" w:rsidP="00D47F2E"/>
    <w:p w14:paraId="50889C9B" w14:textId="77777777" w:rsidR="00D47F2E" w:rsidRDefault="00D47F2E" w:rsidP="00D47F2E">
      <w:r>
        <w:t>------------------------------------------------------------------------</w:t>
      </w:r>
    </w:p>
    <w:p w14:paraId="2003D408" w14:textId="77777777" w:rsidR="00D47F2E" w:rsidRDefault="00D47F2E" w:rsidP="00D47F2E">
      <w:r>
        <w:t xml:space="preserve">  shut off GSRS </w:t>
      </w:r>
    </w:p>
    <w:p w14:paraId="4DE9F998" w14:textId="77777777" w:rsidR="00D47F2E" w:rsidRDefault="00D47F2E" w:rsidP="00D47F2E">
      <w:r>
        <w:t xml:space="preserve">  rm 12.2.1.3 or 4 dir </w:t>
      </w:r>
    </w:p>
    <w:p w14:paraId="24190906" w14:textId="77777777" w:rsidR="00D47F2E" w:rsidRDefault="00D47F2E" w:rsidP="00D47F2E">
      <w:r>
        <w:t xml:space="preserve">  rm ora_inventory </w:t>
      </w:r>
    </w:p>
    <w:p w14:paraId="6F7BE59F" w14:textId="77777777" w:rsidR="00D47F2E" w:rsidRDefault="00D47F2E" w:rsidP="00D47F2E">
      <w:r>
        <w:t xml:space="preserve">  edit .rsp file </w:t>
      </w:r>
    </w:p>
    <w:p w14:paraId="7F24F8AC" w14:textId="77777777" w:rsidR="00D47F2E" w:rsidRDefault="00D47F2E" w:rsidP="00D47F2E">
      <w:r>
        <w:t xml:space="preserve">  install </w:t>
      </w:r>
    </w:p>
    <w:p w14:paraId="4864DEB0" w14:textId="77777777" w:rsidR="00D47F2E" w:rsidRDefault="00D47F2E" w:rsidP="00D47F2E">
      <w:r>
        <w:t xml:space="preserve">  create ohs instance </w:t>
      </w:r>
    </w:p>
    <w:p w14:paraId="60BFD7AF" w14:textId="77777777" w:rsidR="00D47F2E" w:rsidRDefault="00D47F2E" w:rsidP="00D47F2E">
      <w:r>
        <w:t xml:space="preserve">  instructions to set up webgate </w:t>
      </w:r>
    </w:p>
    <w:p w14:paraId="3AC234EF" w14:textId="77777777" w:rsidR="00D47F2E" w:rsidRDefault="00D47F2E" w:rsidP="00D47F2E">
      <w:r>
        <w:t xml:space="preserve">  run 2 scripts that I receive from the SSO team </w:t>
      </w:r>
    </w:p>
    <w:p w14:paraId="47757EEE" w14:textId="77777777" w:rsidR="00D47F2E" w:rsidRDefault="00D47F2E" w:rsidP="00D47F2E">
      <w:r>
        <w:t xml:space="preserve">  get zip file to configure webgate </w:t>
      </w:r>
    </w:p>
    <w:p w14:paraId="01933C98" w14:textId="77777777" w:rsidR="00D47F2E" w:rsidRDefault="00D47F2E" w:rsidP="00D47F2E">
      <w:r>
        <w:t xml:space="preserve">  create virtual host for GSRS with a proxy pass to GSRS on port 9000 </w:t>
      </w:r>
    </w:p>
    <w:p w14:paraId="08883551" w14:textId="77777777" w:rsidR="00D47F2E" w:rsidRDefault="00D47F2E" w:rsidP="00D47F2E"/>
    <w:p w14:paraId="6C720A57" w14:textId="77777777" w:rsidR="00D47F2E" w:rsidRDefault="00D47F2E" w:rsidP="00D47F2E">
      <w:r>
        <w:t>------------------------------------------------------------------------</w:t>
      </w:r>
    </w:p>
    <w:p w14:paraId="4DCA266F" w14:textId="6E038D7F" w:rsidR="005B2E0B" w:rsidRPr="005B2E0B" w:rsidRDefault="005B2E0B" w:rsidP="005B2E0B"/>
    <w:sectPr w:rsidR="005B2E0B" w:rsidRPr="005B2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0B"/>
    <w:rsid w:val="00020D79"/>
    <w:rsid w:val="00133BA2"/>
    <w:rsid w:val="001C508D"/>
    <w:rsid w:val="00293ADF"/>
    <w:rsid w:val="002F1F90"/>
    <w:rsid w:val="00335BC7"/>
    <w:rsid w:val="0038299E"/>
    <w:rsid w:val="00487010"/>
    <w:rsid w:val="00487031"/>
    <w:rsid w:val="005B2E0B"/>
    <w:rsid w:val="00630005"/>
    <w:rsid w:val="00631472"/>
    <w:rsid w:val="00687104"/>
    <w:rsid w:val="006926F6"/>
    <w:rsid w:val="006A2283"/>
    <w:rsid w:val="006C5F8B"/>
    <w:rsid w:val="00702105"/>
    <w:rsid w:val="0081615D"/>
    <w:rsid w:val="008223FB"/>
    <w:rsid w:val="008F1A0F"/>
    <w:rsid w:val="00952965"/>
    <w:rsid w:val="00A145EC"/>
    <w:rsid w:val="00A55EF2"/>
    <w:rsid w:val="00C16047"/>
    <w:rsid w:val="00C84B09"/>
    <w:rsid w:val="00CB0612"/>
    <w:rsid w:val="00D47F2E"/>
    <w:rsid w:val="00D67E5A"/>
    <w:rsid w:val="00F71F6B"/>
    <w:rsid w:val="00F9305A"/>
    <w:rsid w:val="00FC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FCC8"/>
  <w15:chartTrackingRefBased/>
  <w15:docId w15:val="{57D7AA31-82A1-486B-959B-545E38FA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2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2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E0B"/>
    <w:rPr>
      <w:rFonts w:eastAsiaTheme="majorEastAsia" w:cstheme="majorBidi"/>
      <w:color w:val="272727" w:themeColor="text1" w:themeTint="D8"/>
    </w:rPr>
  </w:style>
  <w:style w:type="paragraph" w:styleId="Title">
    <w:name w:val="Title"/>
    <w:basedOn w:val="Normal"/>
    <w:next w:val="Normal"/>
    <w:link w:val="TitleChar"/>
    <w:uiPriority w:val="10"/>
    <w:qFormat/>
    <w:rsid w:val="005B2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E0B"/>
    <w:pPr>
      <w:spacing w:before="160"/>
      <w:jc w:val="center"/>
    </w:pPr>
    <w:rPr>
      <w:i/>
      <w:iCs/>
      <w:color w:val="404040" w:themeColor="text1" w:themeTint="BF"/>
    </w:rPr>
  </w:style>
  <w:style w:type="character" w:customStyle="1" w:styleId="QuoteChar">
    <w:name w:val="Quote Char"/>
    <w:basedOn w:val="DefaultParagraphFont"/>
    <w:link w:val="Quote"/>
    <w:uiPriority w:val="29"/>
    <w:rsid w:val="005B2E0B"/>
    <w:rPr>
      <w:i/>
      <w:iCs/>
      <w:color w:val="404040" w:themeColor="text1" w:themeTint="BF"/>
    </w:rPr>
  </w:style>
  <w:style w:type="paragraph" w:styleId="ListParagraph">
    <w:name w:val="List Paragraph"/>
    <w:basedOn w:val="Normal"/>
    <w:uiPriority w:val="34"/>
    <w:qFormat/>
    <w:rsid w:val="005B2E0B"/>
    <w:pPr>
      <w:ind w:left="720"/>
      <w:contextualSpacing/>
    </w:pPr>
  </w:style>
  <w:style w:type="character" w:styleId="IntenseEmphasis">
    <w:name w:val="Intense Emphasis"/>
    <w:basedOn w:val="DefaultParagraphFont"/>
    <w:uiPriority w:val="21"/>
    <w:qFormat/>
    <w:rsid w:val="005B2E0B"/>
    <w:rPr>
      <w:i/>
      <w:iCs/>
      <w:color w:val="0F4761" w:themeColor="accent1" w:themeShade="BF"/>
    </w:rPr>
  </w:style>
  <w:style w:type="paragraph" w:styleId="IntenseQuote">
    <w:name w:val="Intense Quote"/>
    <w:basedOn w:val="Normal"/>
    <w:next w:val="Normal"/>
    <w:link w:val="IntenseQuoteChar"/>
    <w:uiPriority w:val="30"/>
    <w:qFormat/>
    <w:rsid w:val="005B2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E0B"/>
    <w:rPr>
      <w:i/>
      <w:iCs/>
      <w:color w:val="0F4761" w:themeColor="accent1" w:themeShade="BF"/>
    </w:rPr>
  </w:style>
  <w:style w:type="character" w:styleId="IntenseReference">
    <w:name w:val="Intense Reference"/>
    <w:basedOn w:val="DefaultParagraphFont"/>
    <w:uiPriority w:val="32"/>
    <w:qFormat/>
    <w:rsid w:val="005B2E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21</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Lihui (NIH/NCATS) [C]</dc:creator>
  <cp:keywords/>
  <dc:description/>
  <cp:lastModifiedBy>Hu, Lihui (NIH/NCATS) [C]</cp:lastModifiedBy>
  <cp:revision>7</cp:revision>
  <dcterms:created xsi:type="dcterms:W3CDTF">2024-09-20T17:35:00Z</dcterms:created>
  <dcterms:modified xsi:type="dcterms:W3CDTF">2024-09-20T19:11:00Z</dcterms:modified>
</cp:coreProperties>
</file>