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B146" w14:textId="2ADC6A5E" w:rsidR="00D17468" w:rsidRDefault="00F421CF" w:rsidP="00A6729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421CF">
        <w:rPr>
          <w:rFonts w:ascii="Times New Roman" w:hAnsi="Times New Roman" w:cs="Times New Roman"/>
          <w:b/>
          <w:bCs/>
          <w:sz w:val="30"/>
          <w:szCs w:val="30"/>
        </w:rPr>
        <w:t xml:space="preserve">Mai </w:t>
      </w:r>
      <w:proofErr w:type="spellStart"/>
      <w:r w:rsidRPr="00F421CF">
        <w:rPr>
          <w:rFonts w:ascii="Times New Roman" w:hAnsi="Times New Roman" w:cs="Times New Roman"/>
          <w:b/>
          <w:bCs/>
          <w:sz w:val="30"/>
          <w:szCs w:val="30"/>
        </w:rPr>
        <w:t>ăn</w:t>
      </w:r>
      <w:proofErr w:type="spellEnd"/>
      <w:r w:rsidRPr="00F421C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421CF">
        <w:rPr>
          <w:rFonts w:ascii="Times New Roman" w:hAnsi="Times New Roman" w:cs="Times New Roman"/>
          <w:b/>
          <w:bCs/>
          <w:sz w:val="30"/>
          <w:szCs w:val="30"/>
        </w:rPr>
        <w:t>vặt</w:t>
      </w:r>
      <w:proofErr w:type="spellEnd"/>
    </w:p>
    <w:p w14:paraId="64E960D4" w14:textId="68348632" w:rsidR="00F421CF" w:rsidRDefault="00F421CF" w:rsidP="00CB24E1">
      <w:pPr>
        <w:rPr>
          <w:rFonts w:ascii="Times New Roman" w:hAnsi="Times New Roman" w:cs="Times New Roman"/>
          <w:sz w:val="30"/>
          <w:szCs w:val="30"/>
        </w:rPr>
      </w:pPr>
    </w:p>
    <w:p w14:paraId="420D1C8F" w14:textId="18564500" w:rsidR="00F421CF" w:rsidRPr="000E33CF" w:rsidRDefault="00F421CF" w:rsidP="00CB2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Tổng</w:t>
      </w:r>
      <w:proofErr w:type="spellEnd"/>
      <w:r w:rsidRPr="000E33C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quan</w:t>
      </w:r>
      <w:proofErr w:type="spellEnd"/>
    </w:p>
    <w:p w14:paraId="40A1DF4D" w14:textId="7B521C7E" w:rsidR="00F421CF" w:rsidRDefault="00F421CF" w:rsidP="00CB24E1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nay </w:t>
      </w:r>
      <w:proofErr w:type="spellStart"/>
      <w:r>
        <w:rPr>
          <w:rFonts w:ascii="Times New Roman" w:hAnsi="Times New Roman" w:cs="Times New Roman"/>
          <w:sz w:val="30"/>
          <w:szCs w:val="30"/>
        </w:rPr>
        <w:t>ncc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AB4A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4A1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AB4A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4A1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AB4A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4A1A">
        <w:rPr>
          <w:rFonts w:ascii="Times New Roman" w:hAnsi="Times New Roman" w:cs="Times New Roman"/>
          <w:sz w:val="30"/>
          <w:szCs w:val="30"/>
        </w:rPr>
        <w:t>kênh</w:t>
      </w:r>
      <w:proofErr w:type="spellEnd"/>
      <w:r w:rsidR="00AB4A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4A1A"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76CB0D09" w14:textId="3B8A9BAB" w:rsidR="00F421CF" w:rsidRDefault="00F421CF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Maiantiem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AB4A1A">
        <w:rPr>
          <w:rFonts w:ascii="Times New Roman" w:hAnsi="Times New Roman" w:cs="Times New Roman"/>
          <w:sz w:val="30"/>
          <w:szCs w:val="30"/>
        </w:rPr>
        <w:t xml:space="preserve">Group chat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4A1A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="00AB4A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ngoài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giờ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4A1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="00AB4A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4A1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AB4A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4A1A">
        <w:rPr>
          <w:rFonts w:ascii="Times New Roman" w:hAnsi="Times New Roman" w:cs="Times New Roman"/>
          <w:sz w:val="30"/>
          <w:szCs w:val="30"/>
        </w:rPr>
        <w:t>nhắn</w:t>
      </w:r>
      <w:proofErr w:type="spellEnd"/>
      <w:r w:rsidR="00AB4A1A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="00AB4A1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AB4A1A">
        <w:rPr>
          <w:rFonts w:ascii="Times New Roman" w:hAnsi="Times New Roman" w:cs="Times New Roman"/>
          <w:sz w:val="30"/>
          <w:szCs w:val="30"/>
        </w:rPr>
        <w:t xml:space="preserve"> group</w:t>
      </w:r>
      <w:r w:rsidR="00604AB7">
        <w:rPr>
          <w:rFonts w:ascii="Times New Roman" w:hAnsi="Times New Roman" w:cs="Times New Roman"/>
          <w:sz w:val="30"/>
          <w:szCs w:val="30"/>
        </w:rPr>
        <w:t>.</w:t>
      </w:r>
    </w:p>
    <w:p w14:paraId="4A457B91" w14:textId="77777777" w:rsidR="00604AB7" w:rsidRDefault="00F421CF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04AB7">
        <w:rPr>
          <w:rFonts w:ascii="Times New Roman" w:hAnsi="Times New Roman" w:cs="Times New Roman"/>
          <w:sz w:val="30"/>
          <w:szCs w:val="30"/>
        </w:rPr>
        <w:t xml:space="preserve">Rao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vặt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r w:rsidR="00F0127F" w:rsidRPr="00604AB7">
        <w:rPr>
          <w:rFonts w:ascii="Times New Roman" w:hAnsi="Times New Roman" w:cs="Times New Roman"/>
          <w:sz w:val="30"/>
          <w:szCs w:val="30"/>
        </w:rPr>
        <w:t xml:space="preserve">group chat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rao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vặt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nhu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="00F0127F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127F" w:rsidRPr="00604AB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604AB7">
        <w:rPr>
          <w:rFonts w:ascii="Times New Roman" w:hAnsi="Times New Roman" w:cs="Times New Roman"/>
          <w:sz w:val="30"/>
          <w:szCs w:val="30"/>
        </w:rPr>
        <w:t>.</w:t>
      </w:r>
    </w:p>
    <w:p w14:paraId="34CF99AE" w14:textId="6F3E7618" w:rsidR="00AB4A1A" w:rsidRPr="00604AB7" w:rsidRDefault="00AB4A1A" w:rsidP="00CB24E1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604AB7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groups chat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đích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khó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soát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, tin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nhắn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trôi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lộn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xộn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khó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soát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4AB7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tình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604AB7" w:rsidRPr="00604A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AB7" w:rsidRPr="00604AB7">
        <w:rPr>
          <w:rFonts w:ascii="Times New Roman" w:hAnsi="Times New Roman" w:cs="Times New Roman"/>
          <w:sz w:val="30"/>
          <w:szCs w:val="30"/>
        </w:rPr>
        <w:t>giao</w:t>
      </w:r>
      <w:proofErr w:type="spellEnd"/>
    </w:p>
    <w:p w14:paraId="54F66474" w14:textId="45D750BF" w:rsidR="00F0127F" w:rsidRDefault="00F0127F" w:rsidP="00CB24E1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team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tưởng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bắt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 xml:space="preserve"> 1 module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nội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ty,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ngoài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giờ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785256A" w14:textId="22E2862B" w:rsidR="000E33CF" w:rsidRDefault="000E33CF" w:rsidP="00CB24E1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Ngoài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ra,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nhằm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ty, module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Chat </w:t>
      </w:r>
      <w:proofErr w:type="spellStart"/>
      <w:r>
        <w:rPr>
          <w:rFonts w:ascii="Times New Roman" w:hAnsi="Times New Roman" w:cs="Times New Roman"/>
          <w:sz w:val="30"/>
          <w:szCs w:val="30"/>
        </w:rPr>
        <w:t>nội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bộ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741F530" w14:textId="068C46FE" w:rsidR="000E33CF" w:rsidRDefault="000E33CF" w:rsidP="00CB24E1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Team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module </w:t>
      </w:r>
      <w:proofErr w:type="spellStart"/>
      <w:r>
        <w:rPr>
          <w:rFonts w:ascii="Times New Roman" w:hAnsi="Times New Roman" w:cs="Times New Roman"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NCC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tích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ERP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ty.</w:t>
      </w:r>
    </w:p>
    <w:p w14:paraId="7A09E534" w14:textId="1B5F48C3" w:rsidR="005B6871" w:rsidRPr="000E33CF" w:rsidRDefault="005B6871" w:rsidP="00CB2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Người</w:t>
      </w:r>
      <w:proofErr w:type="spellEnd"/>
      <w:r w:rsidRPr="000E33C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dùng</w:t>
      </w:r>
      <w:proofErr w:type="spellEnd"/>
      <w:r w:rsidRPr="000E33C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hệ</w:t>
      </w:r>
      <w:proofErr w:type="spellEnd"/>
      <w:r w:rsidRPr="000E33C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thống</w:t>
      </w:r>
      <w:proofErr w:type="spellEnd"/>
    </w:p>
    <w:p w14:paraId="317720FB" w14:textId="5F586A2C" w:rsidR="005B6871" w:rsidRDefault="005B6871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Admin: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</w:p>
    <w:p w14:paraId="3F87848C" w14:textId="2AEE6E5E" w:rsidR="005B6871" w:rsidRDefault="005B6871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User: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ty,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>, …</w:t>
      </w:r>
    </w:p>
    <w:p w14:paraId="180CE8FD" w14:textId="1A7215A9" w:rsidR="005B6871" w:rsidRPr="000E33CF" w:rsidRDefault="005B6871" w:rsidP="00CB2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Chức</w:t>
      </w:r>
      <w:proofErr w:type="spellEnd"/>
      <w:r w:rsidRPr="000E33C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năng</w:t>
      </w:r>
      <w:proofErr w:type="spellEnd"/>
      <w:r w:rsidRPr="000E33C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trong</w:t>
      </w:r>
      <w:proofErr w:type="spellEnd"/>
      <w:r w:rsidRPr="000E33C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hệ</w:t>
      </w:r>
      <w:proofErr w:type="spellEnd"/>
      <w:r w:rsidRPr="000E33C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E33CF">
        <w:rPr>
          <w:rFonts w:ascii="Times New Roman" w:hAnsi="Times New Roman" w:cs="Times New Roman"/>
          <w:b/>
          <w:bCs/>
          <w:sz w:val="30"/>
          <w:szCs w:val="30"/>
        </w:rPr>
        <w:t>thống</w:t>
      </w:r>
      <w:proofErr w:type="spellEnd"/>
    </w:p>
    <w:p w14:paraId="25B5AD31" w14:textId="03845337" w:rsidR="005B6871" w:rsidRDefault="005B6871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user</w:t>
      </w:r>
      <w:r w:rsidR="003728E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HRM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8E7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3728E7">
        <w:rPr>
          <w:rFonts w:ascii="Times New Roman" w:hAnsi="Times New Roman" w:cs="Times New Roman"/>
          <w:sz w:val="30"/>
          <w:szCs w:val="30"/>
        </w:rPr>
        <w:t xml:space="preserve"> ty)</w:t>
      </w:r>
    </w:p>
    <w:p w14:paraId="6A62A149" w14:textId="45311FFF" w:rsidR="005B6871" w:rsidRDefault="005B6871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ngoài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giờ</w:t>
      </w:r>
      <w:proofErr w:type="spellEnd"/>
    </w:p>
    <w:p w14:paraId="2BF33A16" w14:textId="3F835518" w:rsidR="005B6871" w:rsidRDefault="005B6871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mua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E33CF">
        <w:rPr>
          <w:rFonts w:ascii="Times New Roman" w:hAnsi="Times New Roman" w:cs="Times New Roman"/>
          <w:sz w:val="30"/>
          <w:szCs w:val="30"/>
        </w:rPr>
        <w:t xml:space="preserve">(Rao </w:t>
      </w:r>
      <w:proofErr w:type="spellStart"/>
      <w:r w:rsidR="000E33CF">
        <w:rPr>
          <w:rFonts w:ascii="Times New Roman" w:hAnsi="Times New Roman" w:cs="Times New Roman"/>
          <w:sz w:val="30"/>
          <w:szCs w:val="30"/>
        </w:rPr>
        <w:t>vặt</w:t>
      </w:r>
      <w:proofErr w:type="spellEnd"/>
      <w:r w:rsidR="000E33CF">
        <w:rPr>
          <w:rFonts w:ascii="Times New Roman" w:hAnsi="Times New Roman" w:cs="Times New Roman"/>
          <w:sz w:val="30"/>
          <w:szCs w:val="30"/>
        </w:rPr>
        <w:t>)</w:t>
      </w:r>
    </w:p>
    <w:p w14:paraId="4451D1C4" w14:textId="70418913" w:rsidR="005B6871" w:rsidRDefault="005B6871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Chat </w:t>
      </w:r>
      <w:proofErr w:type="spellStart"/>
      <w:r>
        <w:rPr>
          <w:rFonts w:ascii="Times New Roman" w:hAnsi="Times New Roman" w:cs="Times New Roman"/>
          <w:sz w:val="30"/>
          <w:szCs w:val="30"/>
        </w:rPr>
        <w:t>nội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bộ</w:t>
      </w:r>
      <w:proofErr w:type="spellEnd"/>
    </w:p>
    <w:p w14:paraId="4FB56756" w14:textId="1EEAB57E" w:rsidR="003728E7" w:rsidRPr="00570606" w:rsidRDefault="003728E7" w:rsidP="00CB2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570606">
        <w:rPr>
          <w:rFonts w:ascii="Times New Roman" w:hAnsi="Times New Roman" w:cs="Times New Roman"/>
          <w:b/>
          <w:bCs/>
          <w:sz w:val="30"/>
          <w:szCs w:val="30"/>
        </w:rPr>
        <w:t>Quản</w:t>
      </w:r>
      <w:proofErr w:type="spellEnd"/>
      <w:r w:rsidRPr="0057060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0606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57060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0606">
        <w:rPr>
          <w:rFonts w:ascii="Times New Roman" w:hAnsi="Times New Roman" w:cs="Times New Roman"/>
          <w:b/>
          <w:bCs/>
          <w:sz w:val="30"/>
          <w:szCs w:val="30"/>
        </w:rPr>
        <w:t>công</w:t>
      </w:r>
      <w:proofErr w:type="spellEnd"/>
      <w:r w:rsidRPr="0057060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70606">
        <w:rPr>
          <w:rFonts w:ascii="Times New Roman" w:hAnsi="Times New Roman" w:cs="Times New Roman"/>
          <w:b/>
          <w:bCs/>
          <w:sz w:val="30"/>
          <w:szCs w:val="30"/>
        </w:rPr>
        <w:t>việc</w:t>
      </w:r>
      <w:proofErr w:type="spellEnd"/>
      <w:r w:rsidRPr="00570606">
        <w:rPr>
          <w:rFonts w:ascii="Times New Roman" w:hAnsi="Times New Roman" w:cs="Times New Roman"/>
          <w:b/>
          <w:bCs/>
          <w:sz w:val="30"/>
          <w:szCs w:val="30"/>
        </w:rPr>
        <w:t xml:space="preserve"> (Manage Jobs)</w:t>
      </w:r>
    </w:p>
    <w:p w14:paraId="4611F049" w14:textId="76FA5E33" w:rsidR="00177BC3" w:rsidRPr="00177BC3" w:rsidRDefault="00570606" w:rsidP="00CB24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việc</w:t>
      </w:r>
      <w:proofErr w:type="spellEnd"/>
      <w:r w:rsidR="00952373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- Admin</w:t>
      </w:r>
    </w:p>
    <w:p w14:paraId="5A0293DD" w14:textId="4407D50C" w:rsidR="003728E7" w:rsidRPr="00177BC3" w:rsidRDefault="003728E7" w:rsidP="00CB2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Thêm</w:t>
      </w:r>
      <w:proofErr w:type="spellEnd"/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mới</w:t>
      </w:r>
      <w:proofErr w:type="spellEnd"/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</w:p>
    <w:p w14:paraId="4FFC9190" w14:textId="5B6CA44E" w:rsidR="003728E7" w:rsidRDefault="003728E7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bởi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admin. Khi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1254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25484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125484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="00125484">
        <w:rPr>
          <w:rFonts w:ascii="Times New Roman" w:hAnsi="Times New Roman" w:cs="Times New Roman"/>
          <w:sz w:val="30"/>
          <w:szCs w:val="30"/>
        </w:rPr>
        <w:t>nút</w:t>
      </w:r>
      <w:proofErr w:type="spellEnd"/>
      <w:r w:rsidR="001254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25484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="001254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25484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1254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25484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="001254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25484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1254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25484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="001254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25484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wireframe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35BFA"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 w:rsidR="00D35BFA">
        <w:rPr>
          <w:rFonts w:ascii="Times New Roman" w:hAnsi="Times New Roman" w:cs="Times New Roman"/>
          <w:sz w:val="30"/>
          <w:szCs w:val="30"/>
        </w:rPr>
        <w:t>:</w:t>
      </w:r>
    </w:p>
    <w:p w14:paraId="3F702429" w14:textId="4C281342" w:rsidR="003443DD" w:rsidRDefault="003443DD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3877A710" w14:textId="6B73B0BD" w:rsidR="003443DD" w:rsidRDefault="003443DD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3443D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0503A2C" wp14:editId="014C8987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33F" w14:textId="7DF3882B" w:rsidR="003728E7" w:rsidRDefault="003728E7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022A3AE" w14:textId="77777777" w:rsidR="007D4E20" w:rsidRDefault="007D4E20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C8A7A21" w14:textId="1D348801" w:rsidR="007D4E20" w:rsidRDefault="00DA5688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hủy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nhấn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Cancel (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Hủy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),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quay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5DF0">
        <w:rPr>
          <w:rFonts w:ascii="Times New Roman" w:hAnsi="Times New Roman" w:cs="Times New Roman"/>
          <w:sz w:val="30"/>
          <w:szCs w:val="30"/>
        </w:rPr>
        <w:t>viêc</w:t>
      </w:r>
      <w:proofErr w:type="spellEnd"/>
      <w:r w:rsidR="00B35DF0">
        <w:rPr>
          <w:rFonts w:ascii="Times New Roman" w:hAnsi="Times New Roman" w:cs="Times New Roman"/>
          <w:sz w:val="30"/>
          <w:szCs w:val="30"/>
        </w:rPr>
        <w:t>.</w:t>
      </w:r>
    </w:p>
    <w:p w14:paraId="53B3EBB2" w14:textId="77777777" w:rsidR="00B35DF0" w:rsidRDefault="00B35DF0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0476674E" w14:textId="24CBC9AD" w:rsidR="007D4E20" w:rsidRPr="00AB168A" w:rsidRDefault="00B35DF0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nhấn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Save (</w:t>
      </w: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),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vừa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AB16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168A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AB16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168A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="00AB16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168A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="00AB168A">
        <w:rPr>
          <w:rFonts w:ascii="Times New Roman" w:hAnsi="Times New Roman" w:cs="Times New Roman"/>
          <w:sz w:val="30"/>
          <w:szCs w:val="30"/>
        </w:rPr>
        <w:t xml:space="preserve"> New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2C926B04" w14:textId="08205106" w:rsidR="00CD5920" w:rsidRPr="00AB168A" w:rsidRDefault="00CD5920" w:rsidP="00CB24E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D0FB1D" w14:textId="77032561" w:rsidR="00CD5920" w:rsidRPr="00177BC3" w:rsidRDefault="00CD5920" w:rsidP="00CB2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0"/>
          <w:szCs w:val="30"/>
        </w:rPr>
      </w:pPr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Trang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danh</w:t>
      </w:r>
      <w:proofErr w:type="spellEnd"/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sách</w:t>
      </w:r>
      <w:proofErr w:type="spellEnd"/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</w:p>
    <w:p w14:paraId="3724AFEA" w14:textId="6C324D63" w:rsidR="00422949" w:rsidRDefault="004408A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Trang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25484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search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filter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22949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422949">
        <w:rPr>
          <w:rFonts w:ascii="Times New Roman" w:hAnsi="Times New Roman" w:cs="Times New Roman"/>
          <w:sz w:val="30"/>
          <w:szCs w:val="30"/>
        </w:rPr>
        <w:t>.</w:t>
      </w:r>
    </w:p>
    <w:p w14:paraId="60CFB684" w14:textId="0056AB68" w:rsidR="00422949" w:rsidRDefault="00FF4B19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0"/>
        </w:rPr>
        <w:t>nút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</w:p>
    <w:p w14:paraId="17FA6B2F" w14:textId="72861378" w:rsidR="00FF4B19" w:rsidRDefault="00FF4B19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mỗi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10 items.</w:t>
      </w:r>
    </w:p>
    <w:p w14:paraId="07917F31" w14:textId="77777777" w:rsidR="00422949" w:rsidRDefault="0042294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3DE568A2" w14:textId="2227462B" w:rsidR="00230725" w:rsidRDefault="00230725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23072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7BB95B8" wp14:editId="59A93317">
            <wp:extent cx="5943600" cy="3654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9071" w14:textId="79182E5A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56B95B8" w14:textId="41961377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357592B3" w14:textId="06DF9955" w:rsidR="00512D99" w:rsidRPr="00177BC3" w:rsidRDefault="00512D99" w:rsidP="00CB2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Xem</w:t>
      </w:r>
      <w:proofErr w:type="spellEnd"/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 chi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tiết</w:t>
      </w:r>
      <w:proofErr w:type="spellEnd"/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 1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177BC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77BC3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</w:p>
    <w:p w14:paraId="04C4B5CD" w14:textId="3DA950B3" w:rsidR="007E45EC" w:rsidRDefault="007E45EC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Trang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nhấn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chọn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</w:p>
    <w:p w14:paraId="2389C170" w14:textId="77777777" w:rsidR="007E45EC" w:rsidRDefault="007E45EC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7022A9FB" w14:textId="355034E3" w:rsidR="007E45EC" w:rsidRDefault="00635DE3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635DE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109B351" wp14:editId="59911094">
            <wp:extent cx="5943600" cy="419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C9FC" w14:textId="4962C5AE" w:rsidR="00635DE3" w:rsidRDefault="00635DE3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D467D99" w14:textId="40D03659" w:rsidR="007327A9" w:rsidRDefault="007327A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New,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rỗng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0EC1D00C" w14:textId="084FBF00" w:rsidR="00043DF5" w:rsidRDefault="00043DF5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approve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reject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approve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rejected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</w:p>
    <w:p w14:paraId="53979B1E" w14:textId="5CD35E67" w:rsidR="007327A9" w:rsidRDefault="007327A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New</w:t>
      </w:r>
      <w:r w:rsidR="00EA36EA">
        <w:rPr>
          <w:rFonts w:ascii="Times New Roman" w:hAnsi="Times New Roman" w:cs="Times New Roman"/>
          <w:sz w:val="30"/>
          <w:szCs w:val="30"/>
        </w:rPr>
        <w:t>.</w:t>
      </w:r>
    </w:p>
    <w:p w14:paraId="33D98549" w14:textId="6B91F0F3" w:rsidR="00EA36EA" w:rsidRDefault="00EA36EA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8D59DDA" w14:textId="6EDC8FE8" w:rsidR="0094530A" w:rsidRDefault="0094530A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4530A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E89ADF8" wp14:editId="7B4B2711">
            <wp:extent cx="5943600" cy="3863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0750" w14:textId="103A9DD8" w:rsidR="00512D99" w:rsidRPr="00EA36EA" w:rsidRDefault="00512D99" w:rsidP="00CB2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EA36EA">
        <w:rPr>
          <w:rFonts w:ascii="Times New Roman" w:hAnsi="Times New Roman" w:cs="Times New Roman"/>
          <w:i/>
          <w:iCs/>
          <w:sz w:val="30"/>
          <w:szCs w:val="30"/>
        </w:rPr>
        <w:t>Sửa</w:t>
      </w:r>
      <w:proofErr w:type="spellEnd"/>
      <w:r w:rsidRPr="00EA36EA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EA36EA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EA36EA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EA36EA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</w:p>
    <w:p w14:paraId="03CC3D8E" w14:textId="042C9659" w:rsidR="00EA36EA" w:rsidRDefault="00EA36EA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3D9090E0" w14:textId="5F56DEF8" w:rsidR="00EA36EA" w:rsidRDefault="00EA36EA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New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nhấn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nút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Edit (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22B4AE22" w14:textId="08890042" w:rsidR="0032067C" w:rsidRDefault="0032067C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0ADB9668" w14:textId="72D61AE6" w:rsidR="0032067C" w:rsidRDefault="0032067C" w:rsidP="003206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proofErr w:type="spellStart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>Quản</w:t>
      </w:r>
      <w:proofErr w:type="spellEnd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>lý</w:t>
      </w:r>
      <w:proofErr w:type="spellEnd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>Tiến</w:t>
      </w:r>
      <w:proofErr w:type="spellEnd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>độ</w:t>
      </w:r>
      <w:proofErr w:type="spellEnd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>công</w:t>
      </w:r>
      <w:proofErr w:type="spellEnd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b/>
          <w:bCs/>
          <w:i/>
          <w:iCs/>
          <w:sz w:val="30"/>
          <w:szCs w:val="30"/>
        </w:rPr>
        <w:t>việc</w:t>
      </w:r>
      <w:proofErr w:type="spellEnd"/>
    </w:p>
    <w:p w14:paraId="1AD2D741" w14:textId="25988918" w:rsidR="00992B39" w:rsidRDefault="00992B39" w:rsidP="00992B39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</w:p>
    <w:p w14:paraId="67D02533" w14:textId="37CB5B9C" w:rsidR="00992B39" w:rsidRDefault="00992B39" w:rsidP="00992B39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apply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</w:p>
    <w:p w14:paraId="0F864C36" w14:textId="46CDB93A" w:rsidR="00992B39" w:rsidRDefault="00992B39" w:rsidP="00992B39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7990E747" w14:textId="27F5F04F" w:rsidR="00992B39" w:rsidRDefault="00992B39" w:rsidP="00992B39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(Pending Review)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xem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xét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</w:p>
    <w:p w14:paraId="2110C5CB" w14:textId="1B80ADFA" w:rsidR="00992B39" w:rsidRDefault="00992B39" w:rsidP="00992B39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329F1043" w14:textId="6E069092" w:rsidR="00992B39" w:rsidRDefault="00992B39" w:rsidP="00992B39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nó</w:t>
      </w:r>
      <w:proofErr w:type="spellEnd"/>
    </w:p>
    <w:p w14:paraId="59C2DF80" w14:textId="16C2B8F3" w:rsidR="00992B39" w:rsidRPr="00992B39" w:rsidRDefault="00992B39" w:rsidP="00992B39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992B39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(Wireframe </w:t>
      </w:r>
      <w:proofErr w:type="spellStart"/>
      <w:r w:rsidRPr="00992B39">
        <w:rPr>
          <w:rFonts w:ascii="Times New Roman" w:hAnsi="Times New Roman" w:cs="Times New Roman"/>
          <w:b/>
          <w:bCs/>
          <w:i/>
          <w:iCs/>
          <w:sz w:val="30"/>
          <w:szCs w:val="30"/>
        </w:rPr>
        <w:t>sẽ</w:t>
      </w:r>
      <w:proofErr w:type="spellEnd"/>
      <w:r w:rsidRPr="00992B39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992B39">
        <w:rPr>
          <w:rFonts w:ascii="Times New Roman" w:hAnsi="Times New Roman" w:cs="Times New Roman"/>
          <w:b/>
          <w:bCs/>
          <w:i/>
          <w:iCs/>
          <w:sz w:val="30"/>
          <w:szCs w:val="30"/>
        </w:rPr>
        <w:t>được</w:t>
      </w:r>
      <w:proofErr w:type="spellEnd"/>
      <w:r w:rsidRPr="00992B39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992B39">
        <w:rPr>
          <w:rFonts w:ascii="Times New Roman" w:hAnsi="Times New Roman" w:cs="Times New Roman"/>
          <w:b/>
          <w:bCs/>
          <w:i/>
          <w:iCs/>
          <w:sz w:val="30"/>
          <w:szCs w:val="30"/>
        </w:rPr>
        <w:t>bổ</w:t>
      </w:r>
      <w:proofErr w:type="spellEnd"/>
      <w:r w:rsidRPr="00992B39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sung </w:t>
      </w:r>
      <w:proofErr w:type="spellStart"/>
      <w:r w:rsidRPr="00992B39">
        <w:rPr>
          <w:rFonts w:ascii="Times New Roman" w:hAnsi="Times New Roman" w:cs="Times New Roman"/>
          <w:b/>
          <w:bCs/>
          <w:i/>
          <w:iCs/>
          <w:sz w:val="30"/>
          <w:szCs w:val="30"/>
        </w:rPr>
        <w:t>sau</w:t>
      </w:r>
      <w:proofErr w:type="spellEnd"/>
      <w:r w:rsidRPr="00992B39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</w:p>
    <w:p w14:paraId="02147CC8" w14:textId="6703C398" w:rsidR="00507E72" w:rsidRDefault="00507E72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6738E3E" w14:textId="5FABDD52" w:rsidR="00507E72" w:rsidRPr="00507E72" w:rsidRDefault="00507E72" w:rsidP="00CB24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proofErr w:type="spellStart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>Quản</w:t>
      </w:r>
      <w:proofErr w:type="spellEnd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>lý</w:t>
      </w:r>
      <w:proofErr w:type="spellEnd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>công</w:t>
      </w:r>
      <w:proofErr w:type="spellEnd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>việc</w:t>
      </w:r>
      <w:proofErr w:type="spellEnd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– Trang </w:t>
      </w:r>
      <w:proofErr w:type="spellStart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>cho</w:t>
      </w:r>
      <w:proofErr w:type="spellEnd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>Nhân</w:t>
      </w:r>
      <w:proofErr w:type="spellEnd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507E72">
        <w:rPr>
          <w:rFonts w:ascii="Times New Roman" w:hAnsi="Times New Roman" w:cs="Times New Roman"/>
          <w:b/>
          <w:bCs/>
          <w:i/>
          <w:iCs/>
          <w:sz w:val="30"/>
          <w:szCs w:val="30"/>
        </w:rPr>
        <w:t>viên</w:t>
      </w:r>
      <w:proofErr w:type="spellEnd"/>
    </w:p>
    <w:p w14:paraId="3D2946AC" w14:textId="4F2708BE" w:rsidR="00EA36EA" w:rsidRPr="00507E72" w:rsidRDefault="00EA36EA" w:rsidP="00CB24E1">
      <w:pPr>
        <w:pStyle w:val="ListParagraph"/>
        <w:ind w:left="1080"/>
        <w:rPr>
          <w:rFonts w:ascii="Times New Roman" w:hAnsi="Times New Roman" w:cs="Times New Roman"/>
          <w:i/>
          <w:iCs/>
          <w:sz w:val="30"/>
          <w:szCs w:val="30"/>
        </w:rPr>
      </w:pPr>
    </w:p>
    <w:p w14:paraId="5EA6144D" w14:textId="48CFADC2" w:rsidR="00512D99" w:rsidRDefault="00507E72" w:rsidP="00CB24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507E72">
        <w:rPr>
          <w:rFonts w:ascii="Times New Roman" w:hAnsi="Times New Roman" w:cs="Times New Roman"/>
          <w:i/>
          <w:iCs/>
          <w:sz w:val="30"/>
          <w:szCs w:val="30"/>
        </w:rPr>
        <w:t>Danh</w:t>
      </w:r>
      <w:proofErr w:type="spellEnd"/>
      <w:r w:rsidRPr="00507E7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507E72">
        <w:rPr>
          <w:rFonts w:ascii="Times New Roman" w:hAnsi="Times New Roman" w:cs="Times New Roman"/>
          <w:i/>
          <w:iCs/>
          <w:sz w:val="30"/>
          <w:szCs w:val="30"/>
        </w:rPr>
        <w:t>sách</w:t>
      </w:r>
      <w:proofErr w:type="spellEnd"/>
      <w:r w:rsidRPr="00507E7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507E72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507E7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507E72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</w:p>
    <w:p w14:paraId="6249CC5B" w14:textId="4B09FE50" w:rsidR="00CB5133" w:rsidRDefault="00CB5133" w:rsidP="00CB24E1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Trang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published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</w:p>
    <w:p w14:paraId="0B4EA3B8" w14:textId="62EB8363" w:rsidR="00CB5133" w:rsidRDefault="00CB5133" w:rsidP="00CB24E1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001C59FD" w14:textId="77777777" w:rsidR="00CB5133" w:rsidRPr="00CB5133" w:rsidRDefault="00CB5133" w:rsidP="00CB24E1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6C481832" w14:textId="6D71EB28" w:rsidR="00512D99" w:rsidRDefault="00254BA5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254BA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57562B" wp14:editId="4439FF5E">
            <wp:extent cx="5943600" cy="4011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7D8E" w14:textId="5BAB778B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C15E9DC" w14:textId="4FB97902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96424A2" w14:textId="31DE2BB3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333F4B7E" w14:textId="1E3FF5F8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6CBF2BA" w14:textId="44209D6A" w:rsidR="00512D99" w:rsidRPr="00CF6EA3" w:rsidRDefault="00D40ABA" w:rsidP="00CB24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  <w:sz w:val="30"/>
          <w:szCs w:val="30"/>
        </w:rPr>
      </w:pPr>
      <w:r w:rsidRPr="00CF6EA3">
        <w:rPr>
          <w:rFonts w:ascii="Times New Roman" w:hAnsi="Times New Roman" w:cs="Times New Roman"/>
          <w:i/>
          <w:iCs/>
          <w:sz w:val="30"/>
          <w:szCs w:val="30"/>
        </w:rPr>
        <w:t xml:space="preserve">Trang </w:t>
      </w:r>
      <w:proofErr w:type="spellStart"/>
      <w:r w:rsidRPr="00CF6EA3">
        <w:rPr>
          <w:rFonts w:ascii="Times New Roman" w:hAnsi="Times New Roman" w:cs="Times New Roman"/>
          <w:i/>
          <w:iCs/>
          <w:sz w:val="30"/>
          <w:szCs w:val="30"/>
        </w:rPr>
        <w:t>xem</w:t>
      </w:r>
      <w:proofErr w:type="spellEnd"/>
      <w:r w:rsidRPr="00CF6EA3">
        <w:rPr>
          <w:rFonts w:ascii="Times New Roman" w:hAnsi="Times New Roman" w:cs="Times New Roman"/>
          <w:i/>
          <w:iCs/>
          <w:sz w:val="30"/>
          <w:szCs w:val="30"/>
        </w:rPr>
        <w:t xml:space="preserve"> chi </w:t>
      </w:r>
      <w:proofErr w:type="spellStart"/>
      <w:r w:rsidRPr="00CF6EA3">
        <w:rPr>
          <w:rFonts w:ascii="Times New Roman" w:hAnsi="Times New Roman" w:cs="Times New Roman"/>
          <w:i/>
          <w:iCs/>
          <w:sz w:val="30"/>
          <w:szCs w:val="30"/>
        </w:rPr>
        <w:t>tiết</w:t>
      </w:r>
      <w:proofErr w:type="spellEnd"/>
      <w:r w:rsidRPr="00CF6EA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CF6EA3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CF6EA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CF6EA3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  <w:r w:rsidRPr="00CF6EA3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CF6EA3">
        <w:rPr>
          <w:rFonts w:ascii="Times New Roman" w:hAnsi="Times New Roman" w:cs="Times New Roman"/>
          <w:i/>
          <w:iCs/>
          <w:sz w:val="30"/>
          <w:szCs w:val="30"/>
        </w:rPr>
        <w:t>trên</w:t>
      </w:r>
      <w:proofErr w:type="spellEnd"/>
      <w:r w:rsidRPr="00CF6EA3">
        <w:rPr>
          <w:rFonts w:ascii="Times New Roman" w:hAnsi="Times New Roman" w:cs="Times New Roman"/>
          <w:i/>
          <w:iCs/>
          <w:sz w:val="30"/>
          <w:szCs w:val="30"/>
        </w:rPr>
        <w:t xml:space="preserve"> user site</w:t>
      </w:r>
    </w:p>
    <w:p w14:paraId="1B9FB342" w14:textId="3B6C3B48" w:rsidR="00D40ABA" w:rsidRDefault="00CF6EA3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tâm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="00710CDB"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 w:rsidR="00710CDB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>.</w:t>
      </w:r>
    </w:p>
    <w:p w14:paraId="422B1864" w14:textId="0A538900" w:rsidR="00043DF5" w:rsidRDefault="00043DF5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1BB8237" w14:textId="52056095" w:rsidR="00043DF5" w:rsidRDefault="00043DF5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comment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tag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7824F6F8" w14:textId="3D237C62" w:rsidR="00710CDB" w:rsidRDefault="00710CDB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56791D9" w14:textId="28D2D286" w:rsidR="00710CDB" w:rsidRDefault="00710CDB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(Wireframe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bổ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sung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3AE31B13" w14:textId="35926AD0" w:rsidR="00710CDB" w:rsidRDefault="00710CDB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D188F45" w14:textId="5DE9AF64" w:rsidR="00710CDB" w:rsidRPr="00710CDB" w:rsidRDefault="00710CDB" w:rsidP="00CB24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710CDB">
        <w:rPr>
          <w:rFonts w:ascii="Times New Roman" w:hAnsi="Times New Roman" w:cs="Times New Roman"/>
          <w:i/>
          <w:iCs/>
          <w:sz w:val="30"/>
          <w:szCs w:val="30"/>
        </w:rPr>
        <w:t>Quản</w:t>
      </w:r>
      <w:proofErr w:type="spellEnd"/>
      <w:r w:rsidRPr="00710CD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710CDB">
        <w:rPr>
          <w:rFonts w:ascii="Times New Roman" w:hAnsi="Times New Roman" w:cs="Times New Roman"/>
          <w:i/>
          <w:iCs/>
          <w:sz w:val="30"/>
          <w:szCs w:val="30"/>
        </w:rPr>
        <w:t>lý</w:t>
      </w:r>
      <w:proofErr w:type="spellEnd"/>
      <w:r w:rsidRPr="00710CD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710CDB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710CD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710CDB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  <w:r w:rsidRPr="00710CD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710CDB">
        <w:rPr>
          <w:rFonts w:ascii="Times New Roman" w:hAnsi="Times New Roman" w:cs="Times New Roman"/>
          <w:i/>
          <w:iCs/>
          <w:sz w:val="30"/>
          <w:szCs w:val="30"/>
        </w:rPr>
        <w:t>của</w:t>
      </w:r>
      <w:proofErr w:type="spellEnd"/>
      <w:r w:rsidRPr="00710CD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710CDB">
        <w:rPr>
          <w:rFonts w:ascii="Times New Roman" w:hAnsi="Times New Roman" w:cs="Times New Roman"/>
          <w:i/>
          <w:iCs/>
          <w:sz w:val="30"/>
          <w:szCs w:val="30"/>
        </w:rPr>
        <w:t>tôi</w:t>
      </w:r>
      <w:proofErr w:type="spellEnd"/>
    </w:p>
    <w:p w14:paraId="68FA7DEC" w14:textId="131FF4DD" w:rsidR="00710CDB" w:rsidRDefault="00710CDB" w:rsidP="00CB24E1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nhấn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nút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tôi</w:t>
      </w:r>
      <w:proofErr w:type="spellEnd"/>
    </w:p>
    <w:p w14:paraId="1AB0712F" w14:textId="7DF2D79C" w:rsidR="00D40ABA" w:rsidRDefault="00D40ABA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8467D12" w14:textId="7339100D" w:rsidR="00D40ABA" w:rsidRDefault="00D40ABA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97D5D06" w14:textId="007AA01C" w:rsidR="00AC29E0" w:rsidRDefault="00EE0F8A" w:rsidP="00CB24E1">
      <w:pPr>
        <w:pStyle w:val="ListParagraph"/>
        <w:ind w:left="1080"/>
        <w:rPr>
          <w:rFonts w:ascii="Times New Roman" w:hAnsi="Times New Roman" w:cs="Times New Roman"/>
          <w:b/>
          <w:bCs/>
          <w:sz w:val="30"/>
          <w:szCs w:val="30"/>
        </w:rPr>
      </w:pPr>
      <w:r w:rsidRPr="00EE0F8A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21541244" wp14:editId="26E02866">
            <wp:extent cx="5943600" cy="3870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F77C" w14:textId="388F3B6C" w:rsidR="00EE0F8A" w:rsidRDefault="00EE0F8A" w:rsidP="00CB24E1">
      <w:pPr>
        <w:pStyle w:val="ListParagraph"/>
        <w:ind w:left="1080"/>
        <w:rPr>
          <w:rFonts w:ascii="Times New Roman" w:hAnsi="Times New Roman" w:cs="Times New Roman"/>
          <w:b/>
          <w:bCs/>
          <w:sz w:val="30"/>
          <w:szCs w:val="30"/>
        </w:rPr>
      </w:pPr>
    </w:p>
    <w:p w14:paraId="3C2ED189" w14:textId="28315FCE" w:rsidR="00EE0F8A" w:rsidRDefault="005F5E78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table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 tabs: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chối</w:t>
      </w:r>
      <w:proofErr w:type="spellEnd"/>
    </w:p>
    <w:p w14:paraId="09351936" w14:textId="38C86B53" w:rsidR="005F5E78" w:rsidRDefault="005F5E78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7807F3">
        <w:rPr>
          <w:rFonts w:ascii="Times New Roman" w:hAnsi="Times New Roman" w:cs="Times New Roman"/>
          <w:sz w:val="30"/>
          <w:szCs w:val="30"/>
        </w:rPr>
        <w:t>Admin</w:t>
      </w:r>
      <w:r>
        <w:rPr>
          <w:rFonts w:ascii="Times New Roman" w:hAnsi="Times New Roman" w:cs="Times New Roman"/>
          <w:sz w:val="30"/>
          <w:szCs w:val="30"/>
        </w:rPr>
        <w:t xml:space="preserve"> Approved</w:t>
      </w:r>
    </w:p>
    <w:p w14:paraId="5FC03CAE" w14:textId="7BCA2A7D" w:rsidR="005F5E78" w:rsidRDefault="005F5E78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approved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reject</w:t>
      </w:r>
      <w:r w:rsidR="007807F3"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>d</w:t>
      </w:r>
    </w:p>
    <w:p w14:paraId="11F48B80" w14:textId="47560894" w:rsidR="00B76D1A" w:rsidRDefault="00B76D1A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rejected</w:t>
      </w:r>
      <w:r w:rsidR="000F4599">
        <w:rPr>
          <w:rFonts w:ascii="Times New Roman" w:hAnsi="Times New Roman" w:cs="Times New Roman"/>
          <w:sz w:val="30"/>
          <w:szCs w:val="30"/>
        </w:rPr>
        <w:t xml:space="preserve"> </w:t>
      </w:r>
      <w:r w:rsidR="000F4599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approve hay reject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này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sẽ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được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thực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hiện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ngoài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hệ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thống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thông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qua check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năng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lực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, cv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của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nhân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viên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có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đáp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ứng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được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yêu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cầu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 xml:space="preserve"> hay </w:t>
      </w:r>
      <w:proofErr w:type="spellStart"/>
      <w:r w:rsidR="000F4599" w:rsidRPr="00D65B2B">
        <w:rPr>
          <w:rFonts w:ascii="Times New Roman" w:hAnsi="Times New Roman" w:cs="Times New Roman"/>
          <w:i/>
          <w:iCs/>
          <w:sz w:val="30"/>
          <w:szCs w:val="30"/>
        </w:rPr>
        <w:t>không</w:t>
      </w:r>
      <w:proofErr w:type="spellEnd"/>
      <w:r w:rsidR="000F459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0D48844" w14:textId="41DABCBC" w:rsidR="007807F3" w:rsidRDefault="007807F3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tab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chọn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0"/>
        </w:rPr>
        <w:t>nút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Nộp</w:t>
      </w:r>
      <w:proofErr w:type="spellEnd"/>
    </w:p>
    <w:p w14:paraId="7F874FBC" w14:textId="72232AE2" w:rsidR="007807F3" w:rsidRDefault="007807F3" w:rsidP="00CB2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Click </w:t>
      </w:r>
      <w:proofErr w:type="spellStart"/>
      <w:r>
        <w:rPr>
          <w:rFonts w:ascii="Times New Roman" w:hAnsi="Times New Roman" w:cs="Times New Roman"/>
          <w:sz w:val="30"/>
          <w:szCs w:val="30"/>
        </w:rPr>
        <w:t>Nộp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Nộp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modal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required field,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nút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>/ Close</w:t>
      </w:r>
    </w:p>
    <w:p w14:paraId="3D810500" w14:textId="0628F922" w:rsidR="00D87490" w:rsidRDefault="00D87490" w:rsidP="00CB24E1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Khi </w:t>
      </w:r>
      <w:proofErr w:type="spellStart"/>
      <w:r>
        <w:rPr>
          <w:rFonts w:ascii="Times New Roman" w:hAnsi="Times New Roman" w:cs="Times New Roman"/>
          <w:sz w:val="30"/>
          <w:szCs w:val="30"/>
        </w:rPr>
        <w:t>xem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nhìn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Timeline section 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 w:rsidRPr="009F5EC7">
        <w:rPr>
          <w:rFonts w:ascii="Times New Roman" w:hAnsi="Times New Roman" w:cs="Times New Roman"/>
          <w:i/>
          <w:iCs/>
          <w:sz w:val="30"/>
          <w:szCs w:val="30"/>
        </w:rPr>
        <w:t xml:space="preserve">(Wireframe </w:t>
      </w:r>
      <w:proofErr w:type="spellStart"/>
      <w:r w:rsidRPr="009F5EC7">
        <w:rPr>
          <w:rFonts w:ascii="Times New Roman" w:hAnsi="Times New Roman" w:cs="Times New Roman"/>
          <w:i/>
          <w:iCs/>
          <w:sz w:val="30"/>
          <w:szCs w:val="30"/>
        </w:rPr>
        <w:t>sẽ</w:t>
      </w:r>
      <w:proofErr w:type="spellEnd"/>
      <w:r w:rsidRPr="009F5EC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9F5EC7">
        <w:rPr>
          <w:rFonts w:ascii="Times New Roman" w:hAnsi="Times New Roman" w:cs="Times New Roman"/>
          <w:i/>
          <w:iCs/>
          <w:sz w:val="30"/>
          <w:szCs w:val="30"/>
        </w:rPr>
        <w:t>bổ</w:t>
      </w:r>
      <w:proofErr w:type="spellEnd"/>
      <w:r w:rsidRPr="009F5EC7">
        <w:rPr>
          <w:rFonts w:ascii="Times New Roman" w:hAnsi="Times New Roman" w:cs="Times New Roman"/>
          <w:i/>
          <w:iCs/>
          <w:sz w:val="30"/>
          <w:szCs w:val="30"/>
        </w:rPr>
        <w:t xml:space="preserve"> sung </w:t>
      </w:r>
      <w:proofErr w:type="spellStart"/>
      <w:r w:rsidRPr="009F5EC7">
        <w:rPr>
          <w:rFonts w:ascii="Times New Roman" w:hAnsi="Times New Roman" w:cs="Times New Roman"/>
          <w:i/>
          <w:iCs/>
          <w:sz w:val="30"/>
          <w:szCs w:val="30"/>
        </w:rPr>
        <w:t>sau</w:t>
      </w:r>
      <w:proofErr w:type="spellEnd"/>
      <w:r w:rsidRPr="009F5EC7">
        <w:rPr>
          <w:rFonts w:ascii="Times New Roman" w:hAnsi="Times New Roman" w:cs="Times New Roman"/>
          <w:i/>
          <w:iCs/>
          <w:sz w:val="30"/>
          <w:szCs w:val="30"/>
        </w:rPr>
        <w:t>)</w:t>
      </w:r>
    </w:p>
    <w:p w14:paraId="6CEA50DC" w14:textId="3C28AC57" w:rsidR="00CB24E1" w:rsidRPr="00CB24E1" w:rsidRDefault="00CB24E1" w:rsidP="00CB24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CB24E1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Workflow – </w:t>
      </w:r>
      <w:proofErr w:type="spellStart"/>
      <w:r w:rsidRPr="00CB24E1">
        <w:rPr>
          <w:rFonts w:ascii="Times New Roman" w:hAnsi="Times New Roman" w:cs="Times New Roman"/>
          <w:b/>
          <w:bCs/>
          <w:i/>
          <w:iCs/>
          <w:sz w:val="30"/>
          <w:szCs w:val="30"/>
        </w:rPr>
        <w:t>Mô</w:t>
      </w:r>
      <w:proofErr w:type="spellEnd"/>
      <w:r w:rsidRPr="00CB24E1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CB24E1">
        <w:rPr>
          <w:rFonts w:ascii="Times New Roman" w:hAnsi="Times New Roman" w:cs="Times New Roman"/>
          <w:b/>
          <w:bCs/>
          <w:i/>
          <w:iCs/>
          <w:sz w:val="30"/>
          <w:szCs w:val="30"/>
        </w:rPr>
        <w:t>tả</w:t>
      </w:r>
      <w:proofErr w:type="spellEnd"/>
      <w:r w:rsidRPr="00CB24E1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CB24E1">
        <w:rPr>
          <w:rFonts w:ascii="Times New Roman" w:hAnsi="Times New Roman" w:cs="Times New Roman"/>
          <w:b/>
          <w:bCs/>
          <w:i/>
          <w:iCs/>
          <w:sz w:val="30"/>
          <w:szCs w:val="30"/>
        </w:rPr>
        <w:t>trạng</w:t>
      </w:r>
      <w:proofErr w:type="spellEnd"/>
      <w:r w:rsidRPr="00CB24E1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CB24E1">
        <w:rPr>
          <w:rFonts w:ascii="Times New Roman" w:hAnsi="Times New Roman" w:cs="Times New Roman"/>
          <w:b/>
          <w:bCs/>
          <w:i/>
          <w:iCs/>
          <w:sz w:val="30"/>
          <w:szCs w:val="30"/>
        </w:rPr>
        <w:t>thái</w:t>
      </w:r>
      <w:proofErr w:type="spellEnd"/>
    </w:p>
    <w:p w14:paraId="28D0DE55" w14:textId="7C3CBFFD" w:rsidR="00EE0F8A" w:rsidRPr="0032067C" w:rsidRDefault="00EE0F8A" w:rsidP="00CB24E1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</w:p>
    <w:p w14:paraId="419E4685" w14:textId="2FC8F33C" w:rsidR="00CB24E1" w:rsidRPr="0032067C" w:rsidRDefault="00CB24E1" w:rsidP="00CB24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32067C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32067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</w:p>
    <w:p w14:paraId="79246A1F" w14:textId="12A6E3FB" w:rsidR="0032067C" w:rsidRDefault="00CB24E1" w:rsidP="0032067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2784CCAE" w14:textId="77777777" w:rsidR="0032067C" w:rsidRDefault="0032067C" w:rsidP="0032067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395A8EBA" w14:textId="77777777" w:rsidR="0032067C" w:rsidRDefault="0032067C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New: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</w:p>
    <w:p w14:paraId="42E81664" w14:textId="73C2BDDD" w:rsidR="0032067C" w:rsidRDefault="0032067C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Published: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sẵn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bởi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admin</w:t>
      </w:r>
    </w:p>
    <w:p w14:paraId="3514D47A" w14:textId="6A33A66C" w:rsidR="0032067C" w:rsidRDefault="0032067C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Unpublished: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Published (admin)</w:t>
      </w:r>
    </w:p>
    <w:p w14:paraId="77D736A7" w14:textId="77777777" w:rsidR="0032067C" w:rsidRDefault="0032067C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Active: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đủ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sang active</w:t>
      </w:r>
    </w:p>
    <w:p w14:paraId="30C5BB91" w14:textId="734BC96B" w:rsidR="0032067C" w:rsidRDefault="0032067C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Completed: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approved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đủ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043DF5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3DF5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3DF5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3DF5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3DF5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3DF5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3DF5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3DF5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3DF5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="00043DF5">
        <w:rPr>
          <w:rFonts w:ascii="Times New Roman" w:hAnsi="Times New Roman" w:cs="Times New Roman"/>
          <w:sz w:val="30"/>
          <w:szCs w:val="30"/>
        </w:rPr>
        <w:t xml:space="preserve"> sang completed</w:t>
      </w:r>
      <w:r w:rsidR="00A431B6">
        <w:rPr>
          <w:rFonts w:ascii="Times New Roman" w:hAnsi="Times New Roman" w:cs="Times New Roman"/>
          <w:sz w:val="30"/>
          <w:szCs w:val="30"/>
        </w:rPr>
        <w:br/>
        <w:t xml:space="preserve">- Closed: </w:t>
      </w:r>
      <w:proofErr w:type="spellStart"/>
      <w:r w:rsidR="00A431B6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A431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431B6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="00A431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431B6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="00A431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431B6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="00A431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431B6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A431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Hết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sang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E728E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="00EE728E">
        <w:rPr>
          <w:rFonts w:ascii="Times New Roman" w:hAnsi="Times New Roman" w:cs="Times New Roman"/>
          <w:sz w:val="30"/>
          <w:szCs w:val="30"/>
        </w:rPr>
        <w:t xml:space="preserve"> Closed </w:t>
      </w:r>
    </w:p>
    <w:p w14:paraId="638435CC" w14:textId="77777777" w:rsidR="0032067C" w:rsidRDefault="0032067C" w:rsidP="0032067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C3CFDC3" w14:textId="0353E654" w:rsidR="0032067C" w:rsidRDefault="0032067C" w:rsidP="00320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32067C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32067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i/>
          <w:iCs/>
          <w:sz w:val="30"/>
          <w:szCs w:val="30"/>
        </w:rPr>
        <w:t>việc</w:t>
      </w:r>
      <w:proofErr w:type="spellEnd"/>
      <w:r w:rsidRPr="0032067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i/>
          <w:iCs/>
          <w:sz w:val="30"/>
          <w:szCs w:val="30"/>
        </w:rPr>
        <w:t>của</w:t>
      </w:r>
      <w:proofErr w:type="spellEnd"/>
      <w:r w:rsidRPr="0032067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i/>
          <w:iCs/>
          <w:sz w:val="30"/>
          <w:szCs w:val="30"/>
        </w:rPr>
        <w:t>nhân</w:t>
      </w:r>
      <w:proofErr w:type="spellEnd"/>
      <w:r w:rsidRPr="0032067C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32067C">
        <w:rPr>
          <w:rFonts w:ascii="Times New Roman" w:hAnsi="Times New Roman" w:cs="Times New Roman"/>
          <w:i/>
          <w:iCs/>
          <w:sz w:val="30"/>
          <w:szCs w:val="30"/>
        </w:rPr>
        <w:t>viên</w:t>
      </w:r>
      <w:proofErr w:type="spellEnd"/>
      <w:r w:rsidRPr="0032067C">
        <w:rPr>
          <w:rFonts w:ascii="Times New Roman" w:hAnsi="Times New Roman" w:cs="Times New Roman"/>
          <w:i/>
          <w:iCs/>
          <w:sz w:val="30"/>
          <w:szCs w:val="30"/>
        </w:rPr>
        <w:t xml:space="preserve"> (</w:t>
      </w:r>
      <w:proofErr w:type="spellStart"/>
      <w:r w:rsidRPr="0032067C">
        <w:rPr>
          <w:rFonts w:ascii="Times New Roman" w:hAnsi="Times New Roman" w:cs="Times New Roman"/>
          <w:i/>
          <w:iCs/>
          <w:sz w:val="30"/>
          <w:szCs w:val="30"/>
        </w:rPr>
        <w:t>JobsUserStatus</w:t>
      </w:r>
      <w:proofErr w:type="spellEnd"/>
      <w:r w:rsidRPr="0032067C">
        <w:rPr>
          <w:rFonts w:ascii="Times New Roman" w:hAnsi="Times New Roman" w:cs="Times New Roman"/>
          <w:i/>
          <w:iCs/>
          <w:sz w:val="30"/>
          <w:szCs w:val="30"/>
        </w:rPr>
        <w:t>)</w:t>
      </w:r>
    </w:p>
    <w:p w14:paraId="44B7CEDA" w14:textId="77777777" w:rsidR="006C6983" w:rsidRPr="0032067C" w:rsidRDefault="006C6983" w:rsidP="006C6983">
      <w:pPr>
        <w:pStyle w:val="ListParagraph"/>
        <w:ind w:left="1440"/>
        <w:rPr>
          <w:rFonts w:ascii="Times New Roman" w:hAnsi="Times New Roman" w:cs="Times New Roman"/>
          <w:i/>
          <w:iCs/>
          <w:sz w:val="30"/>
          <w:szCs w:val="30"/>
        </w:rPr>
      </w:pPr>
    </w:p>
    <w:p w14:paraId="145EFDFE" w14:textId="5A874CB9" w:rsidR="0032067C" w:rsidRDefault="0032067C" w:rsidP="0032067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39749A6" w14:textId="77777777" w:rsidR="006C6983" w:rsidRDefault="006C6983" w:rsidP="0032067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4983FFD0" w14:textId="77777777" w:rsidR="0032067C" w:rsidRDefault="0032067C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Pending: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Chờ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phê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</w:p>
    <w:p w14:paraId="2D6E74AE" w14:textId="77777777" w:rsidR="0032067C" w:rsidRDefault="0032067C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Approved: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</w:p>
    <w:p w14:paraId="1B0A106F" w14:textId="77777777" w:rsidR="006C6983" w:rsidRDefault="0032067C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Rejected: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8B0FF13" w14:textId="77777777" w:rsidR="006C6983" w:rsidRDefault="006C6983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Active: Khi admin set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active,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sang active</w:t>
      </w:r>
    </w:p>
    <w:p w14:paraId="5D4D2C38" w14:textId="77777777" w:rsidR="006C6983" w:rsidRDefault="006C6983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Pending Review (</w:t>
      </w:r>
      <w:proofErr w:type="spellStart"/>
      <w:r>
        <w:rPr>
          <w:rFonts w:ascii="Times New Roman" w:hAnsi="Times New Roman" w:cs="Times New Roman"/>
          <w:sz w:val="30"/>
          <w:szCs w:val="30"/>
        </w:rPr>
        <w:t>Chờ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phê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):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active,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nhấn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Nộp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pending review</w:t>
      </w:r>
    </w:p>
    <w:p w14:paraId="22948763" w14:textId="77777777" w:rsidR="006C6983" w:rsidRDefault="006C6983" w:rsidP="00320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review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</w:p>
    <w:p w14:paraId="6F0487C5" w14:textId="61C0A42A" w:rsidR="00A23D14" w:rsidRDefault="006C6983" w:rsidP="00A23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admin </w:t>
      </w:r>
      <w:proofErr w:type="spellStart"/>
      <w:r>
        <w:rPr>
          <w:rFonts w:ascii="Times New Roman" w:hAnsi="Times New Roman" w:cs="Times New Roman"/>
          <w:sz w:val="30"/>
          <w:szCs w:val="30"/>
        </w:rPr>
        <w:t>phê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</w:p>
    <w:p w14:paraId="3666BDD1" w14:textId="77777777" w:rsidR="00A23D14" w:rsidRPr="00A23D14" w:rsidRDefault="00A23D14" w:rsidP="00A23D14">
      <w:pPr>
        <w:rPr>
          <w:rFonts w:ascii="Times New Roman" w:hAnsi="Times New Roman" w:cs="Times New Roman"/>
          <w:sz w:val="30"/>
          <w:szCs w:val="30"/>
        </w:rPr>
      </w:pPr>
    </w:p>
    <w:p w14:paraId="4C1D9440" w14:textId="77777777" w:rsidR="00A23D14" w:rsidRDefault="00A23D14" w:rsidP="00A23D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23D14">
        <w:rPr>
          <w:rFonts w:ascii="Times New Roman" w:hAnsi="Times New Roman" w:cs="Times New Roman"/>
          <w:b/>
          <w:bCs/>
          <w:sz w:val="30"/>
          <w:szCs w:val="30"/>
        </w:rPr>
        <w:t>Quản</w:t>
      </w:r>
      <w:proofErr w:type="spellEnd"/>
      <w:r w:rsidRPr="00A23D1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23D14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A23D1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23D14">
        <w:rPr>
          <w:rFonts w:ascii="Times New Roman" w:hAnsi="Times New Roman" w:cs="Times New Roman"/>
          <w:b/>
          <w:bCs/>
          <w:sz w:val="30"/>
          <w:szCs w:val="30"/>
        </w:rPr>
        <w:t>Loại</w:t>
      </w:r>
      <w:proofErr w:type="spellEnd"/>
      <w:r w:rsidRPr="00A23D1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23D14">
        <w:rPr>
          <w:rFonts w:ascii="Times New Roman" w:hAnsi="Times New Roman" w:cs="Times New Roman"/>
          <w:b/>
          <w:bCs/>
          <w:sz w:val="30"/>
          <w:szCs w:val="30"/>
        </w:rPr>
        <w:t>công</w:t>
      </w:r>
      <w:proofErr w:type="spellEnd"/>
      <w:r w:rsidRPr="00A23D1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23D14">
        <w:rPr>
          <w:rFonts w:ascii="Times New Roman" w:hAnsi="Times New Roman" w:cs="Times New Roman"/>
          <w:b/>
          <w:bCs/>
          <w:sz w:val="30"/>
          <w:szCs w:val="30"/>
        </w:rPr>
        <w:t>việc</w:t>
      </w:r>
      <w:proofErr w:type="spellEnd"/>
    </w:p>
    <w:p w14:paraId="502316D3" w14:textId="3BD3EC50" w:rsidR="0032067C" w:rsidRPr="00A23D14" w:rsidRDefault="00A23D14" w:rsidP="00A23D14">
      <w:pPr>
        <w:pStyle w:val="ListParagraph"/>
        <w:ind w:left="108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>: BE, FE, Content editor, QA, ….</w:t>
      </w:r>
    </w:p>
    <w:p w14:paraId="68FC7108" w14:textId="4A847F1D" w:rsidR="00A23D14" w:rsidRPr="00A23D14" w:rsidRDefault="00A23D14" w:rsidP="00A23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23D14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Pr="00A23D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D14">
        <w:rPr>
          <w:rFonts w:ascii="Times New Roman" w:hAnsi="Times New Roman" w:cs="Times New Roman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>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8C5A9FD" w14:textId="0EC89986" w:rsidR="00A23D14" w:rsidRDefault="00A23D14" w:rsidP="00A23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>/</w:t>
      </w:r>
      <w:proofErr w:type="spellStart"/>
      <w:r>
        <w:rPr>
          <w:rFonts w:ascii="Times New Roman" w:hAnsi="Times New Roman" w:cs="Times New Roman"/>
          <w:sz w:val="30"/>
          <w:szCs w:val="30"/>
        </w:rPr>
        <w:t>xóa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</w:p>
    <w:p w14:paraId="40B66686" w14:textId="57EB76A5" w:rsidR="00A65D6B" w:rsidRPr="00A65D6B" w:rsidRDefault="00A65D6B" w:rsidP="00A65D6B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r w:rsidRPr="00A65D6B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Wireframe </w:t>
      </w:r>
      <w:proofErr w:type="spellStart"/>
      <w:r w:rsidRPr="00A65D6B">
        <w:rPr>
          <w:rFonts w:ascii="Times New Roman" w:hAnsi="Times New Roman" w:cs="Times New Roman"/>
          <w:b/>
          <w:bCs/>
          <w:i/>
          <w:iCs/>
          <w:sz w:val="30"/>
          <w:szCs w:val="30"/>
        </w:rPr>
        <w:t>sẽ</w:t>
      </w:r>
      <w:proofErr w:type="spellEnd"/>
      <w:r w:rsidRPr="00A65D6B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A65D6B">
        <w:rPr>
          <w:rFonts w:ascii="Times New Roman" w:hAnsi="Times New Roman" w:cs="Times New Roman"/>
          <w:b/>
          <w:bCs/>
          <w:i/>
          <w:iCs/>
          <w:sz w:val="30"/>
          <w:szCs w:val="30"/>
        </w:rPr>
        <w:t>được</w:t>
      </w:r>
      <w:proofErr w:type="spellEnd"/>
      <w:r w:rsidRPr="00A65D6B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A65D6B">
        <w:rPr>
          <w:rFonts w:ascii="Times New Roman" w:hAnsi="Times New Roman" w:cs="Times New Roman"/>
          <w:b/>
          <w:bCs/>
          <w:i/>
          <w:iCs/>
          <w:sz w:val="30"/>
          <w:szCs w:val="30"/>
        </w:rPr>
        <w:t>bổ</w:t>
      </w:r>
      <w:proofErr w:type="spellEnd"/>
      <w:r w:rsidRPr="00A65D6B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sung </w:t>
      </w:r>
      <w:proofErr w:type="spellStart"/>
      <w:r w:rsidRPr="00A65D6B">
        <w:rPr>
          <w:rFonts w:ascii="Times New Roman" w:hAnsi="Times New Roman" w:cs="Times New Roman"/>
          <w:b/>
          <w:bCs/>
          <w:i/>
          <w:iCs/>
          <w:sz w:val="30"/>
          <w:szCs w:val="30"/>
        </w:rPr>
        <w:t>sau</w:t>
      </w:r>
      <w:proofErr w:type="spellEnd"/>
      <w:r w:rsidRPr="00A65D6B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</w:p>
    <w:p w14:paraId="6B7EFB22" w14:textId="77777777" w:rsidR="00CB24E1" w:rsidRPr="00CB24E1" w:rsidRDefault="00CB24E1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F29ADDE" w14:textId="6AC9598D" w:rsidR="00D40ABA" w:rsidRDefault="00D40ABA" w:rsidP="00CB2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C29E0">
        <w:rPr>
          <w:rFonts w:ascii="Times New Roman" w:hAnsi="Times New Roman" w:cs="Times New Roman"/>
          <w:b/>
          <w:bCs/>
          <w:sz w:val="30"/>
          <w:szCs w:val="30"/>
        </w:rPr>
        <w:t>Chức</w:t>
      </w:r>
      <w:proofErr w:type="spellEnd"/>
      <w:r w:rsidRPr="00AC29E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C29E0">
        <w:rPr>
          <w:rFonts w:ascii="Times New Roman" w:hAnsi="Times New Roman" w:cs="Times New Roman"/>
          <w:b/>
          <w:bCs/>
          <w:sz w:val="30"/>
          <w:szCs w:val="30"/>
        </w:rPr>
        <w:t>năng</w:t>
      </w:r>
      <w:proofErr w:type="spellEnd"/>
      <w:r w:rsidRPr="00AC29E0">
        <w:rPr>
          <w:rFonts w:ascii="Times New Roman" w:hAnsi="Times New Roman" w:cs="Times New Roman"/>
          <w:b/>
          <w:bCs/>
          <w:sz w:val="30"/>
          <w:szCs w:val="30"/>
        </w:rPr>
        <w:t xml:space="preserve"> Rao </w:t>
      </w:r>
      <w:proofErr w:type="spellStart"/>
      <w:r w:rsidRPr="00AC29E0">
        <w:rPr>
          <w:rFonts w:ascii="Times New Roman" w:hAnsi="Times New Roman" w:cs="Times New Roman"/>
          <w:b/>
          <w:bCs/>
          <w:sz w:val="30"/>
          <w:szCs w:val="30"/>
        </w:rPr>
        <w:t>vặt</w:t>
      </w:r>
      <w:proofErr w:type="spellEnd"/>
    </w:p>
    <w:p w14:paraId="5228C812" w14:textId="3934E191" w:rsidR="00AC29E0" w:rsidRPr="00AC29E0" w:rsidRDefault="00AC29E0" w:rsidP="00CB24E1">
      <w:pPr>
        <w:pStyle w:val="ListParagraph"/>
        <w:ind w:left="1080"/>
        <w:rPr>
          <w:rFonts w:ascii="Times New Roman" w:hAnsi="Times New Roman" w:cs="Times New Roman"/>
          <w:i/>
          <w:iCs/>
          <w:sz w:val="30"/>
          <w:szCs w:val="30"/>
        </w:rPr>
      </w:pPr>
      <w:r w:rsidRPr="00AC29E0">
        <w:rPr>
          <w:rFonts w:ascii="Times New Roman" w:hAnsi="Times New Roman" w:cs="Times New Roman"/>
          <w:i/>
          <w:iCs/>
          <w:sz w:val="30"/>
          <w:szCs w:val="30"/>
        </w:rPr>
        <w:t>To be continued</w:t>
      </w:r>
    </w:p>
    <w:p w14:paraId="4AAF1076" w14:textId="3CBE47A0" w:rsidR="00AC29E0" w:rsidRDefault="00AC29E0" w:rsidP="00CB2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Chat</w:t>
      </w:r>
    </w:p>
    <w:p w14:paraId="6ACE97B2" w14:textId="06CFBE6F" w:rsidR="00AC29E0" w:rsidRPr="00AC29E0" w:rsidRDefault="00AC29E0" w:rsidP="00CB24E1">
      <w:pPr>
        <w:pStyle w:val="ListParagraph"/>
        <w:ind w:left="1080"/>
        <w:rPr>
          <w:rFonts w:ascii="Times New Roman" w:hAnsi="Times New Roman" w:cs="Times New Roman"/>
          <w:i/>
          <w:iCs/>
          <w:sz w:val="30"/>
          <w:szCs w:val="30"/>
        </w:rPr>
      </w:pPr>
      <w:r w:rsidRPr="00AC29E0">
        <w:rPr>
          <w:rFonts w:ascii="Times New Roman" w:hAnsi="Times New Roman" w:cs="Times New Roman"/>
          <w:i/>
          <w:iCs/>
          <w:sz w:val="30"/>
          <w:szCs w:val="30"/>
        </w:rPr>
        <w:t>To be continued</w:t>
      </w:r>
    </w:p>
    <w:p w14:paraId="08235C19" w14:textId="4F90EAFF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05941028" w14:textId="1C3C8801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93A4E0D" w14:textId="2CD131B3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706C65DC" w14:textId="098C8DDB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702AB172" w14:textId="30E646AB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0D31E976" w14:textId="4ED61774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064E90D7" w14:textId="0F173777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08B77BEB" w14:textId="021995E1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A97925C" w14:textId="13D6A10E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BED4119" w14:textId="47E71999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07CDE14C" w14:textId="0048C481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02A73C91" w14:textId="64CB46E4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56B743A" w14:textId="6656C60F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9F92A5B" w14:textId="56DAB707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FAC7CCF" w14:textId="373CCEF1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32DBC0CE" w14:textId="33805CBA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E7226C2" w14:textId="5C45BC7D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7A5CE358" w14:textId="588AA24D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9813D36" w14:textId="4E162745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2ED5610" w14:textId="260B6F0B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FAFBA90" w14:textId="3394D751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70151052" w14:textId="73200815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EE2F5DB" w14:textId="53FE9F82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A3A2CF8" w14:textId="54DC11C4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9A266B8" w14:textId="064B6482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55B8388" w14:textId="72D1A3A3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F7F9CFF" w14:textId="0DB6DB59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3B09B0C9" w14:textId="7DCFE57C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BA3B76A" w14:textId="42C0309A" w:rsidR="00512D99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2156EA4" w14:textId="77777777" w:rsidR="00512D99" w:rsidRPr="00CD5920" w:rsidRDefault="00512D99" w:rsidP="00CB24E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sectPr w:rsidR="00512D99" w:rsidRPr="00CD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42A"/>
    <w:multiLevelType w:val="multilevel"/>
    <w:tmpl w:val="34B45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8766BBE"/>
    <w:multiLevelType w:val="hybridMultilevel"/>
    <w:tmpl w:val="2048EE70"/>
    <w:lvl w:ilvl="0" w:tplc="5A3C33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4D32C0"/>
    <w:multiLevelType w:val="hybridMultilevel"/>
    <w:tmpl w:val="980A27C8"/>
    <w:lvl w:ilvl="0" w:tplc="80F24A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843807"/>
    <w:multiLevelType w:val="hybridMultilevel"/>
    <w:tmpl w:val="05143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CF"/>
    <w:rsid w:val="00043DF5"/>
    <w:rsid w:val="000E33CF"/>
    <w:rsid w:val="000F4599"/>
    <w:rsid w:val="00125484"/>
    <w:rsid w:val="00177BC3"/>
    <w:rsid w:val="00230725"/>
    <w:rsid w:val="00254BA5"/>
    <w:rsid w:val="002F4557"/>
    <w:rsid w:val="0032067C"/>
    <w:rsid w:val="003443DD"/>
    <w:rsid w:val="003728E7"/>
    <w:rsid w:val="00422949"/>
    <w:rsid w:val="004408A9"/>
    <w:rsid w:val="00497B86"/>
    <w:rsid w:val="00507E72"/>
    <w:rsid w:val="00512D99"/>
    <w:rsid w:val="00570606"/>
    <w:rsid w:val="005B6871"/>
    <w:rsid w:val="005F5E78"/>
    <w:rsid w:val="006007BE"/>
    <w:rsid w:val="00604AB7"/>
    <w:rsid w:val="00635DE3"/>
    <w:rsid w:val="006C6983"/>
    <w:rsid w:val="00710CDB"/>
    <w:rsid w:val="007327A9"/>
    <w:rsid w:val="007807F3"/>
    <w:rsid w:val="007D4E20"/>
    <w:rsid w:val="007E45EC"/>
    <w:rsid w:val="00937DDC"/>
    <w:rsid w:val="0094530A"/>
    <w:rsid w:val="00952373"/>
    <w:rsid w:val="00967CBD"/>
    <w:rsid w:val="00992B39"/>
    <w:rsid w:val="009F5EC7"/>
    <w:rsid w:val="00A23D14"/>
    <w:rsid w:val="00A26D75"/>
    <w:rsid w:val="00A431B6"/>
    <w:rsid w:val="00A65D6B"/>
    <w:rsid w:val="00A6729C"/>
    <w:rsid w:val="00AB168A"/>
    <w:rsid w:val="00AB4A1A"/>
    <w:rsid w:val="00AC29E0"/>
    <w:rsid w:val="00AD7F6D"/>
    <w:rsid w:val="00B35DF0"/>
    <w:rsid w:val="00B76D1A"/>
    <w:rsid w:val="00CB24E1"/>
    <w:rsid w:val="00CB5133"/>
    <w:rsid w:val="00CD5920"/>
    <w:rsid w:val="00CF6EA3"/>
    <w:rsid w:val="00D17468"/>
    <w:rsid w:val="00D35BFA"/>
    <w:rsid w:val="00D40ABA"/>
    <w:rsid w:val="00D65B2B"/>
    <w:rsid w:val="00D87490"/>
    <w:rsid w:val="00DA5688"/>
    <w:rsid w:val="00EA36EA"/>
    <w:rsid w:val="00EE0F8A"/>
    <w:rsid w:val="00EE728E"/>
    <w:rsid w:val="00F0127F"/>
    <w:rsid w:val="00F421CF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2FB1"/>
  <w15:chartTrackingRefBased/>
  <w15:docId w15:val="{F1D66D76-8713-4405-BBE4-B6576885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10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Van</dc:creator>
  <cp:keywords/>
  <dc:description/>
  <cp:lastModifiedBy>Vu Thi Van</cp:lastModifiedBy>
  <cp:revision>110</cp:revision>
  <dcterms:created xsi:type="dcterms:W3CDTF">2021-07-13T11:38:00Z</dcterms:created>
  <dcterms:modified xsi:type="dcterms:W3CDTF">2021-07-25T16:50:00Z</dcterms:modified>
</cp:coreProperties>
</file>