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9438" w14:textId="77777777" w:rsidR="00345A25" w:rsidRDefault="00345A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345A25" w14:paraId="3068D0D7" w14:textId="77777777" w:rsidTr="00345A25">
        <w:tc>
          <w:tcPr>
            <w:tcW w:w="9576" w:type="dxa"/>
            <w:gridSpan w:val="2"/>
            <w:shd w:val="clear" w:color="auto" w:fill="538135" w:themeFill="accent6" w:themeFillShade="BF"/>
          </w:tcPr>
          <w:p w14:paraId="3AFA53AC" w14:textId="1ECD9153" w:rsidR="00345A25" w:rsidRPr="00345A25" w:rsidRDefault="00345A25" w:rsidP="00345A25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345A25" w:rsidRPr="00345A25" w14:paraId="7436C1F8" w14:textId="77777777" w:rsidTr="00345A25">
        <w:tc>
          <w:tcPr>
            <w:tcW w:w="4788" w:type="dxa"/>
          </w:tcPr>
          <w:p w14:paraId="40209C66" w14:textId="3C5679CB" w:rsidR="00345A25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="00345A25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4788" w:type="dxa"/>
          </w:tcPr>
          <w:p w14:paraId="3E1CDC28" w14:textId="0693CD35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Nelson Sanchez</w:t>
            </w:r>
          </w:p>
        </w:tc>
      </w:tr>
      <w:tr w:rsidR="00345A25" w:rsidRPr="00345A25" w14:paraId="497202C8" w14:textId="77777777" w:rsidTr="00246D87">
        <w:tc>
          <w:tcPr>
            <w:tcW w:w="9576" w:type="dxa"/>
            <w:gridSpan w:val="2"/>
          </w:tcPr>
          <w:p w14:paraId="18E2A21D" w14:textId="0B40C71F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="00707022"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53822">
              <w:rPr>
                <w:rFonts w:ascii="Arial" w:hAnsi="Arial" w:cs="Arial"/>
                <w:sz w:val="28"/>
                <w:szCs w:val="28"/>
              </w:rPr>
              <w:t>Login</w:t>
            </w:r>
          </w:p>
        </w:tc>
      </w:tr>
      <w:tr w:rsidR="00345A25" w:rsidRPr="00345A25" w14:paraId="6C0A5F85" w14:textId="77777777" w:rsidTr="00345A25">
        <w:tc>
          <w:tcPr>
            <w:tcW w:w="4788" w:type="dxa"/>
          </w:tcPr>
          <w:p w14:paraId="35E1A11A" w14:textId="4137C142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Alta</w:t>
            </w:r>
          </w:p>
        </w:tc>
        <w:tc>
          <w:tcPr>
            <w:tcW w:w="4788" w:type="dxa"/>
          </w:tcPr>
          <w:p w14:paraId="2BEE323F" w14:textId="7A6B8637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Riesgo en </w:t>
            </w:r>
            <w:r w:rsidR="00707022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Desarrollo:</w:t>
            </w:r>
            <w:r w:rsidR="00707022"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345A25" w:rsidRPr="00345A25" w14:paraId="658709B8" w14:textId="77777777" w:rsidTr="00345A25">
        <w:tc>
          <w:tcPr>
            <w:tcW w:w="4788" w:type="dxa"/>
          </w:tcPr>
          <w:p w14:paraId="64FF59D7" w14:textId="17B38A85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88" w:type="dxa"/>
          </w:tcPr>
          <w:p w14:paraId="332675EE" w14:textId="0A6FD0CE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345A25" w:rsidRPr="00345A25" w14:paraId="0B01FA12" w14:textId="77777777" w:rsidTr="00345A25">
        <w:tc>
          <w:tcPr>
            <w:tcW w:w="4788" w:type="dxa"/>
          </w:tcPr>
          <w:p w14:paraId="088CC505" w14:textId="21D097C8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1B6EF6E2" w14:textId="790AB1FB" w:rsidR="00345A25" w:rsidRPr="00345A25" w:rsidRDefault="00D538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345A25" w:rsidRPr="00345A25" w14:paraId="451A65E1" w14:textId="77777777" w:rsidTr="004C11A8">
        <w:tc>
          <w:tcPr>
            <w:tcW w:w="9576" w:type="dxa"/>
            <w:gridSpan w:val="2"/>
          </w:tcPr>
          <w:p w14:paraId="063F692F" w14:textId="77777777" w:rsidR="00345A25" w:rsidRDefault="00345A25" w:rsidP="00345A25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7CE3D22E" w14:textId="33B17825" w:rsidR="00707022" w:rsidRDefault="00403A33" w:rsidP="00345A25">
            <w:p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desarrollo de esta HU se necesita dos cajas de texto en las cuales ingresaremos uno el Login y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el password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 momento de ingresar debe permitir validar los campos para el ingreso al usuario </w:t>
            </w:r>
          </w:p>
          <w:p w14:paraId="3552DD49" w14:textId="215E1BA7" w:rsidR="00403A33" w:rsidRDefault="00403A33" w:rsidP="00403A33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Al momento de ingresar el usuario debe permitir cargar el avatar del usuario que esta ingresando </w:t>
            </w:r>
          </w:p>
          <w:p w14:paraId="656888C3" w14:textId="3138A84C" w:rsidR="00403A33" w:rsidRPr="00403A33" w:rsidRDefault="00403A33" w:rsidP="00403A33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 caso contrario no mostrar ningún avatar </w:t>
            </w:r>
          </w:p>
          <w:p w14:paraId="5A27D4C5" w14:textId="705EA7FC" w:rsidR="00707022" w:rsidRPr="00345A25" w:rsidRDefault="00707022" w:rsidP="00345A25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45A25" w:rsidRPr="00345A25" w14:paraId="08E8C354" w14:textId="77777777" w:rsidTr="000B3A08">
        <w:tc>
          <w:tcPr>
            <w:tcW w:w="9576" w:type="dxa"/>
            <w:gridSpan w:val="2"/>
          </w:tcPr>
          <w:p w14:paraId="55CC65ED" w14:textId="3D72DAAB" w:rsid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 w:rsidR="00403A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403A33" w:rsidRPr="00403A33">
              <w:rPr>
                <w:rFonts w:ascii="Arial" w:hAnsi="Arial" w:cs="Arial"/>
                <w:sz w:val="28"/>
                <w:szCs w:val="28"/>
              </w:rPr>
              <w:t>ajustarse a los colores instituciones</w:t>
            </w:r>
            <w:r w:rsidR="00403A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4AFB639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BA211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9C07EB" w14:textId="3538E7FF" w:rsidR="00707022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59296D44" w14:textId="77777777" w:rsidTr="000B3A08">
        <w:tc>
          <w:tcPr>
            <w:tcW w:w="9576" w:type="dxa"/>
            <w:gridSpan w:val="2"/>
          </w:tcPr>
          <w:p w14:paraId="3F19AE13" w14:textId="77777777" w:rsidR="00403A33" w:rsidRDefault="00403A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44A17633" w14:textId="77777777" w:rsidR="00403A33" w:rsidRDefault="00403A33" w:rsidP="00403A3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En la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pagina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debe contener un carrusel para el cambio de img</w:t>
            </w:r>
          </w:p>
          <w:p w14:paraId="4B4CB786" w14:textId="387F567E" w:rsidR="00403A33" w:rsidRPr="00403A33" w:rsidRDefault="00403A33" w:rsidP="00403A3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Además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debe contar con opciones de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recuper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y cambio de contraseña </w:t>
            </w:r>
          </w:p>
        </w:tc>
      </w:tr>
    </w:tbl>
    <w:p w14:paraId="418EB09D" w14:textId="77777777" w:rsidR="00345A25" w:rsidRDefault="00345A25">
      <w:pPr>
        <w:rPr>
          <w:rFonts w:ascii="Arial" w:hAnsi="Arial" w:cs="Arial"/>
          <w:sz w:val="28"/>
          <w:szCs w:val="28"/>
        </w:rPr>
      </w:pPr>
    </w:p>
    <w:p w14:paraId="5CD4033A" w14:textId="77777777" w:rsidR="00403A33" w:rsidRDefault="00403A33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403A33" w14:paraId="74C69B53" w14:textId="77777777" w:rsidTr="009C5E0D">
        <w:tc>
          <w:tcPr>
            <w:tcW w:w="9576" w:type="dxa"/>
            <w:gridSpan w:val="2"/>
            <w:shd w:val="clear" w:color="auto" w:fill="538135" w:themeFill="accent6" w:themeFillShade="BF"/>
          </w:tcPr>
          <w:p w14:paraId="3D25F8CD" w14:textId="77777777" w:rsidR="00403A33" w:rsidRPr="00345A25" w:rsidRDefault="00403A33" w:rsidP="009C5E0D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403A33" w:rsidRPr="00345A25" w14:paraId="5F74265A" w14:textId="77777777" w:rsidTr="009C5E0D">
        <w:tc>
          <w:tcPr>
            <w:tcW w:w="4788" w:type="dxa"/>
          </w:tcPr>
          <w:p w14:paraId="0241AA9B" w14:textId="71DB41DD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0.1.1</w:t>
            </w:r>
          </w:p>
        </w:tc>
        <w:tc>
          <w:tcPr>
            <w:tcW w:w="4788" w:type="dxa"/>
          </w:tcPr>
          <w:p w14:paraId="2C3A9BB5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Nelson Sanchez</w:t>
            </w:r>
          </w:p>
        </w:tc>
      </w:tr>
      <w:tr w:rsidR="00403A33" w:rsidRPr="00345A25" w14:paraId="6AE1347B" w14:textId="77777777" w:rsidTr="009C5E0D">
        <w:tc>
          <w:tcPr>
            <w:tcW w:w="9576" w:type="dxa"/>
            <w:gridSpan w:val="2"/>
          </w:tcPr>
          <w:p w14:paraId="05F03300" w14:textId="3734AAF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carrucel</w:t>
            </w:r>
            <w:proofErr w:type="spellEnd"/>
          </w:p>
        </w:tc>
      </w:tr>
      <w:tr w:rsidR="00403A33" w:rsidRPr="00345A25" w14:paraId="44FD5F81" w14:textId="77777777" w:rsidTr="009C5E0D">
        <w:tc>
          <w:tcPr>
            <w:tcW w:w="4788" w:type="dxa"/>
          </w:tcPr>
          <w:p w14:paraId="5CA73656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15DC7190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403A33" w:rsidRPr="00345A25" w14:paraId="4B7C808A" w14:textId="77777777" w:rsidTr="009C5E0D">
        <w:tc>
          <w:tcPr>
            <w:tcW w:w="4788" w:type="dxa"/>
          </w:tcPr>
          <w:p w14:paraId="4745A890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566067D7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403A33" w:rsidRPr="00345A25" w14:paraId="02FDC611" w14:textId="77777777" w:rsidTr="009C5E0D">
        <w:tc>
          <w:tcPr>
            <w:tcW w:w="4788" w:type="dxa"/>
          </w:tcPr>
          <w:p w14:paraId="025C1B6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22932BA3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403A33" w:rsidRPr="00345A25" w14:paraId="6A59C82F" w14:textId="77777777" w:rsidTr="009C5E0D">
        <w:tc>
          <w:tcPr>
            <w:tcW w:w="9576" w:type="dxa"/>
            <w:gridSpan w:val="2"/>
          </w:tcPr>
          <w:p w14:paraId="54AC007C" w14:textId="77777777" w:rsidR="00403A33" w:rsidRDefault="00403A33" w:rsidP="00403A33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3B9C2E1D" w14:textId="0EFD3BE8" w:rsidR="00403A33" w:rsidRPr="00403A33" w:rsidRDefault="00403A33" w:rsidP="00403A33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 opción que permita mostrar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las actualización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r w:rsidR="004713F7">
              <w:rPr>
                <w:rFonts w:ascii="Arial" w:hAnsi="Arial" w:cs="Arial"/>
                <w:sz w:val="28"/>
                <w:szCs w:val="28"/>
              </w:rPr>
              <w:t>las fotos que se están ingresando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1A1E1A1" w14:textId="77777777" w:rsidR="00403A33" w:rsidRPr="00345A25" w:rsidRDefault="00403A33" w:rsidP="009C5E0D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46052BB8" w14:textId="77777777" w:rsidTr="009C5E0D">
        <w:tc>
          <w:tcPr>
            <w:tcW w:w="9576" w:type="dxa"/>
            <w:gridSpan w:val="2"/>
          </w:tcPr>
          <w:p w14:paraId="1161A618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403A33">
              <w:rPr>
                <w:rFonts w:ascii="Arial" w:hAnsi="Arial" w:cs="Arial"/>
                <w:sz w:val="28"/>
                <w:szCs w:val="28"/>
              </w:rPr>
              <w:t>ajustarse a los colores instituciones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6A2D9339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175EDDC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433104D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78916FA8" w14:textId="77777777" w:rsidTr="009C5E0D">
        <w:tc>
          <w:tcPr>
            <w:tcW w:w="9576" w:type="dxa"/>
            <w:gridSpan w:val="2"/>
          </w:tcPr>
          <w:p w14:paraId="4F6B1233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Cambios o Actualizaciones</w:t>
            </w:r>
          </w:p>
          <w:p w14:paraId="54FFE8C3" w14:textId="037ABECA" w:rsidR="00403A33" w:rsidRPr="00403A33" w:rsidRDefault="00403A33" w:rsidP="009C5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A125A7B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1DA7C98D" w14:textId="77777777" w:rsidR="00403A33" w:rsidRDefault="00403A33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403A33" w14:paraId="1C517708" w14:textId="77777777" w:rsidTr="009C5E0D">
        <w:tc>
          <w:tcPr>
            <w:tcW w:w="9576" w:type="dxa"/>
            <w:gridSpan w:val="2"/>
            <w:shd w:val="clear" w:color="auto" w:fill="538135" w:themeFill="accent6" w:themeFillShade="BF"/>
          </w:tcPr>
          <w:p w14:paraId="50C7CEB3" w14:textId="77777777" w:rsidR="00403A33" w:rsidRPr="00345A25" w:rsidRDefault="00403A33" w:rsidP="009C5E0D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403A33" w:rsidRPr="00345A25" w14:paraId="4DE2B9F9" w14:textId="77777777" w:rsidTr="009C5E0D">
        <w:tc>
          <w:tcPr>
            <w:tcW w:w="4788" w:type="dxa"/>
          </w:tcPr>
          <w:p w14:paraId="7C5024C0" w14:textId="2868503F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0.2</w:t>
            </w:r>
          </w:p>
        </w:tc>
        <w:tc>
          <w:tcPr>
            <w:tcW w:w="4788" w:type="dxa"/>
          </w:tcPr>
          <w:p w14:paraId="299ED875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Nelson Sanchez</w:t>
            </w:r>
          </w:p>
        </w:tc>
      </w:tr>
      <w:tr w:rsidR="00403A33" w:rsidRPr="00345A25" w14:paraId="00FA4335" w14:textId="77777777" w:rsidTr="009C5E0D">
        <w:tc>
          <w:tcPr>
            <w:tcW w:w="9576" w:type="dxa"/>
            <w:gridSpan w:val="2"/>
          </w:tcPr>
          <w:p w14:paraId="0E056B83" w14:textId="0019F6CB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Registro Usuario</w:t>
            </w:r>
          </w:p>
        </w:tc>
      </w:tr>
      <w:tr w:rsidR="00403A33" w:rsidRPr="00345A25" w14:paraId="23F7DC65" w14:textId="77777777" w:rsidTr="009C5E0D">
        <w:tc>
          <w:tcPr>
            <w:tcW w:w="4788" w:type="dxa"/>
          </w:tcPr>
          <w:p w14:paraId="1BF0E7BA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03F68924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403A33" w:rsidRPr="00345A25" w14:paraId="0006A446" w14:textId="77777777" w:rsidTr="009C5E0D">
        <w:tc>
          <w:tcPr>
            <w:tcW w:w="4788" w:type="dxa"/>
          </w:tcPr>
          <w:p w14:paraId="76CED44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77B1EE0F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403A33" w:rsidRPr="00345A25" w14:paraId="11FC085F" w14:textId="77777777" w:rsidTr="009C5E0D">
        <w:tc>
          <w:tcPr>
            <w:tcW w:w="4788" w:type="dxa"/>
          </w:tcPr>
          <w:p w14:paraId="19D8B76C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2A01613C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403A33" w:rsidRPr="00345A25" w14:paraId="4E450225" w14:textId="77777777" w:rsidTr="009C5E0D">
        <w:tc>
          <w:tcPr>
            <w:tcW w:w="9576" w:type="dxa"/>
            <w:gridSpan w:val="2"/>
          </w:tcPr>
          <w:p w14:paraId="0CD9D00C" w14:textId="77777777" w:rsidR="00403A33" w:rsidRDefault="00403A33" w:rsidP="009C5E0D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3B9B4223" w14:textId="77777777" w:rsidR="00403A33" w:rsidRPr="00345A25" w:rsidRDefault="00403A33" w:rsidP="00403A33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47F72DF4" w14:textId="77777777" w:rsidTr="009C5E0D">
        <w:tc>
          <w:tcPr>
            <w:tcW w:w="9576" w:type="dxa"/>
            <w:gridSpan w:val="2"/>
          </w:tcPr>
          <w:p w14:paraId="48701F94" w14:textId="4722A352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367AB5C0" w14:textId="2CCF1FA1" w:rsidR="004713F7" w:rsidRPr="004713F7" w:rsidRDefault="004713F7" w:rsidP="009C5E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Esta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permitirá que el usuario registre sus datos </w:t>
            </w:r>
          </w:p>
          <w:p w14:paraId="10785E50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6EBF7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5758D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1071A7C5" w14:textId="77777777" w:rsidTr="009C5E0D">
        <w:tc>
          <w:tcPr>
            <w:tcW w:w="9576" w:type="dxa"/>
            <w:gridSpan w:val="2"/>
          </w:tcPr>
          <w:p w14:paraId="70AAD649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3D08AA14" w14:textId="23EFFCA3" w:rsidR="00403A33" w:rsidRPr="00403A33" w:rsidRDefault="00403A33" w:rsidP="009C5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FA324CF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46BAC104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576D506F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4FF0AD06" w14:textId="77777777" w:rsidR="00D53822" w:rsidRDefault="00D53822">
      <w:pPr>
        <w:rPr>
          <w:rFonts w:ascii="Arial" w:hAnsi="Arial" w:cs="Arial"/>
          <w:sz w:val="28"/>
          <w:szCs w:val="28"/>
        </w:rPr>
      </w:pPr>
    </w:p>
    <w:sectPr w:rsidR="00D5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50C11"/>
    <w:multiLevelType w:val="hybridMultilevel"/>
    <w:tmpl w:val="32D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7665C"/>
    <w:multiLevelType w:val="hybridMultilevel"/>
    <w:tmpl w:val="5DD6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18978">
    <w:abstractNumId w:val="1"/>
  </w:num>
  <w:num w:numId="2" w16cid:durableId="180515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5"/>
    <w:rsid w:val="00042547"/>
    <w:rsid w:val="000B5D00"/>
    <w:rsid w:val="002E1774"/>
    <w:rsid w:val="002F37D4"/>
    <w:rsid w:val="00345A25"/>
    <w:rsid w:val="003C0590"/>
    <w:rsid w:val="003F7562"/>
    <w:rsid w:val="00403A33"/>
    <w:rsid w:val="004713F7"/>
    <w:rsid w:val="004F4FB2"/>
    <w:rsid w:val="00520D98"/>
    <w:rsid w:val="005E6ED0"/>
    <w:rsid w:val="00707022"/>
    <w:rsid w:val="00863CB9"/>
    <w:rsid w:val="00890C33"/>
    <w:rsid w:val="0095013E"/>
    <w:rsid w:val="00AB7317"/>
    <w:rsid w:val="00B24A42"/>
    <w:rsid w:val="00B641A9"/>
    <w:rsid w:val="00D44280"/>
    <w:rsid w:val="00D53822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21E9"/>
  <w15:chartTrackingRefBased/>
  <w15:docId w15:val="{9821376C-F2E9-415C-B3FF-F9B94797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3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4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A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A25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A25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A25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A2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A2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A2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A2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4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A2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A2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4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A2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45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A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A25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45A2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fabian chantre sanchez</dc:creator>
  <cp:keywords/>
  <dc:description/>
  <cp:lastModifiedBy>nelson fabian chantre sanchez</cp:lastModifiedBy>
  <cp:revision>2</cp:revision>
  <dcterms:created xsi:type="dcterms:W3CDTF">2024-08-31T00:19:00Z</dcterms:created>
  <dcterms:modified xsi:type="dcterms:W3CDTF">2024-08-31T00:19:00Z</dcterms:modified>
</cp:coreProperties>
</file>