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9FE9" w14:textId="411DB251" w:rsidR="00FB4102" w:rsidRDefault="00CF1BF8">
      <w:r>
        <w:t xml:space="preserve">Challenge 5 and 6: Deployed the </w:t>
      </w:r>
      <w:proofErr w:type="gramStart"/>
      <w:r>
        <w:t>Agent to Agent</w:t>
      </w:r>
      <w:proofErr w:type="gramEnd"/>
      <w:r>
        <w:t xml:space="preserve"> Engine and able to test in the playground</w:t>
      </w:r>
      <w:r>
        <w:br/>
      </w:r>
      <w:r>
        <w:br/>
      </w:r>
      <w:r>
        <w:rPr>
          <w:noProof/>
        </w:rPr>
        <w:drawing>
          <wp:inline distT="0" distB="0" distL="0" distR="0" wp14:anchorId="2B4EB2F5" wp14:editId="6561B5FB">
            <wp:extent cx="5943600" cy="2209800"/>
            <wp:effectExtent l="0" t="0" r="0" b="0"/>
            <wp:docPr id="108873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36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5EA7" w14:textId="77777777" w:rsidR="00CF1BF8" w:rsidRDefault="00CF1BF8"/>
    <w:p w14:paraId="18588E8F" w14:textId="513DADAA" w:rsidR="00CF1BF8" w:rsidRDefault="00CF1BF8">
      <w:r>
        <w:t>Due to permission(policy) issues with my current client, I have limitation to global search functionality</w:t>
      </w:r>
    </w:p>
    <w:p w14:paraId="4B272888" w14:textId="77777777" w:rsidR="00EF39C4" w:rsidRDefault="00EF39C4"/>
    <w:p w14:paraId="25E3A890" w14:textId="28E96B4B" w:rsidR="00EF39C4" w:rsidRDefault="00EF39C4">
      <w:r>
        <w:rPr>
          <w:noProof/>
        </w:rPr>
        <w:drawing>
          <wp:inline distT="0" distB="0" distL="0" distR="0" wp14:anchorId="1DC5D7F7" wp14:editId="06F2324E">
            <wp:extent cx="5943600" cy="2672080"/>
            <wp:effectExtent l="0" t="0" r="0" b="0"/>
            <wp:docPr id="10506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6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F8"/>
    <w:rsid w:val="000F27DB"/>
    <w:rsid w:val="00A87D2E"/>
    <w:rsid w:val="00CF1BF8"/>
    <w:rsid w:val="00EF39C4"/>
    <w:rsid w:val="00FB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17A4"/>
  <w15:chartTrackingRefBased/>
  <w15:docId w15:val="{CA18A48B-AAA1-4A4C-A6BE-58A70BB8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173</Characters>
  <Application>Microsoft Office Word</Application>
  <DocSecurity>0</DocSecurity>
  <Lines>4</Lines>
  <Paragraphs>2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Chekka, Naveen Kumar</dc:creator>
  <cp:keywords/>
  <dc:description/>
  <cp:lastModifiedBy>Chekka, Naveen Kumar</cp:lastModifiedBy>
  <cp:revision>2</cp:revision>
  <dcterms:created xsi:type="dcterms:W3CDTF">2026-03-03T19:10:00Z</dcterms:created>
  <dcterms:modified xsi:type="dcterms:W3CDTF">2026-03-03T19:13:00Z</dcterms:modified>
</cp:coreProperties>
</file>