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val="en-IE"/>
        </w:rPr>
        <w:id w:val="1752338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405"/>
            <w:gridCol w:w="3343"/>
            <w:gridCol w:w="2710"/>
          </w:tblGrid>
          <w:tr w:rsidR="00705166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en-IE"/>
                </w:rPr>
                <w:alias w:val="Title"/>
                <w:id w:val="276713177"/>
                <w:placeholder>
                  <w:docPart w:val="EF9DB59D2C9E47BDA5B80282AAEAA4D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705166" w:rsidRDefault="00705166" w:rsidP="0070516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IE"/>
                      </w:rPr>
                      <w:t>Car Library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3307D3281D39475CB859D00556B45C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5166" w:rsidRDefault="0070516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May 4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1C49E8473741464484A549C6C4C84E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4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5166" w:rsidRDefault="00705166" w:rsidP="00705166">
                    <w:pPr>
                      <w:pStyle w:val="NoSpacing"/>
                      <w:rPr>
                        <w:color w:val="5B9BD5" w:themeColor="accent1"/>
                        <w:sz w:val="200"/>
                        <w:szCs w:val="200"/>
                      </w:rPr>
                    </w:pPr>
                    <w:r>
                      <w:rPr>
                        <w:color w:val="5B9BD5" w:themeColor="accent1"/>
                        <w:sz w:val="200"/>
                        <w:szCs w:val="200"/>
                      </w:rPr>
                      <w:t>2018</w:t>
                    </w:r>
                  </w:p>
                </w:sdtContent>
              </w:sdt>
            </w:tc>
          </w:tr>
          <w:tr w:rsidR="00705166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705166" w:rsidRDefault="00705166" w:rsidP="00705166">
                <w:pPr>
                  <w:pStyle w:val="NoSpacing"/>
                </w:pPr>
                <w:r>
                  <w:t>Rich Internet Applications</w:t>
                </w:r>
              </w:p>
              <w:p w:rsidR="00705166" w:rsidRDefault="00705166" w:rsidP="00705166">
                <w:pPr>
                  <w:pStyle w:val="NoSpacing"/>
                </w:pPr>
                <w:r>
                  <w:t>Msc ic Software Engineering</w:t>
                </w:r>
              </w:p>
              <w:p w:rsidR="00705166" w:rsidRDefault="009A2E49" w:rsidP="00705166">
                <w:pPr>
                  <w:pStyle w:val="NoSpacing"/>
                </w:pPr>
                <w:sdt>
                  <w:sdtPr>
                    <w:alias w:val="Abstract"/>
                    <w:id w:val="276713183"/>
                    <w:placeholder>
                      <w:docPart w:val="77E324D9590548B7B6178D16A6099FB0"/>
                    </w:placeholder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705166">
                      <w:t>Niall Collins</w:t>
                    </w:r>
                  </w:sdtContent>
                </w:sdt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05166" w:rsidRDefault="00705166" w:rsidP="0070516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A00144538</w:t>
                    </w:r>
                  </w:p>
                </w:tc>
              </w:sdtContent>
            </w:sdt>
          </w:tr>
        </w:tbl>
        <w:p w:rsidR="00705166" w:rsidRDefault="00705166"/>
        <w:p w:rsidR="00705166" w:rsidRDefault="00705166">
          <w:r>
            <w:br w:type="page"/>
          </w:r>
        </w:p>
      </w:sdtContent>
    </w:sdt>
    <w:p w:rsidR="00F82DB3" w:rsidRDefault="00F82DB3" w:rsidP="000B2F29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Database Running on MYSQL Workbench</w:t>
      </w:r>
    </w:p>
    <w:p w:rsidR="00F82DB3" w:rsidRDefault="003C76F9" w:rsidP="000B2F29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E"/>
        </w:rPr>
        <w:drawing>
          <wp:inline distT="0" distB="0" distL="0" distR="0">
            <wp:extent cx="5731510" cy="3342526"/>
            <wp:effectExtent l="19050" t="0" r="254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Quarry on Database</w:t>
      </w: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E"/>
        </w:rPr>
        <w:drawing>
          <wp:inline distT="0" distB="0" distL="0" distR="0">
            <wp:extent cx="5731510" cy="203919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0B2F29">
      <w:pPr>
        <w:spacing w:before="40" w:after="40"/>
        <w:rPr>
          <w:b/>
          <w:sz w:val="32"/>
          <w:szCs w:val="32"/>
          <w:u w:val="single"/>
        </w:rPr>
      </w:pPr>
    </w:p>
    <w:p w:rsidR="000B2F29" w:rsidRDefault="000B2F29" w:rsidP="000B2F29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Webpage screens running in Eclipse</w:t>
      </w:r>
    </w:p>
    <w:p w:rsidR="000B2F29" w:rsidRDefault="000B2F29" w:rsidP="000B2F29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E"/>
        </w:rPr>
        <w:drawing>
          <wp:inline distT="0" distB="0" distL="0" distR="0">
            <wp:extent cx="5731510" cy="3204121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29" w:rsidRPr="003E752C" w:rsidRDefault="000B2F29" w:rsidP="000B2F29">
      <w:pPr>
        <w:spacing w:before="40" w:after="40"/>
        <w:rPr>
          <w:b/>
          <w:sz w:val="32"/>
          <w:szCs w:val="32"/>
          <w:u w:val="single"/>
        </w:rPr>
      </w:pPr>
    </w:p>
    <w:p w:rsidR="003E752C" w:rsidRPr="003E752C" w:rsidRDefault="003E752C" w:rsidP="003E752C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Webpage screens running on Chrome browser</w:t>
      </w:r>
    </w:p>
    <w:p w:rsidR="003E752C" w:rsidRDefault="00705166" w:rsidP="003E752C">
      <w:r>
        <w:rPr>
          <w:noProof/>
          <w:lang w:eastAsia="en-IE"/>
        </w:rPr>
        <w:drawing>
          <wp:inline distT="0" distB="0" distL="0" distR="0">
            <wp:extent cx="4581525" cy="4609292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69" cy="461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2C" w:rsidRDefault="00705166" w:rsidP="003E752C">
      <w:r>
        <w:rPr>
          <w:noProof/>
          <w:lang w:eastAsia="en-IE"/>
        </w:rPr>
        <w:lastRenderedPageBreak/>
        <w:drawing>
          <wp:inline distT="0" distB="0" distL="0" distR="0">
            <wp:extent cx="5731510" cy="228916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2C" w:rsidRDefault="00705166" w:rsidP="003E752C">
      <w:r>
        <w:rPr>
          <w:noProof/>
          <w:lang w:eastAsia="en-IE"/>
        </w:rPr>
        <w:drawing>
          <wp:inline distT="0" distB="0" distL="0" distR="0">
            <wp:extent cx="5731510" cy="1907639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66" w:rsidRDefault="00705166" w:rsidP="003E752C">
      <w:r>
        <w:rPr>
          <w:noProof/>
          <w:lang w:eastAsia="en-IE"/>
        </w:rPr>
        <w:drawing>
          <wp:inline distT="0" distB="0" distL="0" distR="0">
            <wp:extent cx="5731510" cy="2039591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B3" w:rsidRDefault="00F82DB3" w:rsidP="003E752C"/>
    <w:p w:rsidR="00F82DB3" w:rsidRDefault="00F82DB3" w:rsidP="003E752C"/>
    <w:p w:rsidR="00F82DB3" w:rsidRDefault="00F82DB3" w:rsidP="003E752C"/>
    <w:p w:rsidR="00F82DB3" w:rsidRDefault="00F82DB3" w:rsidP="003E752C"/>
    <w:p w:rsidR="00F82DB3" w:rsidRDefault="00F82DB3" w:rsidP="003E752C"/>
    <w:p w:rsidR="00F82DB3" w:rsidRDefault="00F82DB3" w:rsidP="003E752C"/>
    <w:p w:rsidR="00F82DB3" w:rsidRDefault="00F82DB3" w:rsidP="003E752C"/>
    <w:p w:rsidR="003C76F9" w:rsidRDefault="003C76F9" w:rsidP="003E752C">
      <w:pPr>
        <w:spacing w:before="40" w:after="40"/>
        <w:rPr>
          <w:b/>
          <w:sz w:val="32"/>
          <w:szCs w:val="32"/>
          <w:u w:val="single"/>
        </w:rPr>
      </w:pPr>
    </w:p>
    <w:p w:rsidR="003E752C" w:rsidRPr="003E752C" w:rsidRDefault="003E752C" w:rsidP="003E752C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User stories</w:t>
      </w:r>
      <w:r w:rsidR="003C76F9">
        <w:rPr>
          <w:b/>
          <w:sz w:val="32"/>
          <w:szCs w:val="32"/>
          <w:u w:val="single"/>
        </w:rPr>
        <w:t xml:space="preserve"> (based on Test Driven Development approach)</w:t>
      </w:r>
    </w:p>
    <w:tbl>
      <w:tblPr>
        <w:tblStyle w:val="TableGrid"/>
        <w:tblW w:w="10665" w:type="dxa"/>
        <w:tblInd w:w="-743" w:type="dxa"/>
        <w:tblLayout w:type="fixed"/>
        <w:tblLook w:val="04A0"/>
      </w:tblPr>
      <w:tblGrid>
        <w:gridCol w:w="993"/>
        <w:gridCol w:w="3262"/>
        <w:gridCol w:w="1792"/>
        <w:gridCol w:w="1186"/>
        <w:gridCol w:w="3432"/>
      </w:tblGrid>
      <w:tr w:rsidR="00C360E7" w:rsidRPr="003C76F9" w:rsidTr="0070516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Number</w:t>
            </w:r>
          </w:p>
        </w:tc>
        <w:tc>
          <w:tcPr>
            <w:tcW w:w="5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Priority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Name</w:t>
            </w:r>
          </w:p>
        </w:tc>
      </w:tr>
      <w:tr w:rsidR="00C360E7" w:rsidRPr="003C76F9" w:rsidTr="0070516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tabs>
                <w:tab w:val="left" w:pos="810"/>
              </w:tabs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1</w:t>
            </w:r>
            <w:r w:rsidRPr="003C76F9">
              <w:rPr>
                <w:rFonts w:asciiTheme="minorHAnsi" w:hAnsiTheme="minorHAnsi"/>
              </w:rPr>
              <w:tab/>
            </w:r>
          </w:p>
        </w:tc>
        <w:tc>
          <w:tcPr>
            <w:tcW w:w="5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1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View all </w:t>
            </w:r>
            <w:r w:rsidR="00705166" w:rsidRPr="003C76F9">
              <w:rPr>
                <w:rFonts w:asciiTheme="minorHAnsi" w:hAnsiTheme="minorHAnsi"/>
              </w:rPr>
              <w:t>Cars</w:t>
            </w:r>
            <w:r w:rsidRPr="003C76F9">
              <w:rPr>
                <w:rFonts w:asciiTheme="minorHAnsi" w:hAnsiTheme="minorHAnsi"/>
              </w:rPr>
              <w:t xml:space="preserve"> (GET All)</w:t>
            </w:r>
          </w:p>
        </w:tc>
      </w:tr>
      <w:tr w:rsidR="00C360E7" w:rsidRPr="003C76F9" w:rsidTr="00705166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 xml:space="preserve">As a/an... 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I want to...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 xml:space="preserve">So that... </w:t>
            </w:r>
          </w:p>
        </w:tc>
      </w:tr>
      <w:tr w:rsidR="00C360E7" w:rsidRPr="003C76F9" w:rsidTr="00705166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API Consumer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Retrieve data in JSON format for all </w:t>
            </w:r>
            <w:r w:rsidR="00705166" w:rsidRPr="003C76F9">
              <w:rPr>
                <w:rFonts w:asciiTheme="minorHAnsi" w:hAnsiTheme="minorHAnsi"/>
              </w:rPr>
              <w:t>Cars</w:t>
            </w:r>
            <w:r w:rsidRPr="003C76F9">
              <w:rPr>
                <w:rFonts w:asciiTheme="minorHAnsi" w:hAnsiTheme="minorHAnsi"/>
              </w:rPr>
              <w:t xml:space="preserve"> I have in the System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I can use the data in my client application</w:t>
            </w:r>
          </w:p>
        </w:tc>
      </w:tr>
      <w:tr w:rsidR="00C360E7" w:rsidRPr="003C76F9" w:rsidTr="00705166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  <w:b/>
              </w:rPr>
              <w:t>Acceptance criteria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360E7" w:rsidRPr="003C76F9" w:rsidRDefault="003C76F9" w:rsidP="003C76F9">
            <w:pPr>
              <w:rPr>
                <w:rFonts w:asciiTheme="minorHAnsi" w:hAnsiTheme="minorHAnsi"/>
                <w:b/>
                <w:color w:val="FF0000"/>
              </w:rPr>
            </w:pPr>
            <w:r w:rsidRPr="003C76F9">
              <w:rPr>
                <w:rFonts w:asciiTheme="minorHAnsi" w:hAnsiTheme="minorHAnsi"/>
                <w:b/>
              </w:rPr>
              <w:t>Scenario 1 – Uns</w:t>
            </w:r>
            <w:r w:rsidR="00C360E7" w:rsidRPr="003C76F9">
              <w:rPr>
                <w:rFonts w:asciiTheme="minorHAnsi" w:hAnsiTheme="minorHAnsi"/>
                <w:b/>
              </w:rPr>
              <w:t>uccessful request</w:t>
            </w:r>
          </w:p>
        </w:tc>
      </w:tr>
      <w:tr w:rsidR="00C360E7" w:rsidRPr="003C76F9" w:rsidTr="00705166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Given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When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Then</w:t>
            </w:r>
          </w:p>
        </w:tc>
      </w:tr>
      <w:tr w:rsidR="00C360E7" w:rsidRPr="003C76F9" w:rsidTr="00705166">
        <w:trPr>
          <w:trHeight w:val="98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  <w:p w:rsidR="00C360E7" w:rsidRPr="003C76F9" w:rsidRDefault="00C360E7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Application Server and Database Server are running.</w:t>
            </w:r>
          </w:p>
          <w:p w:rsidR="00C360E7" w:rsidRPr="003C76F9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 xml:space="preserve">A GET request is submitted to </w:t>
            </w:r>
            <w:r w:rsidR="00923ADE" w:rsidRPr="003C76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</w:t>
            </w:r>
            <w:r w:rsidR="00197B83" w:rsidRPr="003C76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//localhost:8080/Nc</w:t>
            </w:r>
            <w:r w:rsidR="00705166" w:rsidRPr="003C76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Cars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 xml:space="preserve">All </w:t>
            </w:r>
            <w:r w:rsidR="00705166" w:rsidRPr="003C76F9">
              <w:rPr>
                <w:rFonts w:asciiTheme="minorHAnsi" w:hAnsiTheme="minorHAnsi"/>
              </w:rPr>
              <w:t>Cars</w:t>
            </w:r>
            <w:r w:rsidRPr="003C76F9">
              <w:rPr>
                <w:rFonts w:asciiTheme="minorHAnsi" w:hAnsiTheme="minorHAnsi"/>
              </w:rPr>
              <w:t xml:space="preserve"> are received in JSON format</w:t>
            </w:r>
          </w:p>
          <w:p w:rsidR="00C360E7" w:rsidRPr="003C76F9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</w:tr>
    </w:tbl>
    <w:p w:rsidR="00C360E7" w:rsidRPr="003C76F9" w:rsidRDefault="00C360E7" w:rsidP="003C76F9"/>
    <w:tbl>
      <w:tblPr>
        <w:tblStyle w:val="TableGrid"/>
        <w:tblW w:w="10665" w:type="dxa"/>
        <w:tblInd w:w="-743" w:type="dxa"/>
        <w:tblLayout w:type="fixed"/>
        <w:tblLook w:val="04A0"/>
      </w:tblPr>
      <w:tblGrid>
        <w:gridCol w:w="993"/>
        <w:gridCol w:w="3262"/>
        <w:gridCol w:w="1792"/>
        <w:gridCol w:w="1186"/>
        <w:gridCol w:w="3432"/>
      </w:tblGrid>
      <w:tr w:rsidR="00C360E7" w:rsidRPr="003C76F9" w:rsidTr="003C76F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Number</w:t>
            </w:r>
          </w:p>
        </w:tc>
        <w:tc>
          <w:tcPr>
            <w:tcW w:w="5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Priority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Name</w:t>
            </w:r>
          </w:p>
        </w:tc>
      </w:tr>
      <w:tr w:rsidR="00C360E7" w:rsidRPr="003C76F9" w:rsidTr="003C76F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tabs>
                <w:tab w:val="left" w:pos="810"/>
              </w:tabs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2</w:t>
            </w:r>
            <w:r w:rsidRPr="003C76F9">
              <w:rPr>
                <w:rFonts w:asciiTheme="minorHAnsi" w:hAnsiTheme="minorHAnsi"/>
              </w:rPr>
              <w:tab/>
            </w:r>
          </w:p>
        </w:tc>
        <w:tc>
          <w:tcPr>
            <w:tcW w:w="5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2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View one </w:t>
            </w:r>
            <w:r w:rsidR="00197B83" w:rsidRPr="003C76F9">
              <w:rPr>
                <w:rFonts w:asciiTheme="minorHAnsi" w:hAnsiTheme="minorHAnsi"/>
              </w:rPr>
              <w:t>Car</w:t>
            </w:r>
            <w:r w:rsidRPr="003C76F9">
              <w:rPr>
                <w:rFonts w:asciiTheme="minorHAnsi" w:hAnsiTheme="minorHAnsi"/>
              </w:rPr>
              <w:t xml:space="preserve"> (GET one based on ID)</w:t>
            </w:r>
          </w:p>
        </w:tc>
      </w:tr>
      <w:tr w:rsidR="00C360E7" w:rsidRPr="003C76F9" w:rsidTr="003C76F9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 xml:space="preserve">As a/an... 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I want to...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 xml:space="preserve">So that... 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API Consumer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Retrieve data in JSON format for one single </w:t>
            </w:r>
            <w:r w:rsidR="00197B83" w:rsidRPr="003C76F9">
              <w:rPr>
                <w:rFonts w:asciiTheme="minorHAnsi" w:hAnsiTheme="minorHAnsi"/>
              </w:rPr>
              <w:t>Car</w:t>
            </w:r>
            <w:r w:rsidRPr="003C76F9">
              <w:rPr>
                <w:rFonts w:asciiTheme="minorHAnsi" w:hAnsiTheme="minorHAnsi"/>
              </w:rPr>
              <w:t xml:space="preserve"> I have in the System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I can use the data in my client application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  <w:b/>
              </w:rPr>
              <w:t>Acceptance criteria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360E7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Scenario 2</w:t>
            </w:r>
            <w:r w:rsidR="00C360E7" w:rsidRPr="003C76F9">
              <w:rPr>
                <w:rFonts w:asciiTheme="minorHAnsi" w:hAnsiTheme="minorHAnsi"/>
                <w:b/>
              </w:rPr>
              <w:t xml:space="preserve"> – </w:t>
            </w:r>
            <w:r w:rsidR="003C76F9" w:rsidRPr="003C76F9">
              <w:rPr>
                <w:rFonts w:asciiTheme="minorHAnsi" w:hAnsiTheme="minorHAnsi"/>
                <w:b/>
              </w:rPr>
              <w:t>Unsuccessful</w:t>
            </w:r>
            <w:r w:rsidR="00C360E7" w:rsidRPr="003C76F9">
              <w:rPr>
                <w:rFonts w:asciiTheme="minorHAnsi" w:hAnsiTheme="minorHAnsi"/>
                <w:b/>
              </w:rPr>
              <w:t xml:space="preserve"> request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Given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When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Then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  <w:p w:rsidR="00C360E7" w:rsidRPr="003C76F9" w:rsidRDefault="00C360E7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Application Server and Database Server are running.</w:t>
            </w:r>
          </w:p>
          <w:p w:rsidR="00C360E7" w:rsidRPr="003C76F9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 xml:space="preserve">A GET request is submitted to </w:t>
            </w:r>
            <w:r w:rsidR="00197B83" w:rsidRPr="003C76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http://localhost:8080/NcCars/1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197B83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Car with the ID 1</w:t>
            </w:r>
            <w:r w:rsidR="00923ADE" w:rsidRPr="003C76F9">
              <w:rPr>
                <w:rFonts w:asciiTheme="minorHAnsi" w:hAnsiTheme="minorHAnsi"/>
              </w:rPr>
              <w:t xml:space="preserve"> IS</w:t>
            </w:r>
            <w:r w:rsidR="00C360E7" w:rsidRPr="003C76F9">
              <w:rPr>
                <w:rFonts w:asciiTheme="minorHAnsi" w:hAnsiTheme="minorHAnsi"/>
              </w:rPr>
              <w:t xml:space="preserve"> received in JSON format</w:t>
            </w:r>
          </w:p>
          <w:p w:rsidR="00C360E7" w:rsidRPr="003C76F9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</w:tr>
    </w:tbl>
    <w:p w:rsidR="00C360E7" w:rsidRPr="003C76F9" w:rsidRDefault="00C360E7" w:rsidP="003C76F9"/>
    <w:tbl>
      <w:tblPr>
        <w:tblStyle w:val="TableGrid"/>
        <w:tblW w:w="10665" w:type="dxa"/>
        <w:tblInd w:w="-743" w:type="dxa"/>
        <w:tblLayout w:type="fixed"/>
        <w:tblLook w:val="04A0"/>
      </w:tblPr>
      <w:tblGrid>
        <w:gridCol w:w="993"/>
        <w:gridCol w:w="3262"/>
        <w:gridCol w:w="1792"/>
        <w:gridCol w:w="1186"/>
        <w:gridCol w:w="3432"/>
      </w:tblGrid>
      <w:tr w:rsidR="00C360E7" w:rsidRPr="003C76F9" w:rsidTr="003C76F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Number</w:t>
            </w:r>
          </w:p>
        </w:tc>
        <w:tc>
          <w:tcPr>
            <w:tcW w:w="5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Priority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Name</w:t>
            </w:r>
          </w:p>
        </w:tc>
      </w:tr>
      <w:tr w:rsidR="00C360E7" w:rsidRPr="003C76F9" w:rsidTr="003C76F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tabs>
                <w:tab w:val="left" w:pos="810"/>
              </w:tabs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3</w:t>
            </w:r>
            <w:r w:rsidRPr="003C76F9">
              <w:rPr>
                <w:rFonts w:asciiTheme="minorHAnsi" w:hAnsiTheme="minorHAnsi"/>
              </w:rPr>
              <w:tab/>
            </w:r>
          </w:p>
        </w:tc>
        <w:tc>
          <w:tcPr>
            <w:tcW w:w="5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3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Update </w:t>
            </w:r>
            <w:r w:rsidR="00197B83" w:rsidRPr="003C76F9">
              <w:rPr>
                <w:rFonts w:asciiTheme="minorHAnsi" w:hAnsiTheme="minorHAnsi"/>
              </w:rPr>
              <w:t>Car</w:t>
            </w:r>
            <w:r w:rsidRPr="003C76F9">
              <w:rPr>
                <w:rFonts w:asciiTheme="minorHAnsi" w:hAnsiTheme="minorHAnsi"/>
              </w:rPr>
              <w:t xml:space="preserve"> details (PUT)</w:t>
            </w:r>
          </w:p>
        </w:tc>
      </w:tr>
      <w:tr w:rsidR="00C360E7" w:rsidRPr="003C76F9" w:rsidTr="003C76F9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 xml:space="preserve">As a/an... 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I want to...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 xml:space="preserve">So that... </w:t>
            </w:r>
          </w:p>
        </w:tc>
      </w:tr>
      <w:tr w:rsidR="00C360E7" w:rsidRPr="003C76F9" w:rsidTr="003C76F9">
        <w:trPr>
          <w:trHeight w:val="9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API Consumer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Update or change data in JSON format for all </w:t>
            </w:r>
            <w:r w:rsidR="00705166" w:rsidRPr="003C76F9">
              <w:rPr>
                <w:rFonts w:asciiTheme="minorHAnsi" w:hAnsiTheme="minorHAnsi"/>
              </w:rPr>
              <w:t>Cars</w:t>
            </w:r>
            <w:r w:rsidRPr="003C76F9">
              <w:rPr>
                <w:rFonts w:asciiTheme="minorHAnsi" w:hAnsiTheme="minorHAnsi"/>
              </w:rPr>
              <w:t xml:space="preserve"> in the System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I can use the data in my client application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  <w:b/>
              </w:rPr>
              <w:t>Acceptance criteria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360E7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Scenario 3</w:t>
            </w:r>
            <w:r w:rsidR="00C360E7" w:rsidRPr="003C76F9">
              <w:rPr>
                <w:rFonts w:asciiTheme="minorHAnsi" w:hAnsiTheme="minorHAnsi"/>
                <w:b/>
              </w:rPr>
              <w:t xml:space="preserve"> – </w:t>
            </w:r>
            <w:r w:rsidR="003C76F9" w:rsidRPr="003C76F9">
              <w:rPr>
                <w:rFonts w:asciiTheme="minorHAnsi" w:hAnsiTheme="minorHAnsi"/>
                <w:b/>
              </w:rPr>
              <w:t>Unsuccessful</w:t>
            </w:r>
            <w:r w:rsidR="00C360E7" w:rsidRPr="003C76F9">
              <w:rPr>
                <w:rFonts w:asciiTheme="minorHAnsi" w:hAnsiTheme="minorHAnsi"/>
                <w:b/>
              </w:rPr>
              <w:t xml:space="preserve"> request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Given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When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Then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  <w:p w:rsidR="00C360E7" w:rsidRPr="003C76F9" w:rsidRDefault="00C360E7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Application Server and Database Server are running.</w:t>
            </w:r>
          </w:p>
          <w:p w:rsidR="00C360E7" w:rsidRPr="003C76F9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923ADE" w:rsidP="003C76F9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A PUT</w:t>
            </w:r>
            <w:r w:rsidR="00C360E7" w:rsidRPr="003C76F9">
              <w:rPr>
                <w:rFonts w:asciiTheme="minorHAnsi" w:hAnsiTheme="minorHAnsi"/>
              </w:rPr>
              <w:t xml:space="preserve"> request is submitted to </w:t>
            </w:r>
            <w:r w:rsidR="00197B83" w:rsidRPr="003C76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http://localhost:8080/NcCars/1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197B83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Car</w:t>
            </w:r>
            <w:r w:rsidR="00923ADE" w:rsidRPr="003C76F9">
              <w:rPr>
                <w:rFonts w:asciiTheme="minorHAnsi" w:hAnsiTheme="minorHAnsi"/>
              </w:rPr>
              <w:t xml:space="preserve"> with ID 10 is updated</w:t>
            </w:r>
            <w:r w:rsidR="00C360E7" w:rsidRPr="003C76F9">
              <w:rPr>
                <w:rFonts w:asciiTheme="minorHAnsi" w:hAnsiTheme="minorHAnsi"/>
              </w:rPr>
              <w:t xml:space="preserve"> in JSON format</w:t>
            </w:r>
          </w:p>
          <w:p w:rsidR="00C360E7" w:rsidRPr="003C76F9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</w:tr>
    </w:tbl>
    <w:p w:rsidR="00923ADE" w:rsidRPr="003C76F9" w:rsidRDefault="00923ADE" w:rsidP="003C76F9"/>
    <w:p w:rsidR="00F82DB3" w:rsidRPr="003C76F9" w:rsidRDefault="00F82DB3" w:rsidP="003C76F9"/>
    <w:p w:rsidR="00F82DB3" w:rsidRPr="003C76F9" w:rsidRDefault="00F82DB3" w:rsidP="003C76F9"/>
    <w:p w:rsidR="00F82DB3" w:rsidRDefault="00F82DB3" w:rsidP="003C76F9"/>
    <w:p w:rsidR="003C76F9" w:rsidRDefault="003C76F9" w:rsidP="003C76F9"/>
    <w:p w:rsidR="003C76F9" w:rsidRPr="003C76F9" w:rsidRDefault="003C76F9" w:rsidP="003C76F9"/>
    <w:tbl>
      <w:tblPr>
        <w:tblStyle w:val="TableGrid"/>
        <w:tblW w:w="10665" w:type="dxa"/>
        <w:tblInd w:w="-743" w:type="dxa"/>
        <w:tblLayout w:type="fixed"/>
        <w:tblLook w:val="04A0"/>
      </w:tblPr>
      <w:tblGrid>
        <w:gridCol w:w="993"/>
        <w:gridCol w:w="3262"/>
        <w:gridCol w:w="1792"/>
        <w:gridCol w:w="1186"/>
        <w:gridCol w:w="3432"/>
      </w:tblGrid>
      <w:tr w:rsidR="00923ADE" w:rsidRPr="003C76F9" w:rsidTr="003C76F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lastRenderedPageBreak/>
              <w:t>Number</w:t>
            </w:r>
          </w:p>
        </w:tc>
        <w:tc>
          <w:tcPr>
            <w:tcW w:w="5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Priority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Name</w:t>
            </w:r>
          </w:p>
        </w:tc>
      </w:tr>
      <w:tr w:rsidR="00923ADE" w:rsidRPr="003C76F9" w:rsidTr="003C76F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tabs>
                <w:tab w:val="left" w:pos="810"/>
              </w:tabs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4</w:t>
            </w:r>
            <w:r w:rsidRPr="003C76F9">
              <w:rPr>
                <w:rFonts w:asciiTheme="minorHAnsi" w:hAnsiTheme="minorHAnsi"/>
              </w:rPr>
              <w:tab/>
            </w:r>
          </w:p>
        </w:tc>
        <w:tc>
          <w:tcPr>
            <w:tcW w:w="5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4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Add a new </w:t>
            </w:r>
            <w:r w:rsidR="00197B83" w:rsidRPr="003C76F9">
              <w:rPr>
                <w:rFonts w:asciiTheme="minorHAnsi" w:hAnsiTheme="minorHAnsi"/>
              </w:rPr>
              <w:t>Car</w:t>
            </w:r>
            <w:r w:rsidRPr="003C76F9">
              <w:rPr>
                <w:rFonts w:asciiTheme="minorHAnsi" w:hAnsiTheme="minorHAnsi"/>
              </w:rPr>
              <w:t xml:space="preserve"> (POST)</w:t>
            </w:r>
          </w:p>
        </w:tc>
      </w:tr>
      <w:tr w:rsidR="00923ADE" w:rsidRPr="003C76F9" w:rsidTr="003C76F9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 xml:space="preserve">As a/an... 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I want to...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 xml:space="preserve">So that... </w:t>
            </w:r>
          </w:p>
        </w:tc>
      </w:tr>
      <w:tr w:rsidR="00923ADE" w:rsidRPr="003C76F9" w:rsidTr="003C76F9">
        <w:trPr>
          <w:trHeight w:val="9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API Consumer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Add data in JSON format for a new </w:t>
            </w:r>
            <w:r w:rsidR="00197B83" w:rsidRPr="003C76F9">
              <w:rPr>
                <w:rFonts w:asciiTheme="minorHAnsi" w:hAnsiTheme="minorHAnsi"/>
              </w:rPr>
              <w:t>Car</w:t>
            </w:r>
            <w:r w:rsidRPr="003C76F9">
              <w:rPr>
                <w:rFonts w:asciiTheme="minorHAnsi" w:hAnsiTheme="minorHAnsi"/>
              </w:rPr>
              <w:t xml:space="preserve"> to be put in the System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I can use the data in my client application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  <w:b/>
              </w:rPr>
              <w:t>Acceptance criteria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360E7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Scenario 4</w:t>
            </w:r>
            <w:r w:rsidR="00C360E7" w:rsidRPr="003C76F9">
              <w:rPr>
                <w:rFonts w:asciiTheme="minorHAnsi" w:hAnsiTheme="minorHAnsi"/>
                <w:b/>
              </w:rPr>
              <w:t xml:space="preserve"> – </w:t>
            </w:r>
            <w:r w:rsidR="003C76F9" w:rsidRPr="003C76F9">
              <w:rPr>
                <w:rFonts w:asciiTheme="minorHAnsi" w:hAnsiTheme="minorHAnsi"/>
                <w:b/>
              </w:rPr>
              <w:t>Unsuccessful</w:t>
            </w:r>
            <w:r w:rsidR="00C360E7" w:rsidRPr="003C76F9">
              <w:rPr>
                <w:rFonts w:asciiTheme="minorHAnsi" w:hAnsiTheme="minorHAnsi"/>
                <w:b/>
              </w:rPr>
              <w:t xml:space="preserve"> request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Given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When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Then</w:t>
            </w:r>
          </w:p>
        </w:tc>
      </w:tr>
      <w:tr w:rsidR="00C360E7" w:rsidRPr="003C76F9" w:rsidTr="003C76F9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C360E7" w:rsidP="003C76F9">
            <w:pPr>
              <w:rPr>
                <w:rFonts w:asciiTheme="minorHAnsi" w:hAnsiTheme="minorHAnsi"/>
                <w:b/>
              </w:rPr>
            </w:pPr>
          </w:p>
          <w:p w:rsidR="00C360E7" w:rsidRPr="003C76F9" w:rsidRDefault="00C360E7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Application Server and Database Server are running.</w:t>
            </w:r>
          </w:p>
          <w:p w:rsidR="00C360E7" w:rsidRPr="003C76F9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923ADE" w:rsidP="003C76F9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A POST</w:t>
            </w:r>
            <w:r w:rsidR="00C360E7" w:rsidRPr="003C76F9">
              <w:rPr>
                <w:rFonts w:asciiTheme="minorHAnsi" w:hAnsiTheme="minorHAnsi"/>
              </w:rPr>
              <w:t xml:space="preserve"> request is submitted to </w:t>
            </w:r>
            <w:r w:rsidR="00197B83" w:rsidRPr="003C76F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http://localhost:8080/NcCars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3C76F9" w:rsidRDefault="00197B83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</w:rPr>
              <w:t>Car</w:t>
            </w:r>
            <w:r w:rsidR="00923ADE" w:rsidRPr="003C76F9">
              <w:rPr>
                <w:rFonts w:asciiTheme="minorHAnsi" w:hAnsiTheme="minorHAnsi"/>
              </w:rPr>
              <w:t xml:space="preserve"> with the next available ID is created</w:t>
            </w:r>
            <w:r w:rsidR="00C360E7" w:rsidRPr="003C76F9">
              <w:rPr>
                <w:rFonts w:asciiTheme="minorHAnsi" w:hAnsiTheme="minorHAnsi"/>
              </w:rPr>
              <w:t xml:space="preserve"> in JSON format</w:t>
            </w:r>
          </w:p>
          <w:p w:rsidR="00C360E7" w:rsidRPr="003C76F9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</w:tr>
    </w:tbl>
    <w:p w:rsidR="00C360E7" w:rsidRPr="003C76F9" w:rsidRDefault="00C360E7" w:rsidP="003C76F9"/>
    <w:tbl>
      <w:tblPr>
        <w:tblStyle w:val="TableGrid"/>
        <w:tblW w:w="10665" w:type="dxa"/>
        <w:tblInd w:w="-743" w:type="dxa"/>
        <w:tblLayout w:type="fixed"/>
        <w:tblLook w:val="04A0"/>
      </w:tblPr>
      <w:tblGrid>
        <w:gridCol w:w="1136"/>
        <w:gridCol w:w="3119"/>
        <w:gridCol w:w="1792"/>
        <w:gridCol w:w="1186"/>
        <w:gridCol w:w="3432"/>
      </w:tblGrid>
      <w:tr w:rsidR="00923ADE" w:rsidRPr="003C76F9" w:rsidTr="003C76F9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Number</w:t>
            </w:r>
          </w:p>
        </w:tc>
        <w:tc>
          <w:tcPr>
            <w:tcW w:w="4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Priority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  <w:b/>
              </w:rPr>
            </w:pPr>
            <w:r w:rsidRPr="003C76F9">
              <w:rPr>
                <w:rFonts w:asciiTheme="minorHAnsi" w:hAnsiTheme="minorHAnsi"/>
                <w:b/>
              </w:rPr>
              <w:t>Name</w:t>
            </w:r>
          </w:p>
        </w:tc>
      </w:tr>
      <w:tr w:rsidR="00923ADE" w:rsidTr="005B1A7D"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tabs>
                <w:tab w:val="left" w:pos="810"/>
              </w:tabs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5</w:t>
            </w:r>
            <w:r w:rsidRPr="003C76F9">
              <w:rPr>
                <w:rFonts w:asciiTheme="minorHAnsi" w:hAnsiTheme="minorHAnsi"/>
              </w:rPr>
              <w:tab/>
            </w:r>
          </w:p>
        </w:tc>
        <w:tc>
          <w:tcPr>
            <w:tcW w:w="49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Pr="003C76F9" w:rsidRDefault="00923ADE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>5</w:t>
            </w:r>
          </w:p>
        </w:tc>
        <w:tc>
          <w:tcPr>
            <w:tcW w:w="4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Default="00923ADE" w:rsidP="003C76F9">
            <w:pPr>
              <w:rPr>
                <w:rFonts w:asciiTheme="minorHAnsi" w:hAnsiTheme="minorHAnsi"/>
              </w:rPr>
            </w:pPr>
            <w:r w:rsidRPr="003C76F9">
              <w:rPr>
                <w:rFonts w:asciiTheme="minorHAnsi" w:hAnsiTheme="minorHAnsi"/>
              </w:rPr>
              <w:t xml:space="preserve">Delete </w:t>
            </w:r>
            <w:r w:rsidR="00197B83" w:rsidRPr="003C76F9">
              <w:rPr>
                <w:rFonts w:asciiTheme="minorHAnsi" w:hAnsiTheme="minorHAnsi"/>
              </w:rPr>
              <w:t>Car</w:t>
            </w:r>
            <w:r w:rsidRPr="003C76F9">
              <w:rPr>
                <w:rFonts w:asciiTheme="minorHAnsi" w:hAnsiTheme="minorHAnsi"/>
              </w:rPr>
              <w:t xml:space="preserve"> details (DELETE)</w:t>
            </w:r>
          </w:p>
        </w:tc>
      </w:tr>
      <w:tr w:rsidR="00923ADE" w:rsidTr="005B1A7D"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ADE" w:rsidRDefault="00923ADE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Default="00923ADE" w:rsidP="003C7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As a/an... 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Default="00923ADE" w:rsidP="003C7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 want to...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Default="00923ADE" w:rsidP="003C7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So that... </w:t>
            </w:r>
          </w:p>
        </w:tc>
      </w:tr>
      <w:tr w:rsidR="00923ADE" w:rsidTr="005B1A7D">
        <w:trPr>
          <w:trHeight w:val="90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ADE" w:rsidRDefault="00923ADE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Default="00923ADE" w:rsidP="003C76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API Consumer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Default="00923ADE" w:rsidP="003C76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data for </w:t>
            </w:r>
            <w:r w:rsidR="00705166">
              <w:rPr>
                <w:rFonts w:asciiTheme="minorHAnsi" w:hAnsiTheme="minorHAnsi"/>
              </w:rPr>
              <w:t>Cars</w:t>
            </w:r>
            <w:r>
              <w:rPr>
                <w:rFonts w:asciiTheme="minorHAnsi" w:hAnsiTheme="minorHAnsi"/>
              </w:rPr>
              <w:t xml:space="preserve"> in the System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ADE" w:rsidRDefault="00923ADE" w:rsidP="003C76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can use the data in my client application</w:t>
            </w:r>
          </w:p>
        </w:tc>
      </w:tr>
      <w:tr w:rsidR="00C360E7" w:rsidTr="005B1A7D"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Default="00C360E7" w:rsidP="003C76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Acceptance criteria</w:t>
            </w:r>
          </w:p>
        </w:tc>
      </w:tr>
      <w:tr w:rsidR="00C360E7" w:rsidTr="003C76F9"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360E7" w:rsidRDefault="00923ADE" w:rsidP="003C7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Scenario 5</w:t>
            </w:r>
            <w:r w:rsidR="00C360E7">
              <w:rPr>
                <w:rFonts w:asciiTheme="minorHAnsi" w:hAnsiTheme="minorHAnsi"/>
                <w:b/>
              </w:rPr>
              <w:t xml:space="preserve"> – </w:t>
            </w:r>
            <w:r w:rsidR="003C76F9">
              <w:rPr>
                <w:rFonts w:asciiTheme="minorHAnsi" w:hAnsiTheme="minorHAnsi"/>
                <w:b/>
              </w:rPr>
              <w:t>Unsuccessful</w:t>
            </w:r>
            <w:r w:rsidR="00C360E7">
              <w:rPr>
                <w:rFonts w:asciiTheme="minorHAnsi" w:hAnsiTheme="minorHAnsi"/>
                <w:b/>
              </w:rPr>
              <w:t xml:space="preserve"> request</w:t>
            </w:r>
          </w:p>
        </w:tc>
      </w:tr>
      <w:tr w:rsidR="00C360E7" w:rsidTr="005B1A7D"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Default="00C360E7" w:rsidP="003C7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Given</w:t>
            </w: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Default="00C360E7" w:rsidP="003C7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When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Default="00C360E7" w:rsidP="003C7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Then</w:t>
            </w:r>
          </w:p>
        </w:tc>
      </w:tr>
      <w:tr w:rsidR="00C360E7" w:rsidTr="005B1A7D"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E7" w:rsidRDefault="00C360E7" w:rsidP="003C76F9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Pr="00A014C1" w:rsidRDefault="00C360E7" w:rsidP="003C76F9">
            <w:pPr>
              <w:rPr>
                <w:rFonts w:asciiTheme="minorHAnsi" w:hAnsiTheme="minorHAnsi"/>
                <w:b/>
              </w:rPr>
            </w:pPr>
          </w:p>
          <w:p w:rsidR="00C360E7" w:rsidRPr="00A014C1" w:rsidRDefault="00C360E7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Application Server and Database Server are running.</w:t>
            </w:r>
          </w:p>
          <w:p w:rsidR="00C360E7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Default="00923ADE" w:rsidP="003C76F9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A DELETE</w:t>
            </w:r>
            <w:r w:rsidR="00C360E7">
              <w:rPr>
                <w:rFonts w:asciiTheme="minorHAnsi" w:hAnsiTheme="minorHAnsi"/>
              </w:rPr>
              <w:t xml:space="preserve"> request is submitted to </w:t>
            </w:r>
            <w:r w:rsidR="00197B8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http://localhost:8080/NcCars/1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E7" w:rsidRDefault="00197B83" w:rsidP="003C76F9">
            <w:pPr>
              <w:pStyle w:val="ListParagraph"/>
              <w:numPr>
                <w:ilvl w:val="0"/>
                <w:numId w:val="2"/>
              </w:numPr>
              <w:ind w:left="175" w:hanging="175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Car with ID 1</w:t>
            </w:r>
            <w:r w:rsidR="00923ADE">
              <w:rPr>
                <w:rFonts w:asciiTheme="minorHAnsi" w:hAnsiTheme="minorHAnsi"/>
              </w:rPr>
              <w:t xml:space="preserve"> is deleted</w:t>
            </w:r>
          </w:p>
          <w:p w:rsidR="00C360E7" w:rsidRDefault="00C360E7" w:rsidP="003C76F9">
            <w:pPr>
              <w:pStyle w:val="ListParagraph"/>
              <w:ind w:left="175"/>
              <w:rPr>
                <w:rFonts w:asciiTheme="minorHAnsi" w:hAnsiTheme="minorHAnsi"/>
                <w:b/>
              </w:rPr>
            </w:pPr>
          </w:p>
        </w:tc>
      </w:tr>
    </w:tbl>
    <w:p w:rsidR="001064C5" w:rsidRDefault="001064C5" w:rsidP="003C76F9"/>
    <w:p w:rsidR="00F82DB3" w:rsidRDefault="00F82DB3" w:rsidP="003C76F9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3C76F9" w:rsidRDefault="003C76F9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Manual Testing</w:t>
      </w: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E"/>
        </w:rPr>
        <w:drawing>
          <wp:inline distT="0" distB="0" distL="0" distR="0">
            <wp:extent cx="5731510" cy="3732014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B3" w:rsidRPr="00F82DB3" w:rsidRDefault="00F82DB3" w:rsidP="007925F7">
      <w:pPr>
        <w:spacing w:before="40" w:after="40"/>
      </w:pPr>
      <w:r>
        <w:rPr>
          <w:b/>
          <w:noProof/>
          <w:sz w:val="32"/>
          <w:szCs w:val="32"/>
          <w:u w:val="single"/>
          <w:lang w:eastAsia="en-IE"/>
        </w:rPr>
        <w:drawing>
          <wp:inline distT="0" distB="0" distL="0" distR="0">
            <wp:extent cx="5731510" cy="30326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E"/>
        </w:rPr>
        <w:lastRenderedPageBreak/>
        <w:drawing>
          <wp:inline distT="0" distB="0" distL="0" distR="0">
            <wp:extent cx="5731510" cy="4790615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DB3" w:rsidRDefault="00F82DB3" w:rsidP="007925F7">
      <w:pPr>
        <w:spacing w:before="40" w:after="4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E"/>
        </w:rPr>
        <w:drawing>
          <wp:inline distT="0" distB="0" distL="0" distR="0">
            <wp:extent cx="5731510" cy="35108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52C" w:rsidRDefault="003E752C"/>
    <w:sectPr w:rsidR="003E752C" w:rsidSect="00705166">
      <w:pgSz w:w="11906" w:h="16838"/>
      <w:pgMar w:top="1440" w:right="1440" w:bottom="1276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1FC6"/>
    <w:multiLevelType w:val="multilevel"/>
    <w:tmpl w:val="30C8F0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93A6822"/>
    <w:multiLevelType w:val="multilevel"/>
    <w:tmpl w:val="7062BF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2DA2F27"/>
    <w:multiLevelType w:val="multilevel"/>
    <w:tmpl w:val="674EB0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5D62816"/>
    <w:multiLevelType w:val="hybridMultilevel"/>
    <w:tmpl w:val="3FC83E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94AD9"/>
    <w:multiLevelType w:val="multilevel"/>
    <w:tmpl w:val="4442F16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61BE7C6B"/>
    <w:multiLevelType w:val="multilevel"/>
    <w:tmpl w:val="E958616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73AE2253"/>
    <w:multiLevelType w:val="hybridMultilevel"/>
    <w:tmpl w:val="3FC83E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B4C53"/>
    <w:multiLevelType w:val="hybridMultilevel"/>
    <w:tmpl w:val="72E8A2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36C0"/>
    <w:rsid w:val="000B2F29"/>
    <w:rsid w:val="000E14DC"/>
    <w:rsid w:val="001064C5"/>
    <w:rsid w:val="00197B83"/>
    <w:rsid w:val="00200266"/>
    <w:rsid w:val="0034339F"/>
    <w:rsid w:val="003C76F9"/>
    <w:rsid w:val="003E752C"/>
    <w:rsid w:val="0046160E"/>
    <w:rsid w:val="00471C7D"/>
    <w:rsid w:val="00626AAC"/>
    <w:rsid w:val="006B3893"/>
    <w:rsid w:val="00705166"/>
    <w:rsid w:val="007925F7"/>
    <w:rsid w:val="00792E21"/>
    <w:rsid w:val="00923ADE"/>
    <w:rsid w:val="0096750C"/>
    <w:rsid w:val="009A2E49"/>
    <w:rsid w:val="00AC36C0"/>
    <w:rsid w:val="00B8454D"/>
    <w:rsid w:val="00C360E7"/>
    <w:rsid w:val="00C60697"/>
    <w:rsid w:val="00E71958"/>
    <w:rsid w:val="00F117A2"/>
    <w:rsid w:val="00F14F9F"/>
    <w:rsid w:val="00F51AA3"/>
    <w:rsid w:val="00F82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9F"/>
  </w:style>
  <w:style w:type="paragraph" w:styleId="Heading1">
    <w:name w:val="heading 1"/>
    <w:basedOn w:val="Normal"/>
    <w:next w:val="Normal"/>
    <w:link w:val="Heading1Char"/>
    <w:uiPriority w:val="9"/>
    <w:qFormat/>
    <w:rsid w:val="00792E2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92E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92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5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52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9DB59D2C9E47BDA5B80282AAEAA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96029-3581-47FF-B4EC-E6BCDFDC5546}"/>
      </w:docPartPr>
      <w:docPartBody>
        <w:p w:rsidR="005F522A" w:rsidRDefault="00555850" w:rsidP="00555850">
          <w:pPr>
            <w:pStyle w:val="EF9DB59D2C9E47BDA5B80282AAEAA4D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307D3281D39475CB859D00556B45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829AF-0942-4FEE-87B2-C05C4BC8912B}"/>
      </w:docPartPr>
      <w:docPartBody>
        <w:p w:rsidR="005F522A" w:rsidRDefault="00555850" w:rsidP="00555850">
          <w:pPr>
            <w:pStyle w:val="3307D3281D39475CB859D00556B45C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1C49E8473741464484A549C6C4C84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F89D3-8CEA-4306-A02E-365FFB7961BE}"/>
      </w:docPartPr>
      <w:docPartBody>
        <w:p w:rsidR="005F522A" w:rsidRDefault="00555850" w:rsidP="00555850">
          <w:pPr>
            <w:pStyle w:val="1C49E8473741464484A549C6C4C84E0F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5850"/>
    <w:rsid w:val="00555850"/>
    <w:rsid w:val="005F522A"/>
    <w:rsid w:val="00F9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DB59D2C9E47BDA5B80282AAEAA4D9">
    <w:name w:val="EF9DB59D2C9E47BDA5B80282AAEAA4D9"/>
    <w:rsid w:val="00555850"/>
  </w:style>
  <w:style w:type="paragraph" w:customStyle="1" w:styleId="3307D3281D39475CB859D00556B45C2B">
    <w:name w:val="3307D3281D39475CB859D00556B45C2B"/>
    <w:rsid w:val="00555850"/>
  </w:style>
  <w:style w:type="paragraph" w:customStyle="1" w:styleId="1C49E8473741464484A549C6C4C84E0F">
    <w:name w:val="1C49E8473741464484A549C6C4C84E0F"/>
    <w:rsid w:val="00555850"/>
  </w:style>
  <w:style w:type="paragraph" w:customStyle="1" w:styleId="77E324D9590548B7B6178D16A6099FB0">
    <w:name w:val="77E324D9590548B7B6178D16A6099FB0"/>
    <w:rsid w:val="00555850"/>
  </w:style>
  <w:style w:type="paragraph" w:customStyle="1" w:styleId="ECF0604546F948E681A1D5F0542209E2">
    <w:name w:val="ECF0604546F948E681A1D5F0542209E2"/>
    <w:rsid w:val="005558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2018-05-04T00:00:00</PublishDate>
  <Abstract>Niall Collins</Abstract>
  <CompanyAddress>Msc in Software Engineering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Library</vt:lpstr>
    </vt:vector>
  </TitlesOfParts>
  <Company>athlone institute of technology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Library</dc:title>
  <dc:subject>A00144538</dc:subject>
  <dc:creator>Niall Collins, A00144538</dc:creator>
  <cp:lastModifiedBy>Collins</cp:lastModifiedBy>
  <cp:revision>4</cp:revision>
  <dcterms:created xsi:type="dcterms:W3CDTF">2018-05-08T20:24:00Z</dcterms:created>
  <dcterms:modified xsi:type="dcterms:W3CDTF">2018-05-09T20:09:00Z</dcterms:modified>
</cp:coreProperties>
</file>