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924C" w14:textId="77777777" w:rsidR="006B319B" w:rsidRPr="00BF2CEC" w:rsidRDefault="00CD6647">
      <w:pPr>
        <w:rPr>
          <w:b/>
        </w:rPr>
      </w:pPr>
      <w:r w:rsidRPr="00BF2CEC">
        <w:rPr>
          <w:b/>
        </w:rPr>
        <w:t>Perceptron Learning Worksheet</w:t>
      </w:r>
    </w:p>
    <w:p w14:paraId="59AE2BA6" w14:textId="77777777" w:rsidR="00CD6647" w:rsidRDefault="00CD6647"/>
    <w:p w14:paraId="09CD686F" w14:textId="77777777" w:rsidR="00A1316E" w:rsidRDefault="00A1316E">
      <w:r>
        <w:t>Algorithm:</w:t>
      </w:r>
    </w:p>
    <w:p w14:paraId="282C17BC" w14:textId="77777777" w:rsidR="00A1316E" w:rsidRDefault="00A1316E"/>
    <w:p w14:paraId="3E973D9F" w14:textId="5206CAB4" w:rsidR="00CD6647" w:rsidRDefault="00A1316E" w:rsidP="00A1316E">
      <w:pPr>
        <w:pStyle w:val="ListParagraph"/>
        <w:numPr>
          <w:ilvl w:val="0"/>
          <w:numId w:val="1"/>
        </w:numPr>
      </w:pPr>
      <w:r>
        <w:t xml:space="preserve">Initialize </w:t>
      </w:r>
      <w:r w:rsidR="003A0E1F">
        <w:t xml:space="preserve">starting </w:t>
      </w:r>
      <w:r>
        <w:t>weights randomly</w:t>
      </w:r>
    </w:p>
    <w:p w14:paraId="4B23CAB0" w14:textId="77777777" w:rsidR="00A1316E" w:rsidRDefault="00A1316E" w:rsidP="00A1316E">
      <w:pPr>
        <w:pStyle w:val="ListParagraph"/>
        <w:numPr>
          <w:ilvl w:val="0"/>
          <w:numId w:val="1"/>
        </w:numPr>
      </w:pPr>
      <w:r>
        <w:t>Do until you want to stop</w:t>
      </w:r>
      <w:r w:rsidR="00EF6547">
        <w:t xml:space="preserve"> (</w:t>
      </w:r>
      <w:r w:rsidR="00EF6547" w:rsidRPr="00EF6547">
        <w:rPr>
          <w:i/>
        </w:rPr>
        <w:t>typically when accuracy is good enough or weights stop changing</w:t>
      </w:r>
      <w:r w:rsidR="00EF6547">
        <w:t>)</w:t>
      </w:r>
      <w:r>
        <w:t>:</w:t>
      </w:r>
    </w:p>
    <w:p w14:paraId="3723982E" w14:textId="77777777" w:rsidR="00A1316E" w:rsidRDefault="00A1316E" w:rsidP="00A1316E">
      <w:pPr>
        <w:pStyle w:val="ListParagraph"/>
        <w:numPr>
          <w:ilvl w:val="1"/>
          <w:numId w:val="1"/>
        </w:numPr>
      </w:pPr>
      <w:r>
        <w:t>for each training example (x, y):</w:t>
      </w:r>
    </w:p>
    <w:p w14:paraId="6B91F92C" w14:textId="77777777" w:rsidR="00A1316E" w:rsidRDefault="00A1316E" w:rsidP="00A1316E">
      <w:pPr>
        <w:pStyle w:val="ListParagraph"/>
        <w:numPr>
          <w:ilvl w:val="2"/>
          <w:numId w:val="1"/>
        </w:numPr>
      </w:pPr>
      <w:r>
        <w:t>use NN to get prediction of h(x)</w:t>
      </w:r>
    </w:p>
    <w:p w14:paraId="5A10EC5E" w14:textId="77777777" w:rsidR="00A1316E" w:rsidRDefault="00A1316E" w:rsidP="00A1316E">
      <w:pPr>
        <w:pStyle w:val="ListParagraph"/>
        <w:numPr>
          <w:ilvl w:val="2"/>
          <w:numId w:val="1"/>
        </w:numPr>
      </w:pPr>
      <w:r>
        <w:t>if h(x) differs from y, update al</w:t>
      </w:r>
      <w:r w:rsidR="00226A7F">
        <w:t>l weights</w:t>
      </w:r>
      <w:r>
        <w:t>:</w:t>
      </w:r>
    </w:p>
    <w:p w14:paraId="2D4AF31F" w14:textId="77777777" w:rsidR="00693ABB" w:rsidRDefault="00A1316E" w:rsidP="00A1316E">
      <w:pPr>
        <w:pStyle w:val="ListParagraph"/>
        <w:numPr>
          <w:ilvl w:val="2"/>
          <w:numId w:val="1"/>
        </w:numPr>
      </w:pPr>
      <w:r>
        <w:t>w[</w:t>
      </w:r>
      <w:proofErr w:type="spellStart"/>
      <w:r>
        <w:t>i</w:t>
      </w:r>
      <w:proofErr w:type="spellEnd"/>
      <w:r>
        <w:t>] = w[</w:t>
      </w:r>
      <w:proofErr w:type="spellStart"/>
      <w:r>
        <w:t>i</w:t>
      </w:r>
      <w:proofErr w:type="spellEnd"/>
      <w:r>
        <w:t>] + (y – h(x)) * x[</w:t>
      </w:r>
      <w:proofErr w:type="spellStart"/>
      <w:r>
        <w:t>i</w:t>
      </w:r>
      <w:proofErr w:type="spellEnd"/>
      <w:r>
        <w:t>]</w:t>
      </w:r>
    </w:p>
    <w:p w14:paraId="5648B4D4" w14:textId="3E7F1F8C" w:rsidR="00A1316E" w:rsidRDefault="00693ABB" w:rsidP="00693ABB">
      <w:pPr>
        <w:pStyle w:val="ListParagraph"/>
        <w:numPr>
          <w:ilvl w:val="1"/>
          <w:numId w:val="1"/>
        </w:numPr>
      </w:pPr>
      <w:r>
        <w:t>compute accuracy over entire training data = (# predicted correctly)</w:t>
      </w:r>
      <w:proofErr w:type="gramStart"/>
      <w:r>
        <w:t>/(</w:t>
      </w:r>
      <w:proofErr w:type="gramEnd"/>
      <w:r>
        <w:t># of training examples)</w:t>
      </w:r>
      <w:r w:rsidR="00A1316E">
        <w:br/>
      </w:r>
    </w:p>
    <w:p w14:paraId="3E4E0B52" w14:textId="3589952A" w:rsidR="00A1316E" w:rsidRDefault="00A1316E" w:rsidP="00A1316E">
      <w:r>
        <w:t>Training data</w:t>
      </w:r>
      <w:r w:rsidR="00525DE5">
        <w:t xml:space="preserve"> (XOR)</w:t>
      </w:r>
    </w:p>
    <w:p w14:paraId="53152E9E" w14:textId="77777777" w:rsidR="00A1316E" w:rsidRPr="002A09A2" w:rsidRDefault="00A1316E" w:rsidP="00A1316E">
      <w:pPr>
        <w:rPr>
          <w:b/>
        </w:rPr>
      </w:pPr>
      <w:r w:rsidRPr="002A09A2">
        <w:rPr>
          <w:b/>
        </w:rPr>
        <w:t>x1</w:t>
      </w:r>
      <w:r w:rsidRPr="002A09A2">
        <w:rPr>
          <w:b/>
        </w:rPr>
        <w:tab/>
        <w:t>x2</w:t>
      </w:r>
      <w:r w:rsidRPr="002A09A2">
        <w:rPr>
          <w:b/>
        </w:rPr>
        <w:tab/>
        <w:t>y</w:t>
      </w:r>
    </w:p>
    <w:p w14:paraId="6EAA3777" w14:textId="77777777" w:rsidR="00A1316E" w:rsidRDefault="00A1316E" w:rsidP="00A1316E">
      <w:r>
        <w:t>0</w:t>
      </w:r>
      <w:r>
        <w:tab/>
        <w:t>0</w:t>
      </w:r>
      <w:r>
        <w:tab/>
        <w:t>0</w:t>
      </w:r>
    </w:p>
    <w:p w14:paraId="131EC8CB" w14:textId="0F47E1BB" w:rsidR="00A1316E" w:rsidRDefault="00A1316E" w:rsidP="00A1316E">
      <w:r>
        <w:t>0</w:t>
      </w:r>
      <w:r>
        <w:tab/>
        <w:t>1</w:t>
      </w:r>
      <w:r>
        <w:tab/>
      </w:r>
      <w:r w:rsidR="00525DE5">
        <w:t>1</w:t>
      </w:r>
    </w:p>
    <w:p w14:paraId="1F09D144" w14:textId="7690CD4B" w:rsidR="00A1316E" w:rsidRDefault="00A1316E" w:rsidP="00A1316E">
      <w:r>
        <w:t>1</w:t>
      </w:r>
      <w:r>
        <w:tab/>
        <w:t>0</w:t>
      </w:r>
      <w:r>
        <w:tab/>
      </w:r>
      <w:r w:rsidR="00525DE5">
        <w:t>1</w:t>
      </w:r>
    </w:p>
    <w:p w14:paraId="56ADD60C" w14:textId="7BED8393" w:rsidR="00A1316E" w:rsidRDefault="00A1316E" w:rsidP="00A1316E">
      <w:r>
        <w:t>1</w:t>
      </w:r>
      <w:r>
        <w:tab/>
        <w:t>1</w:t>
      </w:r>
      <w:r>
        <w:tab/>
      </w:r>
      <w:r w:rsidR="00525DE5">
        <w:t>0</w:t>
      </w:r>
    </w:p>
    <w:p w14:paraId="65F97AF9" w14:textId="77777777" w:rsidR="00A1316E" w:rsidRDefault="00A1316E" w:rsidP="00A131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3"/>
        <w:gridCol w:w="644"/>
        <w:gridCol w:w="644"/>
        <w:gridCol w:w="644"/>
        <w:gridCol w:w="752"/>
        <w:gridCol w:w="637"/>
        <w:gridCol w:w="596"/>
        <w:gridCol w:w="524"/>
        <w:gridCol w:w="1169"/>
        <w:gridCol w:w="971"/>
        <w:gridCol w:w="1386"/>
        <w:gridCol w:w="684"/>
        <w:gridCol w:w="662"/>
        <w:gridCol w:w="624"/>
      </w:tblGrid>
      <w:tr w:rsidR="00B0262C" w14:paraId="65B56466" w14:textId="77777777" w:rsidTr="00B0262C">
        <w:tc>
          <w:tcPr>
            <w:tcW w:w="853" w:type="dxa"/>
          </w:tcPr>
          <w:p w14:paraId="2EEFA2E3" w14:textId="77777777" w:rsidR="00B0262C" w:rsidRDefault="00B0262C" w:rsidP="00A1316E">
            <w:r>
              <w:t xml:space="preserve">Epoch </w:t>
            </w:r>
          </w:p>
        </w:tc>
        <w:tc>
          <w:tcPr>
            <w:tcW w:w="1932" w:type="dxa"/>
            <w:gridSpan w:val="3"/>
          </w:tcPr>
          <w:p w14:paraId="3A489EAE" w14:textId="77777777" w:rsidR="00B0262C" w:rsidRDefault="00B0262C" w:rsidP="00A1316E">
            <w:r>
              <w:t>Starting weights</w:t>
            </w:r>
          </w:p>
        </w:tc>
        <w:tc>
          <w:tcPr>
            <w:tcW w:w="2509" w:type="dxa"/>
            <w:gridSpan w:val="4"/>
          </w:tcPr>
          <w:p w14:paraId="0EFC463E" w14:textId="77777777" w:rsidR="00B0262C" w:rsidRDefault="00B0262C" w:rsidP="00A1316E">
            <w:r>
              <w:t>Example</w:t>
            </w:r>
          </w:p>
        </w:tc>
        <w:tc>
          <w:tcPr>
            <w:tcW w:w="1169" w:type="dxa"/>
          </w:tcPr>
          <w:p w14:paraId="7F1F6181" w14:textId="77777777" w:rsidR="00B0262C" w:rsidRDefault="00B0262C" w:rsidP="00A1316E">
            <w:r>
              <w:t>Weighted</w:t>
            </w:r>
          </w:p>
          <w:p w14:paraId="71EC9FC6" w14:textId="77777777" w:rsidR="00B0262C" w:rsidRDefault="00B0262C" w:rsidP="00A1316E">
            <w:r>
              <w:t>sum</w:t>
            </w:r>
          </w:p>
        </w:tc>
        <w:tc>
          <w:tcPr>
            <w:tcW w:w="971" w:type="dxa"/>
          </w:tcPr>
          <w:p w14:paraId="1DBA7055" w14:textId="73AE734A" w:rsidR="00B0262C" w:rsidRDefault="00B0262C" w:rsidP="00A1316E">
            <w:r>
              <w:t>Predict</w:t>
            </w:r>
          </w:p>
          <w:p w14:paraId="14743B08" w14:textId="77777777" w:rsidR="00B0262C" w:rsidRDefault="00B0262C" w:rsidP="00A1316E">
            <w:r>
              <w:t>h(x)</w:t>
            </w:r>
          </w:p>
        </w:tc>
        <w:tc>
          <w:tcPr>
            <w:tcW w:w="1386" w:type="dxa"/>
          </w:tcPr>
          <w:p w14:paraId="37087757" w14:textId="77777777" w:rsidR="00B0262C" w:rsidRDefault="00B0262C" w:rsidP="00A1316E">
            <w:r>
              <w:t>Error</w:t>
            </w:r>
          </w:p>
          <w:p w14:paraId="0745AA39" w14:textId="522556E3" w:rsidR="00994E86" w:rsidRDefault="00994E86" w:rsidP="00A1316E">
            <w:r>
              <w:t>y – h(x)</w:t>
            </w:r>
          </w:p>
        </w:tc>
        <w:tc>
          <w:tcPr>
            <w:tcW w:w="1970" w:type="dxa"/>
            <w:gridSpan w:val="3"/>
          </w:tcPr>
          <w:p w14:paraId="4A0966B1" w14:textId="10A439AF" w:rsidR="00B0262C" w:rsidRDefault="00B0262C" w:rsidP="00A1316E">
            <w:r>
              <w:t>Updated weights</w:t>
            </w:r>
          </w:p>
        </w:tc>
      </w:tr>
      <w:tr w:rsidR="00B0262C" w14:paraId="3B9AE02B" w14:textId="77777777" w:rsidTr="00E546A0">
        <w:tc>
          <w:tcPr>
            <w:tcW w:w="853" w:type="dxa"/>
            <w:tcBorders>
              <w:bottom w:val="single" w:sz="4" w:space="0" w:color="auto"/>
            </w:tcBorders>
          </w:tcPr>
          <w:p w14:paraId="7AD97D8F" w14:textId="77777777" w:rsidR="00B0262C" w:rsidRDefault="00B0262C" w:rsidP="00A1316E"/>
        </w:tc>
        <w:tc>
          <w:tcPr>
            <w:tcW w:w="644" w:type="dxa"/>
            <w:tcBorders>
              <w:bottom w:val="single" w:sz="4" w:space="0" w:color="auto"/>
            </w:tcBorders>
          </w:tcPr>
          <w:p w14:paraId="04B2D55B" w14:textId="77777777" w:rsidR="00B0262C" w:rsidRDefault="00B0262C" w:rsidP="00A1316E">
            <w:r>
              <w:t>w0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14:paraId="5BAFC804" w14:textId="77777777" w:rsidR="00B0262C" w:rsidRDefault="00B0262C" w:rsidP="00A1316E">
            <w:r>
              <w:t>w1</w:t>
            </w:r>
          </w:p>
        </w:tc>
        <w:tc>
          <w:tcPr>
            <w:tcW w:w="644" w:type="dxa"/>
            <w:tcBorders>
              <w:bottom w:val="single" w:sz="4" w:space="0" w:color="auto"/>
            </w:tcBorders>
          </w:tcPr>
          <w:p w14:paraId="019937FE" w14:textId="77777777" w:rsidR="00B0262C" w:rsidRDefault="00B0262C" w:rsidP="00A1316E">
            <w:r>
              <w:t>w2</w:t>
            </w:r>
          </w:p>
        </w:tc>
        <w:tc>
          <w:tcPr>
            <w:tcW w:w="752" w:type="dxa"/>
            <w:tcBorders>
              <w:bottom w:val="single" w:sz="4" w:space="0" w:color="auto"/>
            </w:tcBorders>
          </w:tcPr>
          <w:p w14:paraId="6E05CC62" w14:textId="77777777" w:rsidR="00B0262C" w:rsidRDefault="00B0262C" w:rsidP="00A1316E">
            <w:r>
              <w:t>x0 (bias)</w:t>
            </w:r>
          </w:p>
        </w:tc>
        <w:tc>
          <w:tcPr>
            <w:tcW w:w="637" w:type="dxa"/>
            <w:tcBorders>
              <w:bottom w:val="single" w:sz="4" w:space="0" w:color="auto"/>
            </w:tcBorders>
          </w:tcPr>
          <w:p w14:paraId="6F7EC5E2" w14:textId="77777777" w:rsidR="00B0262C" w:rsidRDefault="00B0262C" w:rsidP="00A1316E">
            <w:r>
              <w:t>x1</w:t>
            </w:r>
          </w:p>
        </w:tc>
        <w:tc>
          <w:tcPr>
            <w:tcW w:w="596" w:type="dxa"/>
            <w:tcBorders>
              <w:bottom w:val="single" w:sz="4" w:space="0" w:color="auto"/>
            </w:tcBorders>
          </w:tcPr>
          <w:p w14:paraId="6D7A6543" w14:textId="77777777" w:rsidR="00B0262C" w:rsidRDefault="00B0262C" w:rsidP="00A1316E">
            <w:r>
              <w:t>x2</w:t>
            </w:r>
          </w:p>
        </w:tc>
        <w:tc>
          <w:tcPr>
            <w:tcW w:w="524" w:type="dxa"/>
            <w:tcBorders>
              <w:bottom w:val="single" w:sz="4" w:space="0" w:color="auto"/>
            </w:tcBorders>
          </w:tcPr>
          <w:p w14:paraId="0B8BA66A" w14:textId="77777777" w:rsidR="00B0262C" w:rsidRDefault="00B0262C" w:rsidP="00A1316E">
            <w:r>
              <w:t>y</w:t>
            </w:r>
          </w:p>
        </w:tc>
        <w:tc>
          <w:tcPr>
            <w:tcW w:w="1169" w:type="dxa"/>
            <w:tcBorders>
              <w:bottom w:val="single" w:sz="4" w:space="0" w:color="auto"/>
            </w:tcBorders>
          </w:tcPr>
          <w:p w14:paraId="077BF9B7" w14:textId="77777777" w:rsidR="00B0262C" w:rsidRDefault="00B0262C" w:rsidP="00A1316E"/>
        </w:tc>
        <w:tc>
          <w:tcPr>
            <w:tcW w:w="971" w:type="dxa"/>
            <w:tcBorders>
              <w:bottom w:val="single" w:sz="4" w:space="0" w:color="auto"/>
            </w:tcBorders>
          </w:tcPr>
          <w:p w14:paraId="3A27A6B7" w14:textId="77777777" w:rsidR="00B0262C" w:rsidRDefault="00B0262C" w:rsidP="00A1316E"/>
        </w:tc>
        <w:tc>
          <w:tcPr>
            <w:tcW w:w="1386" w:type="dxa"/>
            <w:tcBorders>
              <w:bottom w:val="single" w:sz="4" w:space="0" w:color="auto"/>
            </w:tcBorders>
          </w:tcPr>
          <w:p w14:paraId="10D2782B" w14:textId="77777777" w:rsidR="00B0262C" w:rsidRDefault="00B0262C" w:rsidP="00A1316E"/>
        </w:tc>
        <w:tc>
          <w:tcPr>
            <w:tcW w:w="684" w:type="dxa"/>
            <w:tcBorders>
              <w:bottom w:val="single" w:sz="4" w:space="0" w:color="auto"/>
            </w:tcBorders>
          </w:tcPr>
          <w:p w14:paraId="1E338E07" w14:textId="169FF04D" w:rsidR="00B0262C" w:rsidRDefault="00B0262C" w:rsidP="00A1316E">
            <w:r>
              <w:t>w0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3ADC6A53" w14:textId="77777777" w:rsidR="00B0262C" w:rsidRDefault="00B0262C" w:rsidP="00A1316E">
            <w:r>
              <w:t>w1</w:t>
            </w:r>
          </w:p>
        </w:tc>
        <w:tc>
          <w:tcPr>
            <w:tcW w:w="624" w:type="dxa"/>
            <w:tcBorders>
              <w:bottom w:val="single" w:sz="4" w:space="0" w:color="auto"/>
            </w:tcBorders>
          </w:tcPr>
          <w:p w14:paraId="34E7CC71" w14:textId="77777777" w:rsidR="00B0262C" w:rsidRDefault="00B0262C" w:rsidP="00A1316E">
            <w:r>
              <w:t>w2</w:t>
            </w:r>
          </w:p>
        </w:tc>
      </w:tr>
      <w:tr w:rsidR="00B0262C" w14:paraId="78E9536F" w14:textId="77777777" w:rsidTr="00E546A0">
        <w:trPr>
          <w:trHeight w:val="63"/>
        </w:trPr>
        <w:tc>
          <w:tcPr>
            <w:tcW w:w="853" w:type="dxa"/>
            <w:shd w:val="clear" w:color="auto" w:fill="000000" w:themeFill="text1"/>
          </w:tcPr>
          <w:p w14:paraId="3F96B8A6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14:paraId="143688C8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14:paraId="0B2A1748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644" w:type="dxa"/>
            <w:shd w:val="clear" w:color="auto" w:fill="000000" w:themeFill="text1"/>
          </w:tcPr>
          <w:p w14:paraId="68CBE897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752" w:type="dxa"/>
            <w:shd w:val="clear" w:color="auto" w:fill="000000" w:themeFill="text1"/>
          </w:tcPr>
          <w:p w14:paraId="71A6D4F9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637" w:type="dxa"/>
            <w:shd w:val="clear" w:color="auto" w:fill="000000" w:themeFill="text1"/>
          </w:tcPr>
          <w:p w14:paraId="284558C8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596" w:type="dxa"/>
            <w:shd w:val="clear" w:color="auto" w:fill="000000" w:themeFill="text1"/>
          </w:tcPr>
          <w:p w14:paraId="076BC21B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524" w:type="dxa"/>
            <w:shd w:val="clear" w:color="auto" w:fill="000000" w:themeFill="text1"/>
          </w:tcPr>
          <w:p w14:paraId="4C024A4B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1169" w:type="dxa"/>
            <w:shd w:val="clear" w:color="auto" w:fill="000000" w:themeFill="text1"/>
          </w:tcPr>
          <w:p w14:paraId="0EE8F9D6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971" w:type="dxa"/>
            <w:shd w:val="clear" w:color="auto" w:fill="000000" w:themeFill="text1"/>
          </w:tcPr>
          <w:p w14:paraId="1AC55160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1386" w:type="dxa"/>
            <w:shd w:val="clear" w:color="auto" w:fill="000000" w:themeFill="text1"/>
          </w:tcPr>
          <w:p w14:paraId="66FC8988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684" w:type="dxa"/>
            <w:shd w:val="clear" w:color="auto" w:fill="000000" w:themeFill="text1"/>
          </w:tcPr>
          <w:p w14:paraId="1ECF800E" w14:textId="7558B3F4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662" w:type="dxa"/>
            <w:shd w:val="clear" w:color="auto" w:fill="000000" w:themeFill="text1"/>
          </w:tcPr>
          <w:p w14:paraId="19706B0F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  <w:tc>
          <w:tcPr>
            <w:tcW w:w="624" w:type="dxa"/>
            <w:shd w:val="clear" w:color="auto" w:fill="000000" w:themeFill="text1"/>
          </w:tcPr>
          <w:p w14:paraId="08C7ED5A" w14:textId="77777777" w:rsidR="00B0262C" w:rsidRPr="00BF42C4" w:rsidRDefault="00B0262C" w:rsidP="00A1316E">
            <w:pPr>
              <w:rPr>
                <w:sz w:val="10"/>
                <w:szCs w:val="10"/>
              </w:rPr>
            </w:pPr>
          </w:p>
        </w:tc>
      </w:tr>
      <w:tr w:rsidR="00B0262C" w14:paraId="52E109A2" w14:textId="77777777" w:rsidTr="00E546A0">
        <w:tc>
          <w:tcPr>
            <w:tcW w:w="853" w:type="dxa"/>
          </w:tcPr>
          <w:p w14:paraId="2A32BCF1" w14:textId="77777777" w:rsidR="00B0262C" w:rsidRDefault="00B0262C" w:rsidP="00A1316E">
            <w:r>
              <w:t>1</w:t>
            </w:r>
          </w:p>
          <w:p w14:paraId="77872783" w14:textId="77777777" w:rsidR="00B0262C" w:rsidRDefault="00B0262C" w:rsidP="00A1316E"/>
        </w:tc>
        <w:tc>
          <w:tcPr>
            <w:tcW w:w="644" w:type="dxa"/>
          </w:tcPr>
          <w:p w14:paraId="1703D51D" w14:textId="77777777" w:rsidR="00B0262C" w:rsidRDefault="00B0262C" w:rsidP="00A1316E">
            <w:r>
              <w:t>1</w:t>
            </w:r>
          </w:p>
        </w:tc>
        <w:tc>
          <w:tcPr>
            <w:tcW w:w="644" w:type="dxa"/>
          </w:tcPr>
          <w:p w14:paraId="09136B37" w14:textId="77777777" w:rsidR="00B0262C" w:rsidRDefault="00B0262C" w:rsidP="00A1316E">
            <w:r>
              <w:t>2</w:t>
            </w:r>
          </w:p>
        </w:tc>
        <w:tc>
          <w:tcPr>
            <w:tcW w:w="644" w:type="dxa"/>
          </w:tcPr>
          <w:p w14:paraId="4904E0DE" w14:textId="77777777" w:rsidR="00B0262C" w:rsidRDefault="00B0262C" w:rsidP="00A1316E">
            <w:r>
              <w:t>3</w:t>
            </w:r>
          </w:p>
        </w:tc>
        <w:tc>
          <w:tcPr>
            <w:tcW w:w="752" w:type="dxa"/>
          </w:tcPr>
          <w:p w14:paraId="5B336DDA" w14:textId="77777777" w:rsidR="00B0262C" w:rsidRDefault="00B0262C" w:rsidP="00A1316E">
            <w:r>
              <w:t>1</w:t>
            </w:r>
          </w:p>
        </w:tc>
        <w:tc>
          <w:tcPr>
            <w:tcW w:w="637" w:type="dxa"/>
          </w:tcPr>
          <w:p w14:paraId="5F0A2FCA" w14:textId="77777777" w:rsidR="00B0262C" w:rsidRDefault="00B0262C" w:rsidP="00A1316E">
            <w:r>
              <w:t>0</w:t>
            </w:r>
          </w:p>
        </w:tc>
        <w:tc>
          <w:tcPr>
            <w:tcW w:w="596" w:type="dxa"/>
          </w:tcPr>
          <w:p w14:paraId="24D8524B" w14:textId="77777777" w:rsidR="00B0262C" w:rsidRDefault="00B0262C" w:rsidP="00A1316E">
            <w:r>
              <w:t>0</w:t>
            </w:r>
          </w:p>
        </w:tc>
        <w:tc>
          <w:tcPr>
            <w:tcW w:w="524" w:type="dxa"/>
          </w:tcPr>
          <w:p w14:paraId="19D9CF08" w14:textId="77777777" w:rsidR="00B0262C" w:rsidRDefault="00B0262C" w:rsidP="00A1316E">
            <w:r>
              <w:t>0</w:t>
            </w:r>
          </w:p>
        </w:tc>
        <w:tc>
          <w:tcPr>
            <w:tcW w:w="1169" w:type="dxa"/>
          </w:tcPr>
          <w:p w14:paraId="53E819D5" w14:textId="77777777" w:rsidR="00B0262C" w:rsidRDefault="00B0262C" w:rsidP="00A1316E"/>
        </w:tc>
        <w:tc>
          <w:tcPr>
            <w:tcW w:w="971" w:type="dxa"/>
          </w:tcPr>
          <w:p w14:paraId="0A33D580" w14:textId="77777777" w:rsidR="00B0262C" w:rsidRDefault="00B0262C" w:rsidP="00A1316E"/>
        </w:tc>
        <w:tc>
          <w:tcPr>
            <w:tcW w:w="1386" w:type="dxa"/>
          </w:tcPr>
          <w:p w14:paraId="69E13C59" w14:textId="77777777" w:rsidR="00B0262C" w:rsidRDefault="00B0262C" w:rsidP="00A1316E"/>
        </w:tc>
        <w:tc>
          <w:tcPr>
            <w:tcW w:w="684" w:type="dxa"/>
          </w:tcPr>
          <w:p w14:paraId="0192502B" w14:textId="013503D9" w:rsidR="00B0262C" w:rsidRDefault="00B0262C" w:rsidP="00A1316E"/>
        </w:tc>
        <w:tc>
          <w:tcPr>
            <w:tcW w:w="662" w:type="dxa"/>
          </w:tcPr>
          <w:p w14:paraId="651A2BBB" w14:textId="77777777" w:rsidR="00B0262C" w:rsidRDefault="00B0262C" w:rsidP="00A1316E"/>
        </w:tc>
        <w:tc>
          <w:tcPr>
            <w:tcW w:w="624" w:type="dxa"/>
          </w:tcPr>
          <w:p w14:paraId="380C81EC" w14:textId="77777777" w:rsidR="00B0262C" w:rsidRDefault="00B0262C" w:rsidP="00A1316E"/>
        </w:tc>
      </w:tr>
      <w:tr w:rsidR="00B0262C" w14:paraId="29B04647" w14:textId="77777777" w:rsidTr="00E546A0">
        <w:tc>
          <w:tcPr>
            <w:tcW w:w="853" w:type="dxa"/>
          </w:tcPr>
          <w:p w14:paraId="1E3B6FF5" w14:textId="77777777" w:rsidR="00B0262C" w:rsidRDefault="00B0262C" w:rsidP="00A1316E">
            <w:r>
              <w:t>1</w:t>
            </w:r>
          </w:p>
          <w:p w14:paraId="6942D741" w14:textId="77777777" w:rsidR="00B0262C" w:rsidRDefault="00B0262C" w:rsidP="00A1316E"/>
        </w:tc>
        <w:tc>
          <w:tcPr>
            <w:tcW w:w="644" w:type="dxa"/>
          </w:tcPr>
          <w:p w14:paraId="4448BCDE" w14:textId="77777777" w:rsidR="00B0262C" w:rsidRDefault="00B0262C" w:rsidP="00A1316E"/>
        </w:tc>
        <w:tc>
          <w:tcPr>
            <w:tcW w:w="644" w:type="dxa"/>
          </w:tcPr>
          <w:p w14:paraId="35826BD6" w14:textId="77777777" w:rsidR="00B0262C" w:rsidRDefault="00B0262C" w:rsidP="00A1316E"/>
        </w:tc>
        <w:tc>
          <w:tcPr>
            <w:tcW w:w="644" w:type="dxa"/>
          </w:tcPr>
          <w:p w14:paraId="676FCCC1" w14:textId="77777777" w:rsidR="00B0262C" w:rsidRDefault="00B0262C" w:rsidP="00A1316E"/>
        </w:tc>
        <w:tc>
          <w:tcPr>
            <w:tcW w:w="752" w:type="dxa"/>
          </w:tcPr>
          <w:p w14:paraId="470EE40D" w14:textId="77777777" w:rsidR="00B0262C" w:rsidRDefault="00B0262C" w:rsidP="00A1316E">
            <w:r>
              <w:t>1</w:t>
            </w:r>
          </w:p>
        </w:tc>
        <w:tc>
          <w:tcPr>
            <w:tcW w:w="637" w:type="dxa"/>
          </w:tcPr>
          <w:p w14:paraId="214F9BB2" w14:textId="77777777" w:rsidR="00B0262C" w:rsidRDefault="00B0262C" w:rsidP="00A1316E">
            <w:r>
              <w:t>0</w:t>
            </w:r>
          </w:p>
        </w:tc>
        <w:tc>
          <w:tcPr>
            <w:tcW w:w="596" w:type="dxa"/>
          </w:tcPr>
          <w:p w14:paraId="0614AE65" w14:textId="77777777" w:rsidR="00B0262C" w:rsidRDefault="00B0262C" w:rsidP="00A1316E">
            <w:r>
              <w:t>1</w:t>
            </w:r>
          </w:p>
        </w:tc>
        <w:tc>
          <w:tcPr>
            <w:tcW w:w="524" w:type="dxa"/>
          </w:tcPr>
          <w:p w14:paraId="62730B0B" w14:textId="209B0E78" w:rsidR="00B0262C" w:rsidRDefault="00D20A0A" w:rsidP="00A1316E">
            <w:r>
              <w:t>1</w:t>
            </w:r>
          </w:p>
        </w:tc>
        <w:tc>
          <w:tcPr>
            <w:tcW w:w="1169" w:type="dxa"/>
          </w:tcPr>
          <w:p w14:paraId="727B813B" w14:textId="77777777" w:rsidR="00B0262C" w:rsidRDefault="00B0262C" w:rsidP="00A1316E"/>
        </w:tc>
        <w:tc>
          <w:tcPr>
            <w:tcW w:w="971" w:type="dxa"/>
          </w:tcPr>
          <w:p w14:paraId="0719A548" w14:textId="77777777" w:rsidR="00B0262C" w:rsidRDefault="00B0262C" w:rsidP="00A1316E"/>
        </w:tc>
        <w:tc>
          <w:tcPr>
            <w:tcW w:w="1386" w:type="dxa"/>
          </w:tcPr>
          <w:p w14:paraId="0AA38A08" w14:textId="77777777" w:rsidR="00B0262C" w:rsidRDefault="00B0262C" w:rsidP="00A1316E"/>
        </w:tc>
        <w:tc>
          <w:tcPr>
            <w:tcW w:w="684" w:type="dxa"/>
          </w:tcPr>
          <w:p w14:paraId="7DE65D8B" w14:textId="00D51C19" w:rsidR="00B0262C" w:rsidRDefault="00B0262C" w:rsidP="00A1316E"/>
        </w:tc>
        <w:tc>
          <w:tcPr>
            <w:tcW w:w="662" w:type="dxa"/>
          </w:tcPr>
          <w:p w14:paraId="099FAC03" w14:textId="77777777" w:rsidR="00B0262C" w:rsidRDefault="00B0262C" w:rsidP="00A1316E"/>
        </w:tc>
        <w:tc>
          <w:tcPr>
            <w:tcW w:w="624" w:type="dxa"/>
          </w:tcPr>
          <w:p w14:paraId="4D96B526" w14:textId="77777777" w:rsidR="00B0262C" w:rsidRDefault="00B0262C" w:rsidP="00A1316E"/>
        </w:tc>
      </w:tr>
      <w:tr w:rsidR="00B0262C" w14:paraId="69BAE458" w14:textId="77777777" w:rsidTr="00E546A0">
        <w:tc>
          <w:tcPr>
            <w:tcW w:w="853" w:type="dxa"/>
          </w:tcPr>
          <w:p w14:paraId="6A84D29B" w14:textId="77777777" w:rsidR="00B0262C" w:rsidRDefault="00B0262C" w:rsidP="00BC6BC1">
            <w:r>
              <w:t>1</w:t>
            </w:r>
          </w:p>
          <w:p w14:paraId="049062B9" w14:textId="77777777" w:rsidR="00B0262C" w:rsidRDefault="00B0262C" w:rsidP="00BC6BC1"/>
        </w:tc>
        <w:tc>
          <w:tcPr>
            <w:tcW w:w="644" w:type="dxa"/>
          </w:tcPr>
          <w:p w14:paraId="32280197" w14:textId="77777777" w:rsidR="00B0262C" w:rsidRDefault="00B0262C" w:rsidP="00BC6BC1"/>
        </w:tc>
        <w:tc>
          <w:tcPr>
            <w:tcW w:w="644" w:type="dxa"/>
          </w:tcPr>
          <w:p w14:paraId="43D1C20A" w14:textId="77777777" w:rsidR="00B0262C" w:rsidRDefault="00B0262C" w:rsidP="00BC6BC1"/>
        </w:tc>
        <w:tc>
          <w:tcPr>
            <w:tcW w:w="644" w:type="dxa"/>
          </w:tcPr>
          <w:p w14:paraId="610DDEB6" w14:textId="77777777" w:rsidR="00B0262C" w:rsidRDefault="00B0262C" w:rsidP="00BC6BC1"/>
        </w:tc>
        <w:tc>
          <w:tcPr>
            <w:tcW w:w="752" w:type="dxa"/>
          </w:tcPr>
          <w:p w14:paraId="6C25C73A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0058F77B" w14:textId="77777777" w:rsidR="00B0262C" w:rsidRDefault="00B0262C" w:rsidP="00BC6BC1">
            <w:r>
              <w:t>1</w:t>
            </w:r>
          </w:p>
        </w:tc>
        <w:tc>
          <w:tcPr>
            <w:tcW w:w="596" w:type="dxa"/>
          </w:tcPr>
          <w:p w14:paraId="701AE373" w14:textId="77777777" w:rsidR="00B0262C" w:rsidRDefault="00B0262C" w:rsidP="00BC6BC1">
            <w:r>
              <w:t>0</w:t>
            </w:r>
          </w:p>
        </w:tc>
        <w:tc>
          <w:tcPr>
            <w:tcW w:w="524" w:type="dxa"/>
          </w:tcPr>
          <w:p w14:paraId="5294B4B4" w14:textId="0862B3CB" w:rsidR="00B0262C" w:rsidRDefault="00D20A0A" w:rsidP="00BC6BC1">
            <w:r>
              <w:t>1</w:t>
            </w:r>
          </w:p>
        </w:tc>
        <w:tc>
          <w:tcPr>
            <w:tcW w:w="1169" w:type="dxa"/>
          </w:tcPr>
          <w:p w14:paraId="2DE54445" w14:textId="77777777" w:rsidR="00B0262C" w:rsidRDefault="00B0262C" w:rsidP="00BC6BC1"/>
        </w:tc>
        <w:tc>
          <w:tcPr>
            <w:tcW w:w="971" w:type="dxa"/>
          </w:tcPr>
          <w:p w14:paraId="4F78CD9A" w14:textId="77777777" w:rsidR="00B0262C" w:rsidRDefault="00B0262C" w:rsidP="00BC6BC1"/>
        </w:tc>
        <w:tc>
          <w:tcPr>
            <w:tcW w:w="1386" w:type="dxa"/>
          </w:tcPr>
          <w:p w14:paraId="0CAF539D" w14:textId="77777777" w:rsidR="00B0262C" w:rsidRDefault="00B0262C" w:rsidP="00BC6BC1"/>
        </w:tc>
        <w:tc>
          <w:tcPr>
            <w:tcW w:w="684" w:type="dxa"/>
          </w:tcPr>
          <w:p w14:paraId="6874722C" w14:textId="3EF3090F" w:rsidR="00B0262C" w:rsidRDefault="00B0262C" w:rsidP="00BC6BC1"/>
        </w:tc>
        <w:tc>
          <w:tcPr>
            <w:tcW w:w="662" w:type="dxa"/>
          </w:tcPr>
          <w:p w14:paraId="564CEB08" w14:textId="77777777" w:rsidR="00B0262C" w:rsidRDefault="00B0262C" w:rsidP="00BC6BC1"/>
        </w:tc>
        <w:tc>
          <w:tcPr>
            <w:tcW w:w="624" w:type="dxa"/>
          </w:tcPr>
          <w:p w14:paraId="5FE18512" w14:textId="77777777" w:rsidR="00B0262C" w:rsidRDefault="00B0262C" w:rsidP="00BC6BC1"/>
        </w:tc>
      </w:tr>
      <w:tr w:rsidR="00B0262C" w14:paraId="7E5FBB03" w14:textId="77777777" w:rsidTr="00E546A0">
        <w:tc>
          <w:tcPr>
            <w:tcW w:w="853" w:type="dxa"/>
          </w:tcPr>
          <w:p w14:paraId="41D6F7E2" w14:textId="77777777" w:rsidR="00B0262C" w:rsidRDefault="00B0262C" w:rsidP="00BC6BC1">
            <w:r>
              <w:t>1</w:t>
            </w:r>
          </w:p>
          <w:p w14:paraId="6EF072DD" w14:textId="77777777" w:rsidR="00B0262C" w:rsidRDefault="00B0262C" w:rsidP="00BC6BC1"/>
        </w:tc>
        <w:tc>
          <w:tcPr>
            <w:tcW w:w="644" w:type="dxa"/>
          </w:tcPr>
          <w:p w14:paraId="1973795B" w14:textId="77777777" w:rsidR="00B0262C" w:rsidRDefault="00B0262C" w:rsidP="00BC6BC1"/>
        </w:tc>
        <w:tc>
          <w:tcPr>
            <w:tcW w:w="644" w:type="dxa"/>
          </w:tcPr>
          <w:p w14:paraId="7E034F47" w14:textId="77777777" w:rsidR="00B0262C" w:rsidRDefault="00B0262C" w:rsidP="00BC6BC1"/>
        </w:tc>
        <w:tc>
          <w:tcPr>
            <w:tcW w:w="644" w:type="dxa"/>
          </w:tcPr>
          <w:p w14:paraId="600551F9" w14:textId="77777777" w:rsidR="00B0262C" w:rsidRDefault="00B0262C" w:rsidP="00BC6BC1"/>
        </w:tc>
        <w:tc>
          <w:tcPr>
            <w:tcW w:w="752" w:type="dxa"/>
          </w:tcPr>
          <w:p w14:paraId="4726AEF9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3213676A" w14:textId="77777777" w:rsidR="00B0262C" w:rsidRDefault="00B0262C" w:rsidP="00BC6BC1">
            <w:r>
              <w:t>1</w:t>
            </w:r>
          </w:p>
        </w:tc>
        <w:tc>
          <w:tcPr>
            <w:tcW w:w="596" w:type="dxa"/>
          </w:tcPr>
          <w:p w14:paraId="2D7328FF" w14:textId="77777777" w:rsidR="00B0262C" w:rsidRDefault="00B0262C" w:rsidP="00BC6BC1">
            <w:r>
              <w:t>1</w:t>
            </w:r>
          </w:p>
        </w:tc>
        <w:tc>
          <w:tcPr>
            <w:tcW w:w="524" w:type="dxa"/>
          </w:tcPr>
          <w:p w14:paraId="35F89029" w14:textId="5FE5770D" w:rsidR="00B0262C" w:rsidRDefault="00D20A0A" w:rsidP="00BC6BC1">
            <w:r>
              <w:t>0</w:t>
            </w:r>
          </w:p>
        </w:tc>
        <w:tc>
          <w:tcPr>
            <w:tcW w:w="1169" w:type="dxa"/>
          </w:tcPr>
          <w:p w14:paraId="1BBF405A" w14:textId="77777777" w:rsidR="00B0262C" w:rsidRDefault="00B0262C" w:rsidP="001B5547"/>
        </w:tc>
        <w:tc>
          <w:tcPr>
            <w:tcW w:w="971" w:type="dxa"/>
          </w:tcPr>
          <w:p w14:paraId="13146CCD" w14:textId="77777777" w:rsidR="00B0262C" w:rsidRDefault="00B0262C" w:rsidP="001B5547"/>
        </w:tc>
        <w:tc>
          <w:tcPr>
            <w:tcW w:w="1386" w:type="dxa"/>
          </w:tcPr>
          <w:p w14:paraId="2D27B57E" w14:textId="77777777" w:rsidR="00B0262C" w:rsidRDefault="00B0262C" w:rsidP="00BC6BC1"/>
        </w:tc>
        <w:tc>
          <w:tcPr>
            <w:tcW w:w="684" w:type="dxa"/>
          </w:tcPr>
          <w:p w14:paraId="119EBF7B" w14:textId="3D277106" w:rsidR="00B0262C" w:rsidRDefault="00B0262C" w:rsidP="00BC6BC1"/>
        </w:tc>
        <w:tc>
          <w:tcPr>
            <w:tcW w:w="662" w:type="dxa"/>
          </w:tcPr>
          <w:p w14:paraId="12247E58" w14:textId="77777777" w:rsidR="00B0262C" w:rsidRDefault="00B0262C" w:rsidP="00BC6BC1"/>
        </w:tc>
        <w:tc>
          <w:tcPr>
            <w:tcW w:w="624" w:type="dxa"/>
          </w:tcPr>
          <w:p w14:paraId="1D0FB356" w14:textId="77777777" w:rsidR="00B0262C" w:rsidRDefault="00B0262C" w:rsidP="00BC6BC1"/>
        </w:tc>
      </w:tr>
      <w:tr w:rsidR="00B0262C" w14:paraId="53F83516" w14:textId="77777777" w:rsidTr="00E546A0">
        <w:tc>
          <w:tcPr>
            <w:tcW w:w="853" w:type="dxa"/>
          </w:tcPr>
          <w:p w14:paraId="39965AF3" w14:textId="77777777" w:rsidR="00B0262C" w:rsidRDefault="00B0262C" w:rsidP="00BC6BC1">
            <w:r>
              <w:t>2</w:t>
            </w:r>
          </w:p>
          <w:p w14:paraId="582BF5AA" w14:textId="77777777" w:rsidR="00B0262C" w:rsidRDefault="00B0262C" w:rsidP="00BC6BC1"/>
        </w:tc>
        <w:tc>
          <w:tcPr>
            <w:tcW w:w="644" w:type="dxa"/>
          </w:tcPr>
          <w:p w14:paraId="297C6F59" w14:textId="77777777" w:rsidR="00B0262C" w:rsidRDefault="00B0262C" w:rsidP="00BC6BC1"/>
        </w:tc>
        <w:tc>
          <w:tcPr>
            <w:tcW w:w="644" w:type="dxa"/>
          </w:tcPr>
          <w:p w14:paraId="25C87516" w14:textId="77777777" w:rsidR="00B0262C" w:rsidRDefault="00B0262C" w:rsidP="00BC6BC1"/>
        </w:tc>
        <w:tc>
          <w:tcPr>
            <w:tcW w:w="644" w:type="dxa"/>
          </w:tcPr>
          <w:p w14:paraId="164098F9" w14:textId="77777777" w:rsidR="00B0262C" w:rsidRDefault="00B0262C" w:rsidP="00BC6BC1"/>
        </w:tc>
        <w:tc>
          <w:tcPr>
            <w:tcW w:w="752" w:type="dxa"/>
          </w:tcPr>
          <w:p w14:paraId="473942FA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7ACB4556" w14:textId="77777777" w:rsidR="00B0262C" w:rsidRDefault="00B0262C" w:rsidP="00BC6BC1">
            <w:r>
              <w:t>0</w:t>
            </w:r>
          </w:p>
        </w:tc>
        <w:tc>
          <w:tcPr>
            <w:tcW w:w="596" w:type="dxa"/>
          </w:tcPr>
          <w:p w14:paraId="632FF03F" w14:textId="77777777" w:rsidR="00B0262C" w:rsidRDefault="00B0262C" w:rsidP="00BC6BC1">
            <w:r>
              <w:t>0</w:t>
            </w:r>
          </w:p>
        </w:tc>
        <w:tc>
          <w:tcPr>
            <w:tcW w:w="524" w:type="dxa"/>
          </w:tcPr>
          <w:p w14:paraId="41209267" w14:textId="77777777" w:rsidR="00B0262C" w:rsidRDefault="00B0262C" w:rsidP="00BC6BC1">
            <w:r>
              <w:t>0</w:t>
            </w:r>
          </w:p>
        </w:tc>
        <w:tc>
          <w:tcPr>
            <w:tcW w:w="1169" w:type="dxa"/>
          </w:tcPr>
          <w:p w14:paraId="199D5A61" w14:textId="77777777" w:rsidR="00B0262C" w:rsidRDefault="00B0262C" w:rsidP="00BC6BC1"/>
        </w:tc>
        <w:tc>
          <w:tcPr>
            <w:tcW w:w="971" w:type="dxa"/>
          </w:tcPr>
          <w:p w14:paraId="44A0F05D" w14:textId="77777777" w:rsidR="00B0262C" w:rsidRDefault="00B0262C" w:rsidP="00BC6BC1"/>
        </w:tc>
        <w:tc>
          <w:tcPr>
            <w:tcW w:w="1386" w:type="dxa"/>
          </w:tcPr>
          <w:p w14:paraId="79CE5521" w14:textId="77777777" w:rsidR="00B0262C" w:rsidRDefault="00B0262C" w:rsidP="00BC6BC1"/>
        </w:tc>
        <w:tc>
          <w:tcPr>
            <w:tcW w:w="684" w:type="dxa"/>
          </w:tcPr>
          <w:p w14:paraId="6D31F14E" w14:textId="676A7318" w:rsidR="00B0262C" w:rsidRDefault="00B0262C" w:rsidP="00BC6BC1"/>
        </w:tc>
        <w:tc>
          <w:tcPr>
            <w:tcW w:w="662" w:type="dxa"/>
          </w:tcPr>
          <w:p w14:paraId="30032F27" w14:textId="77777777" w:rsidR="00B0262C" w:rsidRDefault="00B0262C" w:rsidP="00BC6BC1"/>
        </w:tc>
        <w:tc>
          <w:tcPr>
            <w:tcW w:w="624" w:type="dxa"/>
          </w:tcPr>
          <w:p w14:paraId="0534C1B7" w14:textId="77777777" w:rsidR="00B0262C" w:rsidRDefault="00B0262C" w:rsidP="00BC6BC1"/>
        </w:tc>
      </w:tr>
      <w:tr w:rsidR="00B0262C" w14:paraId="7D438BEE" w14:textId="77777777" w:rsidTr="00E546A0">
        <w:tc>
          <w:tcPr>
            <w:tcW w:w="853" w:type="dxa"/>
          </w:tcPr>
          <w:p w14:paraId="74198241" w14:textId="77777777" w:rsidR="00B0262C" w:rsidRDefault="00B0262C" w:rsidP="00BC6BC1">
            <w:r>
              <w:t>2</w:t>
            </w:r>
          </w:p>
          <w:p w14:paraId="11A6DBB8" w14:textId="77777777" w:rsidR="00B0262C" w:rsidRDefault="00B0262C" w:rsidP="00BC6BC1"/>
        </w:tc>
        <w:tc>
          <w:tcPr>
            <w:tcW w:w="644" w:type="dxa"/>
          </w:tcPr>
          <w:p w14:paraId="4947EF18" w14:textId="77777777" w:rsidR="00B0262C" w:rsidRDefault="00B0262C" w:rsidP="00BC6BC1"/>
        </w:tc>
        <w:tc>
          <w:tcPr>
            <w:tcW w:w="644" w:type="dxa"/>
          </w:tcPr>
          <w:p w14:paraId="67AC4FF9" w14:textId="77777777" w:rsidR="00B0262C" w:rsidRDefault="00B0262C" w:rsidP="00BC6BC1"/>
        </w:tc>
        <w:tc>
          <w:tcPr>
            <w:tcW w:w="644" w:type="dxa"/>
          </w:tcPr>
          <w:p w14:paraId="5884DEA5" w14:textId="77777777" w:rsidR="00B0262C" w:rsidRDefault="00B0262C" w:rsidP="00BC6BC1"/>
        </w:tc>
        <w:tc>
          <w:tcPr>
            <w:tcW w:w="752" w:type="dxa"/>
          </w:tcPr>
          <w:p w14:paraId="7C5E3BF3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462EDB94" w14:textId="77777777" w:rsidR="00B0262C" w:rsidRDefault="00B0262C" w:rsidP="00BC6BC1">
            <w:r>
              <w:t>0</w:t>
            </w:r>
          </w:p>
        </w:tc>
        <w:tc>
          <w:tcPr>
            <w:tcW w:w="596" w:type="dxa"/>
          </w:tcPr>
          <w:p w14:paraId="0EAA91D0" w14:textId="77777777" w:rsidR="00B0262C" w:rsidRDefault="00B0262C" w:rsidP="00BC6BC1">
            <w:r>
              <w:t>1</w:t>
            </w:r>
          </w:p>
        </w:tc>
        <w:tc>
          <w:tcPr>
            <w:tcW w:w="524" w:type="dxa"/>
          </w:tcPr>
          <w:p w14:paraId="40A89242" w14:textId="21C6CED8" w:rsidR="00B0262C" w:rsidRDefault="00D20A0A" w:rsidP="00BC6BC1">
            <w:r>
              <w:t>1</w:t>
            </w:r>
          </w:p>
        </w:tc>
        <w:tc>
          <w:tcPr>
            <w:tcW w:w="1169" w:type="dxa"/>
          </w:tcPr>
          <w:p w14:paraId="1DFFC293" w14:textId="77777777" w:rsidR="00B0262C" w:rsidRDefault="00B0262C" w:rsidP="00BC6BC1"/>
        </w:tc>
        <w:tc>
          <w:tcPr>
            <w:tcW w:w="971" w:type="dxa"/>
          </w:tcPr>
          <w:p w14:paraId="77D837A6" w14:textId="77777777" w:rsidR="00B0262C" w:rsidRDefault="00B0262C" w:rsidP="00BC6BC1"/>
        </w:tc>
        <w:tc>
          <w:tcPr>
            <w:tcW w:w="1386" w:type="dxa"/>
          </w:tcPr>
          <w:p w14:paraId="7B278910" w14:textId="77777777" w:rsidR="00B0262C" w:rsidRDefault="00B0262C" w:rsidP="00BC6BC1"/>
        </w:tc>
        <w:tc>
          <w:tcPr>
            <w:tcW w:w="684" w:type="dxa"/>
          </w:tcPr>
          <w:p w14:paraId="3CDBC8A0" w14:textId="7BA4C507" w:rsidR="00B0262C" w:rsidRDefault="00B0262C" w:rsidP="00BC6BC1"/>
        </w:tc>
        <w:tc>
          <w:tcPr>
            <w:tcW w:w="662" w:type="dxa"/>
          </w:tcPr>
          <w:p w14:paraId="56AC7C90" w14:textId="77777777" w:rsidR="00B0262C" w:rsidRDefault="00B0262C" w:rsidP="00BC6BC1"/>
        </w:tc>
        <w:tc>
          <w:tcPr>
            <w:tcW w:w="624" w:type="dxa"/>
          </w:tcPr>
          <w:p w14:paraId="3233835E" w14:textId="77777777" w:rsidR="00B0262C" w:rsidRDefault="00B0262C" w:rsidP="00BC6BC1"/>
        </w:tc>
      </w:tr>
      <w:tr w:rsidR="00B0262C" w14:paraId="79E35F25" w14:textId="77777777" w:rsidTr="00E546A0">
        <w:tc>
          <w:tcPr>
            <w:tcW w:w="853" w:type="dxa"/>
          </w:tcPr>
          <w:p w14:paraId="235C210C" w14:textId="77777777" w:rsidR="00B0262C" w:rsidRDefault="00B0262C" w:rsidP="00BC6BC1">
            <w:r>
              <w:t>2</w:t>
            </w:r>
          </w:p>
          <w:p w14:paraId="206C9F4E" w14:textId="77777777" w:rsidR="00B0262C" w:rsidRDefault="00B0262C" w:rsidP="00BC6BC1"/>
        </w:tc>
        <w:tc>
          <w:tcPr>
            <w:tcW w:w="644" w:type="dxa"/>
          </w:tcPr>
          <w:p w14:paraId="022833EE" w14:textId="77777777" w:rsidR="00B0262C" w:rsidRDefault="00B0262C" w:rsidP="00BC6BC1"/>
        </w:tc>
        <w:tc>
          <w:tcPr>
            <w:tcW w:w="644" w:type="dxa"/>
          </w:tcPr>
          <w:p w14:paraId="5B5CD49A" w14:textId="77777777" w:rsidR="00B0262C" w:rsidRDefault="00B0262C" w:rsidP="00BC6BC1"/>
        </w:tc>
        <w:tc>
          <w:tcPr>
            <w:tcW w:w="644" w:type="dxa"/>
          </w:tcPr>
          <w:p w14:paraId="1354F90F" w14:textId="77777777" w:rsidR="00B0262C" w:rsidRDefault="00B0262C" w:rsidP="00BC6BC1"/>
        </w:tc>
        <w:tc>
          <w:tcPr>
            <w:tcW w:w="752" w:type="dxa"/>
          </w:tcPr>
          <w:p w14:paraId="3DE36826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581F6061" w14:textId="77777777" w:rsidR="00B0262C" w:rsidRDefault="00B0262C" w:rsidP="00BC6BC1">
            <w:r>
              <w:t>1</w:t>
            </w:r>
          </w:p>
        </w:tc>
        <w:tc>
          <w:tcPr>
            <w:tcW w:w="596" w:type="dxa"/>
          </w:tcPr>
          <w:p w14:paraId="46C15CA1" w14:textId="77777777" w:rsidR="00B0262C" w:rsidRDefault="00B0262C" w:rsidP="00BC6BC1">
            <w:r>
              <w:t>0</w:t>
            </w:r>
          </w:p>
        </w:tc>
        <w:tc>
          <w:tcPr>
            <w:tcW w:w="524" w:type="dxa"/>
          </w:tcPr>
          <w:p w14:paraId="030B5BD7" w14:textId="2BE1A272" w:rsidR="00B0262C" w:rsidRDefault="00D20A0A" w:rsidP="00BC6BC1">
            <w:r>
              <w:t>1</w:t>
            </w:r>
          </w:p>
        </w:tc>
        <w:tc>
          <w:tcPr>
            <w:tcW w:w="1169" w:type="dxa"/>
          </w:tcPr>
          <w:p w14:paraId="65CF084B" w14:textId="77777777" w:rsidR="00B0262C" w:rsidRDefault="00B0262C" w:rsidP="00BC6BC1"/>
        </w:tc>
        <w:tc>
          <w:tcPr>
            <w:tcW w:w="971" w:type="dxa"/>
          </w:tcPr>
          <w:p w14:paraId="527E0023" w14:textId="77777777" w:rsidR="00B0262C" w:rsidRDefault="00B0262C" w:rsidP="00BC6BC1"/>
        </w:tc>
        <w:tc>
          <w:tcPr>
            <w:tcW w:w="1386" w:type="dxa"/>
          </w:tcPr>
          <w:p w14:paraId="4FFF20F6" w14:textId="77777777" w:rsidR="00B0262C" w:rsidRDefault="00B0262C" w:rsidP="00BC6BC1"/>
        </w:tc>
        <w:tc>
          <w:tcPr>
            <w:tcW w:w="684" w:type="dxa"/>
          </w:tcPr>
          <w:p w14:paraId="46D815DB" w14:textId="36C21DD4" w:rsidR="00B0262C" w:rsidRDefault="00B0262C" w:rsidP="00BC6BC1"/>
        </w:tc>
        <w:tc>
          <w:tcPr>
            <w:tcW w:w="662" w:type="dxa"/>
          </w:tcPr>
          <w:p w14:paraId="6ACB55E9" w14:textId="77777777" w:rsidR="00B0262C" w:rsidRDefault="00B0262C" w:rsidP="00BC6BC1"/>
        </w:tc>
        <w:tc>
          <w:tcPr>
            <w:tcW w:w="624" w:type="dxa"/>
          </w:tcPr>
          <w:p w14:paraId="15ABC64E" w14:textId="77777777" w:rsidR="00B0262C" w:rsidRDefault="00B0262C" w:rsidP="00BC6BC1"/>
        </w:tc>
      </w:tr>
      <w:tr w:rsidR="00B0262C" w14:paraId="3B140948" w14:textId="77777777" w:rsidTr="00E546A0">
        <w:tc>
          <w:tcPr>
            <w:tcW w:w="853" w:type="dxa"/>
          </w:tcPr>
          <w:p w14:paraId="22C61337" w14:textId="77777777" w:rsidR="00B0262C" w:rsidRDefault="00B0262C" w:rsidP="00BC6BC1">
            <w:r>
              <w:t>2</w:t>
            </w:r>
          </w:p>
          <w:p w14:paraId="23DBF9BA" w14:textId="77777777" w:rsidR="00B0262C" w:rsidRDefault="00B0262C" w:rsidP="00BC6BC1"/>
        </w:tc>
        <w:tc>
          <w:tcPr>
            <w:tcW w:w="644" w:type="dxa"/>
          </w:tcPr>
          <w:p w14:paraId="490818C1" w14:textId="77777777" w:rsidR="00B0262C" w:rsidRDefault="00B0262C" w:rsidP="00BC6BC1"/>
        </w:tc>
        <w:tc>
          <w:tcPr>
            <w:tcW w:w="644" w:type="dxa"/>
          </w:tcPr>
          <w:p w14:paraId="56AA8931" w14:textId="77777777" w:rsidR="00B0262C" w:rsidRDefault="00B0262C" w:rsidP="00BC6BC1"/>
        </w:tc>
        <w:tc>
          <w:tcPr>
            <w:tcW w:w="644" w:type="dxa"/>
          </w:tcPr>
          <w:p w14:paraId="675DF7E9" w14:textId="77777777" w:rsidR="00B0262C" w:rsidRDefault="00B0262C" w:rsidP="00BC6BC1"/>
        </w:tc>
        <w:tc>
          <w:tcPr>
            <w:tcW w:w="752" w:type="dxa"/>
          </w:tcPr>
          <w:p w14:paraId="1AFCA10E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68BB4FC7" w14:textId="77777777" w:rsidR="00B0262C" w:rsidRDefault="00B0262C" w:rsidP="00BC6BC1">
            <w:r>
              <w:t>1</w:t>
            </w:r>
          </w:p>
        </w:tc>
        <w:tc>
          <w:tcPr>
            <w:tcW w:w="596" w:type="dxa"/>
          </w:tcPr>
          <w:p w14:paraId="74F0803F" w14:textId="77777777" w:rsidR="00B0262C" w:rsidRDefault="00B0262C" w:rsidP="00BC6BC1">
            <w:r>
              <w:t>1</w:t>
            </w:r>
          </w:p>
        </w:tc>
        <w:tc>
          <w:tcPr>
            <w:tcW w:w="524" w:type="dxa"/>
          </w:tcPr>
          <w:p w14:paraId="4974F3DC" w14:textId="4BEDC2E6" w:rsidR="00B0262C" w:rsidRDefault="00D20A0A" w:rsidP="00BC6BC1">
            <w:r>
              <w:t>0</w:t>
            </w:r>
          </w:p>
        </w:tc>
        <w:tc>
          <w:tcPr>
            <w:tcW w:w="1169" w:type="dxa"/>
          </w:tcPr>
          <w:p w14:paraId="26BC2C3E" w14:textId="77777777" w:rsidR="00B0262C" w:rsidRDefault="00B0262C" w:rsidP="00BC6BC1"/>
        </w:tc>
        <w:tc>
          <w:tcPr>
            <w:tcW w:w="971" w:type="dxa"/>
          </w:tcPr>
          <w:p w14:paraId="1BFA20E4" w14:textId="77777777" w:rsidR="00B0262C" w:rsidRDefault="00B0262C" w:rsidP="00BC6BC1"/>
        </w:tc>
        <w:tc>
          <w:tcPr>
            <w:tcW w:w="1386" w:type="dxa"/>
          </w:tcPr>
          <w:p w14:paraId="67AE78E1" w14:textId="77777777" w:rsidR="00B0262C" w:rsidRDefault="00B0262C" w:rsidP="00BC6BC1"/>
        </w:tc>
        <w:tc>
          <w:tcPr>
            <w:tcW w:w="684" w:type="dxa"/>
          </w:tcPr>
          <w:p w14:paraId="65CC808D" w14:textId="09A05A22" w:rsidR="00B0262C" w:rsidRDefault="00B0262C" w:rsidP="00BC6BC1"/>
        </w:tc>
        <w:tc>
          <w:tcPr>
            <w:tcW w:w="662" w:type="dxa"/>
          </w:tcPr>
          <w:p w14:paraId="716C8420" w14:textId="77777777" w:rsidR="00B0262C" w:rsidRDefault="00B0262C" w:rsidP="00BC6BC1"/>
        </w:tc>
        <w:tc>
          <w:tcPr>
            <w:tcW w:w="624" w:type="dxa"/>
          </w:tcPr>
          <w:p w14:paraId="6B15B6D5" w14:textId="77777777" w:rsidR="00B0262C" w:rsidRDefault="00B0262C" w:rsidP="00BC6BC1"/>
        </w:tc>
      </w:tr>
      <w:tr w:rsidR="00B0262C" w14:paraId="4F7E80F2" w14:textId="77777777" w:rsidTr="00E546A0">
        <w:tc>
          <w:tcPr>
            <w:tcW w:w="853" w:type="dxa"/>
          </w:tcPr>
          <w:p w14:paraId="0AB4EB66" w14:textId="77777777" w:rsidR="00B0262C" w:rsidRDefault="00B0262C" w:rsidP="00BC6BC1">
            <w:r>
              <w:t>3</w:t>
            </w:r>
          </w:p>
          <w:p w14:paraId="59B74C2B" w14:textId="77777777" w:rsidR="00B0262C" w:rsidRDefault="00B0262C" w:rsidP="00BC6BC1"/>
        </w:tc>
        <w:tc>
          <w:tcPr>
            <w:tcW w:w="644" w:type="dxa"/>
          </w:tcPr>
          <w:p w14:paraId="67F1FC96" w14:textId="77777777" w:rsidR="00B0262C" w:rsidRDefault="00B0262C" w:rsidP="00BC6BC1"/>
        </w:tc>
        <w:tc>
          <w:tcPr>
            <w:tcW w:w="644" w:type="dxa"/>
          </w:tcPr>
          <w:p w14:paraId="49740712" w14:textId="77777777" w:rsidR="00B0262C" w:rsidRDefault="00B0262C" w:rsidP="00BC6BC1"/>
        </w:tc>
        <w:tc>
          <w:tcPr>
            <w:tcW w:w="644" w:type="dxa"/>
          </w:tcPr>
          <w:p w14:paraId="03400BB1" w14:textId="77777777" w:rsidR="00B0262C" w:rsidRDefault="00B0262C" w:rsidP="00BC6BC1"/>
        </w:tc>
        <w:tc>
          <w:tcPr>
            <w:tcW w:w="752" w:type="dxa"/>
          </w:tcPr>
          <w:p w14:paraId="4B0D4A16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57DFFE17" w14:textId="77777777" w:rsidR="00B0262C" w:rsidRDefault="00B0262C" w:rsidP="00BC6BC1">
            <w:r>
              <w:t>0</w:t>
            </w:r>
          </w:p>
        </w:tc>
        <w:tc>
          <w:tcPr>
            <w:tcW w:w="596" w:type="dxa"/>
          </w:tcPr>
          <w:p w14:paraId="4723AFDE" w14:textId="77777777" w:rsidR="00B0262C" w:rsidRDefault="00B0262C" w:rsidP="00BC6BC1">
            <w:r>
              <w:t>0</w:t>
            </w:r>
          </w:p>
        </w:tc>
        <w:tc>
          <w:tcPr>
            <w:tcW w:w="524" w:type="dxa"/>
          </w:tcPr>
          <w:p w14:paraId="3F1EA6A0" w14:textId="77777777" w:rsidR="00B0262C" w:rsidRDefault="00B0262C" w:rsidP="00BC6BC1">
            <w:r>
              <w:t>0</w:t>
            </w:r>
          </w:p>
        </w:tc>
        <w:tc>
          <w:tcPr>
            <w:tcW w:w="1169" w:type="dxa"/>
          </w:tcPr>
          <w:p w14:paraId="15EB0CD6" w14:textId="77777777" w:rsidR="00B0262C" w:rsidRDefault="00B0262C" w:rsidP="00BC6BC1"/>
        </w:tc>
        <w:tc>
          <w:tcPr>
            <w:tcW w:w="971" w:type="dxa"/>
          </w:tcPr>
          <w:p w14:paraId="755836DF" w14:textId="77777777" w:rsidR="00B0262C" w:rsidRDefault="00B0262C" w:rsidP="00BC6BC1"/>
        </w:tc>
        <w:tc>
          <w:tcPr>
            <w:tcW w:w="1386" w:type="dxa"/>
          </w:tcPr>
          <w:p w14:paraId="27BF8F8C" w14:textId="77777777" w:rsidR="00B0262C" w:rsidRDefault="00B0262C" w:rsidP="00BC6BC1"/>
        </w:tc>
        <w:tc>
          <w:tcPr>
            <w:tcW w:w="684" w:type="dxa"/>
          </w:tcPr>
          <w:p w14:paraId="543DEDA4" w14:textId="2B604839" w:rsidR="00B0262C" w:rsidRDefault="00B0262C" w:rsidP="00BC6BC1"/>
        </w:tc>
        <w:tc>
          <w:tcPr>
            <w:tcW w:w="662" w:type="dxa"/>
          </w:tcPr>
          <w:p w14:paraId="66D28451" w14:textId="77777777" w:rsidR="00B0262C" w:rsidRDefault="00B0262C" w:rsidP="00BC6BC1"/>
        </w:tc>
        <w:tc>
          <w:tcPr>
            <w:tcW w:w="624" w:type="dxa"/>
          </w:tcPr>
          <w:p w14:paraId="352B0C2A" w14:textId="77777777" w:rsidR="00B0262C" w:rsidRDefault="00B0262C" w:rsidP="00BC6BC1"/>
        </w:tc>
      </w:tr>
      <w:tr w:rsidR="00B0262C" w14:paraId="4169F59C" w14:textId="77777777" w:rsidTr="00E546A0">
        <w:tc>
          <w:tcPr>
            <w:tcW w:w="853" w:type="dxa"/>
          </w:tcPr>
          <w:p w14:paraId="4325AE03" w14:textId="77777777" w:rsidR="00B0262C" w:rsidRDefault="00B0262C" w:rsidP="00BC6BC1">
            <w:r>
              <w:t>3</w:t>
            </w:r>
          </w:p>
          <w:p w14:paraId="17918AB9" w14:textId="77777777" w:rsidR="00B0262C" w:rsidRDefault="00B0262C" w:rsidP="00BC6BC1"/>
        </w:tc>
        <w:tc>
          <w:tcPr>
            <w:tcW w:w="644" w:type="dxa"/>
          </w:tcPr>
          <w:p w14:paraId="4583A8AF" w14:textId="77777777" w:rsidR="00B0262C" w:rsidRDefault="00B0262C" w:rsidP="00BC6BC1"/>
        </w:tc>
        <w:tc>
          <w:tcPr>
            <w:tcW w:w="644" w:type="dxa"/>
          </w:tcPr>
          <w:p w14:paraId="66EB145E" w14:textId="77777777" w:rsidR="00B0262C" w:rsidRDefault="00B0262C" w:rsidP="00BC6BC1"/>
        </w:tc>
        <w:tc>
          <w:tcPr>
            <w:tcW w:w="644" w:type="dxa"/>
          </w:tcPr>
          <w:p w14:paraId="63794F56" w14:textId="77777777" w:rsidR="00B0262C" w:rsidRDefault="00B0262C" w:rsidP="00BC6BC1"/>
        </w:tc>
        <w:tc>
          <w:tcPr>
            <w:tcW w:w="752" w:type="dxa"/>
          </w:tcPr>
          <w:p w14:paraId="3FE57361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6088219C" w14:textId="77777777" w:rsidR="00B0262C" w:rsidRDefault="00B0262C" w:rsidP="00BC6BC1">
            <w:r>
              <w:t>0</w:t>
            </w:r>
          </w:p>
        </w:tc>
        <w:tc>
          <w:tcPr>
            <w:tcW w:w="596" w:type="dxa"/>
          </w:tcPr>
          <w:p w14:paraId="617E418D" w14:textId="77777777" w:rsidR="00B0262C" w:rsidRDefault="00B0262C" w:rsidP="00BC6BC1">
            <w:r>
              <w:t>1</w:t>
            </w:r>
          </w:p>
        </w:tc>
        <w:tc>
          <w:tcPr>
            <w:tcW w:w="524" w:type="dxa"/>
          </w:tcPr>
          <w:p w14:paraId="43A59CEF" w14:textId="65F48AF5" w:rsidR="00B0262C" w:rsidRDefault="00D20A0A" w:rsidP="00BC6BC1">
            <w:r>
              <w:t>1</w:t>
            </w:r>
          </w:p>
        </w:tc>
        <w:tc>
          <w:tcPr>
            <w:tcW w:w="1169" w:type="dxa"/>
          </w:tcPr>
          <w:p w14:paraId="43824714" w14:textId="77777777" w:rsidR="00B0262C" w:rsidRDefault="00B0262C" w:rsidP="00BC6BC1"/>
        </w:tc>
        <w:tc>
          <w:tcPr>
            <w:tcW w:w="971" w:type="dxa"/>
          </w:tcPr>
          <w:p w14:paraId="77EDA454" w14:textId="77777777" w:rsidR="00B0262C" w:rsidRDefault="00B0262C" w:rsidP="00BC6BC1"/>
        </w:tc>
        <w:tc>
          <w:tcPr>
            <w:tcW w:w="1386" w:type="dxa"/>
          </w:tcPr>
          <w:p w14:paraId="4971CE6C" w14:textId="77777777" w:rsidR="00B0262C" w:rsidRDefault="00B0262C" w:rsidP="00BC6BC1"/>
        </w:tc>
        <w:tc>
          <w:tcPr>
            <w:tcW w:w="684" w:type="dxa"/>
          </w:tcPr>
          <w:p w14:paraId="72C61117" w14:textId="7AF2A35B" w:rsidR="00B0262C" w:rsidRDefault="00B0262C" w:rsidP="00BC6BC1"/>
        </w:tc>
        <w:tc>
          <w:tcPr>
            <w:tcW w:w="662" w:type="dxa"/>
          </w:tcPr>
          <w:p w14:paraId="338A92D2" w14:textId="77777777" w:rsidR="00B0262C" w:rsidRDefault="00B0262C" w:rsidP="00BC6BC1"/>
        </w:tc>
        <w:tc>
          <w:tcPr>
            <w:tcW w:w="624" w:type="dxa"/>
          </w:tcPr>
          <w:p w14:paraId="662F58AE" w14:textId="77777777" w:rsidR="00B0262C" w:rsidRDefault="00B0262C" w:rsidP="00BC6BC1"/>
        </w:tc>
      </w:tr>
      <w:tr w:rsidR="00B0262C" w14:paraId="5A6AE45B" w14:textId="77777777" w:rsidTr="00E546A0">
        <w:tc>
          <w:tcPr>
            <w:tcW w:w="853" w:type="dxa"/>
          </w:tcPr>
          <w:p w14:paraId="190038D1" w14:textId="77777777" w:rsidR="00B0262C" w:rsidRDefault="00B0262C" w:rsidP="00BC6BC1">
            <w:r>
              <w:t>3</w:t>
            </w:r>
          </w:p>
          <w:p w14:paraId="389066EB" w14:textId="77777777" w:rsidR="00B0262C" w:rsidRDefault="00B0262C" w:rsidP="00BC6BC1"/>
        </w:tc>
        <w:tc>
          <w:tcPr>
            <w:tcW w:w="644" w:type="dxa"/>
          </w:tcPr>
          <w:p w14:paraId="16C919AB" w14:textId="77777777" w:rsidR="00B0262C" w:rsidRDefault="00B0262C" w:rsidP="00BC6BC1"/>
        </w:tc>
        <w:tc>
          <w:tcPr>
            <w:tcW w:w="644" w:type="dxa"/>
          </w:tcPr>
          <w:p w14:paraId="3BEA75DC" w14:textId="77777777" w:rsidR="00B0262C" w:rsidRDefault="00B0262C" w:rsidP="00BC6BC1"/>
        </w:tc>
        <w:tc>
          <w:tcPr>
            <w:tcW w:w="644" w:type="dxa"/>
          </w:tcPr>
          <w:p w14:paraId="2CB8505D" w14:textId="77777777" w:rsidR="00B0262C" w:rsidRDefault="00B0262C" w:rsidP="00BC6BC1"/>
        </w:tc>
        <w:tc>
          <w:tcPr>
            <w:tcW w:w="752" w:type="dxa"/>
          </w:tcPr>
          <w:p w14:paraId="35EFD8A7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4D57427A" w14:textId="77777777" w:rsidR="00B0262C" w:rsidRDefault="00B0262C" w:rsidP="00BC6BC1">
            <w:r>
              <w:t>1</w:t>
            </w:r>
          </w:p>
        </w:tc>
        <w:tc>
          <w:tcPr>
            <w:tcW w:w="596" w:type="dxa"/>
          </w:tcPr>
          <w:p w14:paraId="279E2AEC" w14:textId="77777777" w:rsidR="00B0262C" w:rsidRDefault="00B0262C" w:rsidP="00BC6BC1">
            <w:r>
              <w:t>0</w:t>
            </w:r>
          </w:p>
        </w:tc>
        <w:tc>
          <w:tcPr>
            <w:tcW w:w="524" w:type="dxa"/>
          </w:tcPr>
          <w:p w14:paraId="79E16916" w14:textId="647C599F" w:rsidR="00B0262C" w:rsidRDefault="00D20A0A" w:rsidP="00BC6BC1">
            <w:r>
              <w:t>1</w:t>
            </w:r>
          </w:p>
        </w:tc>
        <w:tc>
          <w:tcPr>
            <w:tcW w:w="1169" w:type="dxa"/>
          </w:tcPr>
          <w:p w14:paraId="57896A86" w14:textId="77777777" w:rsidR="00B0262C" w:rsidRDefault="00B0262C" w:rsidP="00BC6BC1"/>
        </w:tc>
        <w:tc>
          <w:tcPr>
            <w:tcW w:w="971" w:type="dxa"/>
          </w:tcPr>
          <w:p w14:paraId="4DC8887F" w14:textId="77777777" w:rsidR="00B0262C" w:rsidRDefault="00B0262C" w:rsidP="00BC6BC1"/>
        </w:tc>
        <w:tc>
          <w:tcPr>
            <w:tcW w:w="1386" w:type="dxa"/>
          </w:tcPr>
          <w:p w14:paraId="25E6E7A1" w14:textId="77777777" w:rsidR="00B0262C" w:rsidRDefault="00B0262C" w:rsidP="00BC6BC1"/>
        </w:tc>
        <w:tc>
          <w:tcPr>
            <w:tcW w:w="684" w:type="dxa"/>
          </w:tcPr>
          <w:p w14:paraId="2129469B" w14:textId="2E08E286" w:rsidR="00B0262C" w:rsidRDefault="00B0262C" w:rsidP="00BC6BC1"/>
        </w:tc>
        <w:tc>
          <w:tcPr>
            <w:tcW w:w="662" w:type="dxa"/>
          </w:tcPr>
          <w:p w14:paraId="47867350" w14:textId="77777777" w:rsidR="00B0262C" w:rsidRDefault="00B0262C" w:rsidP="00BC6BC1"/>
        </w:tc>
        <w:tc>
          <w:tcPr>
            <w:tcW w:w="624" w:type="dxa"/>
          </w:tcPr>
          <w:p w14:paraId="0C029716" w14:textId="77777777" w:rsidR="00B0262C" w:rsidRDefault="00B0262C" w:rsidP="00BC6BC1"/>
        </w:tc>
      </w:tr>
      <w:tr w:rsidR="00B0262C" w14:paraId="573C2371" w14:textId="77777777" w:rsidTr="00E546A0">
        <w:tc>
          <w:tcPr>
            <w:tcW w:w="853" w:type="dxa"/>
          </w:tcPr>
          <w:p w14:paraId="51C76E32" w14:textId="77777777" w:rsidR="00B0262C" w:rsidRDefault="00B0262C" w:rsidP="00BC6BC1">
            <w:r>
              <w:t>3</w:t>
            </w:r>
          </w:p>
          <w:p w14:paraId="6ADB46A8" w14:textId="77777777" w:rsidR="00B0262C" w:rsidRDefault="00B0262C" w:rsidP="00BC6BC1"/>
        </w:tc>
        <w:tc>
          <w:tcPr>
            <w:tcW w:w="644" w:type="dxa"/>
          </w:tcPr>
          <w:p w14:paraId="79329AB5" w14:textId="77777777" w:rsidR="00B0262C" w:rsidRDefault="00B0262C" w:rsidP="00BC6BC1"/>
        </w:tc>
        <w:tc>
          <w:tcPr>
            <w:tcW w:w="644" w:type="dxa"/>
          </w:tcPr>
          <w:p w14:paraId="2565FF60" w14:textId="77777777" w:rsidR="00B0262C" w:rsidRDefault="00B0262C" w:rsidP="00BC6BC1"/>
        </w:tc>
        <w:tc>
          <w:tcPr>
            <w:tcW w:w="644" w:type="dxa"/>
          </w:tcPr>
          <w:p w14:paraId="5502D5D3" w14:textId="77777777" w:rsidR="00B0262C" w:rsidRDefault="00B0262C" w:rsidP="00BC6BC1"/>
        </w:tc>
        <w:tc>
          <w:tcPr>
            <w:tcW w:w="752" w:type="dxa"/>
          </w:tcPr>
          <w:p w14:paraId="68D1D239" w14:textId="77777777" w:rsidR="00B0262C" w:rsidRDefault="00B0262C" w:rsidP="00BC6BC1">
            <w:r>
              <w:t>1</w:t>
            </w:r>
          </w:p>
        </w:tc>
        <w:tc>
          <w:tcPr>
            <w:tcW w:w="637" w:type="dxa"/>
          </w:tcPr>
          <w:p w14:paraId="547AB4FD" w14:textId="77777777" w:rsidR="00B0262C" w:rsidRDefault="00B0262C" w:rsidP="00BC6BC1">
            <w:r>
              <w:t>1</w:t>
            </w:r>
          </w:p>
        </w:tc>
        <w:tc>
          <w:tcPr>
            <w:tcW w:w="596" w:type="dxa"/>
          </w:tcPr>
          <w:p w14:paraId="027E376A" w14:textId="77777777" w:rsidR="00B0262C" w:rsidRDefault="00B0262C" w:rsidP="00BC6BC1">
            <w:r>
              <w:t>1</w:t>
            </w:r>
          </w:p>
        </w:tc>
        <w:tc>
          <w:tcPr>
            <w:tcW w:w="524" w:type="dxa"/>
          </w:tcPr>
          <w:p w14:paraId="3F208765" w14:textId="06B77A60" w:rsidR="00B0262C" w:rsidRDefault="00D20A0A" w:rsidP="00BC6BC1">
            <w:r>
              <w:t>0</w:t>
            </w:r>
          </w:p>
        </w:tc>
        <w:tc>
          <w:tcPr>
            <w:tcW w:w="1169" w:type="dxa"/>
          </w:tcPr>
          <w:p w14:paraId="5DF6F5C6" w14:textId="77777777" w:rsidR="00B0262C" w:rsidRDefault="00B0262C" w:rsidP="00BC6BC1"/>
        </w:tc>
        <w:tc>
          <w:tcPr>
            <w:tcW w:w="971" w:type="dxa"/>
          </w:tcPr>
          <w:p w14:paraId="663F93BB" w14:textId="77777777" w:rsidR="00B0262C" w:rsidRDefault="00B0262C" w:rsidP="00BC6BC1"/>
        </w:tc>
        <w:tc>
          <w:tcPr>
            <w:tcW w:w="1386" w:type="dxa"/>
          </w:tcPr>
          <w:p w14:paraId="02FFD84D" w14:textId="77777777" w:rsidR="00B0262C" w:rsidRDefault="00B0262C" w:rsidP="00BC6BC1"/>
        </w:tc>
        <w:tc>
          <w:tcPr>
            <w:tcW w:w="684" w:type="dxa"/>
          </w:tcPr>
          <w:p w14:paraId="30134EDE" w14:textId="2650C0C4" w:rsidR="00B0262C" w:rsidRDefault="00B0262C" w:rsidP="00BC6BC1"/>
        </w:tc>
        <w:tc>
          <w:tcPr>
            <w:tcW w:w="662" w:type="dxa"/>
          </w:tcPr>
          <w:p w14:paraId="6FC55DA2" w14:textId="77777777" w:rsidR="00B0262C" w:rsidRDefault="00B0262C" w:rsidP="00BC6BC1"/>
        </w:tc>
        <w:tc>
          <w:tcPr>
            <w:tcW w:w="624" w:type="dxa"/>
          </w:tcPr>
          <w:p w14:paraId="01A5F888" w14:textId="77777777" w:rsidR="00B0262C" w:rsidRDefault="00B0262C" w:rsidP="00BC6BC1"/>
        </w:tc>
      </w:tr>
    </w:tbl>
    <w:p w14:paraId="39287C12" w14:textId="77777777" w:rsidR="00A1316E" w:rsidRDefault="00A1316E" w:rsidP="00A1316E"/>
    <w:sectPr w:rsidR="00A1316E" w:rsidSect="00BF2C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51662"/>
    <w:multiLevelType w:val="hybridMultilevel"/>
    <w:tmpl w:val="DD36E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647"/>
    <w:rsid w:val="00166011"/>
    <w:rsid w:val="00206588"/>
    <w:rsid w:val="00226A7F"/>
    <w:rsid w:val="002A09A2"/>
    <w:rsid w:val="003A0E1F"/>
    <w:rsid w:val="00414AA5"/>
    <w:rsid w:val="004546B1"/>
    <w:rsid w:val="005238CF"/>
    <w:rsid w:val="00525DE5"/>
    <w:rsid w:val="00693ABB"/>
    <w:rsid w:val="006B319B"/>
    <w:rsid w:val="00782560"/>
    <w:rsid w:val="008E250A"/>
    <w:rsid w:val="00994E86"/>
    <w:rsid w:val="009D68AD"/>
    <w:rsid w:val="00A1316E"/>
    <w:rsid w:val="00B0262C"/>
    <w:rsid w:val="00BF2CEC"/>
    <w:rsid w:val="00BF42C4"/>
    <w:rsid w:val="00C0045F"/>
    <w:rsid w:val="00CD6647"/>
    <w:rsid w:val="00D20A0A"/>
    <w:rsid w:val="00D62A24"/>
    <w:rsid w:val="00E546A0"/>
    <w:rsid w:val="00EF6547"/>
    <w:rsid w:val="00F3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A0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16E"/>
    <w:pPr>
      <w:ind w:left="720"/>
      <w:contextualSpacing/>
    </w:pPr>
  </w:style>
  <w:style w:type="table" w:styleId="TableGrid">
    <w:name w:val="Table Grid"/>
    <w:basedOn w:val="TableNormal"/>
    <w:uiPriority w:val="39"/>
    <w:rsid w:val="00BF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4</cp:revision>
  <cp:lastPrinted>2017-04-18T18:55:00Z</cp:lastPrinted>
  <dcterms:created xsi:type="dcterms:W3CDTF">2020-12-08T01:56:00Z</dcterms:created>
  <dcterms:modified xsi:type="dcterms:W3CDTF">2020-12-08T01:58:00Z</dcterms:modified>
</cp:coreProperties>
</file>