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37B75" w14:textId="77777777" w:rsidR="009F6CEE" w:rsidRDefault="00B02207">
      <w:r>
        <w:t>Database 203 Assignment</w:t>
      </w:r>
    </w:p>
    <w:p w14:paraId="0AA42A4C" w14:textId="77777777" w:rsidR="00B02207" w:rsidRDefault="00B02207"/>
    <w:p w14:paraId="56F76393" w14:textId="2E40B970" w:rsidR="00B02207" w:rsidRDefault="00371AB1">
      <w:r>
        <w:t>Vector Advanced Metering Services</w:t>
      </w:r>
    </w:p>
    <w:p w14:paraId="0416C120" w14:textId="43DEE17D" w:rsidR="00371AB1" w:rsidRDefault="00371AB1">
      <w:r>
        <w:t>They create smart meters</w:t>
      </w:r>
    </w:p>
    <w:p w14:paraId="587D5685" w14:textId="57CCFE20" w:rsidR="004539B3" w:rsidRDefault="009E2C8B">
      <w:r>
        <w:t>Data is stored in a text format</w:t>
      </w:r>
      <w:r w:rsidR="00BA773E">
        <w:t xml:space="preserve"> =&gt; They want us to make it more relational</w:t>
      </w:r>
    </w:p>
    <w:p w14:paraId="3E29C579" w14:textId="5A3BD35E" w:rsidR="00BA773E" w:rsidRDefault="00BA773E">
      <w:r>
        <w:t>Size of Data: 100,000 different types of log files</w:t>
      </w:r>
      <w:r w:rsidR="00B03B3B">
        <w:t>. 400 new log files a day. Goal is 600 log files a day</w:t>
      </w:r>
    </w:p>
    <w:p w14:paraId="44289EA1" w14:textId="76EDADA6" w:rsidR="00B03B3B" w:rsidRDefault="00DB546C">
      <w:r>
        <w:t>100,000 rows of data</w:t>
      </w:r>
    </w:p>
    <w:p w14:paraId="766AED3F" w14:textId="002B27F0" w:rsidR="00DB546C" w:rsidRDefault="007A69D2">
      <w:r>
        <w:t>We are only looking at 3</w:t>
      </w:r>
      <w:r w:rsidRPr="007A69D2">
        <w:rPr>
          <w:vertAlign w:val="superscript"/>
        </w:rPr>
        <w:t>rd</w:t>
      </w:r>
      <w:r>
        <w:t xml:space="preserve"> generation data</w:t>
      </w:r>
      <w:r w:rsidR="00D1127E">
        <w:t xml:space="preserve">. Not </w:t>
      </w:r>
      <w:r w:rsidR="007B641D">
        <w:t>1</w:t>
      </w:r>
      <w:r w:rsidR="007B641D" w:rsidRPr="007B641D">
        <w:rPr>
          <w:vertAlign w:val="superscript"/>
        </w:rPr>
        <w:t>st</w:t>
      </w:r>
      <w:r w:rsidR="007B641D">
        <w:t xml:space="preserve"> or 2</w:t>
      </w:r>
      <w:r w:rsidR="007B641D" w:rsidRPr="007B641D">
        <w:rPr>
          <w:vertAlign w:val="superscript"/>
        </w:rPr>
        <w:t>nd</w:t>
      </w:r>
      <w:r w:rsidR="007B641D">
        <w:t xml:space="preserve">. </w:t>
      </w:r>
      <w:bookmarkStart w:id="0" w:name="_GoBack"/>
      <w:bookmarkEnd w:id="0"/>
    </w:p>
    <w:sectPr w:rsidR="00DB5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07"/>
    <w:rsid w:val="00371AB1"/>
    <w:rsid w:val="004539B3"/>
    <w:rsid w:val="007A69D2"/>
    <w:rsid w:val="007B641D"/>
    <w:rsid w:val="009E2C8B"/>
    <w:rsid w:val="009F6CEE"/>
    <w:rsid w:val="00B02207"/>
    <w:rsid w:val="00B03B3B"/>
    <w:rsid w:val="00BA773E"/>
    <w:rsid w:val="00D1127E"/>
    <w:rsid w:val="00DB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8B45"/>
  <w15:chartTrackingRefBased/>
  <w15:docId w15:val="{8D8E8E1C-33AE-4B3B-BC05-B3E51E6B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Leslie</dc:creator>
  <cp:keywords/>
  <dc:description/>
  <cp:lastModifiedBy>Nicholas Leslie</cp:lastModifiedBy>
  <cp:revision>10</cp:revision>
  <dcterms:created xsi:type="dcterms:W3CDTF">2019-03-03T21:10:00Z</dcterms:created>
  <dcterms:modified xsi:type="dcterms:W3CDTF">2019-03-03T21:51:00Z</dcterms:modified>
</cp:coreProperties>
</file>