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05F1B" w:rsidRDefault="000D2E98" w14:paraId="0E534DC1" w14:textId="77777777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="00105F1B" w:rsidRDefault="000D2E98" w14:paraId="2CDAA75A" w14:textId="77777777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УЧРЕЖДЕНИЕ ВЫСШЕГО ПРОФЕССИОНАЛЬНОГО ОБРАЗОВАНИЯ</w:t>
      </w:r>
    </w:p>
    <w:p w:rsidR="00105F1B" w:rsidRDefault="000D2E98" w14:paraId="5B52F10C" w14:textId="77777777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«МОСКОВСКИЙ АВИАЦИОННЫЙ ИНСТИТУТ</w:t>
      </w:r>
    </w:p>
    <w:p w:rsidR="00105F1B" w:rsidRDefault="000D2E98" w14:paraId="17F652E5" w14:textId="77777777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(национальный исследовательский университет)» (МАИ)</w:t>
      </w:r>
    </w:p>
    <w:p w:rsidR="00105F1B" w:rsidRDefault="00105F1B" w14:paraId="5FD6E67E" w14:textId="77777777">
      <w:pPr>
        <w:pBdr>
          <w:bottom w:val="single" w:color="auto" w:sz="12" w:space="1"/>
        </w:pBdr>
        <w:jc w:val="center"/>
        <w:rPr>
          <w:rFonts w:eastAsia="Times New Roman" w:cs="Times New Roman"/>
          <w:sz w:val="28"/>
          <w:szCs w:val="28"/>
        </w:rPr>
      </w:pPr>
    </w:p>
    <w:p w:rsidR="00105F1B" w:rsidRDefault="00105F1B" w14:paraId="52555EAB" w14:textId="77777777">
      <w:pPr>
        <w:widowControl w:val="0"/>
        <w:ind w:firstLine="709"/>
        <w:rPr>
          <w:rFonts w:eastAsia="Times New Roman" w:cs="Times New Roman"/>
          <w:sz w:val="28"/>
          <w:szCs w:val="28"/>
        </w:rPr>
      </w:pPr>
    </w:p>
    <w:p w:rsidR="00105F1B" w:rsidRDefault="000D2E98" w14:paraId="301D995E" w14:textId="77777777">
      <w:pPr>
        <w:widowControl w:val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Направление подготовки: 27.03.05 «Инноватика»</w:t>
      </w:r>
    </w:p>
    <w:p w:rsidR="00105F1B" w:rsidRDefault="00105F1B" w14:paraId="7A917D6B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3A855CA5" w14:textId="77777777">
      <w:pPr>
        <w:spacing w:line="360" w:lineRule="auto"/>
        <w:rPr>
          <w:rFonts w:cs="Times New Roman"/>
          <w:sz w:val="28"/>
          <w:szCs w:val="28"/>
        </w:rPr>
      </w:pPr>
    </w:p>
    <w:p w:rsidR="00105F1B" w:rsidRDefault="00105F1B" w14:paraId="293FF9A3" w14:textId="77777777">
      <w:pPr>
        <w:spacing w:line="360" w:lineRule="auto"/>
        <w:rPr>
          <w:rFonts w:cs="Times New Roman"/>
          <w:sz w:val="28"/>
          <w:szCs w:val="28"/>
        </w:rPr>
      </w:pPr>
    </w:p>
    <w:p w:rsidR="00105F1B" w:rsidRDefault="007A4699" w14:paraId="1658B7F0" w14:textId="57569B1C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Лабораторная </w:t>
      </w:r>
      <w:r w:rsidR="000D2E98">
        <w:rPr>
          <w:rFonts w:cs="Times New Roman"/>
          <w:b/>
          <w:sz w:val="28"/>
          <w:szCs w:val="28"/>
        </w:rPr>
        <w:t>работа №</w:t>
      </w:r>
      <w:r w:rsidR="00BB27E7">
        <w:rPr>
          <w:rFonts w:cs="Times New Roman"/>
          <w:b/>
          <w:sz w:val="28"/>
          <w:szCs w:val="28"/>
        </w:rPr>
        <w:t>2</w:t>
      </w:r>
    </w:p>
    <w:p w:rsidR="00105F1B" w:rsidRDefault="000D2E98" w14:paraId="64951DDE" w14:textId="7777777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дисциплине «Структура программного обеспечения и базы данных»</w:t>
      </w:r>
    </w:p>
    <w:p w:rsidR="00105F1B" w:rsidRDefault="00105F1B" w14:paraId="47A7C9E1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0AF89CBA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7EA132D4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0927F61D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5D197D31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35E4A5A8" w14:textId="77777777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1FB3E43E" w14:textId="77777777">
      <w:pPr>
        <w:spacing w:line="360" w:lineRule="auto"/>
        <w:rPr>
          <w:rFonts w:cs="Times New Roman"/>
          <w:sz w:val="28"/>
          <w:szCs w:val="28"/>
        </w:rPr>
      </w:pPr>
    </w:p>
    <w:p w:rsidR="00105F1B" w:rsidRDefault="000D2E98" w14:paraId="5347D991" w14:textId="77777777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Выполнили:</w:t>
      </w:r>
    </w:p>
    <w:p w:rsidR="00105F1B" w:rsidRDefault="000D2E98" w14:paraId="06726E9D" w14:textId="77777777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Студенты гр. М3О-236БВ-24</w:t>
      </w:r>
    </w:p>
    <w:p w:rsidR="00105F1B" w:rsidP="00E31954" w:rsidRDefault="00E31954" w14:paraId="75BFFA14" w14:textId="6D9CBB5D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Никандров И.А.</w:t>
      </w:r>
    </w:p>
    <w:p w:rsidR="00E31954" w:rsidP="00E31954" w:rsidRDefault="00E31954" w14:paraId="3BFE3F67" w14:textId="35BE8FF3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Зайцев Д.Ю.</w:t>
      </w:r>
    </w:p>
    <w:p w:rsidR="00E31954" w:rsidP="00E31954" w:rsidRDefault="00E31954" w14:paraId="5F1DCD1F" w14:textId="15FDE44F">
      <w:pPr>
        <w:wordWrap w:val="0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Карамян Ф.Э.</w:t>
      </w:r>
    </w:p>
    <w:p w:rsidR="00105F1B" w:rsidRDefault="000D2E98" w14:paraId="60E9B90A" w14:textId="77777777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Преподаватель:</w:t>
      </w:r>
    </w:p>
    <w:p w:rsidR="00105F1B" w:rsidRDefault="000D2E98" w14:paraId="016CA481" w14:textId="77777777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Александрова С.С.</w:t>
      </w:r>
    </w:p>
    <w:p w:rsidR="00E31954" w:rsidRDefault="00E31954" w14:paraId="6CF42A2D" w14:textId="1A9068CC">
      <w:pPr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Прудников А.В.</w:t>
      </w:r>
    </w:p>
    <w:p w:rsidRPr="000769FC" w:rsidR="00105F1B" w:rsidP="78541B5E" w:rsidRDefault="00105F1B" w14:paraId="0440D6CB" w14:noSpellErr="1" w14:textId="43AFDBC4">
      <w:pPr>
        <w:pStyle w:val="a"/>
        <w:spacing w:line="360" w:lineRule="auto"/>
        <w:jc w:val="center"/>
        <w:rPr>
          <w:rFonts w:cs="Times New Roman"/>
          <w:sz w:val="28"/>
          <w:szCs w:val="28"/>
        </w:rPr>
      </w:pPr>
    </w:p>
    <w:p w:rsidR="00105F1B" w:rsidRDefault="00105F1B" w14:paraId="467CDE92" w14:textId="77777777">
      <w:pPr>
        <w:spacing w:line="360" w:lineRule="auto"/>
        <w:jc w:val="both"/>
        <w:rPr>
          <w:rFonts w:cs="Times New Roman"/>
          <w:sz w:val="28"/>
          <w:szCs w:val="28"/>
        </w:rPr>
      </w:pPr>
    </w:p>
    <w:p w:rsidR="00105F1B" w:rsidRDefault="000D2E98" w14:paraId="3F73630D" w14:textId="7777777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Москва 2025 </w:t>
      </w:r>
      <w:r>
        <w:rPr>
          <w:rFonts w:cs="Times New Roman"/>
          <w:sz w:val="28"/>
          <w:szCs w:val="28"/>
        </w:rPr>
        <w:br w:type="page"/>
      </w:r>
    </w:p>
    <w:sdt>
      <w:sdtPr>
        <w:id w:val="1921367811"/>
        <w:docPartObj>
          <w:docPartGallery w:val="Table of Contents"/>
          <w:docPartUnique/>
        </w:docPartObj>
      </w:sdtPr>
      <w:sdtContent>
        <w:p w:rsidRPr="00EE479A" w:rsidR="00105F1B" w:rsidRDefault="000D2E98" w14:paraId="48ABC5A9" w14:textId="77777777" w14:noSpellErr="1">
          <w:pPr>
            <w:pStyle w:val="12"/>
            <w:spacing w:line="360" w:lineRule="auto"/>
            <w:rPr>
              <w:rFonts w:cs="Times New Roman"/>
              <w:color w:val="auto"/>
              <w:lang w:val="ru-RU"/>
            </w:rPr>
          </w:pPr>
          <w:r w:rsidRPr="4A7EC7F6" w:rsidR="05B1B487">
            <w:rPr>
              <w:rFonts w:cs="Times New Roman"/>
              <w:color w:val="auto"/>
              <w:lang w:val="ru-RU"/>
            </w:rPr>
            <w:t>Оглавление</w:t>
          </w:r>
        </w:p>
        <w:p w:rsidR="00284208" w:rsidP="4A7EC7F6" w:rsidRDefault="000D2E98" w14:paraId="121C1B56" w14:textId="1F7E58B0">
          <w:pPr>
            <w:pStyle w:val="11"/>
            <w:tabs>
              <w:tab w:val="right" w:leader="dot" w:pos="9345"/>
            </w:tabs>
            <w:rPr>
              <w:rStyle w:val="a3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707567390">
            <w:r w:rsidRPr="4A7EC7F6" w:rsidR="4A7EC7F6">
              <w:rPr>
                <w:rStyle w:val="a3"/>
              </w:rPr>
              <w:t>Задание на лабораторную работу</w:t>
            </w:r>
            <w:r>
              <w:tab/>
            </w:r>
            <w:r>
              <w:fldChar w:fldCharType="begin"/>
            </w:r>
            <w:r>
              <w:instrText xml:space="preserve">PAGEREF _Toc1707567390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8541B5E" w:rsidP="78541B5E" w:rsidRDefault="78541B5E" w14:paraId="129E8CD6" w14:textId="26206267">
          <w:pPr>
            <w:pStyle w:val="11"/>
            <w:tabs>
              <w:tab w:val="right" w:leader="dot" w:pos="9345"/>
            </w:tabs>
            <w:rPr>
              <w:rStyle w:val="a3"/>
            </w:rPr>
          </w:pPr>
          <w:hyperlink w:anchor="_Toc1035458076">
            <w:r w:rsidRPr="4A7EC7F6" w:rsidR="4A7EC7F6">
              <w:rPr>
                <w:rStyle w:val="a3"/>
              </w:rPr>
              <w:t>Ход выполнения работы</w:t>
            </w:r>
            <w:r>
              <w:tab/>
            </w:r>
            <w:r>
              <w:fldChar w:fldCharType="begin"/>
            </w:r>
            <w:r>
              <w:instrText xml:space="preserve">PAGEREF _Toc1035458076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3</w:t>
            </w:r>
            <w:r>
              <w:fldChar w:fldCharType="end"/>
            </w:r>
          </w:hyperlink>
        </w:p>
        <w:p w:rsidR="33791332" w:rsidP="33791332" w:rsidRDefault="33791332" w14:paraId="0AE3C600" w14:textId="092D16A8">
          <w:pPr>
            <w:pStyle w:val="11"/>
            <w:tabs>
              <w:tab w:val="right" w:leader="dot" w:pos="9345"/>
            </w:tabs>
            <w:rPr>
              <w:rStyle w:val="a3"/>
            </w:rPr>
          </w:pPr>
          <w:hyperlink w:anchor="_Toc1035568985">
            <w:r w:rsidRPr="4A7EC7F6" w:rsidR="4A7EC7F6">
              <w:rPr>
                <w:rStyle w:val="a3"/>
              </w:rPr>
              <w:t>Глава 1</w:t>
            </w:r>
            <w:r>
              <w:tab/>
            </w:r>
            <w:r>
              <w:fldChar w:fldCharType="begin"/>
            </w:r>
            <w:r>
              <w:instrText xml:space="preserve">PAGEREF _Toc1035568985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3</w:t>
            </w:r>
            <w:r>
              <w:fldChar w:fldCharType="end"/>
            </w:r>
          </w:hyperlink>
        </w:p>
        <w:p w:rsidR="33791332" w:rsidP="33791332" w:rsidRDefault="33791332" w14:paraId="1641C275" w14:textId="308C80CE">
          <w:pPr>
            <w:pStyle w:val="11"/>
            <w:tabs>
              <w:tab w:val="right" w:leader="dot" w:pos="9345"/>
            </w:tabs>
            <w:rPr>
              <w:rStyle w:val="a3"/>
            </w:rPr>
          </w:pPr>
          <w:hyperlink w:anchor="_Toc240472767">
            <w:r w:rsidRPr="4A7EC7F6" w:rsidR="4A7EC7F6">
              <w:rPr>
                <w:rStyle w:val="a3"/>
              </w:rPr>
              <w:t>Глава 2</w:t>
            </w:r>
            <w:r>
              <w:tab/>
            </w:r>
            <w:r>
              <w:fldChar w:fldCharType="begin"/>
            </w:r>
            <w:r>
              <w:instrText xml:space="preserve">PAGEREF _Toc240472767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20</w:t>
            </w:r>
            <w:r>
              <w:fldChar w:fldCharType="end"/>
            </w:r>
          </w:hyperlink>
        </w:p>
        <w:p w:rsidR="4A7EC7F6" w:rsidP="4A7EC7F6" w:rsidRDefault="4A7EC7F6" w14:paraId="03080BA8" w14:textId="6ED75EF9">
          <w:pPr>
            <w:pStyle w:val="11"/>
            <w:tabs>
              <w:tab w:val="right" w:leader="dot" w:pos="9345"/>
            </w:tabs>
            <w:rPr>
              <w:rStyle w:val="a3"/>
            </w:rPr>
          </w:pPr>
          <w:hyperlink w:anchor="_Toc737761244">
            <w:r w:rsidRPr="4A7EC7F6" w:rsidR="4A7EC7F6">
              <w:rPr>
                <w:rStyle w:val="a3"/>
              </w:rPr>
              <w:t>Вывод:</w:t>
            </w:r>
            <w:r>
              <w:tab/>
            </w:r>
            <w:r>
              <w:fldChar w:fldCharType="begin"/>
            </w:r>
            <w:r>
              <w:instrText xml:space="preserve">PAGEREF _Toc737761244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37</w:t>
            </w:r>
            <w:r>
              <w:fldChar w:fldCharType="end"/>
            </w:r>
          </w:hyperlink>
        </w:p>
        <w:p w:rsidR="4A7EC7F6" w:rsidP="4A7EC7F6" w:rsidRDefault="4A7EC7F6" w14:paraId="15F3BF59" w14:textId="41072519">
          <w:pPr>
            <w:pStyle w:val="11"/>
            <w:tabs>
              <w:tab w:val="right" w:leader="dot" w:pos="9345"/>
            </w:tabs>
            <w:rPr>
              <w:rStyle w:val="a3"/>
            </w:rPr>
          </w:pPr>
          <w:hyperlink w:anchor="_Toc1911264651">
            <w:r w:rsidRPr="4A7EC7F6" w:rsidR="4A7EC7F6">
              <w:rPr>
                <w:rStyle w:val="a3"/>
              </w:rPr>
              <w:t>Ссылка на репозиторий</w:t>
            </w:r>
            <w:r>
              <w:tab/>
            </w:r>
            <w:r>
              <w:fldChar w:fldCharType="begin"/>
            </w:r>
            <w:r>
              <w:instrText xml:space="preserve">PAGEREF _Toc1911264651 \h</w:instrText>
            </w:r>
            <w:r>
              <w:fldChar w:fldCharType="separate"/>
            </w:r>
            <w:r w:rsidRPr="4A7EC7F6" w:rsidR="4A7EC7F6">
              <w:rPr>
                <w:rStyle w:val="a3"/>
              </w:rPr>
              <w:t>37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105F1B" w:rsidRDefault="000D2E98" w14:paraId="79EED8CB" w14:textId="5B517E98" w14:noSpellErr="1">
      <w:pPr>
        <w:spacing w:line="360" w:lineRule="auto"/>
        <w:rPr>
          <w:rFonts w:cs="Times New Roman"/>
          <w:sz w:val="28"/>
          <w:szCs w:val="28"/>
        </w:rPr>
      </w:pPr>
    </w:p>
    <w:p w:rsidRPr="005E0F82" w:rsidR="00105F1B" w:rsidRDefault="00105F1B" w14:paraId="5AFFD14A" w14:textId="77777777">
      <w:pPr>
        <w:spacing w:after="160" w:line="360" w:lineRule="auto"/>
        <w:rPr>
          <w:rFonts w:cs="Times New Roman"/>
          <w:sz w:val="28"/>
          <w:szCs w:val="28"/>
        </w:rPr>
        <w:sectPr w:rsidRPr="005E0F82" w:rsidR="00105F1B">
          <w:footerReference w:type="default" r:id="rId8"/>
          <w:pgSz w:w="11906" w:h="16838" w:orient="portrait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57D5FD2A" w:rsidP="78541B5E" w:rsidRDefault="57D5FD2A" w14:paraId="0906598D" w14:textId="76CABFD5">
      <w:pPr>
        <w:pStyle w:val="1"/>
        <w:jc w:val="center"/>
        <w:rPr>
          <w:noProof w:val="0"/>
          <w:lang w:val="ru-RU"/>
        </w:rPr>
      </w:pPr>
      <w:bookmarkStart w:name="_Toc1707567390" w:id="1436222262"/>
      <w:r w:rsidRPr="4A7EC7F6" w:rsidR="416BF771">
        <w:rPr>
          <w:noProof w:val="0"/>
          <w:lang w:val="ru-RU"/>
        </w:rPr>
        <w:t>Задание на лабораторную работу</w:t>
      </w:r>
      <w:bookmarkEnd w:id="1436222262"/>
    </w:p>
    <w:p w:rsidR="57D5FD2A" w:rsidP="78541B5E" w:rsidRDefault="57D5FD2A" w14:paraId="6497A0A0" w14:textId="4BDA3190">
      <w:pPr>
        <w:pStyle w:val="Standard"/>
        <w:spacing w:before="240"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Цель работы: зайти в админку 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джанго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локалхосте</w:t>
      </w:r>
    </w:p>
    <w:p w:rsidR="57D5FD2A" w:rsidP="78541B5E" w:rsidRDefault="57D5FD2A" w14:paraId="5BDC2B80" w14:textId="6882AD13">
      <w:pPr>
        <w:pStyle w:val="Standard"/>
        <w:spacing w:before="240"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Задачи работы</w:t>
      </w:r>
      <w:r w:rsidRPr="78541B5E" w:rsidR="630D32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изучить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 </w:t>
      </w:r>
      <w:hyperlink r:id="R73f5c1e5ae3e4d5c">
        <w:r w:rsidRPr="78541B5E" w:rsidR="57D5FD2A">
          <w:rPr>
            <w:rStyle w:val="a3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ru-RU"/>
          </w:rPr>
          <w:t>учебник</w:t>
        </w:r>
      </w:hyperlink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 по Джанго</w:t>
      </w:r>
      <w:r w:rsidRPr="78541B5E" w:rsidR="516DC4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выполнить1-2 главу, залить </w:t>
      </w:r>
      <w:r w:rsidRPr="78541B5E" w:rsidR="64924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 </w:t>
      </w:r>
      <w:r w:rsidRPr="78541B5E" w:rsidR="57D5F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гит, составить отче</w:t>
      </w:r>
      <w:r w:rsidRPr="78541B5E" w:rsidR="72B8D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</w:t>
      </w:r>
    </w:p>
    <w:p w:rsidR="7F7775A5" w:rsidP="78541B5E" w:rsidRDefault="7F7775A5" w14:paraId="67CC2589" w14:textId="1F68B54F">
      <w:pPr>
        <w:pStyle w:val="1"/>
        <w:spacing w:before="0" w:beforeAutospacing="off"/>
        <w:jc w:val="center"/>
        <w:rPr>
          <w:noProof w:val="0"/>
          <w:lang w:val="ru-RU"/>
        </w:rPr>
      </w:pPr>
      <w:bookmarkStart w:name="_Toc1035458076" w:id="744489865"/>
      <w:r w:rsidRPr="4A7EC7F6" w:rsidR="3252F77E">
        <w:rPr>
          <w:noProof w:val="0"/>
          <w:lang w:val="ru-RU"/>
        </w:rPr>
        <w:t>Ход выполнения работы</w:t>
      </w:r>
      <w:bookmarkEnd w:id="744489865"/>
    </w:p>
    <w:p w:rsidR="7F7775A5" w:rsidP="78541B5E" w:rsidRDefault="7F7775A5" w14:paraId="444F8402" w14:textId="3EDE1CBE">
      <w:pPr>
        <w:pStyle w:val="a"/>
        <w:rPr>
          <w:noProof w:val="0"/>
          <w:lang w:val="ru-RU"/>
        </w:rPr>
      </w:pPr>
      <w:r w:rsidRPr="78541B5E" w:rsidR="7F7775A5">
        <w:rPr>
          <w:noProof w:val="0"/>
          <w:sz w:val="28"/>
          <w:szCs w:val="28"/>
          <w:lang w:val="ru-RU"/>
        </w:rPr>
        <w:t xml:space="preserve">Выполнить </w:t>
      </w:r>
      <w:r w:rsidRPr="78541B5E" w:rsidR="7F7775A5">
        <w:rPr>
          <w:noProof w:val="0"/>
          <w:sz w:val="28"/>
          <w:szCs w:val="28"/>
          <w:lang w:val="ru-RU"/>
        </w:rPr>
        <w:t>1-2</w:t>
      </w:r>
      <w:r w:rsidRPr="78541B5E" w:rsidR="7F7775A5">
        <w:rPr>
          <w:noProof w:val="0"/>
          <w:sz w:val="28"/>
          <w:szCs w:val="28"/>
          <w:lang w:val="ru-RU"/>
        </w:rPr>
        <w:t xml:space="preserve"> главу </w:t>
      </w:r>
    </w:p>
    <w:p w:rsidR="00EF72A7" w:rsidP="78541B5E" w:rsidRDefault="00EE479A" w14:paraId="199C158D" w14:textId="454A9AFB" w14:noSpellErr="1">
      <w:pPr>
        <w:pStyle w:val="1"/>
        <w:spacing w:before="0" w:beforeAutospacing="off"/>
        <w:rPr>
          <w:lang w:val="ru-RU"/>
        </w:rPr>
      </w:pPr>
      <w:bookmarkStart w:name="_Toc1035568985" w:id="83355368"/>
      <w:r w:rsidRPr="4A7EC7F6" w:rsidR="4649AAF4">
        <w:rPr>
          <w:lang w:val="ru-RU"/>
        </w:rPr>
        <w:t>Глава 1</w:t>
      </w:r>
      <w:bookmarkEnd w:id="83355368"/>
    </w:p>
    <w:p w:rsidRPr="00EE479A" w:rsidR="00EE479A" w:rsidP="33791332" w:rsidRDefault="00EE479A" w14:paraId="7BB52A2A" w14:textId="489911A9">
      <w:pPr>
        <w:pStyle w:val="TNR"/>
        <w:rPr>
          <w:b w:val="1"/>
          <w:bCs w:val="1"/>
          <w:lang w:val="ru-RU"/>
        </w:rPr>
      </w:pPr>
      <w:r w:rsidRPr="33791332" w:rsidR="00EE479A">
        <w:rPr>
          <w:b w:val="1"/>
          <w:bCs w:val="1"/>
        </w:rPr>
        <w:t xml:space="preserve">1.1 </w:t>
      </w:r>
      <w:r w:rsidRPr="33791332" w:rsidR="00EE479A">
        <w:rPr>
          <w:b w:val="1"/>
          <w:bCs w:val="1"/>
          <w:lang w:val="ru-RU"/>
        </w:rPr>
        <w:t>Устанавливаем фреймворк</w:t>
      </w:r>
    </w:p>
    <w:p w:rsidR="00EE479A" w:rsidP="33791332" w:rsidRDefault="00EE479A" w14:paraId="5571498B" w14:textId="5456AE81">
      <w:pPr>
        <w:pStyle w:val="TNR"/>
        <w:rPr>
          <w:b w:val="1"/>
          <w:bCs w:val="1"/>
          <w:lang w:val="ru-RU"/>
        </w:rPr>
      </w:pPr>
      <w:r w:rsidR="00EE479A">
        <w:drawing>
          <wp:inline wp14:editId="5194F0D5" wp14:anchorId="6B137A7C">
            <wp:extent cx="5940425" cy="2868295"/>
            <wp:effectExtent l="0" t="0" r="3175" b="8255"/>
            <wp:docPr id="188549452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49452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EE479A">
        <w:rPr>
          <w:b w:val="1"/>
          <w:bCs w:val="1"/>
          <w:lang w:val="ru-RU"/>
        </w:rPr>
        <w:t>1.2 Создаем проект Джанго</w:t>
      </w:r>
    </w:p>
    <w:p w:rsidR="3705078E" w:rsidP="473FF7CF" w:rsidRDefault="3705078E" w14:paraId="3AD73812" w14:textId="7A0D7BDF">
      <w:pPr>
        <w:pStyle w:val="Standard"/>
        <w:bidi w:val="0"/>
        <w:spacing w:after="0" w:line="360" w:lineRule="auto"/>
        <w:ind w:left="0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Создали новый, пока еще пустой</w:t>
      </w:r>
      <w:r w:rsidRPr="473FF7CF" w:rsidR="27F92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проект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которому дали имя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samplesite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Для этого в запущенной ранее командной строке перешли в папку, в которой должна находиться папка проекта, и отдали команду: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django-admin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startproject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73FF7CF" w:rsidR="370507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samplesite</w:t>
      </w:r>
    </w:p>
    <w:p w:rsidR="473FF7CF" w:rsidP="473FF7CF" w:rsidRDefault="473FF7CF" w14:paraId="6FB747E3" w14:textId="0BFCD214">
      <w:pPr>
        <w:pStyle w:val="TNR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EE479A" w:rsidP="473FF7CF" w:rsidRDefault="00EE479A" w14:paraId="1E3C9171" w14:textId="1A43BF7D">
      <w:pPr>
        <w:pStyle w:val="TNR"/>
        <w:spacing w:after="0" w:line="360" w:lineRule="auto"/>
        <w:ind w:left="360"/>
      </w:pPr>
      <w:r w:rsidR="473FF7CF">
        <w:drawing>
          <wp:anchor distT="0" distB="0" distL="114300" distR="114300" simplePos="0" relativeHeight="251658240" behindDoc="0" locked="0" layoutInCell="1" allowOverlap="1" wp14:editId="74168E1E" wp14:anchorId="28641D1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949945" cy="441396"/>
            <wp:effectExtent l="0" t="0" r="0" b="0"/>
            <wp:wrapSquare wrapText="bothSides"/>
            <wp:docPr id="813032000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032000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945" cy="441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479A" w:rsidP="473FF7CF" w:rsidRDefault="00EE479A" w14:paraId="190CA430" w14:textId="511DF604">
      <w:pPr>
        <w:pStyle w:val="TNR"/>
        <w:spacing w:after="0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EE479A" w:rsidP="473FF7CF" w:rsidRDefault="00EE479A" w14:paraId="6D3186A4" w14:textId="596F8E32">
      <w:pPr>
        <w:pStyle w:val="TNR"/>
        <w:spacing w:after="0" w:line="360" w:lineRule="auto"/>
        <w:ind w:left="0"/>
        <w:rPr>
          <w:noProof w:val="0"/>
          <w:lang w:val="en-US"/>
        </w:rPr>
      </w:pPr>
      <w:r w:rsidRPr="473FF7CF" w:rsidR="5DC54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Содержимое папки </w:t>
      </w:r>
      <w:r w:rsidRPr="473FF7CF" w:rsidR="5DC54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samplesite</w:t>
      </w:r>
      <w:r w:rsidRPr="473FF7CF" w:rsidR="5DC544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00EE479A" w:rsidP="33791332" w:rsidRDefault="00EE479A" w14:paraId="456B3C5D" w14:textId="2091FDFC">
      <w:pPr>
        <w:pStyle w:val="TNR"/>
        <w:rPr>
          <w:noProof w:val="0"/>
          <w:lang w:val="en-US"/>
        </w:rPr>
      </w:pPr>
      <w:r w:rsidR="00EE479A">
        <w:drawing>
          <wp:inline wp14:editId="7BFFDBE6" wp14:anchorId="101F3534">
            <wp:extent cx="5940425" cy="2232660"/>
            <wp:effectExtent l="0" t="0" r="3175" b="0"/>
            <wp:docPr id="1042621717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621717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25944D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Пакет конфигурации включает в себя такие модули:</w:t>
      </w:r>
    </w:p>
    <w:p w:rsidR="00EE479A" w:rsidP="33791332" w:rsidRDefault="00EE479A" w14:paraId="22E22593" w14:textId="612CFCF4">
      <w:pPr>
        <w:pStyle w:val="TNR"/>
        <w:rPr>
          <w:b w:val="1"/>
          <w:bCs w:val="1"/>
          <w:lang w:val="ru-RU"/>
        </w:rPr>
      </w:pPr>
      <w:r w:rsidR="00EE479A">
        <w:drawing>
          <wp:inline wp14:editId="0BEF6E7C" wp14:anchorId="3F9FA267">
            <wp:extent cx="5940425" cy="2279015"/>
            <wp:effectExtent l="0" t="0" r="3175" b="6985"/>
            <wp:docPr id="828747078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747078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EE479A">
        <w:rPr>
          <w:b w:val="1"/>
          <w:bCs w:val="1"/>
          <w:lang w:val="ru-RU"/>
        </w:rPr>
        <w:t xml:space="preserve">1.3. Отладочный веб-сервер </w:t>
      </w:r>
      <w:r w:rsidRPr="33791332" w:rsidR="00EE479A">
        <w:rPr>
          <w:b w:val="1"/>
          <w:bCs w:val="1"/>
          <w:lang w:val="ru-RU"/>
        </w:rPr>
        <w:t>Django</w:t>
      </w:r>
      <w:proofErr w:type="spellStart"/>
      <w:proofErr w:type="spellEnd"/>
    </w:p>
    <w:p w:rsidRPr="00EE479A" w:rsidR="00EE479A" w:rsidP="33791332" w:rsidRDefault="00EE479A" w14:paraId="7F5CCFF0" w14:textId="44DB46A3">
      <w:pPr>
        <w:pStyle w:val="Standard"/>
        <w:spacing w:after="0"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2289EA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состав </w:t>
      </w:r>
      <w:r w:rsidRPr="33791332" w:rsidR="2289EA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2289EA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входит отладочный веб-сервер, написанный на самом языке Python.</w:t>
      </w:r>
    </w:p>
    <w:p w:rsidRPr="00EE479A" w:rsidR="00EE479A" w:rsidP="00EE479A" w:rsidRDefault="00EE479A" w14:paraId="1ED10D38" w14:textId="2A048C34">
      <w:pPr>
        <w:pStyle w:val="TNR"/>
        <w:rPr>
          <w:lang w:val="ru-RU"/>
        </w:rPr>
      </w:pPr>
      <w:r w:rsidRPr="33791332" w:rsidR="2289EA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Сервер сообщил, что сайт успешно запущен</w:t>
      </w:r>
      <w:r w:rsidRPr="33791332" w:rsidR="00EE479A">
        <w:rPr>
          <w:lang w:val="ru-RU"/>
        </w:rPr>
        <w:t xml:space="preserve"> </w:t>
      </w:r>
    </w:p>
    <w:p w:rsidR="00EE479A" w:rsidP="00EE479A" w:rsidRDefault="00EE479A" w14:paraId="1B1BD29C" w14:textId="2DB8D203">
      <w:pPr>
        <w:pStyle w:val="TNR"/>
        <w:rPr>
          <w:lang w:val="ru-RU"/>
        </w:rPr>
      </w:pPr>
      <w:r w:rsidR="00EE479A">
        <w:drawing>
          <wp:inline wp14:editId="12FFD61B" wp14:anchorId="265D997A">
            <wp:extent cx="5940425" cy="1517650"/>
            <wp:effectExtent l="0" t="0" r="3175" b="6350"/>
            <wp:docPr id="2018167106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816710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79A" w:rsidP="33791332" w:rsidRDefault="00EE479A" w14:paraId="3393F9DB" w14:textId="53528041">
      <w:pPr>
        <w:pStyle w:val="TNR"/>
        <w:rPr>
          <w:lang w:val="ru-RU"/>
        </w:rPr>
      </w:pPr>
    </w:p>
    <w:p w:rsidR="00EE479A" w:rsidP="33791332" w:rsidRDefault="00EE479A" w14:paraId="5D6FD0D4" w14:textId="56DE92BF">
      <w:pPr>
        <w:pStyle w:val="Standard"/>
        <w:spacing w:after="0" w:line="360" w:lineRule="auto"/>
        <w:ind w:firstLine="0"/>
        <w:rPr>
          <w:noProof w:val="0"/>
          <w:lang w:val="ru-RU"/>
        </w:rPr>
      </w:pPr>
      <w:r w:rsidRPr="33791332" w:rsidR="10E4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Информационная веб-страница </w:t>
      </w:r>
      <w:r w:rsidRPr="33791332" w:rsidR="10E4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10E4C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сообщающая о работоспособности вновь созданного «пустого» веб-сайта:</w:t>
      </w:r>
    </w:p>
    <w:p w:rsidR="00284208" w:rsidP="00EE479A" w:rsidRDefault="00284208" w14:paraId="066AE711" w14:textId="77E48587">
      <w:pPr>
        <w:pStyle w:val="TNR"/>
        <w:rPr>
          <w:lang w:val="ru-RU"/>
        </w:rPr>
      </w:pPr>
      <w:r w:rsidR="00EE479A">
        <w:drawing>
          <wp:inline wp14:editId="68DDDAB0" wp14:anchorId="1467119A">
            <wp:extent cx="5940425" cy="3383280"/>
            <wp:effectExtent l="0" t="0" r="3175" b="7620"/>
            <wp:docPr id="33093627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936274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284208">
        <w:rPr>
          <w:b w:val="1"/>
          <w:bCs w:val="1"/>
          <w:lang w:val="ru-RU"/>
        </w:rPr>
        <w:t>1.4. Приложения</w:t>
      </w:r>
    </w:p>
    <w:p w:rsidR="00284208" w:rsidP="00EE479A" w:rsidRDefault="00284208" w14:paraId="336144E3" w14:textId="76FCA630">
      <w:pPr>
        <w:pStyle w:val="TNR"/>
        <w:rPr>
          <w:lang w:val="ru-RU"/>
        </w:rPr>
      </w:pPr>
      <w:r>
        <w:rPr>
          <w:lang w:val="ru-RU"/>
        </w:rPr>
        <w:t>Прописываем в терминале</w:t>
      </w:r>
    </w:p>
    <w:p w:rsidR="00284208" w:rsidP="00EE479A" w:rsidRDefault="00284208" w14:paraId="3C857592" w14:textId="1DD2AA25">
      <w:pPr>
        <w:pStyle w:val="TNR"/>
        <w:rPr>
          <w:lang w:val="ru-RU"/>
        </w:rPr>
      </w:pPr>
      <w:r w:rsidR="00284208">
        <w:drawing>
          <wp:inline wp14:editId="2D8BE4BF" wp14:anchorId="6891981D">
            <wp:extent cx="5940425" cy="552450"/>
            <wp:effectExtent l="0" t="0" r="3175" b="0"/>
            <wp:docPr id="1475012093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012093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284208">
        <w:rPr>
          <w:lang w:val="ru-RU"/>
        </w:rPr>
        <w:t>Результат</w:t>
      </w:r>
    </w:p>
    <w:p w:rsidRPr="00D23FBD" w:rsidR="00D23FBD" w:rsidP="00EE479A" w:rsidRDefault="00D23FBD" w14:paraId="784FF15B" w14:textId="6EA911C1">
      <w:pPr>
        <w:pStyle w:val="TNR"/>
        <w:rPr>
          <w:lang w:val="ru-RU"/>
        </w:rPr>
      </w:pPr>
      <w:r w:rsidR="00284208">
        <w:drawing>
          <wp:inline wp14:editId="53D8BE0C" wp14:anchorId="08CB841B">
            <wp:extent cx="5940425" cy="1856105"/>
            <wp:effectExtent l="0" t="0" r="3175" b="0"/>
            <wp:docPr id="167911301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113014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D23FBD">
        <w:rPr>
          <w:lang w:val="ru-RU"/>
        </w:rPr>
        <w:t xml:space="preserve">Регистрируем только что созданное приложение </w:t>
      </w:r>
      <w:r w:rsidR="00D23FBD">
        <w:rPr/>
        <w:t>bboard</w:t>
      </w:r>
    </w:p>
    <w:p w:rsidR="00D23FBD" w:rsidP="00EE479A" w:rsidRDefault="00D23FBD" w14:paraId="266D0DF0" w14:textId="7C59D70B">
      <w:pPr>
        <w:pStyle w:val="TNR"/>
        <w:rPr>
          <w:lang w:val="ru-RU"/>
        </w:rPr>
      </w:pPr>
      <w:r w:rsidR="00D23FBD">
        <w:drawing>
          <wp:inline wp14:editId="44B574BB" wp14:anchorId="1D9BAA33">
            <wp:extent cx="4640580" cy="2815103"/>
            <wp:effectExtent l="0" t="0" r="7620" b="4445"/>
            <wp:docPr id="1692600703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60070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415" cy="28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A82F" w:rsidP="33791332" w:rsidRDefault="1C5AA82F" w14:paraId="28AF77C5" w14:textId="0D0116B2">
      <w:pPr>
        <w:pStyle w:val="Standard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3791332" w:rsidR="1C5AA8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1.5. Контроллеры</w:t>
      </w:r>
    </w:p>
    <w:p w:rsidR="1C5AA82F" w:rsidP="33791332" w:rsidRDefault="1C5AA82F" w14:paraId="64D60B5D" w14:textId="0F65011D">
      <w:pPr>
        <w:pStyle w:val="Standard"/>
        <w:spacing w:after="0"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1C5AA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Написали контроллер-функцию, которая будет выводить текст, сообщающая, что будущие посетители сайта со временем увидят на этой странице список объявлений. </w:t>
      </w:r>
    </w:p>
    <w:p w:rsidR="1C5AA82F" w:rsidP="33791332" w:rsidRDefault="1C5AA82F" w14:paraId="53B09E1F" w14:textId="571B870E">
      <w:pPr>
        <w:pStyle w:val="TNR"/>
        <w:ind w:firstLine="708"/>
      </w:pPr>
      <w:r w:rsidRPr="33791332" w:rsidR="1C5AA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этого открыли модуль views.py пакета приложения </w:t>
      </w:r>
      <w:r w:rsidRPr="33791332" w:rsidR="1C5AA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1C5AA8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удалили имеющийся там небольшой код и заменили его кодом из листинга 1.1</w:t>
      </w:r>
    </w:p>
    <w:p w:rsidR="006D1B70" w:rsidP="33791332" w:rsidRDefault="006D1B70" w14:paraId="5D705674" w14:textId="6FD9DB57">
      <w:pPr>
        <w:pStyle w:val="TNR"/>
        <w:rPr>
          <w:b w:val="1"/>
          <w:bCs w:val="1"/>
          <w:lang w:val="ru-RU"/>
        </w:rPr>
      </w:pPr>
      <w:r w:rsidR="006D1B70">
        <w:drawing>
          <wp:inline wp14:editId="40326577" wp14:anchorId="3ABB1140">
            <wp:extent cx="5940425" cy="1529715"/>
            <wp:effectExtent l="0" t="0" r="3175" b="0"/>
            <wp:docPr id="177914802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14802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6D1B70">
        <w:rPr>
          <w:b w:val="1"/>
          <w:bCs w:val="1"/>
          <w:lang w:val="ru-RU"/>
        </w:rPr>
        <w:t>1.6. Маршруты и маршрутизатор</w:t>
      </w:r>
    </w:p>
    <w:p w:rsidR="59EB7CFF" w:rsidP="33791332" w:rsidRDefault="59EB7CFF" w14:paraId="6CE2CC3A" w14:textId="46FBBAA7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59EB7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пакете конфигурации хранится модуль urls.py, в котором записываются маршруты уровня проекта.</w:t>
      </w:r>
    </w:p>
    <w:p w:rsidR="59EB7CFF" w:rsidP="33791332" w:rsidRDefault="59EB7CFF" w14:paraId="36BC4F11" w14:textId="4143228A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59EB7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Открыли этот модуль в текстовом редакторе и посмотрели, что он содержит:</w:t>
      </w:r>
    </w:p>
    <w:p w:rsidR="33791332" w:rsidP="33791332" w:rsidRDefault="33791332" w14:paraId="3C4A8B3A" w14:textId="4C2847CB">
      <w:pPr>
        <w:pStyle w:val="TNR"/>
        <w:rPr>
          <w:lang w:val="ru-RU"/>
        </w:rPr>
      </w:pPr>
    </w:p>
    <w:p w:rsidR="006D1B70" w:rsidP="006D1B70" w:rsidRDefault="006D1B70" w14:paraId="3AF0FE21" w14:textId="4F793EAE">
      <w:pPr>
        <w:pStyle w:val="TNR"/>
        <w:rPr>
          <w:lang w:val="ru-RU"/>
        </w:rPr>
      </w:pPr>
      <w:r w:rsidR="006D1B70">
        <w:drawing>
          <wp:inline wp14:editId="39A27EE3" wp14:anchorId="79668973">
            <wp:extent cx="3756660" cy="1999402"/>
            <wp:effectExtent l="0" t="0" r="0" b="1270"/>
            <wp:docPr id="770531246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531246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4173" cy="20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689E9" w:rsidP="33791332" w:rsidRDefault="181689E9" w14:paraId="680ED9D0" w14:textId="3AF76A57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181689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исправленный модуль, запустили отладочный веб-сервер и набрали в веб обозревателе необходимый интернет-адрес.</w:t>
      </w:r>
    </w:p>
    <w:p w:rsidR="181689E9" w:rsidP="33791332" w:rsidRDefault="181689E9" w14:paraId="025B2CF2" w14:textId="47543E7B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181689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После чего мы увидели текстовое сообщение, сгенерированное нашим контроллером:</w:t>
      </w:r>
    </w:p>
    <w:p w:rsidR="006D1B70" w:rsidP="006D1B70" w:rsidRDefault="006D1B70" w14:paraId="2880A0CA" w14:textId="7D66D3AC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6CD3728E" wp14:editId="0063972A">
            <wp:extent cx="5082540" cy="2398111"/>
            <wp:effectExtent l="0" t="0" r="3810" b="2540"/>
            <wp:docPr id="30247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519" cy="24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70" w:rsidP="006D1B70" w:rsidRDefault="006D1B70" w14:paraId="3F88333D" w14:textId="7DE99FA3">
      <w:pPr>
        <w:pStyle w:val="TNR"/>
        <w:rPr>
          <w:lang w:val="ru-RU"/>
        </w:rPr>
      </w:pPr>
      <w:r w:rsidRPr="33791332" w:rsidR="006D1B70">
        <w:rPr>
          <w:lang w:val="ru-RU"/>
        </w:rPr>
        <w:t xml:space="preserve">Создадим в пакете этого </w:t>
      </w:r>
      <w:r w:rsidRPr="33791332" w:rsidR="006D1B70">
        <w:rPr>
          <w:lang w:val="ru-RU"/>
        </w:rPr>
        <w:t>приложения модуль urls.py и занесем в него код из листинга 1.4.</w:t>
      </w:r>
    </w:p>
    <w:p w:rsidR="006D1B70" w:rsidP="006D1B70" w:rsidRDefault="006D1B70" w14:paraId="3DE95F05" w14:textId="25D26DDC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4CD497F" wp14:editId="1EB980E3">
            <wp:extent cx="5940425" cy="1777365"/>
            <wp:effectExtent l="0" t="0" r="3175" b="0"/>
            <wp:docPr id="76245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70" w:rsidP="006D1B70" w:rsidRDefault="006D1B70" w14:paraId="61760DAA" w14:textId="4B7C04E2">
      <w:pPr>
        <w:pStyle w:val="TNR"/>
        <w:rPr>
          <w:lang w:val="ru-RU"/>
        </w:rPr>
      </w:pPr>
      <w:r>
        <w:rPr>
          <w:lang w:val="ru-RU"/>
        </w:rPr>
        <w:t>И</w:t>
      </w:r>
      <w:r w:rsidRPr="006D1B70">
        <w:rPr>
          <w:lang w:val="ru-RU"/>
        </w:rPr>
        <w:t>справим код модуля urls.py из пакета конфигурации, как показано в листинге 1.5.</w:t>
      </w:r>
    </w:p>
    <w:p w:rsidR="001956DB" w:rsidP="006D1B70" w:rsidRDefault="001956DB" w14:paraId="388DD12E" w14:textId="74BE01EB">
      <w:pPr>
        <w:pStyle w:val="TNR"/>
        <w:rPr>
          <w:lang w:val="ru-RU"/>
        </w:rPr>
      </w:pPr>
      <w:r w:rsidR="006D1B70">
        <w:drawing>
          <wp:inline wp14:editId="3FAEECB1" wp14:anchorId="71BB7E48">
            <wp:extent cx="5940425" cy="1522095"/>
            <wp:effectExtent l="0" t="0" r="3175" b="1905"/>
            <wp:docPr id="1781402848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402848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1956DB">
        <w:rPr>
          <w:b w:val="1"/>
          <w:bCs w:val="1"/>
          <w:lang w:val="ru-RU"/>
        </w:rPr>
        <w:t>1.7. Модели</w:t>
      </w:r>
    </w:p>
    <w:p w:rsidR="131BB04A" w:rsidP="33791332" w:rsidRDefault="131BB04A" w14:paraId="1F50DE5D" w14:textId="203A7569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131BB0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Сделали так, чтобы вместо текстового сообщения выводились реальные объявления, хранящиеся в таблице базы данных. </w:t>
      </w:r>
    </w:p>
    <w:p w:rsidR="131BB04A" w:rsidP="33791332" w:rsidRDefault="131BB04A" w14:paraId="07B650EA" w14:textId="364BF704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131BB0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этого мы прежде всего объявили модель Bb, представляющую объявление. (Все поля сделали обязательными для заполнения). </w:t>
      </w:r>
    </w:p>
    <w:p w:rsidR="131BB04A" w:rsidP="33791332" w:rsidRDefault="131BB04A" w14:paraId="41ACA69B" w14:textId="1DAC2885">
      <w:pPr>
        <w:pStyle w:val="TNR"/>
      </w:pPr>
      <w:r w:rsidRPr="33791332" w:rsidR="131BB0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завершили работу отладочного веб-сервера и открыли модуль models.py пакета приложения bboard и записали в него код из листинга 1.6.</w:t>
      </w:r>
    </w:p>
    <w:p w:rsidR="000525EA" w:rsidP="33791332" w:rsidRDefault="000525EA" w14:paraId="2C62F5E1" w14:textId="564483F5">
      <w:pPr>
        <w:pStyle w:val="TNR"/>
        <w:rPr>
          <w:b w:val="1"/>
          <w:bCs w:val="1"/>
          <w:lang w:val="ru-RU"/>
        </w:rPr>
      </w:pPr>
      <w:r w:rsidR="001956DB">
        <w:drawing>
          <wp:inline wp14:editId="121EC34A" wp14:anchorId="68382021">
            <wp:extent cx="5940425" cy="1424940"/>
            <wp:effectExtent l="0" t="0" r="3175" b="3810"/>
            <wp:docPr id="1848892009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892009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0525EA">
        <w:rPr>
          <w:b w:val="1"/>
          <w:bCs w:val="1"/>
          <w:lang w:val="ru-RU"/>
        </w:rPr>
        <w:t>1.8. Миграции</w:t>
      </w:r>
    </w:p>
    <w:p w:rsidR="000525EA" w:rsidP="000525EA" w:rsidRDefault="000525EA" w14:paraId="5F6D2659" w14:textId="5E0045A0">
      <w:pPr>
        <w:pStyle w:val="TNR"/>
        <w:rPr>
          <w:lang w:val="ru-RU"/>
        </w:rPr>
      </w:pPr>
      <w:r w:rsidRPr="000525EA">
        <w:rPr>
          <w:lang w:val="ru-RU"/>
        </w:rPr>
        <w:t>Чтобы сгенерировать нашу первую миграцию, проверим, остановлен ли отладочный веб-сервер и находимся ли мы в папке проекта, и дадим команду:</w:t>
      </w:r>
    </w:p>
    <w:p w:rsidR="000525EA" w:rsidP="000525EA" w:rsidRDefault="000525EA" w14:paraId="7D4DB779" w14:textId="4447D8D7">
      <w:pPr>
        <w:pStyle w:val="TNR"/>
        <w:rPr>
          <w:lang w:val="ru-RU"/>
        </w:rPr>
      </w:pPr>
      <w:r w:rsidR="000525EA">
        <w:drawing>
          <wp:inline wp14:editId="71897168" wp14:anchorId="2F8E7F09">
            <wp:extent cx="5940425" cy="816610"/>
            <wp:effectExtent l="0" t="0" r="3175" b="2540"/>
            <wp:docPr id="945671769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671769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0525EA">
        <w:rPr>
          <w:lang w:val="ru-RU"/>
        </w:rPr>
        <w:t xml:space="preserve">После команды </w:t>
      </w:r>
      <w:r w:rsidRPr="33791332" w:rsidR="000525EA">
        <w:rPr>
          <w:lang w:val="ru-RU"/>
        </w:rPr>
        <w:t>sqlmigrate</w:t>
      </w:r>
      <w:r w:rsidRPr="33791332" w:rsidR="000525EA">
        <w:rPr>
          <w:lang w:val="ru-RU"/>
        </w:rPr>
        <w:t>, выводящей SQL-код, мы поставили имя приложения и числовую часть имени модуля с миграцией. Прямо в командной</w:t>
      </w:r>
      <w:r w:rsidRPr="33791332" w:rsidR="00EC2785">
        <w:rPr>
          <w:lang w:val="ru-RU"/>
        </w:rPr>
        <w:t xml:space="preserve"> </w:t>
      </w:r>
      <w:r w:rsidRPr="33791332" w:rsidR="000525EA">
        <w:rPr>
          <w:lang w:val="ru-RU"/>
        </w:rPr>
        <w:t>строке мы получим такой результат (для удобства чтения был переформатирован)</w:t>
      </w:r>
      <w:proofErr w:type="spellStart"/>
      <w:proofErr w:type="spellEnd"/>
    </w:p>
    <w:p w:rsidR="000525EA" w:rsidP="33791332" w:rsidRDefault="000525EA" w14:paraId="62C90A8C" w14:textId="79735689">
      <w:pPr>
        <w:pStyle w:val="TNR"/>
        <w:rPr>
          <w:noProof w:val="0"/>
          <w:lang w:val="ru-RU"/>
        </w:rPr>
      </w:pPr>
      <w:r w:rsidR="000525EA">
        <w:drawing>
          <wp:inline wp14:editId="54C82EC6" wp14:anchorId="2401A9DB">
            <wp:extent cx="5940425" cy="890905"/>
            <wp:effectExtent l="0" t="0" r="3175" b="4445"/>
            <wp:docPr id="226094813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094813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68BF4E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Выполнили нашу первую миграцию. Для этого набрали в командной строке команду:</w:t>
      </w:r>
      <w:proofErr w:type="spellStart"/>
      <w:proofErr w:type="spellEnd"/>
    </w:p>
    <w:p w:rsidR="000525EA" w:rsidP="006D1B70" w:rsidRDefault="000525EA" w14:paraId="6C2B9055" w14:textId="0673DB3C">
      <w:pPr>
        <w:pStyle w:val="TNR"/>
        <w:rPr>
          <w:lang w:val="ru-RU"/>
        </w:rPr>
      </w:pPr>
      <w:r w:rsidR="68BF4E9F">
        <w:drawing>
          <wp:inline wp14:editId="17E5C573" wp14:anchorId="4EC6D097">
            <wp:extent cx="5981700" cy="2428879"/>
            <wp:effectExtent l="0" t="0" r="0" b="0"/>
            <wp:docPr id="151173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736373" name="Picture 1511736373"/>
                    <pic:cNvPicPr/>
                  </pic:nvPicPr>
                  <pic:blipFill>
                    <a:blip xmlns:r="http://schemas.openxmlformats.org/officeDocument/2006/relationships" r:embed="rId1358433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0839" r="0" b="0"/>
                  </pic:blipFill>
                  <pic:spPr>
                    <a:xfrm rot="0">
                      <a:off x="0" y="0"/>
                      <a:ext cx="5981700" cy="24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0525EA">
        <w:rPr>
          <w:b w:val="1"/>
          <w:bCs w:val="1"/>
          <w:lang w:val="ru-RU"/>
        </w:rPr>
        <w:t xml:space="preserve">1.9. Консоль </w:t>
      </w:r>
      <w:r w:rsidRPr="33791332" w:rsidR="000525EA">
        <w:rPr>
          <w:b w:val="1"/>
          <w:bCs w:val="1"/>
          <w:lang w:val="ru-RU"/>
        </w:rPr>
        <w:t>Django</w:t>
      </w:r>
    </w:p>
    <w:p w:rsidR="0EAFEEC2" w:rsidP="33791332" w:rsidRDefault="0EAFEEC2" w14:paraId="1BD6E1C0" w14:textId="281EBF7B">
      <w:pPr>
        <w:pStyle w:val="Standard"/>
        <w:spacing w:after="0" w:line="36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 нас есть готовая модель для хранения объявлений, но нет ни одного объявления. Создали парочку для целей отладки.</w:t>
      </w:r>
    </w:p>
    <w:p w:rsidR="0EAFEEC2" w:rsidP="33791332" w:rsidRDefault="0EAFEEC2" w14:paraId="19A390FA" w14:textId="3EE1435B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командной строке 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наберали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команду для запуска консоли 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и сразу увидим знакомое 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приглашение &gt;</w:t>
      </w:r>
      <w:r w:rsidRPr="33791332" w:rsidR="0EAFEE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&gt;&gt;, предлагающее нам ввести какое-либо выражение Python и получить результат его выполнения:</w:t>
      </w:r>
    </w:p>
    <w:p w:rsidR="000525EA" w:rsidP="006D1B70" w:rsidRDefault="000525EA" w14:paraId="51720445" w14:textId="3BA86306">
      <w:pPr>
        <w:pStyle w:val="TNR"/>
        <w:rPr>
          <w:lang w:val="ru-RU"/>
        </w:rPr>
      </w:pPr>
      <w:r w:rsidR="000525EA">
        <w:drawing>
          <wp:inline wp14:editId="0AA31DA5" wp14:anchorId="114ADCCA">
            <wp:extent cx="5940425" cy="1025525"/>
            <wp:effectExtent l="0" t="0" r="3175" b="3175"/>
            <wp:docPr id="759240386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240386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0525EA">
        <w:rPr>
          <w:b w:val="1"/>
          <w:bCs w:val="1"/>
          <w:lang w:val="ru-RU"/>
        </w:rPr>
        <w:t>1.10. Работа с моделями</w:t>
      </w:r>
    </w:p>
    <w:p w:rsidR="00EC2785" w:rsidP="00EC2785" w:rsidRDefault="00EC2785" w14:paraId="02A40CB2" w14:textId="258C78EE">
      <w:pPr>
        <w:pStyle w:val="TNR"/>
        <w:rPr>
          <w:lang w:val="ru-RU"/>
        </w:rPr>
      </w:pPr>
      <w:r w:rsidRPr="00EC2785">
        <w:rPr>
          <w:lang w:val="ru-RU"/>
        </w:rPr>
        <w:t>Проверим, сохранилось ли наше первое объявление, получив значение его ключевого поля:</w:t>
      </w:r>
    </w:p>
    <w:p w:rsidR="00EC2785" w:rsidP="00EC2785" w:rsidRDefault="00EC2785" w14:paraId="5FA46B26" w14:textId="26E53C26">
      <w:pPr>
        <w:pStyle w:val="TNR"/>
        <w:rPr>
          <w:lang w:val="ru-RU"/>
        </w:rPr>
      </w:pPr>
      <w:r w:rsidR="000525EA">
        <w:drawing>
          <wp:inline wp14:editId="49C60482" wp14:anchorId="141BBFBD">
            <wp:extent cx="5940425" cy="1386205"/>
            <wp:effectExtent l="0" t="0" r="3175" b="4445"/>
            <wp:docPr id="1403567910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567910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EC2785">
        <w:rPr>
          <w:lang w:val="ru-RU"/>
        </w:rPr>
        <w:t>Мы можем обратиться к любому полю записи, воспользовавшись соответствующим ему атрибутом объекта модели:</w:t>
      </w:r>
    </w:p>
    <w:p w:rsidRPr="00EC2785" w:rsidR="00EC2785" w:rsidP="00EC2785" w:rsidRDefault="00EC2785" w14:paraId="3ED54638" w14:textId="2E502A43">
      <w:pPr>
        <w:pStyle w:val="TNR"/>
        <w:rPr>
          <w:lang w:val="ru-RU"/>
        </w:rPr>
      </w:pPr>
      <w:r w:rsidR="00EC2785">
        <w:drawing>
          <wp:inline wp14:editId="0D43B680" wp14:anchorId="24FC9344">
            <wp:extent cx="5940425" cy="1856105"/>
            <wp:effectExtent l="0" t="0" r="3175" b="0"/>
            <wp:docPr id="65347467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474674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EC2785">
        <w:rPr>
          <w:lang w:val="ru-RU"/>
        </w:rPr>
        <w:t xml:space="preserve">В последнем случае мы обратились непосредственно к ключевому полю </w:t>
      </w:r>
      <w:r w:rsidRPr="33791332" w:rsidR="00EC2785">
        <w:rPr>
          <w:lang w:val="ru-RU"/>
        </w:rPr>
        <w:t>id</w:t>
      </w:r>
      <w:r w:rsidRPr="33791332" w:rsidR="00EC2785">
        <w:rPr>
          <w:lang w:val="ru-RU"/>
        </w:rPr>
        <w:t xml:space="preserve">. </w:t>
      </w:r>
      <w:proofErr w:type="spellStart"/>
      <w:proofErr w:type="spellEnd"/>
    </w:p>
    <w:p w:rsidR="00EC2785" w:rsidP="00EC2785" w:rsidRDefault="00EC2785" w14:paraId="484D8AD4" w14:textId="16F3A3DE">
      <w:pPr>
        <w:pStyle w:val="TNR"/>
        <w:rPr>
          <w:lang w:val="ru-RU"/>
        </w:rPr>
      </w:pPr>
      <w:r w:rsidRPr="00EC2785">
        <w:rPr>
          <w:lang w:val="ru-RU"/>
        </w:rPr>
        <w:t>Создадим еще одно объявление:</w:t>
      </w:r>
    </w:p>
    <w:p w:rsidR="00EC2785" w:rsidP="006D1B70" w:rsidRDefault="00EC2785" w14:paraId="3A9AE33B" w14:textId="76F472AE">
      <w:pPr>
        <w:pStyle w:val="TNR"/>
        <w:rPr>
          <w:lang w:val="ru-RU"/>
        </w:rPr>
      </w:pPr>
      <w:r>
        <w:rPr>
          <w:noProof/>
        </w:rPr>
        <w:drawing>
          <wp:inline distT="0" distB="0" distL="0" distR="0" wp14:anchorId="1AE08702" wp14:editId="484D46DA">
            <wp:extent cx="2868297" cy="3253740"/>
            <wp:effectExtent l="0" t="0" r="8255" b="3810"/>
            <wp:docPr id="113082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2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0110" cy="325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2785" w:rsidR="00EC2785" w:rsidP="00EC2785" w:rsidRDefault="00EC2785" w14:paraId="030B987A" w14:textId="32DD03AC">
      <w:pPr>
        <w:pStyle w:val="TNR"/>
      </w:pPr>
      <w:r>
        <w:rPr>
          <w:lang w:val="ru-RU"/>
        </w:rPr>
        <w:t>Слишком мало информации, дополним</w:t>
      </w:r>
      <w:r>
        <w:t>:</w:t>
      </w:r>
    </w:p>
    <w:p w:rsidR="00EC2785" w:rsidP="006D1B70" w:rsidRDefault="00EC2785" w14:paraId="52CE86E9" w14:textId="5F5A3D36">
      <w:pPr>
        <w:pStyle w:val="TNR"/>
      </w:pPr>
      <w:r>
        <w:rPr>
          <w:noProof/>
        </w:rPr>
        <w:drawing>
          <wp:inline distT="0" distB="0" distL="0" distR="0" wp14:anchorId="23EB3309" wp14:editId="6EB26E40">
            <wp:extent cx="5940425" cy="388620"/>
            <wp:effectExtent l="0" t="0" r="3175" b="0"/>
            <wp:docPr id="99103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1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85" w:rsidP="006D1B70" w:rsidRDefault="00EC2785" w14:paraId="24505B46" w14:textId="38D7CD42">
      <w:pPr>
        <w:pStyle w:val="TNR"/>
      </w:pPr>
      <w:proofErr w:type="spellStart"/>
      <w:r w:rsidR="00EC2785">
        <w:drawing>
          <wp:inline wp14:editId="06A96EE7" wp14:anchorId="2AACF56B">
            <wp:extent cx="5940425" cy="1085850"/>
            <wp:effectExtent l="0" t="0" r="3175" b="0"/>
            <wp:docPr id="411707146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707146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785">
        <w:rPr/>
        <w:t>Добавим</w:t>
      </w:r>
      <w:r w:rsidR="00EC2785">
        <w:rPr/>
        <w:t xml:space="preserve"> </w:t>
      </w:r>
      <w:r w:rsidR="00EC2785">
        <w:rPr/>
        <w:t>еще</w:t>
      </w:r>
      <w:r w:rsidR="00EC2785">
        <w:rPr/>
        <w:t xml:space="preserve"> </w:t>
      </w:r>
      <w:r w:rsidR="00EC2785">
        <w:rPr/>
        <w:t>одно</w:t>
      </w:r>
      <w:r w:rsidR="00EC2785">
        <w:rPr/>
        <w:t xml:space="preserve"> </w:t>
      </w:r>
      <w:r w:rsidR="00EC2785">
        <w:rPr/>
        <w:t>объявление</w:t>
      </w:r>
      <w:r w:rsidR="00EC2785">
        <w:rPr/>
        <w:t>: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1B3914" w:rsidR="001B3914" w:rsidP="006D1B70" w:rsidRDefault="001B3914" w14:paraId="671475AC" w14:textId="7754FA62">
      <w:pPr>
        <w:pStyle w:val="TNR"/>
        <w:rPr>
          <w:lang w:val="ru-RU"/>
        </w:rPr>
      </w:pPr>
      <w:r w:rsidR="00EC2785">
        <w:drawing>
          <wp:inline wp14:editId="558E7F58" wp14:anchorId="403D8D08">
            <wp:extent cx="5940425" cy="655955"/>
            <wp:effectExtent l="0" t="0" r="3175" b="0"/>
            <wp:docPr id="124068257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682574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001B3914">
        <w:rPr>
          <w:lang w:val="ru-RU"/>
        </w:rPr>
        <w:t xml:space="preserve">Выведем ключи и заголовки всех объявлений, имеющихся в модели </w:t>
      </w:r>
      <w:r w:rsidR="001B3914">
        <w:rPr/>
        <w:t>Bb</w:t>
      </w:r>
      <w:r w:rsidRPr="33791332" w:rsidR="001B3914">
        <w:rPr>
          <w:lang w:val="ru-RU"/>
        </w:rPr>
        <w:t>:</w:t>
      </w:r>
    </w:p>
    <w:p w:rsidR="001B3914" w:rsidP="006D1B70" w:rsidRDefault="001B3914" w14:paraId="444158B4" w14:textId="752BE329">
      <w:pPr>
        <w:pStyle w:val="TNR"/>
      </w:pPr>
      <w:r>
        <w:rPr>
          <w:noProof/>
        </w:rPr>
        <w:drawing>
          <wp:inline distT="0" distB="0" distL="0" distR="0" wp14:anchorId="2FB68A6A" wp14:editId="78D361D9">
            <wp:extent cx="4206240" cy="1800640"/>
            <wp:effectExtent l="0" t="0" r="3810" b="9525"/>
            <wp:docPr id="173177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7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4937" cy="18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14" w:rsidP="006D1B70" w:rsidRDefault="001B3914" w14:paraId="08540029" w14:textId="36479A9B">
      <w:pPr>
        <w:pStyle w:val="TNR"/>
      </w:pPr>
      <w:r w:rsidRPr="001B3914">
        <w:rPr>
          <w:lang w:val="ru-RU"/>
        </w:rPr>
        <w:t>Отсортируем записи модели по заголовку:</w:t>
      </w:r>
    </w:p>
    <w:p w:rsidR="001B3914" w:rsidP="006D1B70" w:rsidRDefault="001B3914" w14:paraId="310A48C2" w14:textId="2828E748">
      <w:pPr>
        <w:pStyle w:val="TNR"/>
      </w:pPr>
      <w:r>
        <w:rPr>
          <w:noProof/>
        </w:rPr>
        <w:drawing>
          <wp:inline distT="0" distB="0" distL="0" distR="0" wp14:anchorId="443D6FFA" wp14:editId="682BA529">
            <wp:extent cx="4450080" cy="1531246"/>
            <wp:effectExtent l="0" t="0" r="7620" b="0"/>
            <wp:docPr id="20907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3451" cy="15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14" w:rsidP="006D1B70" w:rsidRDefault="001B3914" w14:paraId="64C123F6" w14:textId="02010B9E">
      <w:pPr>
        <w:pStyle w:val="TNR"/>
      </w:pPr>
      <w:r w:rsidRPr="001B3914">
        <w:rPr>
          <w:lang w:val="ru-RU"/>
        </w:rPr>
        <w:t>Извлечем объявления о продаже домов:</w:t>
      </w:r>
    </w:p>
    <w:p w:rsidR="001B3914" w:rsidP="006D1B70" w:rsidRDefault="001B3914" w14:paraId="0D6BA12A" w14:textId="1FDEE2AD">
      <w:pPr>
        <w:pStyle w:val="TNR"/>
      </w:pPr>
      <w:r>
        <w:rPr>
          <w:noProof/>
        </w:rPr>
        <w:drawing>
          <wp:inline distT="0" distB="0" distL="0" distR="0" wp14:anchorId="44AAB8D3" wp14:editId="4C206DFD">
            <wp:extent cx="4709160" cy="1084290"/>
            <wp:effectExtent l="0" t="0" r="0" b="1905"/>
            <wp:docPr id="13695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2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30417" cy="108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3914" w:rsidR="001B3914" w:rsidP="006D1B70" w:rsidRDefault="001B3914" w14:paraId="0D3911E9" w14:textId="5ECA8FD1">
      <w:pPr>
        <w:pStyle w:val="TNR"/>
      </w:pPr>
      <w:r w:rsidRPr="001B3914">
        <w:rPr>
          <w:lang w:val="ru-RU"/>
        </w:rPr>
        <w:t xml:space="preserve">Объявление о продаже автомобиля имеет ключ 2. </w:t>
      </w:r>
      <w:proofErr w:type="spellStart"/>
      <w:r w:rsidRPr="001B3914">
        <w:t>Отыщем</w:t>
      </w:r>
      <w:proofErr w:type="spellEnd"/>
      <w:r w:rsidRPr="001B3914">
        <w:t xml:space="preserve"> его:</w:t>
      </w:r>
    </w:p>
    <w:p w:rsidR="001B3914" w:rsidP="006D1B70" w:rsidRDefault="001B3914" w14:paraId="689EDCAE" w14:textId="0BD235AF">
      <w:pPr>
        <w:pStyle w:val="TNR"/>
      </w:pPr>
      <w:r w:rsidR="001B3914">
        <w:drawing>
          <wp:inline wp14:editId="3B7CD7D2" wp14:anchorId="1A623C70">
            <wp:extent cx="5189220" cy="1265271"/>
            <wp:effectExtent l="0" t="0" r="0" b="0"/>
            <wp:docPr id="112963792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63792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101" cy="12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B3914" w:rsidR="001B3914" w:rsidP="33791332" w:rsidRDefault="001B3914" w14:paraId="1D57842C" w14:textId="54C882FD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4F5EC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Метод get() диспетчера записей имеет то же назначение, что и метод filter(), и вызывается аналогичным образом. Однако он ищет не все подходящие записи, а лишь одну и возвращает ее в качестве результата.</w:t>
      </w:r>
    </w:p>
    <w:p w:rsidRPr="001B3914" w:rsidR="001B3914" w:rsidP="33791332" w:rsidRDefault="001B3914" w14:paraId="33C4A4E6" w14:textId="50EEE3D8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4F5EC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Удалили это позорище:</w:t>
      </w:r>
    </w:p>
    <w:p w:rsidR="001B3914" w:rsidP="33791332" w:rsidRDefault="001B3914" w14:paraId="00245624" w14:textId="0905E94A">
      <w:pPr>
        <w:pStyle w:val="TNR"/>
        <w:rPr>
          <w:lang w:val="ru-RU"/>
        </w:rPr>
      </w:pPr>
      <w:r w:rsidR="001B3914">
        <w:drawing>
          <wp:inline wp14:editId="0698BE6F" wp14:anchorId="40E4AC2F">
            <wp:extent cx="3801005" cy="781159"/>
            <wp:effectExtent l="0" t="0" r="9525" b="0"/>
            <wp:docPr id="247602360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602360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w:rsidR="001B3914" w:rsidP="001B3914" w:rsidRDefault="001B3914" w14:paraId="606FD7A5" w14:textId="2DACEF45">
      <w:pPr>
        <w:pStyle w:val="TNR"/>
        <w:rPr>
          <w:lang w:val="ru-RU"/>
        </w:rPr>
      </w:pPr>
      <w:r w:rsidRPr="33791332" w:rsidR="001B3914">
        <w:rPr>
          <w:lang w:val="ru-RU"/>
        </w:rPr>
        <w:t xml:space="preserve">Откроем модуль views.py пакета приложения </w:t>
      </w:r>
      <w:r w:rsidRPr="33791332" w:rsidR="001B3914">
        <w:rPr>
          <w:lang w:val="ru-RU"/>
        </w:rPr>
        <w:t>bboard</w:t>
      </w:r>
      <w:r w:rsidRPr="33791332" w:rsidR="001B3914">
        <w:rPr>
          <w:lang w:val="ru-RU"/>
        </w:rPr>
        <w:t xml:space="preserve"> и исправим хранящийся</w:t>
      </w:r>
      <w:r w:rsidRPr="33791332" w:rsidR="001B3914">
        <w:rPr>
          <w:lang w:val="ru-RU"/>
        </w:rPr>
        <w:t xml:space="preserve"> </w:t>
      </w:r>
      <w:r w:rsidRPr="33791332" w:rsidR="001B3914">
        <w:rPr>
          <w:lang w:val="ru-RU"/>
        </w:rPr>
        <w:t>в нем код согласно листингу 1.8.</w:t>
      </w:r>
    </w:p>
    <w:p w:rsidR="001B3914" w:rsidP="001B3914" w:rsidRDefault="001B3914" w14:paraId="309D1B8F" w14:textId="15C449C7">
      <w:pPr>
        <w:pStyle w:val="TNR"/>
        <w:rPr>
          <w:lang w:val="ru-RU"/>
        </w:rPr>
      </w:pPr>
      <w:r w:rsidR="001B3914">
        <w:drawing>
          <wp:inline wp14:editId="01C0C623" wp14:anchorId="264F097F">
            <wp:extent cx="5143500" cy="1687376"/>
            <wp:effectExtent l="0" t="0" r="0" b="8255"/>
            <wp:docPr id="1656229243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229243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9140" cy="168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F2487" w:rsidP="33791332" w:rsidRDefault="2F8F2487" w14:paraId="32D7D0A7" w14:textId="6774493D">
      <w:pPr>
        <w:pStyle w:val="Standard"/>
        <w:spacing w:after="0" w:line="360" w:lineRule="auto"/>
        <w:rPr>
          <w:noProof w:val="0"/>
          <w:lang w:val="ru-RU"/>
        </w:rPr>
      </w:pPr>
      <w:r w:rsidRPr="33791332" w:rsidR="2F8F24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исправленный модуль и запустили отладочный веб-сервер</w:t>
      </w:r>
    </w:p>
    <w:p w:rsidRPr="001B3914" w:rsidR="001B3914" w:rsidP="33791332" w:rsidRDefault="001B3914" w14:paraId="3F5688AB" w14:textId="50F2B92E">
      <w:pPr>
        <w:pStyle w:val="TNR"/>
        <w:rPr>
          <w:noProof w:val="0"/>
          <w:lang w:val="en-US"/>
        </w:rPr>
      </w:pPr>
      <w:r w:rsidR="001B3914">
        <w:drawing>
          <wp:inline wp14:editId="1E18E28A" wp14:anchorId="208D3E65">
            <wp:extent cx="5940425" cy="1874520"/>
            <wp:effectExtent l="0" t="0" r="3175" b="0"/>
            <wp:docPr id="2103885437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885437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Вывод списка объявлений в виде обычного текста</w:t>
      </w:r>
    </w:p>
    <w:p w:rsidR="000525EA" w:rsidP="006D1B70" w:rsidRDefault="000525EA" w14:paraId="46CA8F81" w14:textId="77777777">
      <w:pPr>
        <w:pStyle w:val="TNR"/>
        <w:rPr>
          <w:lang w:val="ru-RU"/>
        </w:rPr>
      </w:pPr>
    </w:p>
    <w:p w:rsidRPr="00284208" w:rsidR="000525EA" w:rsidP="006D1B70" w:rsidRDefault="000525EA" w14:paraId="56716F31" w14:textId="5081521F">
      <w:pPr>
        <w:pStyle w:val="TNR"/>
        <w:rPr>
          <w:lang w:val="ru-RU"/>
        </w:rPr>
      </w:pPr>
      <w:r w:rsidRPr="33791332" w:rsidR="373BE827">
        <w:rPr>
          <w:b w:val="1"/>
          <w:bCs w:val="1"/>
          <w:lang w:val="ru-RU"/>
        </w:rPr>
        <w:t xml:space="preserve">1.11. Шаблоны </w:t>
      </w:r>
      <w:r w:rsidRPr="33791332" w:rsidR="373BE827">
        <w:rPr>
          <w:lang w:val="ru-RU"/>
        </w:rPr>
        <w:t xml:space="preserve"> </w:t>
      </w:r>
    </w:p>
    <w:p w:rsidR="373BE827" w:rsidP="33791332" w:rsidRDefault="373BE827" w14:paraId="5347EB73" w14:textId="30EC348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Остановили отладочный сервер. Создали в папке пакета приложения 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папку 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templates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а в ней — вложенную папку 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w:rsidR="373BE827" w:rsidP="33791332" w:rsidRDefault="373BE827" w14:paraId="77988FD6" w14:textId="4EA4F654">
      <w:pPr>
        <w:pStyle w:val="TNR"/>
        <w:spacing w:line="360" w:lineRule="auto"/>
      </w:pPr>
      <w:r w:rsidRPr="33791332" w:rsidR="373BE8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Затем сохранили в этой папке наш первый шаблон index.html, код которого приведен в листинге 1.9.</w:t>
      </w:r>
    </w:p>
    <w:p w:rsidR="30869E4C" w:rsidP="33791332" w:rsidRDefault="30869E4C" w14:paraId="511FAF11" w14:textId="043E8FC2">
      <w:pPr>
        <w:pStyle w:val="TNR"/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30869E4C">
        <w:drawing>
          <wp:inline wp14:editId="252D83D2" wp14:anchorId="3D2FFE9D">
            <wp:extent cx="5943600" cy="3848100"/>
            <wp:effectExtent l="0" t="0" r="0" b="0"/>
            <wp:docPr id="898244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244553" name="Picture 898244553"/>
                    <pic:cNvPicPr/>
                  </pic:nvPicPr>
                  <pic:blipFill>
                    <a:blip xmlns:r="http://schemas.openxmlformats.org/officeDocument/2006/relationships" r:embed="rId1728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30869E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1.12. Контекст шаблона, рендеринг и сокращения </w:t>
      </w:r>
    </w:p>
    <w:p w:rsidR="30869E4C" w:rsidP="33791332" w:rsidRDefault="30869E4C" w14:paraId="5F3F1D09" w14:textId="3DC974F3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30869E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Открыли модуль views.py пакета приложения bboard и внесли исправления в его код согласно листингу 1.10</w:t>
      </w:r>
    </w:p>
    <w:p w:rsidR="761B087E" w:rsidP="33791332" w:rsidRDefault="761B087E" w14:paraId="1EFA7C2A" w14:textId="4865CB78">
      <w:pPr>
        <w:pStyle w:val="TNR"/>
        <w:spacing w:line="278" w:lineRule="auto"/>
        <w:rPr>
          <w:noProof w:val="0"/>
          <w:lang w:val="en-US"/>
        </w:rPr>
      </w:pPr>
      <w:r w:rsidR="761B087E">
        <w:drawing>
          <wp:inline wp14:editId="6ADDF16B" wp14:anchorId="29733853">
            <wp:extent cx="5000625" cy="2067566"/>
            <wp:effectExtent l="0" t="0" r="0" b="0"/>
            <wp:docPr id="534735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735278" name="Picture 534735278"/>
                    <pic:cNvPicPr/>
                  </pic:nvPicPr>
                  <pic:blipFill>
                    <a:blip xmlns:r="http://schemas.openxmlformats.org/officeDocument/2006/relationships" r:embed="rId389566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20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761B0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оба исправленных файла, запустили отладочный веб-сервер и посмотрели на результат. Теперь это действительно веб-страница:</w:t>
      </w:r>
    </w:p>
    <w:p w:rsidR="761B087E" w:rsidP="33791332" w:rsidRDefault="761B087E" w14:paraId="2D03E8FE" w14:textId="7EFF0845">
      <w:pPr>
        <w:pStyle w:val="TNR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761B087E">
        <w:drawing>
          <wp:inline wp14:editId="12E8CB38" wp14:anchorId="01D30137">
            <wp:extent cx="5943600" cy="3038475"/>
            <wp:effectExtent l="0" t="0" r="0" b="0"/>
            <wp:docPr id="51528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289762" name="Picture 515289762"/>
                    <pic:cNvPicPr/>
                  </pic:nvPicPr>
                  <pic:blipFill>
                    <a:blip xmlns:r="http://schemas.openxmlformats.org/officeDocument/2006/relationships" r:embed="rId455145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Веб-страница, сформированная с применением шаблона </w:t>
      </w:r>
    </w:p>
    <w:p w:rsidR="7FD869E8" w:rsidP="33791332" w:rsidRDefault="7FD869E8" w14:paraId="723BA7DB" w14:textId="7EB46F0F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коде контроллера 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index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() (см. листинг 1.10) для рендеринга мы использовали низкоуровневые инструменты, несколько усложнив код. </w:t>
      </w:r>
    </w:p>
    <w:p w:rsidR="7FD869E8" w:rsidP="33791332" w:rsidRDefault="7FD869E8" w14:paraId="50CFDE3C" w14:textId="0F445DBE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Но 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предоставляет средства более высокого уровня — функции-сокращения (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shortcuts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). </w:t>
      </w:r>
    </w:p>
    <w:p w:rsidR="7FD869E8" w:rsidP="33791332" w:rsidRDefault="7FD869E8" w14:paraId="781F2FE8" w14:textId="6EEBB1E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Так, 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функциясокращение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render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() из модуля 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django.shortcuts</w:t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выполняет и загрузку, и рендеринг шаблона. </w:t>
      </w:r>
    </w:p>
    <w:p w:rsidR="7FD869E8" w:rsidP="33791332" w:rsidRDefault="7FD869E8" w14:paraId="5A33F7CD" w14:textId="25285FF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Попробовали ее в деле, исправив код модуля views.py, как показано в листинге 1.11.:</w:t>
      </w:r>
    </w:p>
    <w:p w:rsidR="7FD869E8" w:rsidP="33791332" w:rsidRDefault="7FD869E8" w14:paraId="38CBD1E7" w14:textId="0978C006">
      <w:pPr>
        <w:pStyle w:val="a"/>
        <w:spacing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7FD869E8">
        <w:drawing>
          <wp:inline wp14:editId="4B896518" wp14:anchorId="59F2CF26">
            <wp:extent cx="5943600" cy="1838325"/>
            <wp:effectExtent l="0" t="0" r="0" b="0"/>
            <wp:docPr id="1503677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677388" name="Picture 1503677388"/>
                    <pic:cNvPicPr/>
                  </pic:nvPicPr>
                  <pic:blipFill>
                    <a:blip xmlns:r="http://schemas.openxmlformats.org/officeDocument/2006/relationships" r:embed="rId96438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7FD86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Обновили веб-страницу со списком объявлений и убедились, что этот код работает точно так же, как и написанный ранее, однако при этом имеет меньший объем.</w:t>
      </w:r>
    </w:p>
    <w:p w:rsidR="33791332" w:rsidP="33791332" w:rsidRDefault="33791332" w14:paraId="1F68400E" w14:textId="350556A2">
      <w:pPr>
        <w:pStyle w:val="a"/>
        <w:spacing w:line="360" w:lineRule="auto"/>
      </w:pPr>
    </w:p>
    <w:p w:rsidR="63CF89AC" w:rsidP="33791332" w:rsidRDefault="63CF89AC" w14:paraId="7400B4A5" w14:textId="76C7C205">
      <w:pPr>
        <w:pStyle w:val="TNR"/>
        <w:spacing w:line="360" w:lineRule="auto"/>
        <w:rPr>
          <w:noProof w:val="0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1.13. </w:t>
      </w:r>
      <w:r w:rsidRPr="33791332" w:rsidR="63CF8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Административный</w:t>
      </w:r>
      <w:r w:rsidRPr="33791332" w:rsidR="63CF8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веб-сайт</w:t>
      </w:r>
      <w:r w:rsidRPr="33791332" w:rsidR="63CF89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Django</w:t>
      </w:r>
    </w:p>
    <w:p w:rsidR="63CF89AC" w:rsidP="33791332" w:rsidRDefault="63CF89AC" w14:paraId="37DE6D70" w14:textId="28328A3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Два объявления — это слишком мало, поэтому добавили еще несколько. Сделали это не в консоли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а на встроенном в этот фреймворк административном сайте.</w:t>
      </w:r>
    </w:p>
    <w:p w:rsidR="63CF89AC" w:rsidP="33791332" w:rsidRDefault="63CF89AC" w14:paraId="4AE7D4FF" w14:textId="6BCACF75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Создали зарегистрированного пользователя сайта с максимальными правами — суперпользователя. Для этого остановили отладочный веб-сервер и отдали в командной строке команду:</w:t>
      </w:r>
    </w:p>
    <w:p w:rsidR="63CF89AC" w:rsidP="33791332" w:rsidRDefault="63CF89AC" w14:paraId="420A70CD" w14:textId="5502EC02">
      <w:pPr>
        <w:pStyle w:val="a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63CF89AC">
        <w:drawing>
          <wp:inline wp14:editId="41DB5689" wp14:anchorId="503E7F8B">
            <wp:extent cx="5943600" cy="3952875"/>
            <wp:effectExtent l="0" t="0" r="0" b="0"/>
            <wp:docPr id="1188557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557406" name="Picture 1188557406"/>
                    <pic:cNvPicPr/>
                  </pic:nvPicPr>
                  <pic:blipFill>
                    <a:blip xmlns:r="http://schemas.openxmlformats.org/officeDocument/2006/relationships" r:embed="rId2075405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После создания суперпользователя русифицировали проект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w:rsidR="63CF89AC" w:rsidP="33791332" w:rsidRDefault="63CF89AC" w14:paraId="6E538D6E" w14:textId="4175268E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Открыли модуль settings.py пакета конфигурации и нашли в нем вот такое выражение:</w:t>
      </w:r>
    </w:p>
    <w:p w:rsidR="63CF89AC" w:rsidP="33791332" w:rsidRDefault="63CF89AC" w14:paraId="75A49070" w14:textId="17B965A9">
      <w:pPr>
        <w:pStyle w:val="TNR"/>
        <w:spacing w:line="360" w:lineRule="auto"/>
      </w:pPr>
      <w:r w:rsidR="63CF89AC">
        <w:drawing>
          <wp:inline wp14:editId="7CAB035F" wp14:anchorId="6ED62981">
            <wp:extent cx="4705350" cy="1257300"/>
            <wp:effectExtent l="0" t="0" r="0" b="0"/>
            <wp:docPr id="15786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61020" name="Picture 157861020"/>
                    <pic:cNvPicPr/>
                  </pic:nvPicPr>
                  <pic:blipFill>
                    <a:blip xmlns:r="http://schemas.openxmlformats.org/officeDocument/2006/relationships" r:embed="rId1088058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91332" w:rsidP="33791332" w:rsidRDefault="33791332" w14:paraId="4FDB11C5" w14:textId="6993CAF8">
      <w:pPr>
        <w:pStyle w:val="TNR"/>
        <w:spacing w:line="360" w:lineRule="auto"/>
      </w:pPr>
    </w:p>
    <w:p w:rsidR="63CF89AC" w:rsidP="33791332" w:rsidRDefault="63CF89AC" w14:paraId="2C2A418A" w14:textId="3FB5BB28">
      <w:pPr>
        <w:pStyle w:val="TNR"/>
        <w:spacing w:line="360" w:lineRule="auto"/>
        <w:rPr>
          <w:noProof w:val="0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После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успешного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входа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вывели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списком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приложений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зарегистрированных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и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объявленных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этих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приложениях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моделей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рис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1.6)</w:t>
      </w:r>
    </w:p>
    <w:p w:rsidR="63CF89AC" w:rsidP="33791332" w:rsidRDefault="63CF89AC" w14:paraId="582967B0" w14:textId="2E548636">
      <w:pPr>
        <w:pStyle w:val="TNR"/>
        <w:spacing w:line="360" w:lineRule="auto"/>
      </w:pPr>
      <w:r w:rsidR="63CF89AC">
        <w:drawing>
          <wp:inline wp14:editId="177C69B0" wp14:anchorId="1009991C">
            <wp:extent cx="3371850" cy="2501869"/>
            <wp:effectExtent l="0" t="0" r="0" b="0"/>
            <wp:docPr id="1432954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54056" name="Picture 1432954056"/>
                    <pic:cNvPicPr/>
                  </pic:nvPicPr>
                  <pic:blipFill>
                    <a:blip xmlns:r="http://schemas.openxmlformats.org/officeDocument/2006/relationships" r:embed="rId1550840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250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F89AC" w:rsidP="33791332" w:rsidRDefault="63CF89AC" w14:paraId="18CA92EC" w14:textId="2BCE2ABA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Веб-страница входа административного веб-сайта Django </w:t>
      </w:r>
    </w:p>
    <w:p w:rsidR="63CF89AC" w:rsidP="33791332" w:rsidRDefault="63CF89AC" w14:paraId="78947486" w14:textId="799319A8">
      <w:pPr>
        <w:pStyle w:val="TNR"/>
        <w:spacing w:line="360" w:lineRule="auto"/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Веб-страница списка приложений административного веб-сайта:</w:t>
      </w:r>
    </w:p>
    <w:p w:rsidR="63CF89AC" w:rsidP="33791332" w:rsidRDefault="63CF89AC" w14:paraId="6E0C83D2" w14:textId="2191C0C5">
      <w:pPr>
        <w:pStyle w:val="TNR"/>
        <w:spacing w:line="360" w:lineRule="auto"/>
      </w:pPr>
      <w:r w:rsidR="63CF89AC">
        <w:drawing>
          <wp:inline wp14:editId="5CE4369A" wp14:anchorId="621E1F5A">
            <wp:extent cx="4914900" cy="1780076"/>
            <wp:effectExtent l="0" t="0" r="0" b="0"/>
            <wp:docPr id="185183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83655" name="Picture 185183655"/>
                    <pic:cNvPicPr/>
                  </pic:nvPicPr>
                  <pic:blipFill>
                    <a:blip xmlns:r="http://schemas.openxmlformats.org/officeDocument/2006/relationships" r:embed="rId142237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17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F89AC" w:rsidP="33791332" w:rsidRDefault="63CF89AC" w14:paraId="382C6869" w14:textId="0B8B8014">
      <w:pPr>
        <w:spacing w:line="360" w:lineRule="auto"/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Чтобы приложение появилось в списке административного сайта, его нужно явно зарегистрировать там. Для этого открыли модуль административных настроек admin.py пакета приложения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заменили его содержимое кодом, представленным в листинге 1.12.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33791332" w:rsidR="63CF89AC">
        <w:rPr>
          <w:noProof w:val="0"/>
          <w:lang w:val="en-US"/>
        </w:rPr>
        <w:t xml:space="preserve"> </w:t>
      </w:r>
    </w:p>
    <w:p w:rsidR="63CF89AC" w:rsidP="33791332" w:rsidRDefault="63CF89AC" w14:paraId="3523EEA2" w14:textId="3809E320">
      <w:pPr>
        <w:pStyle w:val="TNR"/>
        <w:spacing w:line="360" w:lineRule="auto"/>
      </w:pPr>
      <w:r w:rsidR="63CF89AC">
        <w:drawing>
          <wp:inline wp14:editId="0AE321D7" wp14:anchorId="7494D99D">
            <wp:extent cx="4733925" cy="1691771"/>
            <wp:effectExtent l="0" t="0" r="0" b="0"/>
            <wp:docPr id="1242309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309747" name="Picture 1242309747"/>
                    <pic:cNvPicPr/>
                  </pic:nvPicPr>
                  <pic:blipFill>
                    <a:blip xmlns:r="http://schemas.openxmlformats.org/officeDocument/2006/relationships" r:embed="rId640745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16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F89AC" w:rsidP="33791332" w:rsidRDefault="63CF89AC" w14:paraId="384A5D50" w14:textId="05394C28">
      <w:pPr>
        <w:pStyle w:val="TNR"/>
        <w:spacing w:line="360" w:lineRule="auto"/>
        <w:rPr>
          <w:noProof w:val="0"/>
          <w:lang w:val="en-US"/>
        </w:rPr>
      </w:pP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Как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только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мы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сохранили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обновили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открытую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веб-обозревателе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страницу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списка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приложений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сразу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увидели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что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наше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также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присутствует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списке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рис</w:t>
      </w:r>
      <w:r w:rsidRPr="33791332" w:rsidR="63CF89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1.7).</w:t>
      </w:r>
    </w:p>
    <w:p w:rsidR="3768DF20" w:rsidP="33791332" w:rsidRDefault="3768DF20" w14:paraId="117677AE" w14:textId="2FFC8B6B">
      <w:pPr>
        <w:pStyle w:val="TNR"/>
        <w:spacing w:line="360" w:lineRule="auto"/>
      </w:pPr>
      <w:r w:rsidR="3768DF20">
        <w:drawing>
          <wp:inline wp14:editId="06BF3144" wp14:anchorId="374C5D28">
            <wp:extent cx="4581525" cy="1960364"/>
            <wp:effectExtent l="0" t="0" r="0" b="0"/>
            <wp:docPr id="1034464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464787" name="Picture 1034464787"/>
                    <pic:cNvPicPr/>
                  </pic:nvPicPr>
                  <pic:blipFill>
                    <a:blip xmlns:r="http://schemas.openxmlformats.org/officeDocument/2006/relationships" r:embed="rId2058814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25" cy="19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8DF20" w:rsidP="33791332" w:rsidRDefault="3768DF20" w14:paraId="1D0BC176" w14:textId="3B2A7CD8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Приложение bboard в списке приложений административного веб-сайта.</w:t>
      </w:r>
    </w:p>
    <w:p w:rsidR="3768DF20" w:rsidP="33791332" w:rsidRDefault="3768DF20" w14:paraId="1DCD3F66" w14:textId="405DBA6A">
      <w:pPr>
        <w:pStyle w:val="TNR"/>
        <w:spacing w:line="360" w:lineRule="auto"/>
      </w:pP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Список записей, хранящихся в модели 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3768DF20" w:rsidP="33791332" w:rsidRDefault="3768DF20" w14:paraId="7DD6B755" w14:textId="41DBE725">
      <w:pPr>
        <w:pStyle w:val="TNR"/>
        <w:spacing w:line="360" w:lineRule="auto"/>
      </w:pPr>
      <w:r w:rsidR="3768DF20">
        <w:drawing>
          <wp:inline wp14:editId="382ECA4E" wp14:anchorId="1E93A00D">
            <wp:extent cx="4000500" cy="2128471"/>
            <wp:effectExtent l="0" t="0" r="0" b="0"/>
            <wp:docPr id="67210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108968" name="Picture 672108968"/>
                    <pic:cNvPicPr/>
                  </pic:nvPicPr>
                  <pic:blipFill>
                    <a:blip xmlns:r="http://schemas.openxmlformats.org/officeDocument/2006/relationships" r:embed="rId206766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212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8DF20" w:rsidP="33791332" w:rsidRDefault="3768DF20" w14:paraId="3ED7E250" w14:textId="5E68B441">
      <w:pPr>
        <w:spacing w:line="278" w:lineRule="auto"/>
        <w:rPr>
          <w:noProof w:val="0"/>
          <w:lang w:val="en-US"/>
        </w:rPr>
      </w:pP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Веб-страница для добавления записи в модель:</w:t>
      </w:r>
    </w:p>
    <w:p w:rsidR="3768DF20" w:rsidP="33791332" w:rsidRDefault="3768DF20" w14:paraId="5F59C50C" w14:textId="64AAF659">
      <w:pPr>
        <w:pStyle w:val="TNR"/>
        <w:spacing w:line="360" w:lineRule="auto"/>
      </w:pPr>
      <w:r w:rsidR="3768DF20">
        <w:drawing>
          <wp:inline wp14:editId="5C5241E6" wp14:anchorId="48D1485A">
            <wp:extent cx="3876675" cy="2516578"/>
            <wp:effectExtent l="0" t="0" r="0" b="0"/>
            <wp:docPr id="1779911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911609" name="Picture 1779911609"/>
                    <pic:cNvPicPr/>
                  </pic:nvPicPr>
                  <pic:blipFill>
                    <a:blip xmlns:r="http://schemas.openxmlformats.org/officeDocument/2006/relationships" r:embed="rId1634750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7500" r="0" b="0"/>
                  </pic:blipFill>
                  <pic:spPr>
                    <a:xfrm rot="0">
                      <a:off x="0" y="0"/>
                      <a:ext cx="3876675" cy="25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91332" w:rsidP="33791332" w:rsidRDefault="33791332" w14:paraId="0B7FE79E" w14:textId="21CA6366">
      <w:pPr>
        <w:pStyle w:val="TNR"/>
        <w:spacing w:line="360" w:lineRule="auto"/>
      </w:pPr>
    </w:p>
    <w:p w:rsidR="3768DF20" w:rsidP="33791332" w:rsidRDefault="3768DF20" w14:paraId="4A99CE8A" w14:textId="4523EB32">
      <w:pPr>
        <w:spacing w:after="0" w:afterAutospacing="off" w:line="278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33791332" w:rsidR="3768D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1.14. Параметры полей и моделей</w:t>
      </w:r>
      <w:r w:rsidRPr="33791332" w:rsidR="3768DF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</w:p>
    <w:p w:rsidR="3768DF20" w:rsidP="33791332" w:rsidRDefault="3768DF20" w14:paraId="377D610E" w14:textId="368A38C3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Нужно задать параметры как для полей модели, так и для самой модели. Для этого открыли модуль models.py пакета приложения 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исправили код класса модели 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33791332" w:rsidR="3768D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как показано в листинге 1.13.</w:t>
      </w:r>
    </w:p>
    <w:p w:rsidR="77CF6771" w:rsidP="33791332" w:rsidRDefault="77CF6771" w14:paraId="24DB60F0" w14:textId="0BF00D43">
      <w:pPr>
        <w:pStyle w:val="TNR"/>
        <w:spacing w:line="360" w:lineRule="auto"/>
      </w:pPr>
      <w:r w:rsidR="77CF6771">
        <w:drawing>
          <wp:inline wp14:editId="34302225" wp14:anchorId="6762C5AE">
            <wp:extent cx="5943600" cy="2867025"/>
            <wp:effectExtent l="0" t="0" r="0" b="0"/>
            <wp:docPr id="1458875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875576" name="Picture 1458875576"/>
                    <pic:cNvPicPr/>
                  </pic:nvPicPr>
                  <pic:blipFill>
                    <a:blip xmlns:r="http://schemas.openxmlformats.org/officeDocument/2006/relationships" r:embed="rId1613435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CF6771">
        <w:rPr/>
        <w:t xml:space="preserve">Кстати, </w:t>
      </w:r>
      <w:r w:rsidR="77CF6771">
        <w:rPr/>
        <w:t>теперь</w:t>
      </w:r>
      <w:r w:rsidR="77CF6771">
        <w:rPr/>
        <w:t xml:space="preserve"> </w:t>
      </w:r>
      <w:r w:rsidR="77CF6771">
        <w:rPr/>
        <w:t>мы</w:t>
      </w:r>
      <w:r w:rsidR="77CF6771">
        <w:rPr/>
        <w:t xml:space="preserve"> </w:t>
      </w:r>
      <w:r w:rsidR="77CF6771">
        <w:rPr/>
        <w:t>можем</w:t>
      </w:r>
      <w:r w:rsidR="77CF6771">
        <w:rPr/>
        <w:t xml:space="preserve"> </w:t>
      </w:r>
      <w:r w:rsidR="77CF6771">
        <w:rPr/>
        <w:t>немного</w:t>
      </w:r>
      <w:r w:rsidR="77CF6771">
        <w:rPr/>
        <w:t xml:space="preserve"> </w:t>
      </w:r>
      <w:r w:rsidR="77CF6771">
        <w:rPr/>
        <w:t>упростить</w:t>
      </w:r>
      <w:r w:rsidR="77CF6771">
        <w:rPr/>
        <w:t xml:space="preserve"> </w:t>
      </w:r>
      <w:r w:rsidR="77CF6771">
        <w:rPr/>
        <w:t>код</w:t>
      </w:r>
      <w:r w:rsidR="77CF6771">
        <w:rPr/>
        <w:t xml:space="preserve"> </w:t>
      </w:r>
      <w:r w:rsidR="77CF6771">
        <w:rPr/>
        <w:t>контроллера</w:t>
      </w:r>
      <w:r w:rsidR="77CF6771">
        <w:rPr/>
        <w:t xml:space="preserve"> </w:t>
      </w:r>
      <w:r w:rsidR="77CF6771">
        <w:rPr/>
        <w:t>index(</w:t>
      </w:r>
      <w:r w:rsidR="77CF6771">
        <w:rPr/>
        <w:t>) (</w:t>
      </w:r>
      <w:r w:rsidR="77CF6771">
        <w:rPr/>
        <w:t>объявленного</w:t>
      </w:r>
      <w:r w:rsidR="77CF6771">
        <w:rPr/>
        <w:t xml:space="preserve"> в </w:t>
      </w:r>
      <w:r w:rsidR="77CF6771">
        <w:rPr/>
        <w:t>модуле</w:t>
      </w:r>
      <w:r w:rsidR="77CF6771">
        <w:rPr/>
        <w:t xml:space="preserve"> views.py </w:t>
      </w:r>
      <w:r w:rsidR="77CF6771">
        <w:rPr/>
        <w:t>пакета</w:t>
      </w:r>
      <w:r w:rsidR="77CF6771">
        <w:rPr/>
        <w:t xml:space="preserve"> </w:t>
      </w:r>
      <w:r w:rsidR="77CF6771">
        <w:rPr/>
        <w:t>приложения</w:t>
      </w:r>
      <w:r w:rsidR="77CF6771">
        <w:rPr/>
        <w:t xml:space="preserve">), </w:t>
      </w:r>
      <w:r w:rsidR="77CF6771">
        <w:rPr/>
        <w:t>убрав</w:t>
      </w:r>
      <w:r w:rsidR="77CF6771">
        <w:rPr/>
        <w:t xml:space="preserve"> </w:t>
      </w:r>
      <w:r w:rsidR="77CF6771">
        <w:rPr/>
        <w:t>из</w:t>
      </w:r>
      <w:r w:rsidR="77CF6771">
        <w:rPr/>
        <w:t xml:space="preserve"> </w:t>
      </w:r>
      <w:r w:rsidR="77CF6771">
        <w:rPr/>
        <w:t>выражения</w:t>
      </w:r>
      <w:r w:rsidR="77CF6771">
        <w:rPr/>
        <w:t xml:space="preserve">, </w:t>
      </w:r>
      <w:r w:rsidR="77CF6771">
        <w:rPr/>
        <w:t>извлекающего</w:t>
      </w:r>
      <w:r w:rsidR="77CF6771">
        <w:rPr/>
        <w:t xml:space="preserve"> </w:t>
      </w:r>
      <w:r w:rsidR="77CF6771">
        <w:rPr/>
        <w:t>список</w:t>
      </w:r>
      <w:r w:rsidR="77CF6771">
        <w:rPr/>
        <w:t xml:space="preserve"> </w:t>
      </w:r>
      <w:r w:rsidR="77CF6771">
        <w:rPr/>
        <w:t>записей</w:t>
      </w:r>
      <w:r w:rsidR="77CF6771">
        <w:rPr/>
        <w:t xml:space="preserve">, </w:t>
      </w:r>
      <w:r w:rsidR="77CF6771">
        <w:rPr/>
        <w:t>указание</w:t>
      </w:r>
      <w:r w:rsidR="77CF6771">
        <w:rPr/>
        <w:t xml:space="preserve"> </w:t>
      </w:r>
      <w:r w:rsidR="77CF6771">
        <w:rPr/>
        <w:t>сортировки</w:t>
      </w:r>
      <w:r w:rsidR="77CF6771">
        <w:rPr/>
        <w:t>:</w:t>
      </w:r>
    </w:p>
    <w:p w:rsidR="77CF6771" w:rsidP="33791332" w:rsidRDefault="77CF6771" w14:paraId="646B1243" w14:textId="236DA732">
      <w:pPr>
        <w:pStyle w:val="TNR"/>
        <w:spacing w:line="360" w:lineRule="auto"/>
        <w:rPr>
          <w:noProof w:val="0"/>
          <w:lang w:val="en-US"/>
        </w:rPr>
      </w:pPr>
      <w:r w:rsidR="77CF6771">
        <w:drawing>
          <wp:inline wp14:editId="7D80F670" wp14:anchorId="77156AED">
            <wp:extent cx="5943600" cy="2371725"/>
            <wp:effectExtent l="0" t="0" r="0" b="0"/>
            <wp:docPr id="448645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645951" name="Picture 448645951"/>
                    <pic:cNvPicPr/>
                  </pic:nvPicPr>
                  <pic:blipFill>
                    <a:blip xmlns:r="http://schemas.openxmlformats.org/officeDocument/2006/relationships" r:embed="rId81842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Мы сохранили исправленный модуль и обновили открытую в веб-обозревателе страницу и увидели, что:</w:t>
      </w:r>
    </w:p>
    <w:p w:rsidR="33791332" w:rsidP="33791332" w:rsidRDefault="33791332" w14:paraId="60806F65" w14:textId="3A1CA5F5">
      <w:pPr>
        <w:pStyle w:val="TNR"/>
        <w:spacing w:line="360" w:lineRule="auto"/>
      </w:pPr>
    </w:p>
    <w:p w:rsidR="77CF6771" w:rsidP="33791332" w:rsidRDefault="77CF6771" w14:paraId="5CF81CDC" w14:textId="70F69900">
      <w:pPr>
        <w:pStyle w:val="TNR"/>
        <w:spacing w:line="360" w:lineRule="auto"/>
      </w:pPr>
      <w:r w:rsidR="77CF6771">
        <w:drawing>
          <wp:inline wp14:editId="3653AA31" wp14:anchorId="7BCE6F23">
            <wp:extent cx="5162581" cy="2314575"/>
            <wp:effectExtent l="0" t="0" r="0" b="0"/>
            <wp:docPr id="58924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247587" name="Picture 589247587"/>
                    <pic:cNvPicPr/>
                  </pic:nvPicPr>
                  <pic:blipFill>
                    <a:blip xmlns:r="http://schemas.openxmlformats.org/officeDocument/2006/relationships" r:embed="rId948305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1147" t="10000" r="0" b="0"/>
                  </pic:blipFill>
                  <pic:spPr>
                    <a:xfrm rot="0">
                      <a:off x="0" y="0"/>
                      <a:ext cx="5162581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6771" w:rsidP="33791332" w:rsidRDefault="77CF6771" w14:paraId="39D7C86A" w14:textId="6C81D1D0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3791332" w:rsidR="77CF67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1.15. Редактор модели</w:t>
      </w:r>
    </w:p>
    <w:p w:rsidR="77CF6771" w:rsidP="33791332" w:rsidRDefault="77CF6771" w14:paraId="60982453" w14:textId="7A50C388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Редактор объявляется в модуле административных настроек admin.py пакета приложения. </w:t>
      </w:r>
    </w:p>
    <w:p w:rsidR="77CF6771" w:rsidP="33791332" w:rsidRDefault="77CF6771" w14:paraId="1A46878C" w14:textId="743D81D6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Открыли его и заменили имеющийся в нем код фрагментом, показанным в листинге 1.14.</w:t>
      </w:r>
    </w:p>
    <w:p w:rsidR="77CF6771" w:rsidP="33791332" w:rsidRDefault="77CF6771" w14:paraId="665C0192" w14:textId="02F3CF65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77CF6771">
        <w:drawing>
          <wp:inline wp14:editId="415AA039" wp14:anchorId="43BD2567">
            <wp:extent cx="5943600" cy="2552700"/>
            <wp:effectExtent l="0" t="0" r="0" b="0"/>
            <wp:docPr id="131293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932797" name="Picture 1312932797"/>
                    <pic:cNvPicPr/>
                  </pic:nvPicPr>
                  <pic:blipFill>
                    <a:blip xmlns:r="http://schemas.openxmlformats.org/officeDocument/2006/relationships" r:embed="rId2109229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Список записей модели </w:t>
      </w: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33791332" w:rsidR="77CF6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после указания для нее редактора (была выполнена фильтрация по слову «газ»)</w:t>
      </w:r>
    </w:p>
    <w:p w:rsidR="33791332" w:rsidP="33791332" w:rsidRDefault="33791332" w14:paraId="6E6839AF" w14:textId="4DE875A2">
      <w:pPr>
        <w:pStyle w:val="a"/>
        <w:spacing w:line="360" w:lineRule="auto"/>
      </w:pPr>
    </w:p>
    <w:p w:rsidR="77CF6771" w:rsidP="33791332" w:rsidRDefault="77CF6771" w14:paraId="13030D5B" w14:textId="3091C29D">
      <w:pPr>
        <w:pStyle w:val="a"/>
        <w:spacing w:line="360" w:lineRule="auto"/>
      </w:pPr>
      <w:r w:rsidR="77CF6771">
        <w:drawing>
          <wp:inline wp14:editId="5C7AA42E" wp14:anchorId="60F30784">
            <wp:extent cx="3638553" cy="2924239"/>
            <wp:effectExtent l="0" t="0" r="0" b="0"/>
            <wp:docPr id="169934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347484" name="Picture 1699347484"/>
                    <pic:cNvPicPr/>
                  </pic:nvPicPr>
                  <pic:blipFill>
                    <a:blip xmlns:r="http://schemas.openxmlformats.org/officeDocument/2006/relationships" r:embed="rId854153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8782" t="21568" r="0" b="11546"/>
                  </pic:blipFill>
                  <pic:spPr>
                    <a:xfrm rot="0">
                      <a:off x="0" y="0"/>
                      <a:ext cx="3638553" cy="29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F6771" w:rsidP="33791332" w:rsidRDefault="77CF6771" w14:paraId="04B5D547" w14:textId="47871546">
      <w:pPr>
        <w:pStyle w:val="1"/>
        <w:rPr>
          <w:noProof w:val="0"/>
          <w:u w:val="none"/>
          <w:lang w:val="en-US"/>
        </w:rPr>
      </w:pPr>
      <w:bookmarkStart w:name="_Toc240472767" w:id="1215253638"/>
      <w:r w:rsidRPr="4A7EC7F6" w:rsidR="0E59AEF6">
        <w:rPr>
          <w:noProof w:val="0"/>
          <w:lang w:val="ru-RU"/>
        </w:rPr>
        <w:t>Глава 2</w:t>
      </w:r>
      <w:bookmarkEnd w:id="1215253638"/>
    </w:p>
    <w:p w:rsidR="045942C4" w:rsidP="33791332" w:rsidRDefault="045942C4" w14:paraId="0C2E7B83" w14:textId="16AC2574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791332" w:rsidR="04594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Связи. Ввод данных. Статические файлы</w:t>
      </w:r>
    </w:p>
    <w:p w:rsidR="045942C4" w:rsidP="33791332" w:rsidRDefault="045942C4" w14:paraId="427DB7A4" w14:textId="371A5B84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3791332" w:rsidR="04594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2.1. Связи между моделями</w:t>
      </w:r>
    </w:p>
    <w:p w:rsidR="045942C4" w:rsidP="4A7EC7F6" w:rsidRDefault="045942C4" w14:paraId="2A91CDCC" w14:textId="1644293E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Создадим тематические рубрики.</w:t>
      </w:r>
    </w:p>
    <w:p w:rsidR="045942C4" w:rsidP="4A7EC7F6" w:rsidRDefault="045942C4" w14:paraId="50E88108" w14:textId="4571E4C4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Сначала объявили класс модели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которая будет представлять рубрики объявлений, дописав в модуль models.py пакета приложения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 из листинга 2.1.</w:t>
      </w:r>
    </w:p>
    <w:p w:rsidR="045942C4" w:rsidP="33791332" w:rsidRDefault="045942C4" w14:paraId="594A80E8" w14:textId="61A65C1B">
      <w:pPr>
        <w:pStyle w:val="a"/>
        <w:spacing w:line="278" w:lineRule="auto"/>
        <w:jc w:val="center"/>
      </w:pPr>
      <w:r w:rsidR="045942C4">
        <w:drawing>
          <wp:inline wp14:editId="6D4F9DFE" wp14:anchorId="5F7E7BC0">
            <wp:extent cx="4724400" cy="2347058"/>
            <wp:effectExtent l="0" t="0" r="0" b="0"/>
            <wp:docPr id="1126516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516696" name="Picture 1126516696"/>
                    <pic:cNvPicPr/>
                  </pic:nvPicPr>
                  <pic:blipFill>
                    <a:blip xmlns:r="http://schemas.openxmlformats.org/officeDocument/2006/relationships" r:embed="rId33578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234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942C4" w:rsidP="4A7EC7F6" w:rsidRDefault="045942C4" w14:paraId="2BB5EC1D" w14:textId="66AD1624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После создания связи «один-со-многими», при которой одна запись модели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(рубрика) будет связана с произвольным количеством записей модели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(объявлений).</w:t>
      </w:r>
      <w:r w:rsidRPr="4A7EC7F6" w:rsidR="24A11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Модель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станет первичной, а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— вторичной.</w:t>
      </w:r>
    </w:p>
    <w:p w:rsidR="045942C4" w:rsidP="4A7EC7F6" w:rsidRDefault="045942C4" w14:paraId="62F2920E" w14:textId="3BE40F6F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Создали во вторичной модели такое поле, назвав его 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A11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296AC9EE" w:rsidP="33791332" w:rsidRDefault="296AC9EE" w14:paraId="741ED918" w14:textId="34FE2069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296AC9EE">
        <w:drawing>
          <wp:inline wp14:editId="604204F4" wp14:anchorId="01DB8A48">
            <wp:extent cx="5943600" cy="1504950"/>
            <wp:effectExtent l="0" t="0" r="0" b="0"/>
            <wp:docPr id="1301772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72740" name="Picture 1301772740"/>
                    <pic:cNvPicPr/>
                  </pic:nvPicPr>
                  <pic:blipFill>
                    <a:blip xmlns:r="http://schemas.openxmlformats.org/officeDocument/2006/relationships" r:embed="rId1423020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296AC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исправленный модуль и сгенерировали миграции, которые внесут необходимые изменения в базу данных:</w:t>
      </w:r>
    </w:p>
    <w:p w:rsidR="13A820BA" w:rsidP="4A7EC7F6" w:rsidRDefault="13A820BA" w14:paraId="54E1F30B" w14:textId="5B7AC3AA">
      <w:pPr>
        <w:pStyle w:val="a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24982D35">
        <w:drawing>
          <wp:inline wp14:editId="7DEEF1E6" wp14:anchorId="6AAC3C50">
            <wp:extent cx="5943600" cy="2047875"/>
            <wp:effectExtent l="0" t="0" r="0" b="0"/>
            <wp:docPr id="172982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828835" name="Picture 1729828835"/>
                    <pic:cNvPicPr/>
                  </pic:nvPicPr>
                  <pic:blipFill>
                    <a:blip xmlns:r="http://schemas.openxmlformats.org/officeDocument/2006/relationships" r:embed="rId816945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Новая миграция создаст таблицу для модели 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добавит в таблицу модели 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новое поле 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13A820BA" w:rsidP="4A7EC7F6" w:rsidRDefault="13A820BA" w14:paraId="3C609D81" w14:textId="45F5215C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4982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Выполнили созданную миграцию:</w:t>
      </w:r>
    </w:p>
    <w:p w:rsidR="13A820BA" w:rsidP="33791332" w:rsidRDefault="13A820BA" w14:paraId="166BFA59" w14:textId="402B0B59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13A820BA">
        <w:drawing>
          <wp:inline wp14:editId="27E13917" wp14:anchorId="27D7F36E">
            <wp:extent cx="5943600" cy="1152525"/>
            <wp:effectExtent l="0" t="0" r="0" b="0"/>
            <wp:docPr id="1475283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283459" name="Picture 1475283459"/>
                    <pic:cNvPicPr/>
                  </pic:nvPicPr>
                  <pic:blipFill>
                    <a:blip xmlns:r="http://schemas.openxmlformats.org/officeDocument/2006/relationships" r:embed="rId951132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13A82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Сразу же зарегистрировали новую модель на административном сайте, внеся в модуль admin.py пакета приложения следующие правки:</w:t>
      </w:r>
    </w:p>
    <w:p w:rsidR="13A820BA" w:rsidP="33791332" w:rsidRDefault="13A820BA" w14:paraId="6A6CC1C7" w14:textId="20EC5BD3">
      <w:pPr>
        <w:pStyle w:val="a"/>
        <w:spacing w:line="360" w:lineRule="auto"/>
        <w:jc w:val="center"/>
      </w:pPr>
      <w:r w:rsidR="13A820BA">
        <w:drawing>
          <wp:inline wp14:editId="2D0C708A" wp14:anchorId="1D047D8B">
            <wp:extent cx="4486275" cy="782490"/>
            <wp:effectExtent l="0" t="0" r="0" b="0"/>
            <wp:docPr id="907154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154960" name="Picture 907154960"/>
                    <pic:cNvPicPr/>
                  </pic:nvPicPr>
                  <pic:blipFill>
                    <a:blip xmlns:r="http://schemas.openxmlformats.org/officeDocument/2006/relationships" r:embed="rId853051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2727"/>
                  </pic:blipFill>
                  <pic:spPr>
                    <a:xfrm rot="0">
                      <a:off x="0" y="0"/>
                      <a:ext cx="4486275" cy="7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36AF9" w:rsidP="33791332" w:rsidRDefault="58A36AF9" w14:paraId="413685CA" w14:textId="6E21AC5B">
      <w:pPr>
        <w:spacing w:line="360" w:lineRule="auto"/>
        <w:rPr>
          <w:noProof w:val="0"/>
          <w:lang w:val="en-US"/>
        </w:rPr>
      </w:pPr>
      <w:r w:rsidRPr="33791332" w:rsidR="58A36A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Запустили отладочный веб-сервер, вошли на административный сайт и добавили в модель </w:t>
      </w:r>
      <w:r w:rsidRPr="33791332" w:rsidR="58A36A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33791332" w:rsidR="58A36A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рубрики «Недвижимость» и «Транспорт»:</w:t>
      </w:r>
    </w:p>
    <w:p w:rsidR="33791332" w:rsidP="33791332" w:rsidRDefault="33791332" w14:paraId="6FD5F1A6" w14:textId="31429255">
      <w:pPr>
        <w:pStyle w:val="TNR"/>
        <w:spacing w:line="360" w:lineRule="auto"/>
      </w:pPr>
    </w:p>
    <w:p w:rsidR="33791332" w:rsidP="33791332" w:rsidRDefault="33791332" w14:paraId="3B0E139E" w14:textId="2D5798E3">
      <w:pPr>
        <w:pStyle w:val="TNR"/>
        <w:spacing w:line="360" w:lineRule="auto"/>
      </w:pPr>
    </w:p>
    <w:p w:rsidR="58A36AF9" w:rsidP="33791332" w:rsidRDefault="58A36AF9" w14:paraId="4884FC94" w14:textId="0167B3F1">
      <w:pPr>
        <w:pStyle w:val="TNR"/>
        <w:spacing w:line="360" w:lineRule="auto"/>
        <w:jc w:val="center"/>
      </w:pPr>
      <w:r w:rsidR="58A36AF9">
        <w:drawing>
          <wp:inline wp14:editId="5DDD9407" wp14:anchorId="6CF4594A">
            <wp:extent cx="4591050" cy="2619278"/>
            <wp:effectExtent l="0" t="0" r="0" b="0"/>
            <wp:docPr id="39474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740838" name="Picture 394740838"/>
                    <pic:cNvPicPr/>
                  </pic:nvPicPr>
                  <pic:blipFill>
                    <a:blip xmlns:r="http://schemas.openxmlformats.org/officeDocument/2006/relationships" r:embed="rId38636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2270" r="0" b="0"/>
                  </pic:blipFill>
                  <pic:spPr>
                    <a:xfrm rot="0">
                      <a:off x="0" y="0"/>
                      <a:ext cx="4591050" cy="26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36AF9" w:rsidP="33791332" w:rsidRDefault="58A36AF9" w14:paraId="79B4CD9E" w14:textId="1BBCE0BB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33791332" w:rsidR="58A36A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2.2. Строковое представление модели</w:t>
      </w:r>
    </w:p>
    <w:p w:rsidR="58A36AF9" w:rsidP="4A7EC7F6" w:rsidRDefault="58A36AF9" w14:paraId="0394122B" w14:textId="580CFACE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Можно переопределить в классе модели метод __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str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__(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self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), возвращающий строковое представление класса, а именно название рубрики. Так и сделали.  </w:t>
      </w:r>
    </w:p>
    <w:p w:rsidR="58A36AF9" w:rsidP="4A7EC7F6" w:rsidRDefault="58A36AF9" w14:paraId="44EC9A26" w14:textId="0D99783E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Открыли модуль models.py и добавили в объявление класса модели 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Rubric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вот этот код</w:t>
      </w:r>
      <w:r w:rsidRPr="4A7EC7F6" w:rsidR="5FBC7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21B278DC" w:rsidP="33791332" w:rsidRDefault="21B278DC" w14:paraId="29B1768B" w14:textId="0B3C1474">
      <w:pPr>
        <w:pStyle w:val="a"/>
        <w:spacing w:line="278" w:lineRule="auto"/>
        <w:jc w:val="center"/>
      </w:pPr>
      <w:r w:rsidR="21B278DC">
        <w:drawing>
          <wp:inline wp14:editId="6E70E0F1" wp14:anchorId="72F81377">
            <wp:extent cx="5057825" cy="2095513"/>
            <wp:effectExtent l="0" t="0" r="0" b="0"/>
            <wp:docPr id="1031192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192243" name="Picture 1031192243"/>
                    <pic:cNvPicPr/>
                  </pic:nvPicPr>
                  <pic:blipFill>
                    <a:blip xmlns:r="http://schemas.openxmlformats.org/officeDocument/2006/relationships" r:embed="rId818661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4903" t="0" r="0" b="28571"/>
                  </pic:blipFill>
                  <pic:spPr>
                    <a:xfrm rot="0">
                      <a:off x="0" y="0"/>
                      <a:ext cx="5057825" cy="20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A026F" w:rsidP="4A7EC7F6" w:rsidRDefault="16CA026F" w14:paraId="3F449338" w14:textId="2AFBB0F3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6B530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модуль, обновили страницу списка рубрик в административном сайте и посмотрели, что у нас получилось.</w:t>
      </w:r>
    </w:p>
    <w:p w:rsidR="16CA026F" w:rsidP="4A7EC7F6" w:rsidRDefault="16CA026F" w14:paraId="6F5B06CC" w14:textId="452EC3E7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6B530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Список рубрик (выводятся строковые представления записей модели)</w:t>
      </w:r>
    </w:p>
    <w:p w:rsidR="16CA026F" w:rsidP="33791332" w:rsidRDefault="16CA026F" w14:paraId="0ED19F69" w14:textId="35EBCF6D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16CA026F">
        <w:drawing>
          <wp:inline wp14:editId="3759E68A" wp14:anchorId="3E7D11B1">
            <wp:extent cx="5943600" cy="2486025"/>
            <wp:effectExtent l="0" t="0" r="0" b="0"/>
            <wp:docPr id="244850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850023" name="Picture 244850023"/>
                    <pic:cNvPicPr/>
                  </pic:nvPicPr>
                  <pic:blipFill>
                    <a:blip xmlns:r="http://schemas.openxmlformats.org/officeDocument/2006/relationships" r:embed="rId1748983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3791332" w:rsidR="16CA0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указания значения поля внешнего ключа применяется раскрывающийся список:</w:t>
      </w:r>
    </w:p>
    <w:p w:rsidR="5F8A9BDD" w:rsidP="33791332" w:rsidRDefault="5F8A9BDD" w14:paraId="578C58C5" w14:textId="231B1E51">
      <w:pPr>
        <w:pStyle w:val="a"/>
        <w:spacing w:line="360" w:lineRule="auto"/>
        <w:jc w:val="center"/>
      </w:pPr>
      <w:r w:rsidR="5F8A9BDD">
        <w:drawing>
          <wp:inline wp14:editId="08EBB440" wp14:anchorId="706C909C">
            <wp:extent cx="4752975" cy="4265490"/>
            <wp:effectExtent l="0" t="0" r="0" b="0"/>
            <wp:docPr id="229674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674660" name="Picture 229674660"/>
                    <pic:cNvPicPr/>
                  </pic:nvPicPr>
                  <pic:blipFill>
                    <a:blip xmlns:r="http://schemas.openxmlformats.org/officeDocument/2006/relationships" r:embed="rId1922382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2975" cy="426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A9BDD" w:rsidP="4A7EC7F6" w:rsidRDefault="5F8A9BDD" w14:paraId="77E411E5" w14:textId="7574F1C4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Осталось сделать так, чтобы в списке записей модели 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помимо всего прочего, выводились рубрики объявлений, и пусть они выводятся в самом первом столбце. </w:t>
      </w:r>
    </w:p>
    <w:p w:rsidR="5F8A9BDD" w:rsidP="4A7EC7F6" w:rsidRDefault="5F8A9BDD" w14:paraId="1088FCB5" w14:textId="4F3B508A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Для чего вставили в начало последовательности имен полей, присвоенной атрибуту 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list_display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класса 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BbAdmin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поле 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</w:t>
      </w:r>
      <w:r w:rsidRPr="4A7EC7F6" w:rsidR="7D90A5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33791332" w:rsidP="33791332" w:rsidRDefault="33791332" w14:paraId="7F909D2B" w14:textId="6C82C2E1">
      <w:pPr>
        <w:pStyle w:val="a"/>
        <w:spacing w:line="360" w:lineRule="auto"/>
        <w:jc w:val="left"/>
      </w:pPr>
    </w:p>
    <w:p w:rsidR="5F8A9BDD" w:rsidP="33791332" w:rsidRDefault="5F8A9BDD" w14:paraId="4A7384E1" w14:textId="56A84F82">
      <w:pPr>
        <w:pStyle w:val="a"/>
        <w:spacing w:line="360" w:lineRule="auto"/>
        <w:jc w:val="center"/>
      </w:pPr>
      <w:r w:rsidR="5F8A9BDD">
        <w:drawing>
          <wp:inline wp14:editId="359FE183" wp14:anchorId="4BD2FFB6">
            <wp:extent cx="5372123" cy="1857375"/>
            <wp:effectExtent l="0" t="0" r="0" b="0"/>
            <wp:docPr id="1283626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626024" name="Picture 1283626024"/>
                    <pic:cNvPicPr/>
                  </pic:nvPicPr>
                  <pic:blipFill>
                    <a:blip xmlns:r="http://schemas.openxmlformats.org/officeDocument/2006/relationships" r:embed="rId502039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9615" t="0" r="0" b="0"/>
                  </pic:blipFill>
                  <pic:spPr>
                    <a:xfrm rot="0">
                      <a:off x="0" y="0"/>
                      <a:ext cx="5372123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A9BDD" w:rsidP="33791332" w:rsidRDefault="5F8A9BDD" w14:paraId="09B8F5A2" w14:textId="48AF8A29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3791332" w:rsidR="5F8A9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Обновили страницу списка объявления — и сразу увидели в нем новый столбец Рубрика.</w:t>
      </w:r>
    </w:p>
    <w:p w:rsidR="33791332" w:rsidP="33791332" w:rsidRDefault="33791332" w14:paraId="763E8ABF" w14:textId="6B65FD72">
      <w:pPr>
        <w:pStyle w:val="a"/>
        <w:spacing w:line="278" w:lineRule="auto"/>
      </w:pPr>
    </w:p>
    <w:p w:rsidR="5F8A9BDD" w:rsidP="33791332" w:rsidRDefault="5F8A9BDD" w14:paraId="0976DE4A" w14:textId="051793EF">
      <w:pPr>
        <w:pStyle w:val="a"/>
        <w:spacing w:line="278" w:lineRule="auto"/>
      </w:pPr>
      <w:r w:rsidR="5F8A9BDD">
        <w:drawing>
          <wp:inline wp14:editId="505D1239" wp14:anchorId="26E0855C">
            <wp:extent cx="2809956" cy="1047817"/>
            <wp:effectExtent l="0" t="0" r="0" b="0"/>
            <wp:docPr id="1023887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887199" name="Picture 1023887199"/>
                    <pic:cNvPicPr/>
                  </pic:nvPicPr>
                  <pic:blipFill>
                    <a:blip xmlns:r="http://schemas.openxmlformats.org/officeDocument/2006/relationships" r:embed="rId538409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3653" t="22377" r="19070" b="58391"/>
                  </pic:blipFill>
                  <pic:spPr>
                    <a:xfrm rot="0">
                      <a:off x="0" y="0"/>
                      <a:ext cx="2809956" cy="104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A9BDD" w:rsidP="33791332" w:rsidRDefault="5F8A9BDD" w14:paraId="319E5F72" w14:textId="73D74893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3791332" w:rsidR="5F8A9B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2.3. URL-параметры и параметризованные запросы</w:t>
      </w:r>
    </w:p>
    <w:p w:rsidR="5F8A9BDD" w:rsidP="33791332" w:rsidRDefault="5F8A9BDD" w14:paraId="72FCCE80" w14:textId="1DFA1CEF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33791332" w:rsidR="5F8A9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Достаточно указать маршрутизатору, какую часть интернет-адреса считать URL-параметром, каков тип значения этого параметра и какое имя должно быть у параметра контроллера, которому будет присвоено значение URL-параметра, извлеченного из адреса.</w:t>
      </w:r>
    </w:p>
    <w:p w:rsidR="5F8A9BDD" w:rsidP="33791332" w:rsidRDefault="5F8A9BDD" w14:paraId="05107085" w14:textId="21B8320F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3791332" w:rsidR="5F8A9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Открыли модуль urls.py пакета приложения </w:t>
      </w:r>
      <w:r w:rsidRPr="33791332" w:rsidR="5F8A9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33791332" w:rsidR="5F8A9B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внесли в него такие правки:</w:t>
      </w:r>
    </w:p>
    <w:p w:rsidR="33791332" w:rsidP="4A7EC7F6" w:rsidRDefault="33791332" w14:paraId="1BD3DE94" w14:textId="7FE0D8D6">
      <w:pPr>
        <w:pStyle w:val="a"/>
        <w:spacing w:line="360" w:lineRule="auto"/>
        <w:ind/>
      </w:pP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Открыли модуль views.py и добавили в него код контроллера-функции 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rubric_bbs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() (листинг 2.2). </w:t>
      </w:r>
      <w:r w:rsidRPr="4A7EC7F6" w:rsidR="747AC5C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="33791332">
        <w:drawing>
          <wp:anchor distT="0" distB="0" distL="114300" distR="114300" simplePos="0" relativeHeight="251658240" behindDoc="0" locked="0" layoutInCell="1" allowOverlap="1" wp14:editId="68C9C7A6" wp14:anchorId="41F0A26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952625"/>
            <wp:effectExtent l="0" t="0" r="0" b="0"/>
            <wp:wrapSquare wrapText="bothSides"/>
            <wp:docPr id="110244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443729" name="Picture 1102443729"/>
                    <pic:cNvPicPr/>
                  </pic:nvPicPr>
                  <pic:blipFill>
                    <a:blip xmlns:r="http://schemas.openxmlformats.org/officeDocument/2006/relationships" r:embed="rId1575179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3791332" w:rsidP="33791332" w:rsidRDefault="33791332" w14:paraId="0DF56FE3" w14:textId="28FA68D1">
      <w:pPr>
        <w:pStyle w:val="a"/>
        <w:spacing w:line="360" w:lineRule="auto"/>
        <w:ind w:firstLine="708"/>
        <w:jc w:val="center"/>
      </w:pPr>
    </w:p>
    <w:p w:rsidR="33791332" w:rsidP="4A7EC7F6" w:rsidRDefault="33791332" w14:paraId="0BD1E378" w14:textId="490AA852">
      <w:pPr>
        <w:pStyle w:val="a"/>
        <w:spacing w:line="360" w:lineRule="auto"/>
      </w:pPr>
      <w:r w:rsidR="747AC5C3">
        <w:drawing>
          <wp:inline wp14:editId="7AF5982B" wp14:anchorId="0A1473B8">
            <wp:extent cx="4381500" cy="2099469"/>
            <wp:effectExtent l="0" t="0" r="0" b="0"/>
            <wp:docPr id="173955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55585" name="Picture 173955585"/>
                    <pic:cNvPicPr/>
                  </pic:nvPicPr>
                  <pic:blipFill>
                    <a:blip xmlns:r="http://schemas.openxmlformats.org/officeDocument/2006/relationships" r:embed="rId1242534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209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AC5C3" w:rsidP="4A7EC7F6" w:rsidRDefault="747AC5C3" w14:paraId="6525B5FA" w14:textId="2E90D998">
      <w:pPr>
        <w:spacing w:line="360" w:lineRule="auto"/>
      </w:pP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Создали в папке 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templates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\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пакета приложения шаблон rubric_bbs.html с кодом, приведенным в листинге 2.3. </w:t>
      </w:r>
      <w:r w:rsidRPr="4A7EC7F6" w:rsidR="747AC5C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w:rsidR="747AC5C3" w:rsidP="4A7EC7F6" w:rsidRDefault="747AC5C3" w14:paraId="42B12D17" w14:textId="569DC4A0">
      <w:pPr>
        <w:pStyle w:val="a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747AC5C3">
        <w:drawing>
          <wp:inline wp14:editId="06B62C88" wp14:anchorId="0104081E">
            <wp:extent cx="4400550" cy="2574040"/>
            <wp:effectExtent l="0" t="0" r="0" b="0"/>
            <wp:docPr id="138484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849858" name="Picture 1384849858"/>
                    <pic:cNvPicPr/>
                  </pic:nvPicPr>
                  <pic:blipFill>
                    <a:blip xmlns:r="http://schemas.openxmlformats.org/officeDocument/2006/relationships" r:embed="rId517789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2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Исправили контроллер 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index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() и шаблон 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\index.html таким образом, чтобы на главной странице нашего сайта выводилась та же самая панель навигации. </w:t>
      </w:r>
    </w:p>
    <w:p w:rsidR="747AC5C3" w:rsidP="4A7EC7F6" w:rsidRDefault="747AC5C3" w14:paraId="31831900" w14:textId="19A9E208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Помимо этого, сделали так, чтобы в составе каждого объявления выводилось название рубрики, к которой оно относится, выполненное в виде гиперссылки. </w:t>
      </w:r>
    </w:p>
    <w:p w:rsidR="747AC5C3" w:rsidP="4A7EC7F6" w:rsidRDefault="747AC5C3" w14:paraId="211C07B7" w14:textId="4AF30D5A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Код исправленного контроллера 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index</w:t>
      </w:r>
      <w:r w:rsidRPr="4A7EC7F6" w:rsidR="747AC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() показан в листинге 2.4.</w:t>
      </w:r>
    </w:p>
    <w:p w:rsidR="33637758" w:rsidP="4A7EC7F6" w:rsidRDefault="33637758" w14:paraId="52EFB695" w14:textId="3A250CF2">
      <w:pPr>
        <w:pStyle w:val="a"/>
        <w:spacing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33637758">
        <w:drawing>
          <wp:inline wp14:editId="28CDA5F0" wp14:anchorId="6724A5FA">
            <wp:extent cx="5943600" cy="1838326"/>
            <wp:effectExtent l="0" t="0" r="0" b="0"/>
            <wp:docPr id="765744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744713" name="Picture 765744713"/>
                    <pic:cNvPicPr/>
                  </pic:nvPicPr>
                  <pic:blipFill>
                    <a:blip xmlns:r="http://schemas.openxmlformats.org/officeDocument/2006/relationships" r:embed="rId1926359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38535"/>
                  </pic:blipFill>
                  <pic:spPr>
                    <a:xfrm rot="0">
                      <a:off x="0" y="0"/>
                      <a:ext cx="5943600" cy="18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33637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Полный код исправленного шаблона bboard\index.html приведен в листинге 2.5.</w:t>
      </w:r>
    </w:p>
    <w:p w:rsidR="33637758" w:rsidP="4A7EC7F6" w:rsidRDefault="33637758" w14:paraId="1D814934" w14:textId="2C531E8A">
      <w:pPr>
        <w:pStyle w:val="a"/>
        <w:spacing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33637758">
        <w:drawing>
          <wp:inline wp14:editId="74F48106" wp14:anchorId="111555D4">
            <wp:extent cx="5272087" cy="3514725"/>
            <wp:effectExtent l="0" t="0" r="0" b="0"/>
            <wp:docPr id="114161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618591" name="Picture 1141618591"/>
                    <pic:cNvPicPr/>
                  </pic:nvPicPr>
                  <pic:blipFill>
                    <a:blip xmlns:r="http://schemas.openxmlformats.org/officeDocument/2006/relationships" r:embed="rId1134562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087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33637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Исправленная главная веб-страница с панелью навигации и обозначениями рубрик:</w:t>
      </w:r>
    </w:p>
    <w:p w:rsidR="4A7EC7F6" w:rsidP="4A7EC7F6" w:rsidRDefault="4A7EC7F6" w14:paraId="60195D95" w14:textId="18F300A0">
      <w:pPr>
        <w:pStyle w:val="a"/>
        <w:spacing w:after="240" w:afterAutospacing="off" w:line="360" w:lineRule="auto"/>
      </w:pPr>
    </w:p>
    <w:p w:rsidR="26607695" w:rsidP="4A7EC7F6" w:rsidRDefault="26607695" w14:paraId="28189AB6" w14:textId="00657C51">
      <w:pPr>
        <w:pStyle w:val="a"/>
        <w:spacing w:line="360" w:lineRule="auto"/>
      </w:pPr>
      <w:r w:rsidR="26607695">
        <w:drawing>
          <wp:inline wp14:editId="14E0CD8D" wp14:anchorId="72307505">
            <wp:extent cx="4314825" cy="4176529"/>
            <wp:effectExtent l="0" t="0" r="0" b="0"/>
            <wp:docPr id="878330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330677" name="Picture 878330677"/>
                    <pic:cNvPicPr/>
                  </pic:nvPicPr>
                  <pic:blipFill>
                    <a:blip xmlns:r="http://schemas.openxmlformats.org/officeDocument/2006/relationships" r:embed="rId167730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4825" cy="41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07695" w:rsidP="4A7EC7F6" w:rsidRDefault="26607695" w14:paraId="7619BDD5" w14:textId="7AEAB1A0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Рис 2.3.</w:t>
      </w:r>
    </w:p>
    <w:p w:rsidR="26607695" w:rsidP="4A7EC7F6" w:rsidRDefault="26607695" w14:paraId="51759057" w14:textId="4D3DA1D6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Веб-страница объявлений, относящихся к выбранной рубрике:</w:t>
      </w:r>
    </w:p>
    <w:p w:rsidR="26607695" w:rsidP="4A7EC7F6" w:rsidRDefault="26607695" w14:paraId="260EEAB9" w14:textId="7377174F">
      <w:pPr>
        <w:pStyle w:val="a"/>
        <w:spacing w:line="360" w:lineRule="auto"/>
      </w:pPr>
      <w:r w:rsidR="26607695">
        <w:drawing>
          <wp:inline wp14:editId="513EC139" wp14:anchorId="1756946E">
            <wp:extent cx="4410075" cy="3046061"/>
            <wp:effectExtent l="0" t="0" r="0" b="0"/>
            <wp:docPr id="1957254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254331" name="Picture 1957254331"/>
                    <pic:cNvPicPr/>
                  </pic:nvPicPr>
                  <pic:blipFill>
                    <a:blip xmlns:r="http://schemas.openxmlformats.org/officeDocument/2006/relationships" r:embed="rId94975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30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07695" w:rsidP="4A7EC7F6" w:rsidRDefault="26607695" w14:paraId="37506A64" w14:textId="1C8107F4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Рис 2.4.</w:t>
      </w:r>
    </w:p>
    <w:p w:rsidR="26607695" w:rsidP="4A7EC7F6" w:rsidRDefault="26607695" w14:paraId="7A80A84D" w14:textId="0C479718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исправленные файлы, запустили отладочный веб-сервер и перейдем на главную страницу.</w:t>
      </w:r>
    </w:p>
    <w:p w:rsidR="26607695" w:rsidP="4A7EC7F6" w:rsidRDefault="26607695" w14:paraId="68AE2CF2" w14:textId="7089178D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Мы сразу увидели панель навигации, располагающуюся непосредственно под заголовком, и гиперссылки на рубрики, к которым относятся объявления (рис. 2.3). </w:t>
      </w:r>
    </w:p>
    <w:p w:rsidR="26607695" w:rsidP="4A7EC7F6" w:rsidRDefault="26607695" w14:paraId="0B0D571C" w14:textId="798D2D4D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Перешли по какой-либо гиперссылке-рубрике и посмотрели на страницу со списком относящихся к ней объявлений (рис. 2.4).</w:t>
      </w:r>
    </w:p>
    <w:p w:rsidR="26607695" w:rsidP="4A7EC7F6" w:rsidRDefault="26607695" w14:paraId="4F827C8D" w14:textId="72B0F7AE">
      <w:pPr>
        <w:spacing w:line="278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</w:t>
      </w:r>
      <w:r w:rsidRPr="4A7EC7F6" w:rsidR="266076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.4. Обратное разрешение интернет-адресо</w:t>
      </w:r>
      <w:r w:rsidRPr="4A7EC7F6" w:rsidR="266076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</w:t>
      </w:r>
      <w:r w:rsidRPr="4A7EC7F6" w:rsidR="2660769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ru-RU"/>
        </w:rPr>
        <w:t xml:space="preserve"> </w:t>
      </w:r>
    </w:p>
    <w:p w:rsidR="26607695" w:rsidP="4A7EC7F6" w:rsidRDefault="26607695" w14:paraId="048B7202" w14:textId="6AF021B0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Сначала нужно дать маршрутам имена, создав тем самым именованные маршруты. </w:t>
      </w:r>
    </w:p>
    <w:p w:rsidR="26607695" w:rsidP="4A7EC7F6" w:rsidRDefault="26607695" w14:paraId="4ADB7F41" w14:textId="7802D9E3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266076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Открыли модуль urls.py пакета приложения и исправили код, создающий набор маршрутов, следующим образом:</w:t>
      </w:r>
    </w:p>
    <w:p w:rsidR="00FCF71A" w:rsidP="4A7EC7F6" w:rsidRDefault="00FCF71A" w14:paraId="344C49EE" w14:textId="34863BBB">
      <w:pPr>
        <w:pStyle w:val="a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00FCF71A">
        <w:drawing>
          <wp:inline wp14:editId="31B5F190" wp14:anchorId="20416390">
            <wp:extent cx="5943600" cy="2038350"/>
            <wp:effectExtent l="0" t="0" r="0" b="0"/>
            <wp:docPr id="190435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353058" name="Picture 1904353058"/>
                    <pic:cNvPicPr/>
                  </pic:nvPicPr>
                  <pic:blipFill>
                    <a:blip xmlns:r="http://schemas.openxmlformats.org/officeDocument/2006/relationships" r:embed="rId2088027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Далее следует вставить в код гиперссылок теги 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шаблонизатора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url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которые и выполняют обратное разрешение интернет-адресов. </w:t>
      </w:r>
    </w:p>
    <w:p w:rsidR="00FCF71A" w:rsidP="4A7EC7F6" w:rsidRDefault="00FCF71A" w14:paraId="5B40224A" w14:textId="572D4F48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Открыли шаблон 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00FCF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\index.html, нашли в нем фрагмент кода:</w:t>
      </w:r>
    </w:p>
    <w:p w:rsidR="1AB39D9D" w:rsidP="4A7EC7F6" w:rsidRDefault="1AB39D9D" w14:paraId="39DC27FD" w14:textId="7DA6866C">
      <w:pPr>
        <w:pStyle w:val="a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AB39D9D">
        <w:drawing>
          <wp:inline wp14:editId="1BE0A825" wp14:anchorId="33075BD6">
            <wp:extent cx="5943600" cy="4114800"/>
            <wp:effectExtent l="0" t="0" r="0" b="0"/>
            <wp:docPr id="2048779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779988" name="Picture 2048779988"/>
                    <pic:cNvPicPr/>
                  </pic:nvPicPr>
                  <pic:blipFill>
                    <a:blip xmlns:r="http://schemas.openxmlformats.org/officeDocument/2006/relationships" r:embed="rId1278891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Маршрут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index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является параметризованным, поэтому URL-параметры здесь не указываются. </w:t>
      </w:r>
    </w:p>
    <w:p w:rsidR="1AB39D9D" w:rsidP="4A7EC7F6" w:rsidRDefault="1AB39D9D" w14:paraId="2006117C" w14:textId="1500243A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Исправили код аналогичных гиперссылок в шаблоне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\rubric_bbs.html. </w:t>
      </w:r>
    </w:p>
    <w:p w:rsidR="1AB39D9D" w:rsidP="4A7EC7F6" w:rsidRDefault="1AB39D9D" w14:paraId="50164F09" w14:textId="7D1AF2AF">
      <w:pPr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Обновили страницу, открытую в веб-обозревателе, и попробовали выполнить несколько переходов по гиперссылкам. Все должно работать.</w:t>
      </w:r>
    </w:p>
    <w:p w:rsidR="1AB39D9D" w:rsidP="4A7EC7F6" w:rsidRDefault="1AB39D9D" w14:paraId="2F1FB2D7" w14:textId="5FA2CA15">
      <w:pPr>
        <w:pStyle w:val="a"/>
        <w:spacing w:after="240" w:afterAutospacing="off" w:line="360" w:lineRule="auto"/>
      </w:pPr>
      <w:r w:rsidR="1AB39D9D">
        <w:drawing>
          <wp:inline wp14:editId="6D516B6F" wp14:anchorId="510BF619">
            <wp:extent cx="4722714" cy="3867479"/>
            <wp:effectExtent l="0" t="0" r="0" b="0"/>
            <wp:docPr id="307193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193121" name="Picture 307193121"/>
                    <pic:cNvPicPr/>
                  </pic:nvPicPr>
                  <pic:blipFill>
                    <a:blip xmlns:r="http://schemas.openxmlformats.org/officeDocument/2006/relationships" r:embed="rId1665638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2714" cy="386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39D9D" w:rsidP="4A7EC7F6" w:rsidRDefault="1AB39D9D" w14:paraId="366B5C1C" w14:textId="7459D64B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2.5. Формы, связанные с моделями</w:t>
      </w:r>
    </w:p>
    <w:p w:rsidR="1AB39D9D" w:rsidP="4A7EC7F6" w:rsidRDefault="1AB39D9D" w14:paraId="14E3BE56" w14:textId="7D504C71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Создали форму, связанную с моделью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служащую для ввода новых объявлений. </w:t>
      </w:r>
    </w:p>
    <w:p w:rsidR="1AB39D9D" w:rsidP="4A7EC7F6" w:rsidRDefault="1AB39D9D" w14:paraId="24CC26DB" w14:textId="5A43F836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Дали ее классу имя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BbForm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Остановили отладочный веб-сервер. Создали в пакете приложения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модуль forms.py, в который занесли код из листинга 2.6.</w:t>
      </w:r>
    </w:p>
    <w:p w:rsidR="1AB39D9D" w:rsidP="4A7EC7F6" w:rsidRDefault="1AB39D9D" w14:paraId="56165D4A" w14:textId="007340B5">
      <w:pPr>
        <w:pStyle w:val="Standard"/>
        <w:spacing w:after="240" w:afterAutospacing="off" w:line="360" w:lineRule="auto"/>
      </w:pPr>
      <w:r w:rsidR="1AB39D9D">
        <w:drawing>
          <wp:inline wp14:editId="679F60F3" wp14:anchorId="7C8D8EB2">
            <wp:extent cx="4333875" cy="2139156"/>
            <wp:effectExtent l="0" t="0" r="0" b="0"/>
            <wp:docPr id="681085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085576" name="Picture 681085576"/>
                    <pic:cNvPicPr/>
                  </pic:nvPicPr>
                  <pic:blipFill>
                    <a:blip xmlns:r="http://schemas.openxmlformats.org/officeDocument/2006/relationships" r:embed="rId162735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3875" cy="213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EC7F6" w:rsidP="4A7EC7F6" w:rsidRDefault="4A7EC7F6" w14:paraId="48CF760B" w14:textId="28EB821E">
      <w:pPr>
        <w:pStyle w:val="Standard"/>
        <w:spacing w:after="240" w:afterAutospacing="off" w:line="360" w:lineRule="auto"/>
      </w:pPr>
    </w:p>
    <w:p w:rsidR="1AB39D9D" w:rsidP="4A7EC7F6" w:rsidRDefault="1AB39D9D" w14:paraId="165962D5" w14:textId="47F7F9CB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2.6. Контроллеры-классы</w:t>
      </w:r>
    </w:p>
    <w:p w:rsidR="1AB39D9D" w:rsidP="4A7EC7F6" w:rsidRDefault="1AB39D9D" w14:paraId="135CD107" w14:textId="4716D3CD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Обрабатывать формы, связанные с моделью, можно в контроллерах-функциях. Но лучше использовать высокоуровневый контроллер-класс, который сам выполнит большую часть действий по выводу и обработке формы. </w:t>
      </w:r>
    </w:p>
    <w:p w:rsidR="1AB39D9D" w:rsidP="4A7EC7F6" w:rsidRDefault="1AB39D9D" w14:paraId="0F68A63D" w14:textId="4BDE2F1F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Наш первый контроллер-класс носит имя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BbCreateView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 Его мы объявили в модуле views.py пакета приложения. Код этого класса показан в листинге 2.7.</w:t>
      </w:r>
    </w:p>
    <w:p w:rsidR="1AB39D9D" w:rsidP="4A7EC7F6" w:rsidRDefault="1AB39D9D" w14:paraId="5E6370F8" w14:textId="7595C223">
      <w:pPr>
        <w:pStyle w:val="Standard"/>
        <w:spacing w:after="0" w:line="360" w:lineRule="auto"/>
        <w:rPr>
          <w:noProof w:val="0"/>
          <w:lang w:val="ru-RU"/>
        </w:rPr>
      </w:pPr>
      <w:r w:rsidR="1AB39D9D">
        <w:drawing>
          <wp:inline wp14:editId="1CF8CE72" wp14:anchorId="7FBF2059">
            <wp:extent cx="5943600" cy="4381500"/>
            <wp:effectExtent l="0" t="0" r="0" b="0"/>
            <wp:docPr id="2017827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827520" name="Picture 2017827520"/>
                    <pic:cNvPicPr/>
                  </pic:nvPicPr>
                  <pic:blipFill>
                    <a:blip xmlns:r="http://schemas.openxmlformats.org/officeDocument/2006/relationships" r:embed="rId2096265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Занялись шаблоном bboard\bb_create.html. Его код представлен в листинге 2,8</w:t>
      </w:r>
    </w:p>
    <w:p w:rsidR="4A7EC7F6" w:rsidP="4A7EC7F6" w:rsidRDefault="4A7EC7F6" w14:paraId="7F818A9F" w14:textId="1EA88165">
      <w:pPr>
        <w:pStyle w:val="Standard"/>
        <w:spacing w:after="240" w:afterAutospacing="off" w:line="360" w:lineRule="auto"/>
      </w:pPr>
    </w:p>
    <w:p w:rsidR="4A7EC7F6" w:rsidP="4A7EC7F6" w:rsidRDefault="4A7EC7F6" w14:paraId="4E1BD79A" w14:textId="6FED5061">
      <w:pPr>
        <w:pStyle w:val="a"/>
        <w:spacing w:after="240" w:afterAutospacing="off" w:line="360" w:lineRule="auto"/>
      </w:pPr>
    </w:p>
    <w:p w:rsidR="4A7EC7F6" w:rsidP="4A7EC7F6" w:rsidRDefault="4A7EC7F6" w14:paraId="482A7857" w14:textId="795CA5A5">
      <w:pPr>
        <w:pStyle w:val="a"/>
        <w:spacing w:after="240" w:afterAutospacing="off" w:line="360" w:lineRule="auto"/>
      </w:pPr>
    </w:p>
    <w:p w:rsidR="1AB39D9D" w:rsidP="4A7EC7F6" w:rsidRDefault="1AB39D9D" w14:paraId="62A57002" w14:textId="6BE07F31">
      <w:pPr>
        <w:pStyle w:val="a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AB39D9D">
        <w:drawing>
          <wp:inline wp14:editId="1FE9F785" wp14:anchorId="6147A878">
            <wp:extent cx="5943600" cy="3829050"/>
            <wp:effectExtent l="0" t="0" r="0" b="0"/>
            <wp:docPr id="916003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003534" name="Picture 916003534"/>
                    <pic:cNvPicPr/>
                  </pic:nvPicPr>
                  <pic:blipFill>
                    <a:blip xmlns:r="http://schemas.openxmlformats.org/officeDocument/2006/relationships" r:embed="rId236150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Здесь нас интересует только код, создающий веб-форму.</w:t>
      </w:r>
    </w:p>
    <w:p w:rsidR="1AB39D9D" w:rsidP="4A7EC7F6" w:rsidRDefault="1AB39D9D" w14:paraId="6D893C64" w14:textId="367EB83E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Добавили в модуль urls.py пакета приложения маршрут, указывающий на контроллер 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CreateView</w:t>
      </w:r>
      <w:r w:rsidRPr="4A7EC7F6" w:rsidR="1AB39D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1AB39D9D" w:rsidP="4A7EC7F6" w:rsidRDefault="1AB39D9D" w14:paraId="7C421F18" w14:textId="3627C5FB">
      <w:pPr>
        <w:pStyle w:val="a"/>
        <w:spacing w:line="360" w:lineRule="auto"/>
        <w:rPr>
          <w:sz w:val="28"/>
          <w:szCs w:val="28"/>
        </w:rPr>
      </w:pPr>
      <w:r w:rsidR="1AB39D9D">
        <w:drawing>
          <wp:inline wp14:editId="7625CAB2" wp14:anchorId="6BA5C055">
            <wp:extent cx="5943600" cy="2552700"/>
            <wp:effectExtent l="0" t="0" r="0" b="0"/>
            <wp:docPr id="288391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391762" name="Picture 288391762"/>
                    <pic:cNvPicPr/>
                  </pic:nvPicPr>
                  <pic:blipFill>
                    <a:blip xmlns:r="http://schemas.openxmlformats.org/officeDocument/2006/relationships" r:embed="rId1355351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4F02B6F9">
        <w:rPr>
          <w:sz w:val="28"/>
          <w:szCs w:val="28"/>
        </w:rPr>
        <w:t>Не забудем создать в панели навигации всех трех страниц гиперссылку на страницу добавления объявления:</w:t>
      </w:r>
    </w:p>
    <w:p w:rsidR="4A7EC7F6" w:rsidP="4A7EC7F6" w:rsidRDefault="4A7EC7F6" w14:paraId="4865203F" w14:textId="794775D0">
      <w:pPr>
        <w:pStyle w:val="a"/>
        <w:spacing w:line="360" w:lineRule="auto"/>
      </w:pPr>
    </w:p>
    <w:p w:rsidR="33791332" w:rsidP="33791332" w:rsidRDefault="33791332" w14:paraId="0DD9FBB7" w14:textId="7AA073B1">
      <w:pPr>
        <w:pStyle w:val="a"/>
        <w:spacing w:line="360" w:lineRule="auto"/>
        <w:jc w:val="left"/>
      </w:pPr>
    </w:p>
    <w:p w:rsidR="4F02B6F9" w:rsidP="4A7EC7F6" w:rsidRDefault="4F02B6F9" w14:paraId="7BEABB88" w14:textId="60F28A86">
      <w:pPr>
        <w:pStyle w:val="a"/>
        <w:spacing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="4F02B6F9">
        <w:drawing>
          <wp:inline wp14:editId="4E6CA898" wp14:anchorId="6B68079D">
            <wp:extent cx="5943600" cy="5419725"/>
            <wp:effectExtent l="0" t="0" r="0" b="0"/>
            <wp:docPr id="343327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327648" name="Picture 343327648"/>
                    <pic:cNvPicPr/>
                  </pic:nvPicPr>
                  <pic:blipFill>
                    <a:blip xmlns:r="http://schemas.openxmlformats.org/officeDocument/2006/relationships" r:embed="rId148491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Веб-страница добавления нового объявления.</w:t>
      </w:r>
    </w:p>
    <w:p w:rsidR="4F02B6F9" w:rsidP="4A7EC7F6" w:rsidRDefault="4F02B6F9" w14:paraId="2ECD516D" w14:textId="2FDBE87C">
      <w:pPr>
        <w:pStyle w:val="a"/>
        <w:spacing w:line="278" w:lineRule="auto"/>
        <w:jc w:val="left"/>
      </w:pPr>
      <w:r w:rsidR="4F02B6F9">
        <w:drawing>
          <wp:inline wp14:editId="49453FAA" wp14:anchorId="5F233F67">
            <wp:extent cx="2727921" cy="2838086"/>
            <wp:effectExtent l="0" t="0" r="0" b="0"/>
            <wp:docPr id="473773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773228" name="Picture 473773228"/>
                    <pic:cNvPicPr/>
                  </pic:nvPicPr>
                  <pic:blipFill>
                    <a:blip xmlns:r="http://schemas.openxmlformats.org/officeDocument/2006/relationships" r:embed="rId87990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5577" t="8157" r="0" b="0"/>
                  </pic:blipFill>
                  <pic:spPr>
                    <a:xfrm rot="0">
                      <a:off x="0" y="0"/>
                      <a:ext cx="2727921" cy="28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EC7F6" w:rsidP="4A7EC7F6" w:rsidRDefault="4A7EC7F6" w14:paraId="2F9DB62A" w14:textId="57B865FF">
      <w:pPr>
        <w:pStyle w:val="a"/>
        <w:spacing w:line="278" w:lineRule="auto"/>
        <w:jc w:val="left"/>
      </w:pPr>
    </w:p>
    <w:p w:rsidR="4A7EC7F6" w:rsidP="4A7EC7F6" w:rsidRDefault="4A7EC7F6" w14:paraId="30B00536" w14:textId="01B537F9">
      <w:pPr>
        <w:pStyle w:val="a"/>
        <w:spacing w:line="278" w:lineRule="auto"/>
        <w:jc w:val="left"/>
      </w:pPr>
    </w:p>
    <w:p w:rsidR="4F02B6F9" w:rsidP="4A7EC7F6" w:rsidRDefault="4F02B6F9" w14:paraId="0CAB856E" w14:textId="10B3D3CD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Открыли модуль views.py и внесли следующие правки в код класса 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BbCreateView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4F02B6F9" w:rsidP="4A7EC7F6" w:rsidRDefault="4F02B6F9" w14:paraId="7C4AAAEF" w14:textId="016F7789">
      <w:pPr>
        <w:pStyle w:val="Standard"/>
        <w:spacing w:after="0" w:line="360" w:lineRule="auto"/>
        <w:rPr>
          <w:rFonts w:ascii="Times New Roman" w:hAnsi="Times New Roman" w:eastAsia="Times New Roman" w:cs="Times New Roman"/>
          <w:noProof w:val="0"/>
          <w:lang w:val="ru-RU"/>
        </w:rPr>
      </w:pPr>
      <w:r w:rsidR="4F02B6F9">
        <w:drawing>
          <wp:inline wp14:editId="7237FC8B" wp14:anchorId="51552CDB">
            <wp:extent cx="5943600" cy="1381135"/>
            <wp:effectExtent l="0" t="0" r="0" b="0"/>
            <wp:docPr id="1464908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908517" name="Picture 1464908517"/>
                    <pic:cNvPicPr/>
                  </pic:nvPicPr>
                  <pic:blipFill>
                    <a:blip xmlns:r="http://schemas.openxmlformats.org/officeDocument/2006/relationships" r:embed="rId205889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1951" r="0" b="45898"/>
                  </pic:blipFill>
                  <pic:spPr>
                    <a:xfrm rot="0">
                      <a:off x="0" y="0"/>
                      <a:ext cx="5943600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Функция 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reverse_lazy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() из модуля 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django.urls</w:t>
      </w:r>
      <w:r w:rsidRPr="4A7EC7F6" w:rsidR="4F02B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принимает имя маршрута и значения всех входящих в маршрут URL-параметров (если они там есть). Результатом станет готовый интернет-адрес.</w:t>
      </w:r>
    </w:p>
    <w:p w:rsidR="60525E0E" w:rsidP="4A7EC7F6" w:rsidRDefault="60525E0E" w14:paraId="7A6F5383" w14:textId="27E68F32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A7EC7F6" w:rsidR="60525E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2.7. Наследование шаблонов</w:t>
      </w:r>
    </w:p>
    <w:p w:rsidR="60525E0E" w:rsidP="4A7EC7F6" w:rsidRDefault="60525E0E" w14:paraId="24ECDDD3" w14:textId="0815D499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Создали в папке </w:t>
      </w: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templates</w:t>
      </w: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папку </w:t>
      </w: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layout</w:t>
      </w: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w:rsidR="60525E0E" w:rsidP="4A7EC7F6" w:rsidRDefault="60525E0E" w14:paraId="64B84C4E" w14:textId="39B1025E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60525E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Сохранили в ней базовый шаблон basic.html, код которого приведен в листинге 2.9.</w:t>
      </w:r>
    </w:p>
    <w:p w:rsidR="7B264F1E" w:rsidP="4A7EC7F6" w:rsidRDefault="7B264F1E" w14:paraId="1BBE9BD3" w14:textId="5EE5D5D2">
      <w:pPr>
        <w:pStyle w:val="Standard"/>
        <w:spacing w:after="240" w:afterAutospacing="off" w:line="360" w:lineRule="auto"/>
      </w:pPr>
      <w:r w:rsidR="7B264F1E">
        <w:drawing>
          <wp:inline wp14:editId="720EA798" wp14:anchorId="1CFDA1EB">
            <wp:extent cx="4661647" cy="3810000"/>
            <wp:effectExtent l="0" t="0" r="0" b="0"/>
            <wp:docPr id="140721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217922" name="Picture 1407217922"/>
                    <pic:cNvPicPr/>
                  </pic:nvPicPr>
                  <pic:blipFill>
                    <a:blip xmlns:r="http://schemas.openxmlformats.org/officeDocument/2006/relationships" r:embed="rId348144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1647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EC7F6" w:rsidP="4A7EC7F6" w:rsidRDefault="4A7EC7F6" w14:paraId="137CEC5D" w14:textId="5043E095">
      <w:pPr>
        <w:pStyle w:val="Standard"/>
        <w:spacing w:after="240" w:afterAutospacing="off" w:line="360" w:lineRule="auto"/>
      </w:pPr>
    </w:p>
    <w:p w:rsidR="7B264F1E" w:rsidP="4A7EC7F6" w:rsidRDefault="7B264F1E" w14:paraId="410CB849" w14:textId="3A867E44">
      <w:pPr>
        <w:pStyle w:val="Standard"/>
        <w:spacing w:after="240" w:afterAutospacing="off" w:line="360" w:lineRule="auto"/>
        <w:rPr>
          <w:noProof w:val="0"/>
          <w:lang w:val="ru-RU"/>
        </w:rPr>
      </w:pPr>
      <w:r w:rsidRPr="4A7EC7F6" w:rsidR="7B264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Сделали шаблон </w:t>
      </w:r>
      <w:r w:rsidRPr="4A7EC7F6" w:rsidR="7B264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7B264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\index.html производным от шаблона </w:t>
      </w:r>
      <w:r w:rsidRPr="4A7EC7F6" w:rsidR="7B264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layout</w:t>
      </w:r>
      <w:r w:rsidRPr="4A7EC7F6" w:rsidR="7B264F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\basic.html. Новый код этого шаблона приведен в листинге 2.10</w:t>
      </w:r>
    </w:p>
    <w:p w:rsidR="7B264F1E" w:rsidP="4A7EC7F6" w:rsidRDefault="7B264F1E" w14:paraId="70481491" w14:textId="40B51797">
      <w:pPr>
        <w:pStyle w:val="Standard"/>
        <w:spacing w:after="240" w:afterAutospacing="off" w:line="360" w:lineRule="auto"/>
      </w:pPr>
      <w:r w:rsidR="7B264F1E">
        <w:drawing>
          <wp:inline wp14:editId="4B3D627C" wp14:anchorId="6612A247">
            <wp:extent cx="4448175" cy="2694568"/>
            <wp:effectExtent l="0" t="0" r="0" b="0"/>
            <wp:docPr id="1194897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897347" name="Picture 1194897347"/>
                    <pic:cNvPicPr/>
                  </pic:nvPicPr>
                  <pic:blipFill>
                    <a:blip xmlns:r="http://schemas.openxmlformats.org/officeDocument/2006/relationships" r:embed="rId9245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175" cy="26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24C55" w:rsidP="4A7EC7F6" w:rsidRDefault="33724C55" w14:paraId="6260DC34" w14:textId="2DD303D0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Аналогично исправили шаблоны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\rubric_bbs.html (листинг 2.11) и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\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_ create.html (листинг 2.12). </w:t>
      </w:r>
    </w:p>
    <w:p w:rsidR="33724C55" w:rsidP="4A7EC7F6" w:rsidRDefault="33724C55" w14:paraId="4E9AC7F7" w14:textId="31225B77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Сразу увидели, насколько уменьшился их объем.</w:t>
      </w:r>
    </w:p>
    <w:p w:rsidR="33724C55" w:rsidP="4A7EC7F6" w:rsidRDefault="33724C55" w14:paraId="72E98CC7" w14:textId="225F82C9">
      <w:pPr>
        <w:pStyle w:val="Standard"/>
        <w:spacing w:after="240" w:afterAutospacing="off" w:line="360" w:lineRule="auto"/>
      </w:pPr>
      <w:r w:rsidR="33724C55">
        <w:drawing>
          <wp:inline wp14:editId="66D8AB51" wp14:anchorId="3992FCD6">
            <wp:extent cx="5448320" cy="3305229"/>
            <wp:effectExtent l="0" t="0" r="0" b="0"/>
            <wp:docPr id="537830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830380" name="Picture 537830380"/>
                    <pic:cNvPicPr/>
                  </pic:nvPicPr>
                  <pic:blipFill>
                    <a:blip xmlns:r="http://schemas.openxmlformats.org/officeDocument/2006/relationships" r:embed="rId484921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8333" t="7872" r="0" b="18297"/>
                  </pic:blipFill>
                  <pic:spPr>
                    <a:xfrm rot="0">
                      <a:off x="0" y="0"/>
                      <a:ext cx="5448320" cy="330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EC7F6" w:rsidP="4A7EC7F6" w:rsidRDefault="4A7EC7F6" w14:paraId="1CC3CB8E" w14:textId="3470A61F">
      <w:pPr>
        <w:pStyle w:val="Standard"/>
        <w:spacing w:after="240" w:afterAutospacing="off" w:line="360" w:lineRule="auto"/>
      </w:pPr>
    </w:p>
    <w:p w:rsidR="33724C55" w:rsidP="4A7EC7F6" w:rsidRDefault="33724C55" w14:paraId="5EA9293F" w14:textId="3A5C5336">
      <w:pPr>
        <w:pStyle w:val="Standard"/>
        <w:spacing w:after="240" w:afterAutospacing="off" w:line="360" w:lineRule="auto"/>
      </w:pPr>
      <w:r w:rsidR="33724C55">
        <w:drawing>
          <wp:inline wp14:editId="7A421B47" wp14:anchorId="2F34F620">
            <wp:extent cx="5219729" cy="2743223"/>
            <wp:effectExtent l="0" t="0" r="0" b="0"/>
            <wp:docPr id="47050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50206" name="Picture 47050206"/>
                    <pic:cNvPicPr/>
                  </pic:nvPicPr>
                  <pic:blipFill>
                    <a:blip xmlns:r="http://schemas.openxmlformats.org/officeDocument/2006/relationships" r:embed="rId1680728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179" t="9893" r="0" b="13101"/>
                  </pic:blipFill>
                  <pic:spPr>
                    <a:xfrm rot="0">
                      <a:off x="0" y="0"/>
                      <a:ext cx="5219729" cy="274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24C55" w:rsidP="4A7EC7F6" w:rsidRDefault="33724C55" w14:paraId="62422707" w14:textId="32B26F3D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A7EC7F6" w:rsidR="33724C5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2.8. Статические файлы</w:t>
      </w:r>
    </w:p>
    <w:p w:rsidR="33724C55" w:rsidP="4A7EC7F6" w:rsidRDefault="33724C55" w14:paraId="4AEA44B0" w14:textId="5A9475BC">
      <w:pPr>
        <w:pStyle w:val="Standard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Наш первый сайт практически готов. Осталось навести небольшой лоск, применив таблицу стилей style.css из листинга 2.13</w:t>
      </w:r>
    </w:p>
    <w:p w:rsidR="33724C55" w:rsidP="4A7EC7F6" w:rsidRDefault="33724C55" w14:paraId="6602B978" w14:textId="32313F39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3724C55">
        <w:drawing>
          <wp:inline wp14:editId="6B95779F" wp14:anchorId="2FB3BBB2">
            <wp:extent cx="5943600" cy="4000548"/>
            <wp:effectExtent l="0" t="0" r="0" b="0"/>
            <wp:docPr id="1364418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418693" name="Picture 1364418693"/>
                    <pic:cNvPicPr/>
                  </pic:nvPicPr>
                  <pic:blipFill>
                    <a:blip xmlns:r="http://schemas.openxmlformats.org/officeDocument/2006/relationships" r:embed="rId1079586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8791" r="0" b="14285"/>
                  </pic:blipFill>
                  <pic:spPr>
                    <a:xfrm rot="0">
                      <a:off x="0" y="0"/>
                      <a:ext cx="5943600" cy="400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Остановили отладочный веб-сервер. </w:t>
      </w:r>
    </w:p>
    <w:p w:rsidR="33724C55" w:rsidP="4A7EC7F6" w:rsidRDefault="33724C55" w14:paraId="2C2CA4B2" w14:textId="0F00C292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Создали в папке пакета приложения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папку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static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а в ней — вложенную папку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bboard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В последней сохранили файлы style.css и bg.jpg Открыли базовый шаблон 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layout</w:t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\basic.html и вставили в него следующий код:</w:t>
      </w:r>
    </w:p>
    <w:p w:rsidR="33724C55" w:rsidP="4A7EC7F6" w:rsidRDefault="33724C55" w14:paraId="6F89A31F" w14:textId="5D08C2D1">
      <w:pPr>
        <w:pStyle w:val="Standard"/>
        <w:spacing w:after="0" w:line="360" w:lineRule="auto"/>
        <w:rPr>
          <w:noProof w:val="0"/>
          <w:lang w:val="ru-RU"/>
        </w:rPr>
      </w:pPr>
      <w:r w:rsidR="33724C55">
        <w:drawing>
          <wp:inline wp14:editId="27A4AE53" wp14:anchorId="7EDC638D">
            <wp:extent cx="5943600" cy="3295650"/>
            <wp:effectExtent l="0" t="0" r="0" b="0"/>
            <wp:docPr id="1400358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358786" name="Picture 1400358786"/>
                    <pic:cNvPicPr/>
                  </pic:nvPicPr>
                  <pic:blipFill>
                    <a:blip xmlns:r="http://schemas.openxmlformats.org/officeDocument/2006/relationships" r:embed="rId683807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7EC7F6" w:rsidR="33724C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Главная веб-страница после применения к ней таблицы стилей:</w:t>
      </w:r>
    </w:p>
    <w:p w:rsidR="33724C55" w:rsidP="4A7EC7F6" w:rsidRDefault="33724C55" w14:paraId="67D93954" w14:textId="390272BB">
      <w:pPr>
        <w:pStyle w:val="Standard"/>
        <w:spacing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33724C55">
        <w:drawing>
          <wp:inline wp14:editId="49DDCC46" wp14:anchorId="729FBBA7">
            <wp:extent cx="5943600" cy="5095875"/>
            <wp:effectExtent l="0" t="0" r="0" b="0"/>
            <wp:docPr id="76785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5651" name="Picture 76785651"/>
                    <pic:cNvPicPr/>
                  </pic:nvPicPr>
                  <pic:blipFill>
                    <a:blip xmlns:r="http://schemas.openxmlformats.org/officeDocument/2006/relationships" r:embed="rId20108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A244F" w:rsidP="4A7EC7F6" w:rsidRDefault="159A244F" w14:paraId="29E64DA9" w14:textId="036EFA43">
      <w:pPr>
        <w:pStyle w:val="1"/>
        <w:spacing w:before="0" w:before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737761244" w:id="528609528"/>
      <w:r w:rsidRPr="4A7EC7F6" w:rsidR="159A244F">
        <w:rPr>
          <w:noProof w:val="0"/>
          <w:lang w:val="ru-RU"/>
        </w:rPr>
        <w:t>Вывод:</w:t>
      </w:r>
      <w:bookmarkEnd w:id="528609528"/>
    </w:p>
    <w:p w:rsidR="159A244F" w:rsidP="4A7EC7F6" w:rsidRDefault="159A244F" w14:paraId="3598714E" w14:textId="4361C028">
      <w:pPr>
        <w:pStyle w:val="Standard"/>
        <w:spacing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7EC7F6" w:rsidR="159A24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ходе выполнения лабораторной работы были освоены принципы веб-разработки на базе фреймворка </w:t>
      </w:r>
      <w:r w:rsidRPr="4A7EC7F6" w:rsidR="159A24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Django</w:t>
      </w:r>
      <w:r w:rsidRPr="4A7EC7F6" w:rsidR="159A24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Практическим итогом стало создание типового веб-ресурса — электронной доски объявлений. Реализация проекта осуществлялась исключительно штатными средствами </w:t>
      </w:r>
      <w:r w:rsidRPr="4A7EC7F6" w:rsidR="159A24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Django</w:t>
      </w:r>
      <w:r w:rsidRPr="4A7EC7F6" w:rsidR="159A24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без привлечения сторонних библиотек, что позволило изучить базовые возможности инструмента.</w:t>
      </w:r>
    </w:p>
    <w:p w:rsidR="4A7EC7F6" w:rsidP="4A7EC7F6" w:rsidRDefault="4A7EC7F6" w14:paraId="603506F7" w14:textId="15A0DE51">
      <w:pPr>
        <w:pStyle w:val="Standard"/>
        <w:spacing w:after="0" w:line="360" w:lineRule="auto"/>
      </w:pPr>
    </w:p>
    <w:p w:rsidR="4A7EC7F6" w:rsidP="4A7EC7F6" w:rsidRDefault="4A7EC7F6" w14:paraId="47A8270A" w14:textId="5EA75D7A">
      <w:pPr>
        <w:pStyle w:val="Standard"/>
        <w:spacing w:after="240" w:afterAutospacing="off" w:line="360" w:lineRule="auto"/>
      </w:pPr>
    </w:p>
    <w:p w:rsidR="4A7EC7F6" w:rsidP="4A7EC7F6" w:rsidRDefault="4A7EC7F6" w14:paraId="34612565" w14:textId="6B9D8F04">
      <w:pPr>
        <w:pStyle w:val="Standard"/>
        <w:spacing w:after="240" w:afterAutospacing="off" w:line="360" w:lineRule="auto"/>
        <w:rPr>
          <w:rFonts w:ascii="Times New Roman" w:hAnsi="Times New Roman" w:eastAsia="Times New Roman" w:cs="Times New Roman"/>
        </w:rPr>
      </w:pPr>
    </w:p>
    <w:p w:rsidR="2A37E8E6" w:rsidP="4A7EC7F6" w:rsidRDefault="2A37E8E6" w14:paraId="5C5A8DAA" w14:textId="239DA4A4">
      <w:pPr>
        <w:pStyle w:val="1"/>
      </w:pPr>
      <w:bookmarkStart w:name="_Toc1911264651" w:id="717530250"/>
      <w:r w:rsidR="2A37E8E6">
        <w:rPr/>
        <w:t>Ссылка</w:t>
      </w:r>
      <w:r w:rsidR="2A37E8E6">
        <w:rPr/>
        <w:t xml:space="preserve"> </w:t>
      </w:r>
      <w:r w:rsidR="2A37E8E6">
        <w:rPr/>
        <w:t>на</w:t>
      </w:r>
      <w:r w:rsidR="2A37E8E6">
        <w:rPr/>
        <w:t xml:space="preserve"> </w:t>
      </w:r>
      <w:r w:rsidR="2A37E8E6">
        <w:rPr/>
        <w:t>репо</w:t>
      </w:r>
      <w:r w:rsidR="2A37E8E6">
        <w:rPr/>
        <w:t>зиторий</w:t>
      </w:r>
      <w:bookmarkEnd w:id="717530250"/>
    </w:p>
    <w:p w:rsidR="57011AA6" w:rsidP="4A7EC7F6" w:rsidRDefault="57011AA6" w14:paraId="1DFB0029" w14:textId="62B584EB">
      <w:pPr>
        <w:pStyle w:val="a"/>
        <w:rPr>
          <w:sz w:val="28"/>
          <w:szCs w:val="28"/>
        </w:rPr>
      </w:pPr>
      <w:hyperlink r:id="Re1e9c96db4f948d6">
        <w:r w:rsidRPr="4A7EC7F6" w:rsidR="57011AA6">
          <w:rPr>
            <w:rStyle w:val="a3"/>
            <w:sz w:val="28"/>
            <w:szCs w:val="28"/>
          </w:rPr>
          <w:t>https://github.com/SPOuBD25/LR2_Django.git</w:t>
        </w:r>
      </w:hyperlink>
    </w:p>
    <w:p w:rsidR="4A7EC7F6" w:rsidP="4A7EC7F6" w:rsidRDefault="4A7EC7F6" w14:paraId="1BF1E7B3" w14:textId="1398C515">
      <w:pPr>
        <w:pStyle w:val="Standard"/>
        <w:spacing w:after="240" w:afterAutospacing="off" w:line="360" w:lineRule="auto"/>
      </w:pPr>
    </w:p>
    <w:p w:rsidR="4A7EC7F6" w:rsidP="4A7EC7F6" w:rsidRDefault="4A7EC7F6" w14:paraId="457B5B12" w14:textId="252B14D1">
      <w:pPr>
        <w:pStyle w:val="Standard"/>
        <w:spacing w:after="240" w:afterAutospacing="off" w:line="360" w:lineRule="auto"/>
      </w:pPr>
    </w:p>
    <w:p w:rsidR="4A7EC7F6" w:rsidP="4A7EC7F6" w:rsidRDefault="4A7EC7F6" w14:paraId="56A73A7C" w14:textId="3F101705">
      <w:pPr>
        <w:pStyle w:val="a"/>
        <w:spacing w:line="278" w:lineRule="auto"/>
        <w:jc w:val="left"/>
      </w:pPr>
    </w:p>
    <w:p w:rsidR="33791332" w:rsidP="33791332" w:rsidRDefault="33791332" w14:paraId="37DFF648" w14:textId="78F43A23">
      <w:pPr>
        <w:pStyle w:val="a"/>
        <w:spacing w:line="278" w:lineRule="auto"/>
        <w:jc w:val="left"/>
      </w:pPr>
    </w:p>
    <w:p w:rsidR="33791332" w:rsidP="33791332" w:rsidRDefault="33791332" w14:paraId="3F06349A" w14:textId="0B1E3EEA">
      <w:pPr>
        <w:pStyle w:val="a"/>
        <w:spacing w:line="278" w:lineRule="auto"/>
      </w:pPr>
    </w:p>
    <w:p w:rsidR="33791332" w:rsidP="33791332" w:rsidRDefault="33791332" w14:paraId="1E094AD1" w14:textId="73EF678C">
      <w:pPr>
        <w:pStyle w:val="a"/>
        <w:spacing w:line="278" w:lineRule="auto"/>
      </w:pPr>
    </w:p>
    <w:p w:rsidR="33791332" w:rsidP="33791332" w:rsidRDefault="33791332" w14:paraId="77122429" w14:textId="6BC102AF">
      <w:pPr>
        <w:pStyle w:val="TNR"/>
        <w:spacing w:line="360" w:lineRule="auto"/>
      </w:pPr>
    </w:p>
    <w:sectPr w:rsidRPr="00284208" w:rsidR="000525EA"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494" w:rsidRDefault="005E7494" w14:paraId="1DEA1B36" w14:textId="77777777">
      <w:r>
        <w:separator/>
      </w:r>
    </w:p>
  </w:endnote>
  <w:endnote w:type="continuationSeparator" w:id="0">
    <w:p w:rsidR="005E7494" w:rsidRDefault="005E7494" w14:paraId="02023F6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857756"/>
      <w:docPartObj>
        <w:docPartGallery w:val="AutoText"/>
      </w:docPartObj>
    </w:sdtPr>
    <w:sdtContent>
      <w:p w:rsidR="002605CE" w:rsidRDefault="002605CE" w14:paraId="27B980A1" w14:textId="7777777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4B4E">
          <w:rPr>
            <w:noProof/>
          </w:rPr>
          <w:t>29</w:t>
        </w:r>
        <w:r>
          <w:fldChar w:fldCharType="end"/>
        </w:r>
      </w:p>
    </w:sdtContent>
  </w:sdt>
  <w:p w:rsidR="002605CE" w:rsidRDefault="002605CE" w14:paraId="128856F7" w14:textId="7777777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494" w:rsidRDefault="005E7494" w14:paraId="30366D3E" w14:textId="77777777">
      <w:r>
        <w:separator/>
      </w:r>
    </w:p>
  </w:footnote>
  <w:footnote w:type="continuationSeparator" w:id="0">
    <w:p w:rsidR="005E7494" w:rsidRDefault="005E7494" w14:paraId="146B103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047"/>
    <w:multiLevelType w:val="multilevel"/>
    <w:tmpl w:val="E3B8938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201534"/>
    <w:multiLevelType w:val="hybridMultilevel"/>
    <w:tmpl w:val="743E0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3933"/>
    <w:multiLevelType w:val="multilevel"/>
    <w:tmpl w:val="14AEB1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76A472D"/>
    <w:multiLevelType w:val="hybridMultilevel"/>
    <w:tmpl w:val="F9445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87A79"/>
    <w:multiLevelType w:val="hybridMultilevel"/>
    <w:tmpl w:val="5C24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064F2"/>
    <w:multiLevelType w:val="multilevel"/>
    <w:tmpl w:val="D8D879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5DA2F0D"/>
    <w:multiLevelType w:val="hybridMultilevel"/>
    <w:tmpl w:val="BB32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E3CEA"/>
    <w:multiLevelType w:val="hybridMultilevel"/>
    <w:tmpl w:val="D018B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E3454"/>
    <w:multiLevelType w:val="multilevel"/>
    <w:tmpl w:val="8C4EED0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485390907">
    <w:abstractNumId w:val="4"/>
  </w:num>
  <w:num w:numId="2" w16cid:durableId="154802505">
    <w:abstractNumId w:val="1"/>
  </w:num>
  <w:num w:numId="3" w16cid:durableId="739406144">
    <w:abstractNumId w:val="3"/>
  </w:num>
  <w:num w:numId="4" w16cid:durableId="2054649810">
    <w:abstractNumId w:val="0"/>
  </w:num>
  <w:num w:numId="5" w16cid:durableId="389308724">
    <w:abstractNumId w:val="6"/>
  </w:num>
  <w:num w:numId="6" w16cid:durableId="1944147796">
    <w:abstractNumId w:val="7"/>
  </w:num>
  <w:num w:numId="7" w16cid:durableId="535774597">
    <w:abstractNumId w:val="8"/>
  </w:num>
  <w:num w:numId="8" w16cid:durableId="1374387796">
    <w:abstractNumId w:val="2"/>
  </w:num>
  <w:num w:numId="9" w16cid:durableId="374620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AE3"/>
    <w:rsid w:val="00005DF6"/>
    <w:rsid w:val="00052486"/>
    <w:rsid w:val="000525EA"/>
    <w:rsid w:val="000718AD"/>
    <w:rsid w:val="000769FC"/>
    <w:rsid w:val="00077E67"/>
    <w:rsid w:val="000C077C"/>
    <w:rsid w:val="000D2BB8"/>
    <w:rsid w:val="000D2E98"/>
    <w:rsid w:val="000F6DD3"/>
    <w:rsid w:val="00105F1B"/>
    <w:rsid w:val="00116BC0"/>
    <w:rsid w:val="00184DEA"/>
    <w:rsid w:val="001956DB"/>
    <w:rsid w:val="001B00A5"/>
    <w:rsid w:val="001B3914"/>
    <w:rsid w:val="001D0AE3"/>
    <w:rsid w:val="002605CE"/>
    <w:rsid w:val="00284208"/>
    <w:rsid w:val="002D3B00"/>
    <w:rsid w:val="002E7C2F"/>
    <w:rsid w:val="002F0B25"/>
    <w:rsid w:val="003546D6"/>
    <w:rsid w:val="003E7A44"/>
    <w:rsid w:val="00412468"/>
    <w:rsid w:val="00491410"/>
    <w:rsid w:val="00493542"/>
    <w:rsid w:val="00497C25"/>
    <w:rsid w:val="004B41AE"/>
    <w:rsid w:val="004C0CB5"/>
    <w:rsid w:val="004D4470"/>
    <w:rsid w:val="005405CD"/>
    <w:rsid w:val="00563851"/>
    <w:rsid w:val="00580904"/>
    <w:rsid w:val="0059465A"/>
    <w:rsid w:val="005E0F82"/>
    <w:rsid w:val="005E7494"/>
    <w:rsid w:val="00685007"/>
    <w:rsid w:val="006C55EB"/>
    <w:rsid w:val="006D1B70"/>
    <w:rsid w:val="00711A09"/>
    <w:rsid w:val="00727B33"/>
    <w:rsid w:val="00760595"/>
    <w:rsid w:val="00764886"/>
    <w:rsid w:val="00774B4E"/>
    <w:rsid w:val="007A4699"/>
    <w:rsid w:val="007C5787"/>
    <w:rsid w:val="007D58E7"/>
    <w:rsid w:val="007E0275"/>
    <w:rsid w:val="007E5210"/>
    <w:rsid w:val="008039EC"/>
    <w:rsid w:val="008471B9"/>
    <w:rsid w:val="00854769"/>
    <w:rsid w:val="00A01E46"/>
    <w:rsid w:val="00A04EDC"/>
    <w:rsid w:val="00A57B28"/>
    <w:rsid w:val="00A81D90"/>
    <w:rsid w:val="00A948DE"/>
    <w:rsid w:val="00B15518"/>
    <w:rsid w:val="00B22C87"/>
    <w:rsid w:val="00B46DF9"/>
    <w:rsid w:val="00BB27E7"/>
    <w:rsid w:val="00BF13ED"/>
    <w:rsid w:val="00C022D7"/>
    <w:rsid w:val="00C3A697"/>
    <w:rsid w:val="00CC4527"/>
    <w:rsid w:val="00CD139E"/>
    <w:rsid w:val="00CF6AF3"/>
    <w:rsid w:val="00D10EA0"/>
    <w:rsid w:val="00D23FBD"/>
    <w:rsid w:val="00D54FE9"/>
    <w:rsid w:val="00DA05A2"/>
    <w:rsid w:val="00DA755E"/>
    <w:rsid w:val="00DC08A5"/>
    <w:rsid w:val="00DD6D91"/>
    <w:rsid w:val="00DF1E26"/>
    <w:rsid w:val="00DF7E46"/>
    <w:rsid w:val="00E31954"/>
    <w:rsid w:val="00EA5641"/>
    <w:rsid w:val="00EB6E4D"/>
    <w:rsid w:val="00EC2785"/>
    <w:rsid w:val="00EE104F"/>
    <w:rsid w:val="00EE479A"/>
    <w:rsid w:val="00EE5E93"/>
    <w:rsid w:val="00EF72A7"/>
    <w:rsid w:val="00F46F56"/>
    <w:rsid w:val="00F85D99"/>
    <w:rsid w:val="00FA28E4"/>
    <w:rsid w:val="00FCF71A"/>
    <w:rsid w:val="00FD5FD6"/>
    <w:rsid w:val="00FF60EE"/>
    <w:rsid w:val="011C76C6"/>
    <w:rsid w:val="012EAA9D"/>
    <w:rsid w:val="045942C4"/>
    <w:rsid w:val="0523EA5E"/>
    <w:rsid w:val="0549E952"/>
    <w:rsid w:val="05567A0A"/>
    <w:rsid w:val="05B1B487"/>
    <w:rsid w:val="07530CF8"/>
    <w:rsid w:val="082DCD99"/>
    <w:rsid w:val="09F63414"/>
    <w:rsid w:val="0A878BD8"/>
    <w:rsid w:val="0CE8DAE1"/>
    <w:rsid w:val="0D144735"/>
    <w:rsid w:val="0E59AEF6"/>
    <w:rsid w:val="0E9F2EA3"/>
    <w:rsid w:val="0EAFEEC2"/>
    <w:rsid w:val="0F27DCFD"/>
    <w:rsid w:val="0F7B5CA2"/>
    <w:rsid w:val="0F84D0E1"/>
    <w:rsid w:val="0FBDC7F3"/>
    <w:rsid w:val="108FEF01"/>
    <w:rsid w:val="10E4C541"/>
    <w:rsid w:val="10F25A1D"/>
    <w:rsid w:val="11439A3A"/>
    <w:rsid w:val="11659704"/>
    <w:rsid w:val="12B5E110"/>
    <w:rsid w:val="131BB04A"/>
    <w:rsid w:val="13A820BA"/>
    <w:rsid w:val="141AF1A7"/>
    <w:rsid w:val="159A244F"/>
    <w:rsid w:val="16CA026F"/>
    <w:rsid w:val="1759B6E6"/>
    <w:rsid w:val="17A9E7DC"/>
    <w:rsid w:val="17BC0F36"/>
    <w:rsid w:val="181689E9"/>
    <w:rsid w:val="18D4900D"/>
    <w:rsid w:val="192C16E8"/>
    <w:rsid w:val="19650DBB"/>
    <w:rsid w:val="19A5626D"/>
    <w:rsid w:val="1A299D71"/>
    <w:rsid w:val="1A9C48F9"/>
    <w:rsid w:val="1AB39D9D"/>
    <w:rsid w:val="1C04637F"/>
    <w:rsid w:val="1C5AA82F"/>
    <w:rsid w:val="1ED8D883"/>
    <w:rsid w:val="1EE381A6"/>
    <w:rsid w:val="1FB7C1B9"/>
    <w:rsid w:val="1FC6520B"/>
    <w:rsid w:val="1FFDE645"/>
    <w:rsid w:val="20C84C72"/>
    <w:rsid w:val="20D0FC73"/>
    <w:rsid w:val="20FB3DD5"/>
    <w:rsid w:val="20FB3DD5"/>
    <w:rsid w:val="21B278DC"/>
    <w:rsid w:val="22293178"/>
    <w:rsid w:val="2289EA1F"/>
    <w:rsid w:val="22B1B300"/>
    <w:rsid w:val="2333B177"/>
    <w:rsid w:val="23653ECB"/>
    <w:rsid w:val="24982D35"/>
    <w:rsid w:val="24A11416"/>
    <w:rsid w:val="25944DD9"/>
    <w:rsid w:val="26607695"/>
    <w:rsid w:val="26BEE0CB"/>
    <w:rsid w:val="277EF094"/>
    <w:rsid w:val="27F92962"/>
    <w:rsid w:val="28CA3D1E"/>
    <w:rsid w:val="296AC9EE"/>
    <w:rsid w:val="29838742"/>
    <w:rsid w:val="29E3BA00"/>
    <w:rsid w:val="2A37E8E6"/>
    <w:rsid w:val="2A67FCD8"/>
    <w:rsid w:val="2AC27878"/>
    <w:rsid w:val="2AFD7183"/>
    <w:rsid w:val="2B7E5124"/>
    <w:rsid w:val="2BBCB101"/>
    <w:rsid w:val="2E905E78"/>
    <w:rsid w:val="2F7F552C"/>
    <w:rsid w:val="2F8F2487"/>
    <w:rsid w:val="30404EA5"/>
    <w:rsid w:val="307C9956"/>
    <w:rsid w:val="307C9956"/>
    <w:rsid w:val="30869E4C"/>
    <w:rsid w:val="3252F77E"/>
    <w:rsid w:val="33637758"/>
    <w:rsid w:val="33724C55"/>
    <w:rsid w:val="33791332"/>
    <w:rsid w:val="342846DB"/>
    <w:rsid w:val="36C0E941"/>
    <w:rsid w:val="3705078E"/>
    <w:rsid w:val="373BE827"/>
    <w:rsid w:val="37672005"/>
    <w:rsid w:val="3768DF20"/>
    <w:rsid w:val="37BE5F24"/>
    <w:rsid w:val="37DB12A6"/>
    <w:rsid w:val="3811E73B"/>
    <w:rsid w:val="3843811F"/>
    <w:rsid w:val="38C9DED3"/>
    <w:rsid w:val="390DF3AA"/>
    <w:rsid w:val="3A84DE49"/>
    <w:rsid w:val="3BFA5907"/>
    <w:rsid w:val="3F4682BE"/>
    <w:rsid w:val="3F50A60C"/>
    <w:rsid w:val="411114B9"/>
    <w:rsid w:val="416BF771"/>
    <w:rsid w:val="440105B6"/>
    <w:rsid w:val="4649AAF4"/>
    <w:rsid w:val="471ABC73"/>
    <w:rsid w:val="473FF7CF"/>
    <w:rsid w:val="4A08247D"/>
    <w:rsid w:val="4A7EC7F6"/>
    <w:rsid w:val="4D466CD3"/>
    <w:rsid w:val="4D93E27D"/>
    <w:rsid w:val="4DCC9902"/>
    <w:rsid w:val="4F02B6F9"/>
    <w:rsid w:val="4F5ECA6E"/>
    <w:rsid w:val="516DC4B2"/>
    <w:rsid w:val="52885DF9"/>
    <w:rsid w:val="529E72AC"/>
    <w:rsid w:val="52BCF3D2"/>
    <w:rsid w:val="5347127D"/>
    <w:rsid w:val="54314EC5"/>
    <w:rsid w:val="55091786"/>
    <w:rsid w:val="5559DFD1"/>
    <w:rsid w:val="57011AA6"/>
    <w:rsid w:val="57D5FD2A"/>
    <w:rsid w:val="58A36AF9"/>
    <w:rsid w:val="59995BA9"/>
    <w:rsid w:val="59A12A8A"/>
    <w:rsid w:val="59EB7CFF"/>
    <w:rsid w:val="5A8EEBEE"/>
    <w:rsid w:val="5ADBE905"/>
    <w:rsid w:val="5B8BF502"/>
    <w:rsid w:val="5BA1BE7D"/>
    <w:rsid w:val="5C7A3764"/>
    <w:rsid w:val="5CF8C9FD"/>
    <w:rsid w:val="5DC54432"/>
    <w:rsid w:val="5E3E8387"/>
    <w:rsid w:val="5E87EA92"/>
    <w:rsid w:val="5ECE1A71"/>
    <w:rsid w:val="5EE72527"/>
    <w:rsid w:val="5F59D8C6"/>
    <w:rsid w:val="5F8A9BDD"/>
    <w:rsid w:val="5FBC781D"/>
    <w:rsid w:val="60525E0E"/>
    <w:rsid w:val="613FCAED"/>
    <w:rsid w:val="61A6DF78"/>
    <w:rsid w:val="61ABCC7D"/>
    <w:rsid w:val="620D21B3"/>
    <w:rsid w:val="630D3246"/>
    <w:rsid w:val="6366E3FA"/>
    <w:rsid w:val="636FDAA7"/>
    <w:rsid w:val="63CF89AC"/>
    <w:rsid w:val="643AC356"/>
    <w:rsid w:val="6492459C"/>
    <w:rsid w:val="64E38A3C"/>
    <w:rsid w:val="664071EB"/>
    <w:rsid w:val="674A7079"/>
    <w:rsid w:val="67629216"/>
    <w:rsid w:val="68BF4E9F"/>
    <w:rsid w:val="68EEA1CC"/>
    <w:rsid w:val="6A4D6DFA"/>
    <w:rsid w:val="6BE3E9B7"/>
    <w:rsid w:val="6E094BC8"/>
    <w:rsid w:val="6F1929A4"/>
    <w:rsid w:val="6F30931B"/>
    <w:rsid w:val="6FCBC5EB"/>
    <w:rsid w:val="706F263F"/>
    <w:rsid w:val="70BCED27"/>
    <w:rsid w:val="717EEAA0"/>
    <w:rsid w:val="7270219E"/>
    <w:rsid w:val="72B8DB21"/>
    <w:rsid w:val="72E830CB"/>
    <w:rsid w:val="7338910F"/>
    <w:rsid w:val="73A01466"/>
    <w:rsid w:val="747AC5C3"/>
    <w:rsid w:val="756173F8"/>
    <w:rsid w:val="761B087E"/>
    <w:rsid w:val="762FE904"/>
    <w:rsid w:val="763340F5"/>
    <w:rsid w:val="769DACEE"/>
    <w:rsid w:val="76B530B4"/>
    <w:rsid w:val="7739144C"/>
    <w:rsid w:val="77CF6771"/>
    <w:rsid w:val="78541B5E"/>
    <w:rsid w:val="78B58601"/>
    <w:rsid w:val="79E24B12"/>
    <w:rsid w:val="7A083ECC"/>
    <w:rsid w:val="7AE9D7C3"/>
    <w:rsid w:val="7B264F1E"/>
    <w:rsid w:val="7B31E3B9"/>
    <w:rsid w:val="7C0BA5F6"/>
    <w:rsid w:val="7C14AD72"/>
    <w:rsid w:val="7CBB942D"/>
    <w:rsid w:val="7D35FA47"/>
    <w:rsid w:val="7D90A5A5"/>
    <w:rsid w:val="7DF41099"/>
    <w:rsid w:val="7E4365D3"/>
    <w:rsid w:val="7F7775A5"/>
    <w:rsid w:val="7FC28692"/>
    <w:rsid w:val="7FD8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AE31C"/>
  <w15:docId w15:val="{18A77A80-1591-4753-9809-9A5440FC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Times New Roman" w:hAnsi="Times New Roman"/>
      <w:sz w:val="24"/>
      <w:szCs w:val="24"/>
      <w:lang w:eastAsia="en-US"/>
    </w:rPr>
  </w:style>
  <w:style w:type="paragraph" w:styleId="1">
    <w:name w:val="heading 1"/>
    <w:basedOn w:val="TNR"/>
    <w:next w:val="a"/>
    <w:link w:val="10"/>
    <w:uiPriority w:val="9"/>
    <w:qFormat/>
    <w:rsid w:val="005E0F82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TNR" w:customStyle="1">
    <w:name w:val="ОбычныйTNR"/>
    <w:basedOn w:val="a"/>
    <w:link w:val="TNR0"/>
    <w:qFormat/>
    <w:pPr>
      <w:spacing w:line="360" w:lineRule="auto"/>
      <w:jc w:val="both"/>
    </w:pPr>
    <w:rPr>
      <w:rFonts w:eastAsia="Times New Roman" w:cs="Times New Roman"/>
      <w:color w:val="000000" w:themeColor="text1"/>
      <w:sz w:val="28"/>
      <w:lang w:val="en-US" w:eastAsia="ru-RU"/>
    </w:rPr>
  </w:style>
  <w:style w:type="character" w:styleId="TNR0" w:customStyle="1">
    <w:name w:val="ОбычныйTNR Знак"/>
    <w:basedOn w:val="a0"/>
    <w:link w:val="TNR"/>
    <w:qFormat/>
    <w:rPr>
      <w:rFonts w:ascii="Times New Roman" w:hAnsi="Times New Roman" w:eastAsia="Times New Roman" w:cs="Times New Roman"/>
      <w:color w:val="000000" w:themeColor="text1"/>
      <w:sz w:val="28"/>
      <w:szCs w:val="24"/>
      <w:lang w:val="en-US"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HTML0" w:customStyle="1">
    <w:name w:val="Стандартный HTML Знак"/>
    <w:basedOn w:val="a0"/>
    <w:link w:val="HTML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character" w:styleId="a5" w:customStyle="1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5E0F82"/>
    <w:rPr>
      <w:rFonts w:ascii="Times New Roman" w:hAnsi="Times New Roman" w:eastAsiaTheme="majorEastAsia" w:cstheme="majorBidi"/>
      <w:b/>
      <w:bCs/>
      <w:color w:val="000000" w:themeColor="text1"/>
      <w:sz w:val="28"/>
      <w:szCs w:val="28"/>
      <w:lang w:val="en-US"/>
    </w:rPr>
  </w:style>
  <w:style w:type="paragraph" w:styleId="ab">
    <w:name w:val="No Spacing"/>
    <w:uiPriority w:val="1"/>
    <w:qFormat/>
    <w:rPr>
      <w:rFonts w:ascii="Times New Roman" w:hAnsi="Times New Roman"/>
      <w:sz w:val="24"/>
      <w:szCs w:val="24"/>
      <w:lang w:eastAsia="en-US"/>
    </w:rPr>
  </w:style>
  <w:style w:type="paragraph" w:styleId="12" w:customStyle="1">
    <w:name w:val="Заголовок оглавления1"/>
    <w:basedOn w:val="1"/>
    <w:next w:val="a"/>
    <w:uiPriority w:val="39"/>
    <w:semiHidden/>
    <w:unhideWhenUsed/>
    <w:qFormat/>
    <w:pPr>
      <w:spacing w:line="276" w:lineRule="auto"/>
      <w:outlineLvl w:val="9"/>
    </w:pPr>
  </w:style>
  <w:style w:type="character" w:styleId="a7" w:customStyle="1">
    <w:name w:val="Верхний колонтитул Знак"/>
    <w:basedOn w:val="a0"/>
    <w:link w:val="a6"/>
    <w:uiPriority w:val="99"/>
    <w:rPr>
      <w:rFonts w:ascii="Times New Roman" w:hAnsi="Times New Roman"/>
      <w:sz w:val="24"/>
      <w:szCs w:val="24"/>
    </w:rPr>
  </w:style>
  <w:style w:type="character" w:styleId="a9" w:customStyle="1">
    <w:name w:val="Нижний колонтитул Знак"/>
    <w:basedOn w:val="a0"/>
    <w:link w:val="a8"/>
    <w:uiPriority w:val="99"/>
    <w:rPr>
      <w:rFonts w:ascii="Times New Roman" w:hAnsi="Times New Roman"/>
      <w:sz w:val="24"/>
      <w:szCs w:val="24"/>
    </w:rPr>
  </w:style>
  <w:style w:type="paragraph" w:styleId="Standard" w:customStyle="true">
    <w:uiPriority w:val="1"/>
    <w:name w:val="Standard"/>
    <w:basedOn w:val="a"/>
    <w:rsid w:val="78541B5E"/>
    <w:rPr>
      <w:rFonts w:ascii="Liberation Serif" w:hAnsi="Liberation Serif" w:eastAsia="Noto Serif CJK SC" w:cs="Lohit Devanagari" w:asciiTheme="minorAscii" w:hAnsiTheme="minorAscii" w:eastAsiaTheme="minorAscii" w:cstheme="minorBidi"/>
      <w:lang w:eastAsia="zh-CN" w:bidi="hi-IN"/>
    </w:rPr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image" Target="media/image31.pn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image" Target="media/image21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hyperlink" Target="https://www.academy317.ru/pluginfile.php/7436/mod_workshop/instructauthors/Dronov_Django_4_Praktika_sozdaniya_veb_saytov_na_Python_810303.pdf" TargetMode="External" Id="R73f5c1e5ae3e4d5c" /><Relationship Type="http://schemas.openxmlformats.org/officeDocument/2006/relationships/image" Target="/media/image20.png" Id="rId1358433313" /><Relationship Type="http://schemas.openxmlformats.org/officeDocument/2006/relationships/image" Target="/media/image21.png" Id="rId172852829" /><Relationship Type="http://schemas.openxmlformats.org/officeDocument/2006/relationships/image" Target="/media/image22.png" Id="rId389566276" /><Relationship Type="http://schemas.openxmlformats.org/officeDocument/2006/relationships/image" Target="/media/image23.png" Id="rId455145922" /><Relationship Type="http://schemas.openxmlformats.org/officeDocument/2006/relationships/image" Target="/media/image24.png" Id="rId964385258" /><Relationship Type="http://schemas.openxmlformats.org/officeDocument/2006/relationships/image" Target="/media/image25.png" Id="rId2075405474" /><Relationship Type="http://schemas.openxmlformats.org/officeDocument/2006/relationships/image" Target="/media/image26.png" Id="rId1088058317" /><Relationship Type="http://schemas.openxmlformats.org/officeDocument/2006/relationships/image" Target="/media/image27.png" Id="rId1550840508" /><Relationship Type="http://schemas.openxmlformats.org/officeDocument/2006/relationships/image" Target="/media/image28.png" Id="rId1422372365" /><Relationship Type="http://schemas.openxmlformats.org/officeDocument/2006/relationships/image" Target="/media/image29.png" Id="rId640745084" /><Relationship Type="http://schemas.openxmlformats.org/officeDocument/2006/relationships/image" Target="/media/image2a.png" Id="rId2058814916" /><Relationship Type="http://schemas.openxmlformats.org/officeDocument/2006/relationships/image" Target="/media/image2b.png" Id="rId2067661663" /><Relationship Type="http://schemas.openxmlformats.org/officeDocument/2006/relationships/image" Target="/media/image2c.png" Id="rId1634750578" /><Relationship Type="http://schemas.openxmlformats.org/officeDocument/2006/relationships/image" Target="/media/image2d.png" Id="rId1613435243" /><Relationship Type="http://schemas.openxmlformats.org/officeDocument/2006/relationships/image" Target="/media/image2e.png" Id="rId818423970" /><Relationship Type="http://schemas.openxmlformats.org/officeDocument/2006/relationships/image" Target="/media/image2f.png" Id="rId948305822" /><Relationship Type="http://schemas.openxmlformats.org/officeDocument/2006/relationships/image" Target="/media/image30.png" Id="rId2109229897" /><Relationship Type="http://schemas.openxmlformats.org/officeDocument/2006/relationships/image" Target="/media/image31.png" Id="rId854153613" /><Relationship Type="http://schemas.openxmlformats.org/officeDocument/2006/relationships/image" Target="/media/image32.png" Id="rId335782771" /><Relationship Type="http://schemas.openxmlformats.org/officeDocument/2006/relationships/image" Target="/media/image33.png" Id="rId1423020572" /><Relationship Type="http://schemas.openxmlformats.org/officeDocument/2006/relationships/image" Target="/media/image34.png" Id="rId816945901" /><Relationship Type="http://schemas.openxmlformats.org/officeDocument/2006/relationships/image" Target="/media/image35.png" Id="rId951132715" /><Relationship Type="http://schemas.openxmlformats.org/officeDocument/2006/relationships/image" Target="/media/image36.png" Id="rId853051553" /><Relationship Type="http://schemas.openxmlformats.org/officeDocument/2006/relationships/image" Target="/media/image37.png" Id="rId38636114" /><Relationship Type="http://schemas.openxmlformats.org/officeDocument/2006/relationships/image" Target="/media/image38.png" Id="rId818661386" /><Relationship Type="http://schemas.openxmlformats.org/officeDocument/2006/relationships/image" Target="/media/image39.png" Id="rId1748983907" /><Relationship Type="http://schemas.openxmlformats.org/officeDocument/2006/relationships/image" Target="/media/image3a.png" Id="rId1922382711" /><Relationship Type="http://schemas.openxmlformats.org/officeDocument/2006/relationships/image" Target="/media/image3b.png" Id="rId502039146" /><Relationship Type="http://schemas.openxmlformats.org/officeDocument/2006/relationships/image" Target="/media/image3c.png" Id="rId538409475" /><Relationship Type="http://schemas.openxmlformats.org/officeDocument/2006/relationships/image" Target="/media/image3d.png" Id="rId1575179957" /><Relationship Type="http://schemas.openxmlformats.org/officeDocument/2006/relationships/image" Target="/media/image3e.png" Id="rId1242534647" /><Relationship Type="http://schemas.openxmlformats.org/officeDocument/2006/relationships/image" Target="/media/image3f.png" Id="rId517789194" /><Relationship Type="http://schemas.openxmlformats.org/officeDocument/2006/relationships/image" Target="/media/image40.png" Id="rId1926359939" /><Relationship Type="http://schemas.openxmlformats.org/officeDocument/2006/relationships/image" Target="/media/image41.png" Id="rId1134562727" /><Relationship Type="http://schemas.openxmlformats.org/officeDocument/2006/relationships/image" Target="/media/image42.png" Id="rId167730586" /><Relationship Type="http://schemas.openxmlformats.org/officeDocument/2006/relationships/image" Target="/media/image43.png" Id="rId949757684" /><Relationship Type="http://schemas.openxmlformats.org/officeDocument/2006/relationships/image" Target="/media/image44.png" Id="rId2088027531" /><Relationship Type="http://schemas.openxmlformats.org/officeDocument/2006/relationships/image" Target="/media/image45.png" Id="rId1278891914" /><Relationship Type="http://schemas.openxmlformats.org/officeDocument/2006/relationships/image" Target="/media/image46.png" Id="rId1665638901" /><Relationship Type="http://schemas.openxmlformats.org/officeDocument/2006/relationships/image" Target="/media/image47.png" Id="rId1627356225" /><Relationship Type="http://schemas.openxmlformats.org/officeDocument/2006/relationships/image" Target="/media/image48.png" Id="rId2096265027" /><Relationship Type="http://schemas.openxmlformats.org/officeDocument/2006/relationships/image" Target="/media/image49.png" Id="rId236150713" /><Relationship Type="http://schemas.openxmlformats.org/officeDocument/2006/relationships/image" Target="/media/image4a.png" Id="rId1355351183" /><Relationship Type="http://schemas.openxmlformats.org/officeDocument/2006/relationships/image" Target="/media/image4b.png" Id="rId1484912769" /><Relationship Type="http://schemas.openxmlformats.org/officeDocument/2006/relationships/image" Target="/media/image4c.png" Id="rId87990524" /><Relationship Type="http://schemas.openxmlformats.org/officeDocument/2006/relationships/image" Target="/media/image4d.png" Id="rId2058895431" /><Relationship Type="http://schemas.openxmlformats.org/officeDocument/2006/relationships/image" Target="/media/image4e.png" Id="rId348144116" /><Relationship Type="http://schemas.openxmlformats.org/officeDocument/2006/relationships/image" Target="/media/image4f.png" Id="rId92455639" /><Relationship Type="http://schemas.openxmlformats.org/officeDocument/2006/relationships/image" Target="/media/image50.png" Id="rId484921812" /><Relationship Type="http://schemas.openxmlformats.org/officeDocument/2006/relationships/image" Target="/media/image51.png" Id="rId1680728612" /><Relationship Type="http://schemas.openxmlformats.org/officeDocument/2006/relationships/image" Target="/media/image52.png" Id="rId1079586514" /><Relationship Type="http://schemas.openxmlformats.org/officeDocument/2006/relationships/image" Target="/media/image53.png" Id="rId683807488" /><Relationship Type="http://schemas.openxmlformats.org/officeDocument/2006/relationships/image" Target="/media/image54.png" Id="rId201085278" /><Relationship Type="http://schemas.openxmlformats.org/officeDocument/2006/relationships/hyperlink" Target="https://github.com/SPOuBD25/LR2_Django.git" TargetMode="External" Id="Re1e9c96db4f948d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61F27-4370-4A0F-9D32-CC2EFD93E46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ОАО "НПО "ЛЭМЗ"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Аналитический Отдел</dc:creator>
  <lastModifiedBy>ndm .</lastModifiedBy>
  <revision>15</revision>
  <dcterms:created xsi:type="dcterms:W3CDTF">2025-11-29T16:03:00.0000000Z</dcterms:created>
  <dcterms:modified xsi:type="dcterms:W3CDTF">2025-11-30T17:14:37.4585779Z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F4229D38C56B4CEC865C5B2B62BB2366_13</vt:lpwstr>
  </property>
</Properties>
</file>