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0A701" w14:textId="7AB4419E" w:rsidR="00EA3DC2" w:rsidRPr="00EA3DC2" w:rsidRDefault="00EA3DC2">
      <w:pPr>
        <w:rPr>
          <w:b/>
          <w:bCs/>
        </w:rPr>
      </w:pPr>
      <w:r w:rsidRPr="00EA3DC2">
        <w:rPr>
          <w:b/>
          <w:bCs/>
        </w:rPr>
        <w:t>I, Người Dùng</w:t>
      </w:r>
    </w:p>
    <w:p w14:paraId="7250A492" w14:textId="59D3CB6C" w:rsidR="00EA3DC2" w:rsidRDefault="00EA3DC2">
      <w:r>
        <w:t>1, Hoàn thành chức năng tìm kiếm và lọc công việc theo ngày, địa điểm,loại công việc</w:t>
      </w:r>
    </w:p>
    <w:p w14:paraId="3ECB369E" w14:textId="5B352862" w:rsidR="00EA3DC2" w:rsidRDefault="00EA3DC2">
      <w:r w:rsidRPr="00EA3DC2">
        <w:drawing>
          <wp:inline distT="0" distB="0" distL="0" distR="0" wp14:anchorId="3A995E84" wp14:editId="0BE7EB2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230D" w14:textId="03A4F095" w:rsidR="00EA3DC2" w:rsidRDefault="00EA3DC2"/>
    <w:p w14:paraId="69AE379A" w14:textId="207A1BAC" w:rsidR="00EA3DC2" w:rsidRDefault="00EA3DC2">
      <w:r>
        <w:t>2, Hoàn thành chức năng cập nhật và bổ sung CV người dùng</w:t>
      </w:r>
    </w:p>
    <w:p w14:paraId="078462AA" w14:textId="55AE37EC" w:rsidR="00EA3DC2" w:rsidRDefault="00EA3DC2">
      <w:r w:rsidRPr="00EA3DC2">
        <w:drawing>
          <wp:inline distT="0" distB="0" distL="0" distR="0" wp14:anchorId="3502FAD8" wp14:editId="5353ECB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6078" w14:textId="1E06FE51" w:rsidR="00EA3DC2" w:rsidRDefault="001113E0">
      <w:r w:rsidRPr="001113E0">
        <w:lastRenderedPageBreak/>
        <w:drawing>
          <wp:inline distT="0" distB="0" distL="0" distR="0" wp14:anchorId="0D572AEB" wp14:editId="20F12A4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610A" w14:textId="5C10702E" w:rsidR="00EA3DC2" w:rsidRDefault="001113E0" w:rsidP="001113E0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2.1 Cập nhật thành công thông tin người dùng</w:t>
      </w:r>
    </w:p>
    <w:p w14:paraId="62461A52" w14:textId="77777777" w:rsidR="001113E0" w:rsidRPr="001113E0" w:rsidRDefault="001113E0" w:rsidP="001113E0">
      <w:pPr>
        <w:jc w:val="center"/>
        <w:rPr>
          <w:i/>
          <w:iCs/>
          <w:sz w:val="22"/>
          <w:szCs w:val="22"/>
        </w:rPr>
      </w:pPr>
    </w:p>
    <w:p w14:paraId="4C736D4A" w14:textId="5CF32361" w:rsidR="00EA3DC2" w:rsidRDefault="00EA3DC2">
      <w:pPr>
        <w:rPr>
          <w:b/>
          <w:bCs/>
        </w:rPr>
      </w:pPr>
      <w:r w:rsidRPr="00EA3DC2">
        <w:rPr>
          <w:b/>
          <w:bCs/>
        </w:rPr>
        <w:t>II, Admin</w:t>
      </w:r>
    </w:p>
    <w:p w14:paraId="76A12C82" w14:textId="11C3AD46" w:rsidR="00EA3DC2" w:rsidRPr="00EA3DC2" w:rsidRDefault="00EA3DC2">
      <w:r>
        <w:t>1, Hoàn chức năng thêm, sửa xóa công việc</w:t>
      </w:r>
    </w:p>
    <w:p w14:paraId="631C2B9A" w14:textId="5A12B139" w:rsidR="00EA3DC2" w:rsidRPr="00EA3DC2" w:rsidRDefault="00EA3DC2">
      <w:pPr>
        <w:rPr>
          <w:b/>
          <w:bCs/>
        </w:rPr>
      </w:pPr>
      <w:r w:rsidRPr="00EA3DC2">
        <w:rPr>
          <w:b/>
          <w:bCs/>
        </w:rPr>
        <w:drawing>
          <wp:inline distT="0" distB="0" distL="0" distR="0" wp14:anchorId="1A25B824" wp14:editId="02539E7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68C6" w14:textId="70295C2E" w:rsidR="00EA3DC2" w:rsidRPr="00EA3DC2" w:rsidRDefault="00EA3DC2" w:rsidP="00EA3DC2">
      <w:pPr>
        <w:jc w:val="center"/>
        <w:rPr>
          <w:i/>
          <w:iCs/>
          <w:sz w:val="22"/>
          <w:szCs w:val="22"/>
        </w:rPr>
      </w:pPr>
      <w:r w:rsidRPr="00EA3DC2">
        <w:rPr>
          <w:i/>
          <w:iCs/>
          <w:sz w:val="22"/>
          <w:szCs w:val="22"/>
        </w:rPr>
        <w:lastRenderedPageBreak/>
        <w:t>1.1Danh sách chi tiết công việc</w:t>
      </w:r>
    </w:p>
    <w:p w14:paraId="5B8708C9" w14:textId="795A80C0" w:rsidR="00EA3DC2" w:rsidRDefault="00EA3DC2">
      <w:r w:rsidRPr="00EA3DC2">
        <w:drawing>
          <wp:inline distT="0" distB="0" distL="0" distR="0" wp14:anchorId="2923A64E" wp14:editId="00BC621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83C2" w14:textId="254C233A" w:rsidR="00EA3DC2" w:rsidRDefault="00EA3DC2" w:rsidP="00EA3DC2">
      <w:pPr>
        <w:jc w:val="center"/>
        <w:rPr>
          <w:i/>
          <w:iCs/>
          <w:sz w:val="22"/>
          <w:szCs w:val="22"/>
        </w:rPr>
      </w:pPr>
      <w:r w:rsidRPr="00EA3DC2">
        <w:rPr>
          <w:i/>
          <w:iCs/>
          <w:sz w:val="22"/>
          <w:szCs w:val="22"/>
        </w:rPr>
        <w:t>1.</w:t>
      </w:r>
      <w:r>
        <w:rPr>
          <w:i/>
          <w:iCs/>
          <w:sz w:val="22"/>
          <w:szCs w:val="22"/>
        </w:rPr>
        <w:t>2 Cập nhật thông tin</w:t>
      </w:r>
      <w:r w:rsidRPr="00EA3DC2">
        <w:rPr>
          <w:i/>
          <w:iCs/>
          <w:sz w:val="22"/>
          <w:szCs w:val="22"/>
        </w:rPr>
        <w:t xml:space="preserve"> chi tiết công việc</w:t>
      </w:r>
    </w:p>
    <w:p w14:paraId="74F0359E" w14:textId="77777777" w:rsidR="00EA3DC2" w:rsidRPr="00EA3DC2" w:rsidRDefault="00EA3DC2" w:rsidP="00EA3DC2">
      <w:pPr>
        <w:jc w:val="center"/>
        <w:rPr>
          <w:i/>
          <w:iCs/>
          <w:sz w:val="22"/>
          <w:szCs w:val="22"/>
        </w:rPr>
      </w:pPr>
    </w:p>
    <w:p w14:paraId="6A0AA5AF" w14:textId="1D9E36C9" w:rsidR="00EA3DC2" w:rsidRDefault="00EA3DC2">
      <w:r w:rsidRPr="00EA3DC2">
        <w:drawing>
          <wp:inline distT="0" distB="0" distL="0" distR="0" wp14:anchorId="7D5FEA37" wp14:editId="4C5972A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13BF" w14:textId="01E68F87" w:rsidR="00EA3DC2" w:rsidRDefault="00EA3DC2" w:rsidP="00EA3DC2">
      <w:pPr>
        <w:jc w:val="center"/>
        <w:rPr>
          <w:i/>
          <w:iCs/>
          <w:sz w:val="22"/>
          <w:szCs w:val="22"/>
        </w:rPr>
      </w:pPr>
      <w:r w:rsidRPr="00EA3DC2">
        <w:rPr>
          <w:i/>
          <w:iCs/>
          <w:sz w:val="22"/>
          <w:szCs w:val="22"/>
        </w:rPr>
        <w:t>1.</w:t>
      </w:r>
      <w:r>
        <w:rPr>
          <w:i/>
          <w:iCs/>
          <w:sz w:val="22"/>
          <w:szCs w:val="22"/>
        </w:rPr>
        <w:t xml:space="preserve">2 </w:t>
      </w:r>
      <w:r>
        <w:rPr>
          <w:i/>
          <w:iCs/>
          <w:sz w:val="22"/>
          <w:szCs w:val="22"/>
        </w:rPr>
        <w:t>Xóa</w:t>
      </w:r>
      <w:r>
        <w:rPr>
          <w:i/>
          <w:iCs/>
          <w:sz w:val="22"/>
          <w:szCs w:val="22"/>
        </w:rPr>
        <w:t xml:space="preserve"> thông tin</w:t>
      </w:r>
      <w:r w:rsidRPr="00EA3DC2">
        <w:rPr>
          <w:i/>
          <w:iCs/>
          <w:sz w:val="22"/>
          <w:szCs w:val="22"/>
        </w:rPr>
        <w:t xml:space="preserve"> chi tiết công việc</w:t>
      </w:r>
    </w:p>
    <w:p w14:paraId="051CD755" w14:textId="3E7D8E94" w:rsidR="00EA3DC2" w:rsidRDefault="00EA3DC2" w:rsidP="00EA3DC2">
      <w:pPr>
        <w:jc w:val="center"/>
        <w:rPr>
          <w:i/>
          <w:iCs/>
          <w:sz w:val="22"/>
          <w:szCs w:val="22"/>
        </w:rPr>
      </w:pPr>
    </w:p>
    <w:p w14:paraId="71D3A529" w14:textId="0C532F5D" w:rsidR="00EA3DC2" w:rsidRDefault="00EA3DC2" w:rsidP="00EA3DC2">
      <w:pPr>
        <w:jc w:val="center"/>
        <w:rPr>
          <w:i/>
          <w:iCs/>
          <w:sz w:val="22"/>
          <w:szCs w:val="22"/>
        </w:rPr>
      </w:pPr>
      <w:r w:rsidRPr="00EA3DC2">
        <w:rPr>
          <w:i/>
          <w:iCs/>
          <w:sz w:val="22"/>
          <w:szCs w:val="22"/>
        </w:rPr>
        <w:lastRenderedPageBreak/>
        <w:drawing>
          <wp:inline distT="0" distB="0" distL="0" distR="0" wp14:anchorId="6E4CB0CA" wp14:editId="4693105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C16C" w14:textId="3162B06C" w:rsidR="00EA3DC2" w:rsidRDefault="00EA3DC2" w:rsidP="00EA3DC2">
      <w:pPr>
        <w:jc w:val="center"/>
        <w:rPr>
          <w:i/>
          <w:iCs/>
          <w:sz w:val="22"/>
          <w:szCs w:val="22"/>
        </w:rPr>
      </w:pPr>
      <w:r w:rsidRPr="00EA3DC2">
        <w:rPr>
          <w:i/>
          <w:iCs/>
          <w:sz w:val="22"/>
          <w:szCs w:val="22"/>
        </w:rPr>
        <w:t>1.</w:t>
      </w:r>
      <w:r>
        <w:rPr>
          <w:i/>
          <w:iCs/>
          <w:sz w:val="22"/>
          <w:szCs w:val="22"/>
        </w:rPr>
        <w:t>3</w:t>
      </w:r>
      <w:r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 xml:space="preserve">Thêm mới </w:t>
      </w:r>
      <w:r w:rsidRPr="00EA3DC2">
        <w:rPr>
          <w:i/>
          <w:iCs/>
          <w:sz w:val="22"/>
          <w:szCs w:val="22"/>
        </w:rPr>
        <w:t>công việc</w:t>
      </w:r>
    </w:p>
    <w:p w14:paraId="3216F447" w14:textId="77777777" w:rsidR="001113E0" w:rsidRDefault="001113E0" w:rsidP="00EA3DC2">
      <w:pPr>
        <w:jc w:val="center"/>
        <w:rPr>
          <w:i/>
          <w:iCs/>
          <w:sz w:val="22"/>
          <w:szCs w:val="22"/>
        </w:rPr>
      </w:pPr>
    </w:p>
    <w:p w14:paraId="5962E595" w14:textId="291CFCAB" w:rsidR="00EA3DC2" w:rsidRPr="001113E0" w:rsidRDefault="001113E0" w:rsidP="001113E0">
      <w:r w:rsidRPr="001113E0">
        <w:t>2 Hoàn thành chức năng gửi phản hồi của người dùng</w:t>
      </w:r>
    </w:p>
    <w:p w14:paraId="59A884E0" w14:textId="6B9877C0" w:rsidR="00EA3DC2" w:rsidRDefault="00EA3DC2">
      <w:r w:rsidRPr="00EA3DC2">
        <w:drawing>
          <wp:inline distT="0" distB="0" distL="0" distR="0" wp14:anchorId="26B8C9A1" wp14:editId="6B2D3E3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7310" w14:textId="37AB3D3A" w:rsidR="00EA3DC2" w:rsidRDefault="00F55238" w:rsidP="00EA3DC2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2</w:t>
      </w:r>
      <w:r w:rsidR="00EA3DC2" w:rsidRPr="00EA3DC2">
        <w:rPr>
          <w:i/>
          <w:iCs/>
          <w:sz w:val="22"/>
          <w:szCs w:val="22"/>
        </w:rPr>
        <w:t>.</w:t>
      </w:r>
      <w:r>
        <w:rPr>
          <w:i/>
          <w:iCs/>
          <w:sz w:val="22"/>
          <w:szCs w:val="22"/>
        </w:rPr>
        <w:t>1</w:t>
      </w:r>
      <w:r w:rsidR="00EA3DC2">
        <w:rPr>
          <w:i/>
          <w:iCs/>
          <w:sz w:val="22"/>
          <w:szCs w:val="22"/>
        </w:rPr>
        <w:t xml:space="preserve"> </w:t>
      </w:r>
      <w:r w:rsidR="001113E0">
        <w:rPr>
          <w:i/>
          <w:iCs/>
          <w:sz w:val="22"/>
          <w:szCs w:val="22"/>
        </w:rPr>
        <w:t>Danh sách người dùng phản hồi ý kiến</w:t>
      </w:r>
    </w:p>
    <w:p w14:paraId="5336FA22" w14:textId="464042BE" w:rsidR="00EA3DC2" w:rsidRDefault="00F55238">
      <w:r w:rsidRPr="00F55238">
        <w:lastRenderedPageBreak/>
        <w:drawing>
          <wp:inline distT="0" distB="0" distL="0" distR="0" wp14:anchorId="72794255" wp14:editId="70BDB75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A5E0" w14:textId="7FB30BD6" w:rsidR="00F55238" w:rsidRDefault="00F55238" w:rsidP="00F55238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2</w:t>
      </w:r>
      <w:r w:rsidRPr="00EA3DC2">
        <w:rPr>
          <w:i/>
          <w:iCs/>
          <w:sz w:val="22"/>
          <w:szCs w:val="22"/>
        </w:rPr>
        <w:t>.</w:t>
      </w:r>
      <w:r>
        <w:rPr>
          <w:i/>
          <w:iCs/>
          <w:sz w:val="22"/>
          <w:szCs w:val="22"/>
        </w:rPr>
        <w:t>2 Xóa</w:t>
      </w:r>
      <w:r>
        <w:rPr>
          <w:i/>
          <w:iCs/>
          <w:sz w:val="22"/>
          <w:szCs w:val="22"/>
        </w:rPr>
        <w:t xml:space="preserve"> Danh sách người dùng phản hồi ý kiến</w:t>
      </w:r>
    </w:p>
    <w:p w14:paraId="2A4D5063" w14:textId="77777777" w:rsidR="00F55238" w:rsidRDefault="00F55238"/>
    <w:sectPr w:rsidR="00F552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DC2"/>
    <w:rsid w:val="001113E0"/>
    <w:rsid w:val="005365A5"/>
    <w:rsid w:val="00EA3DC2"/>
    <w:rsid w:val="00F55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70838"/>
  <w15:chartTrackingRefBased/>
  <w15:docId w15:val="{958F87B5-EAD9-4BA6-BC24-A2C78BCC7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2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Nguyễn Đình</dc:creator>
  <cp:keywords/>
  <dc:description/>
  <cp:lastModifiedBy>Hùng Nguyễn Đình</cp:lastModifiedBy>
  <cp:revision>2</cp:revision>
  <dcterms:created xsi:type="dcterms:W3CDTF">2022-11-14T06:19:00Z</dcterms:created>
  <dcterms:modified xsi:type="dcterms:W3CDTF">2022-11-14T06:34:00Z</dcterms:modified>
</cp:coreProperties>
</file>