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rPr>
          <w:b/>
          <w:b/>
          <w:sz w:val="30"/>
        </w:rPr>
      </w:pPr>
      <w:r>
        <w:rPr>
          <w:b/>
          <w:sz w:val="30"/>
        </w:rPr>
        <w:t>Quản lý tài khoản và phân quyền sử dụng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 xml:space="preserve">→ </w:t>
      </w:r>
      <w:r>
        <w:rPr>
          <w:b/>
          <w:sz w:val="30"/>
        </w:rPr>
        <w:t>Thao tác với nhóm sở hữu &amp; người dùng khác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Các quyền đối với file và thư mục.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  <w:highlight w:val="yellow"/>
        </w:rPr>
      </w:pPr>
      <w:r>
        <w:rPr>
          <w:b/>
          <w:sz w:val="30"/>
          <w:shd w:fill="FFFF00" w:val="clear"/>
        </w:rPr>
        <w:t>Cần lưu ý việc: Các thao tác của các tài khoản trong cùng nhóm, khi khác nhóm, trong phiên làm việc.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>Với yêu cầu nội dung cần thực hiện sau, các em cần thao tác, đưa ra kết quả, và giải thích kết quả đạt được.</w:t>
      </w:r>
    </w:p>
    <w:p>
      <w:pPr>
        <w:pStyle w:val="Normal"/>
        <w:rPr>
          <w:sz w:val="28"/>
        </w:rPr>
      </w:pPr>
      <w:r>
        <w:rPr>
          <w:sz w:val="28"/>
        </w:rPr>
        <w:t xml:space="preserve">Các em cần thực hiện với 3 tài khoản: </w:t>
      </w:r>
    </w:p>
    <w:p>
      <w:pPr>
        <w:pStyle w:val="Normal"/>
        <w:rPr/>
      </w:pPr>
      <w:r>
        <w:rPr>
          <w:sz w:val="28"/>
        </w:rPr>
        <w:t xml:space="preserve">ubuntu (hoặc sudoer - Administrator) </w:t>
      </w:r>
    </w:p>
    <w:p>
      <w:pPr>
        <w:pStyle w:val="Normal"/>
        <w:rPr>
          <w:highlight w:val="blue"/>
        </w:rPr>
      </w:pPr>
      <w:r>
        <w:rPr>
          <w:sz w:val="28"/>
          <w:highlight w:val="blue"/>
        </w:rPr>
        <w:t>$ su root</w:t>
      </w:r>
    </w:p>
    <w:p>
      <w:pPr>
        <w:pStyle w:val="Normal"/>
        <w:rPr>
          <w:highlight w:val="blue"/>
        </w:rPr>
      </w:pPr>
      <w:r>
        <w:rPr>
          <w:sz w:val="28"/>
          <w:highlight w:val="blue"/>
        </w:rPr>
        <w:t>$ adduser ubuntu</w:t>
      </w:r>
    </w:p>
    <w:p>
      <w:pPr>
        <w:pStyle w:val="Normal"/>
        <w:rPr/>
      </w:pPr>
      <w:r>
        <w:rPr>
          <w:sz w:val="28"/>
          <w:highlight w:val="blue"/>
        </w:rPr>
        <w:t>$ usermod -aG sudo ubuntu</w:t>
      </w:r>
    </w:p>
    <w:p>
      <w:pPr>
        <w:pStyle w:val="Normal"/>
        <w:rPr>
          <w:sz w:val="28"/>
          <w:highlight w:val="blue"/>
        </w:rPr>
      </w:pPr>
      <w:r>
        <w:rPr/>
      </w:r>
    </w:p>
    <w:p>
      <w:pPr>
        <w:pStyle w:val="Normal"/>
        <w:rPr/>
      </w:pPr>
      <w:r>
        <w:rPr>
          <w:sz w:val="28"/>
        </w:rPr>
        <w:t xml:space="preserve">mirror (Standard User). </w:t>
      </w:r>
    </w:p>
    <w:p>
      <w:pPr>
        <w:pStyle w:val="Normal"/>
        <w:rPr>
          <w:color w:val="0D1F63"/>
          <w:sz w:val="28"/>
        </w:rPr>
      </w:pPr>
      <w:r>
        <w:rPr>
          <w:color w:val="0D1F63"/>
          <w:sz w:val="28"/>
        </w:rPr>
        <w:t>$ Su root</w:t>
      </w:r>
    </w:p>
    <w:p>
      <w:pPr>
        <w:pStyle w:val="Normal"/>
        <w:rPr>
          <w:color w:val="0D1F63"/>
          <w:sz w:val="28"/>
        </w:rPr>
      </w:pPr>
      <w:r>
        <w:rPr>
          <w:color w:val="0D1F63"/>
          <w:sz w:val="28"/>
        </w:rPr>
        <w:t>$ adduser mirror</w:t>
      </w:r>
    </w:p>
    <w:p>
      <w:pPr>
        <w:pStyle w:val="Normal"/>
        <w:rPr/>
      </w:pPr>
      <w:r>
        <w:rPr>
          <w:sz w:val="28"/>
        </w:rPr>
        <w:t>user01 (Standard User).</w:t>
      </w:r>
    </w:p>
    <w:p>
      <w:pPr>
        <w:pStyle w:val="Normal"/>
        <w:rPr>
          <w:color w:val="0D1F63"/>
          <w:sz w:val="28"/>
        </w:rPr>
      </w:pPr>
      <w:bookmarkStart w:id="0" w:name="_GoBack"/>
      <w:bookmarkEnd w:id="0"/>
      <w:r>
        <w:rPr>
          <w:color w:val="0D1F63"/>
          <w:sz w:val="28"/>
        </w:rPr>
        <w:t>$ Su root</w:t>
      </w:r>
    </w:p>
    <w:p>
      <w:pPr>
        <w:pStyle w:val="Normal"/>
        <w:rPr>
          <w:color w:val="0D1F63"/>
          <w:sz w:val="28"/>
        </w:rPr>
      </w:pPr>
      <w:r>
        <w:rPr>
          <w:color w:val="0D1F63"/>
          <w:sz w:val="28"/>
        </w:rPr>
        <w:t>$ adduser user01</w:t>
      </w:r>
    </w:p>
    <w:p>
      <w:pPr>
        <w:pStyle w:val="Normal"/>
        <w:rPr/>
      </w:pPr>
      <w:r>
        <w:rPr>
          <w:sz w:val="28"/>
        </w:rPr>
        <w:t>Với 3 tài khoản nên thực hiện trên 3 terminal riêng biệt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tạo nhóm ltmt.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sudo </w:t>
      </w:r>
      <w:r>
        <w:rPr>
          <w:color w:val="0D1F63"/>
          <w:sz w:val="28"/>
        </w:rPr>
        <w:t>addgroup ltmt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 xml:space="preserve">Dùng lệnh usermod để cho ubuntu và user01 đăng nhập vào nhóm ltmt này. 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root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usermod -aG ltmt ubuntu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usermod -aG ltmt user01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8"/>
        </w:rPr>
      </w:pPr>
      <w:r>
        <w:rPr>
          <w:color w:val="0D1F63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 xml:space="preserve">Gợi ý: lệnh kiểm tra nhóm hiện tại là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8"/>
        </w:rPr>
      </w:pPr>
      <w:r>
        <w:rPr>
          <w:color w:val="0D1F63"/>
          <w:sz w:val="28"/>
        </w:rPr>
        <w:t>$ id -gn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tạo thư mục testDir trực thuộc thư mục chủ.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cd ~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mkdir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 xml:space="preserve">Xem thông tin phân quyền hiện tại (mặc định) đối với thư mục testDir này. 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ls -l | grep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Tạo thêm thư mục con abcDir và file abcFile trong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testDir 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mkdir abcDir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touch 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Với tài khoản mirror, tạo file mirrorTestFile trong thư mục chủ của tài khoản này.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touch mirrorTestFile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Với tài khoản user01, tạo file user01TestFile trong thư mục chủ của tài khoản này.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touch user01TestFile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Với tài khoản ubuntu, chuyển phân quyền cho testDir thành rwxrwxr--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u+rwx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g+rwx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~/user01TestFile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Với tài khoản ubuntu, chuyển phân quyền cho testDir thành rwxrwx—x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cd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~/user01TestFile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rwxrwx-w-.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cd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o=w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Với tài khoản ubuntu, chuyển phân quyền cho testDir thành rwxrwxr-x. Xóa file *TestFile trong thư mục testDir nếu có.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cd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cd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rm -f *TestFile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</w:t>
      </w:r>
      <w:r>
        <w:rPr>
          <w:color w:val="0D1F63"/>
          <w:sz w:val="28"/>
        </w:rPr>
        <w:t>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 xml:space="preserve">$ cp ~/mirrorTestFile </w:t>
      </w:r>
      <w:r>
        <w:rPr>
          <w:i/>
          <w:iCs/>
          <w:color w:val="0D1F63"/>
          <w:sz w:val="28"/>
        </w:rPr>
        <w:t>/home/ubuntu/testDir/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Với tài khoản ubuntu, sửa file abcFile trong thư mục testDir thành nội dung như sau, dùng chương trình soạn thảo pico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#!/bin/sh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echo “Hello World!”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echo “Xin chao, ten ban la gi?”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echo -n “Ten toi la: ”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read name</w:t>
      </w:r>
    </w:p>
    <w:p>
      <w:pPr>
        <w:pStyle w:val="Normal"/>
        <w:ind w:left="720" w:hanging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echo “Chao ban $name. Rat han hanh duoc lam quen!”</w:t>
      </w:r>
    </w:p>
    <w:p>
      <w:pPr>
        <w:pStyle w:val="Normal"/>
        <w:ind w:left="720" w:hanging="0"/>
        <w:rPr>
          <w:sz w:val="28"/>
        </w:rPr>
      </w:pPr>
      <w:r>
        <w:rPr>
          <w:sz w:val="28"/>
        </w:rPr>
        <w:t>Sau đó, em lưu file bằng cách ấn tổ hợp phím Ctrl+ O, và thoát bằng cách ấn Ctrl+X</w:t>
      </w:r>
    </w:p>
    <w:p>
      <w:pPr>
        <w:pStyle w:val="Normal"/>
        <w:ind w:left="720" w:hanging="0"/>
        <w:rPr>
          <w:sz w:val="28"/>
        </w:rPr>
      </w:pPr>
      <w:r>
        <w:rPr>
          <w:sz w:val="28"/>
        </w:rPr>
        <w:t>Với tài khoản ubuntu, chuyển phân quyền để mọi người đều có thể thực thi file này.</w:t>
      </w:r>
    </w:p>
    <w:p>
      <w:pPr>
        <w:pStyle w:val="Normal"/>
        <w:ind w:left="720" w:hanging="0"/>
        <w:rPr/>
      </w:pPr>
      <w:r>
        <w:rPr>
          <w:sz w:val="28"/>
        </w:rPr>
        <w:t xml:space="preserve">Thực hiện file bằng cách ấn ./abcFile. Nhớ nhập tên em ở phần in ra </w:t>
      </w:r>
      <w:r>
        <w:rPr>
          <w:color w:val="FF0000"/>
          <w:sz w:val="28"/>
        </w:rPr>
        <w:t>Ten toi la:</w:t>
      </w:r>
      <w:r>
        <w:rPr>
          <w:sz w:val="28"/>
        </w:rPr>
        <w:t xml:space="preserve"> …</w:t>
      </w:r>
    </w:p>
    <w:p>
      <w:pPr>
        <w:pStyle w:val="Normal"/>
        <w:ind w:left="72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Normal"/>
        <w:ind w:left="720" w:hanging="0"/>
        <w:rPr>
          <w:color w:val="0D1F63"/>
        </w:rPr>
      </w:pPr>
      <w:r>
        <w:rPr>
          <w:color w:val="0D1F63"/>
          <w:sz w:val="28"/>
        </w:rPr>
        <w:t>$ cd ~/testDir</w:t>
      </w:r>
    </w:p>
    <w:p>
      <w:pPr>
        <w:pStyle w:val="Normal"/>
        <w:ind w:left="720" w:hanging="0"/>
        <w:rPr>
          <w:color w:val="0D1F63"/>
        </w:rPr>
      </w:pPr>
      <w:r>
        <w:rPr>
          <w:color w:val="0D1F63"/>
          <w:sz w:val="28"/>
        </w:rPr>
        <w:t>$ chmod u+x 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rwxr-xr-x.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g=rx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o=rx ubuntu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8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rwxrwxrwx.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777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rwxr--rwx.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g=r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o=rwx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rwx--xrwx.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o=rwx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 xml:space="preserve">Với tài khoản ubuntu, chuyển phân quyền cho testDir thành rwx-w-rwx.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bookmarkStart w:id="1" w:name="__DdeLink__101_3863941342"/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g=w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o=rwx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bookmarkStart w:id="2" w:name="__DdeLink__101_3863941342"/>
      <w:r>
        <w:rPr>
          <w:i w:val="false"/>
          <w:iCs w:val="false"/>
          <w:color w:val="0D1F63"/>
          <w:sz w:val="28"/>
        </w:rPr>
        <w:t>$ ./abcFile</w:t>
      </w:r>
      <w:bookmarkEnd w:id="2"/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rwx---rwx.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g-</w:t>
      </w:r>
      <w:r>
        <w:rPr>
          <w:color w:val="0D1F63"/>
          <w:sz w:val="28"/>
        </w:rPr>
        <w:t>rwx</w:t>
      </w:r>
      <w:r>
        <w:rPr>
          <w:color w:val="0D1F63"/>
          <w:sz w:val="28"/>
        </w:rPr>
        <w:t xml:space="preserve">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o=rwx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rwxr-xr-x. Chuyển phân quyền cho file abcFile thành rwxrw-r-x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</w:t>
      </w:r>
      <w:r>
        <w:rPr>
          <w:color w:val="0D1F63"/>
          <w:sz w:val="28"/>
        </w:rPr>
        <w:t>r</w:t>
      </w:r>
      <w:r>
        <w:rPr>
          <w:color w:val="0D1F63"/>
          <w:sz w:val="28"/>
        </w:rPr>
        <w:t>w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o=rx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rwxr-xr-x. Chuyển phân quyền cho file abcFile thành rwxrwxr--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su ubuntu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 xml:space="preserve">$ cd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u=rwx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g=</w:t>
      </w:r>
      <w:r>
        <w:rPr>
          <w:color w:val="0D1F63"/>
          <w:sz w:val="28"/>
        </w:rPr>
        <w:t>r</w:t>
      </w:r>
      <w:r>
        <w:rPr>
          <w:color w:val="0D1F63"/>
          <w:sz w:val="28"/>
        </w:rPr>
        <w:t>w</w:t>
      </w:r>
      <w:r>
        <w:rPr>
          <w:color w:val="0D1F63"/>
          <w:sz w:val="28"/>
        </w:rPr>
        <w:t>x</w:t>
      </w:r>
      <w:r>
        <w:rPr>
          <w:color w:val="0D1F63"/>
          <w:sz w:val="28"/>
        </w:rPr>
        <w:t xml:space="preserve"> testDir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D1F63"/>
        </w:rPr>
      </w:pPr>
      <w:r>
        <w:rPr>
          <w:color w:val="0D1F63"/>
          <w:sz w:val="28"/>
        </w:rPr>
        <w:t>$ chmod o=r testDir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mirror,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mirror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Chuyển sang user01, chuyển vào bên trong thư mục testDir, xem nội dung thư mục và thực thi file abcFile.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>$ su user01</w:t>
      </w:r>
    </w:p>
    <w:p>
      <w:pPr>
        <w:pStyle w:val="ListParagraph"/>
        <w:numPr>
          <w:ilvl w:val="0"/>
          <w:numId w:val="0"/>
        </w:numPr>
        <w:ind w:left="2160" w:hanging="0"/>
        <w:rPr>
          <w:color w:val="0D1F63"/>
        </w:rPr>
      </w:pPr>
      <w:r>
        <w:rPr>
          <w:color w:val="0D1F63"/>
          <w:sz w:val="28"/>
        </w:rPr>
        <w:t xml:space="preserve">$ cd </w:t>
      </w:r>
      <w:r>
        <w:rPr>
          <w:i/>
          <w:iCs/>
          <w:color w:val="0D1F63"/>
          <w:sz w:val="28"/>
        </w:rPr>
        <w:t>‘/home/ubuntu/testDir’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ls</w:t>
      </w:r>
    </w:p>
    <w:p>
      <w:pPr>
        <w:pStyle w:val="ListParagraph"/>
        <w:numPr>
          <w:ilvl w:val="0"/>
          <w:numId w:val="0"/>
        </w:numPr>
        <w:ind w:left="2160" w:hanging="0"/>
        <w:rPr>
          <w:i w:val="false"/>
          <w:i w:val="false"/>
          <w:iCs w:val="false"/>
          <w:color w:val="0D1F63"/>
        </w:rPr>
      </w:pPr>
      <w:r>
        <w:rPr>
          <w:i w:val="false"/>
          <w:iCs w:val="false"/>
          <w:color w:val="0D1F63"/>
          <w:sz w:val="28"/>
        </w:rPr>
        <w:t>$ ./abcFile</w:t>
      </w:r>
    </w:p>
    <w:p>
      <w:pPr>
        <w:pStyle w:val="Normal"/>
        <w:widowControl/>
        <w:suppressAutoHyphens w:val="true"/>
        <w:bidi w:val="0"/>
        <w:spacing w:before="60" w:after="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52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Times New Roman"/>
        <w:sz w:val="26"/>
        <w:szCs w:val="26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60" w:after="60"/>
      <w:jc w:val="left"/>
    </w:pPr>
    <w:rPr>
      <w:rFonts w:ascii="Times New Roman" w:hAnsi="Times New Roman" w:eastAsia="Droid Sans Fallback" w:cs="Times New Roman"/>
      <w:color w:val="00000A"/>
      <w:kern w:val="0"/>
      <w:sz w:val="26"/>
      <w:szCs w:val="26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6ca3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460e"/>
    <w:pPr>
      <w:spacing w:before="60" w:after="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6ca3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LibreOffice/6.0.6.2$Linux_X86_64 LibreOffice_project/00m0$Build-2</Application>
  <Pages>7</Pages>
  <Words>1550</Words>
  <Characters>6639</Characters>
  <CharactersWithSpaces>7927</CharactersWithSpaces>
  <Paragraphs>242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2014-09-22T05:53:00Z</dcterms:created>
  <dc:creator>Dao Thi Ngoc Han</dc:creator>
  <dc:description/>
  <dc:language>en-US</dc:language>
  <cp:lastModifiedBy/>
  <cp:lastPrinted>2014-09-22T06:27:00Z</cp:lastPrinted>
  <dcterms:modified xsi:type="dcterms:W3CDTF">2018-11-17T10:45:20Z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